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21079" w14:textId="77777777" w:rsidR="00B756A3" w:rsidRPr="00B756A3" w:rsidRDefault="00B756A3" w:rsidP="00B756A3">
      <w:pPr>
        <w:rPr>
          <w:b/>
          <w:bCs/>
        </w:rPr>
      </w:pPr>
      <w:r w:rsidRPr="00B756A3">
        <w:rPr>
          <w:b/>
          <w:bCs/>
        </w:rPr>
        <w:t>Общие характеристики</w:t>
      </w:r>
    </w:p>
    <w:p w14:paraId="6E4EB2D8" w14:textId="77777777" w:rsidR="00B756A3" w:rsidRPr="00B756A3" w:rsidRDefault="00B756A3" w:rsidP="00B756A3">
      <w:r w:rsidRPr="00B756A3">
        <w:t>Артикул</w:t>
      </w:r>
    </w:p>
    <w:p w14:paraId="5C2FEDD8" w14:textId="77777777" w:rsidR="00B756A3" w:rsidRPr="00B756A3" w:rsidRDefault="00B756A3" w:rsidP="00B756A3">
      <w:r w:rsidRPr="00B756A3">
        <w:t>BF580-3 (14125850054)</w:t>
      </w:r>
    </w:p>
    <w:p w14:paraId="35C46E88" w14:textId="77777777" w:rsidR="00B756A3" w:rsidRPr="00B756A3" w:rsidRDefault="00B756A3" w:rsidP="00B756A3">
      <w:r w:rsidRPr="00B756A3">
        <w:t>Торговая марка</w:t>
      </w:r>
    </w:p>
    <w:p w14:paraId="4BD122EF" w14:textId="77777777" w:rsidR="00B756A3" w:rsidRPr="00B756A3" w:rsidRDefault="00B756A3" w:rsidP="00B756A3">
      <w:r w:rsidRPr="00B756A3">
        <w:t>Комета</w:t>
      </w:r>
    </w:p>
    <w:p w14:paraId="31360843" w14:textId="77777777" w:rsidR="00B756A3" w:rsidRPr="00B756A3" w:rsidRDefault="00B756A3" w:rsidP="00B756A3">
      <w:r w:rsidRPr="00B756A3">
        <w:t>Размер упаковки</w:t>
      </w:r>
    </w:p>
    <w:p w14:paraId="00E7B93A" w14:textId="77777777" w:rsidR="00B756A3" w:rsidRPr="00B756A3" w:rsidRDefault="00B756A3" w:rsidP="00B756A3">
      <w:r w:rsidRPr="00B756A3">
        <w:t>600x540x1030</w:t>
      </w:r>
    </w:p>
    <w:p w14:paraId="54B9931A" w14:textId="77777777" w:rsidR="00B756A3" w:rsidRPr="00B756A3" w:rsidRDefault="00B756A3" w:rsidP="00B756A3">
      <w:r w:rsidRPr="00B756A3">
        <w:t>В коробке</w:t>
      </w:r>
    </w:p>
    <w:p w14:paraId="6E4D2CA7" w14:textId="77777777" w:rsidR="00B756A3" w:rsidRPr="00B756A3" w:rsidRDefault="00B756A3" w:rsidP="00B756A3">
      <w:r w:rsidRPr="00B756A3">
        <w:t>1</w:t>
      </w:r>
    </w:p>
    <w:p w14:paraId="21B6F0AA" w14:textId="77777777" w:rsidR="00B756A3" w:rsidRPr="00B756A3" w:rsidRDefault="00B756A3" w:rsidP="00B756A3">
      <w:r w:rsidRPr="00B756A3">
        <w:t>Габаритные размеры, мм</w:t>
      </w:r>
    </w:p>
    <w:p w14:paraId="023B761D" w14:textId="77777777" w:rsidR="00B756A3" w:rsidRPr="00B756A3" w:rsidRDefault="00B756A3" w:rsidP="00B756A3">
      <w:r w:rsidRPr="00B756A3">
        <w:t>600х540х1025</w:t>
      </w:r>
    </w:p>
    <w:p w14:paraId="3E2EED88" w14:textId="77777777" w:rsidR="00B756A3" w:rsidRPr="00B756A3" w:rsidRDefault="00B756A3" w:rsidP="00B756A3">
      <w:r w:rsidRPr="00B756A3">
        <w:t>Вес, кг</w:t>
      </w:r>
    </w:p>
    <w:p w14:paraId="295B60B0" w14:textId="77777777" w:rsidR="00B756A3" w:rsidRPr="00B756A3" w:rsidRDefault="00B756A3" w:rsidP="00B756A3">
      <w:r w:rsidRPr="00B756A3">
        <w:t>26</w:t>
      </w:r>
    </w:p>
    <w:p w14:paraId="31990818" w14:textId="77777777" w:rsidR="00B756A3" w:rsidRPr="00B756A3" w:rsidRDefault="00B756A3" w:rsidP="00B756A3">
      <w:r w:rsidRPr="00B756A3">
        <w:t>Материал</w:t>
      </w:r>
    </w:p>
    <w:p w14:paraId="56D8577C" w14:textId="77777777" w:rsidR="00B756A3" w:rsidRPr="00B756A3" w:rsidRDefault="00B756A3" w:rsidP="00B756A3">
      <w:r w:rsidRPr="00B756A3">
        <w:t>Нержавеющая сталь</w:t>
      </w:r>
    </w:p>
    <w:p w14:paraId="44A116EC" w14:textId="77777777" w:rsidR="00B756A3" w:rsidRPr="00B756A3" w:rsidRDefault="00B756A3" w:rsidP="00B756A3">
      <w:r w:rsidRPr="00B756A3">
        <w:t>Напряжение, В</w:t>
      </w:r>
    </w:p>
    <w:p w14:paraId="72F944A2" w14:textId="77777777" w:rsidR="00B756A3" w:rsidRPr="00B756A3" w:rsidRDefault="00B756A3" w:rsidP="00B756A3">
      <w:r w:rsidRPr="00B756A3">
        <w:t>220</w:t>
      </w:r>
    </w:p>
    <w:p w14:paraId="5FCAE014" w14:textId="77777777" w:rsidR="00B756A3" w:rsidRPr="00B756A3" w:rsidRDefault="00B756A3" w:rsidP="00B756A3">
      <w:r w:rsidRPr="00B756A3">
        <w:t>Мощность, КВт</w:t>
      </w:r>
    </w:p>
    <w:p w14:paraId="05034865" w14:textId="77777777" w:rsidR="00B756A3" w:rsidRPr="00B756A3" w:rsidRDefault="00B756A3" w:rsidP="00B756A3">
      <w:r w:rsidRPr="00B756A3">
        <w:t>3</w:t>
      </w:r>
    </w:p>
    <w:p w14:paraId="2DF2A708" w14:textId="28E4C1CE" w:rsidR="00FC4796" w:rsidRDefault="00B756A3">
      <w:proofErr w:type="spellStart"/>
      <w:r w:rsidRPr="00B756A3">
        <w:t>Пылеводосос</w:t>
      </w:r>
      <w:proofErr w:type="spellEnd"/>
      <w:r w:rsidRPr="00B756A3">
        <w:t xml:space="preserve"> Комета BF580-3 (</w:t>
      </w:r>
      <w:proofErr w:type="spellStart"/>
      <w:r w:rsidRPr="00B756A3">
        <w:t>Трёхтурбинный</w:t>
      </w:r>
      <w:proofErr w:type="spellEnd"/>
      <w:r w:rsidRPr="00B756A3">
        <w:t xml:space="preserve"> пылесос бак -70 л)</w:t>
      </w:r>
      <w:r w:rsidRPr="00B756A3">
        <w:br/>
      </w:r>
      <w:proofErr w:type="spellStart"/>
      <w:r w:rsidRPr="00B756A3">
        <w:t>Пылеводососы</w:t>
      </w:r>
      <w:proofErr w:type="spellEnd"/>
      <w:r w:rsidRPr="00B756A3">
        <w:t xml:space="preserve"> предназначены как для сухой чистки, так и для влажной уборки. Эти специальные устройства достаточно универсальны, они могут всасывать не только сухой, но также влажный мусор и разлитые жидкости. Именно поэтому их часто называют </w:t>
      </w:r>
      <w:proofErr w:type="spellStart"/>
      <w:r w:rsidRPr="00B756A3">
        <w:t>водопылесосы</w:t>
      </w:r>
      <w:proofErr w:type="spellEnd"/>
      <w:r w:rsidRPr="00B756A3">
        <w:t xml:space="preserve"> или </w:t>
      </w:r>
      <w:proofErr w:type="spellStart"/>
      <w:r w:rsidRPr="00B756A3">
        <w:t>пылеводососы</w:t>
      </w:r>
      <w:proofErr w:type="spellEnd"/>
      <w:r w:rsidRPr="00B756A3">
        <w:t>, что в сущности одно и тоже. Сфера применения этих пылесосов очень велика, одно из направлений – авто моечный сервис.</w:t>
      </w:r>
      <w:r w:rsidRPr="00B756A3">
        <w:br/>
        <w:t>    Расход воздуха - 106 л/с</w:t>
      </w:r>
      <w:r w:rsidRPr="00B756A3">
        <w:br/>
        <w:t xml:space="preserve">    Разряжение -250 </w:t>
      </w:r>
      <w:proofErr w:type="spellStart"/>
      <w:r w:rsidRPr="00B756A3">
        <w:t>мБар</w:t>
      </w:r>
      <w:proofErr w:type="spellEnd"/>
      <w:r w:rsidRPr="00B756A3">
        <w:br/>
        <w:t>    Вместимость мусоросборника - 70 л</w:t>
      </w:r>
      <w:r w:rsidRPr="00B756A3">
        <w:br/>
        <w:t>    Мощность - 3 х 1000 Вт</w:t>
      </w:r>
      <w:r w:rsidRPr="00B756A3">
        <w:br/>
        <w:t>    Напряжение - 220 В</w:t>
      </w:r>
      <w:r w:rsidRPr="00B756A3">
        <w:br/>
        <w:t>    Габариты - Ø440 х 1000 мм</w:t>
      </w:r>
      <w:r w:rsidRPr="00B756A3">
        <w:br/>
        <w:t>    Уровень шума 78dB</w:t>
      </w:r>
      <w:r w:rsidRPr="00B756A3">
        <w:br/>
        <w:t>    Диаметр аксессуаров 40</w:t>
      </w:r>
      <w:r w:rsidRPr="00B756A3">
        <w:br/>
        <w:t>    Вакуум 2000ммH O</w:t>
      </w:r>
      <w:r w:rsidRPr="00B756A3">
        <w:br/>
        <w:t>    Вес - 26кг</w:t>
      </w:r>
      <w:r w:rsidRPr="00B756A3">
        <w:br/>
        <w:t>Полная комплектация</w:t>
      </w:r>
      <w:r w:rsidRPr="00B756A3">
        <w:br/>
        <w:t>Шланг 2,5 метра с коннекторами</w:t>
      </w:r>
      <w:r w:rsidRPr="00B756A3">
        <w:br/>
        <w:t>Удлинительные трубки для пола  2 шт.</w:t>
      </w:r>
      <w:r w:rsidRPr="00B756A3">
        <w:br/>
        <w:t>Насадка для сбора пыли</w:t>
      </w:r>
      <w:r w:rsidRPr="00B756A3">
        <w:br/>
      </w:r>
      <w:r w:rsidRPr="00B756A3">
        <w:lastRenderedPageBreak/>
        <w:t>Насадка для сбора влаги</w:t>
      </w:r>
      <w:r w:rsidRPr="00B756A3">
        <w:br/>
        <w:t>Круглая насадка</w:t>
      </w:r>
      <w:r w:rsidRPr="00B756A3">
        <w:br/>
        <w:t>Щелевая насадка</w:t>
      </w:r>
      <w:r w:rsidRPr="00B756A3">
        <w:br/>
        <w:t>Длина эл. кабеля 7,2 м</w:t>
      </w:r>
      <w:r w:rsidRPr="00B756A3">
        <w:br/>
        <w:t>Сливной шланг</w:t>
      </w:r>
      <w:r w:rsidRPr="00B756A3">
        <w:br/>
        <w:t>Пылесос на тележке</w:t>
      </w:r>
    </w:p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3D3"/>
    <w:rsid w:val="005326A5"/>
    <w:rsid w:val="00A93586"/>
    <w:rsid w:val="00B756A3"/>
    <w:rsid w:val="00EC272B"/>
    <w:rsid w:val="00FC4796"/>
    <w:rsid w:val="00FE5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30526"/>
  <w15:chartTrackingRefBased/>
  <w15:docId w15:val="{5FD27AAD-8DBC-4CDF-ADF4-A1E921C13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5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5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53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5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53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5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5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5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5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53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53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53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53D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53D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53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53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53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53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5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5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5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5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5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53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53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53D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53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53D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E53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655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4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89278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74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81738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04363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822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38578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28431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94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69524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60564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9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62632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85770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73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2928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81379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2420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63502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46326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802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77874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33802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326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1276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63703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74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46128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099130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956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64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7896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5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46754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08744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017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4828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286712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919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66124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884593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613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95700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857583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088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86985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169433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414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25608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46508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106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42486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27190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667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52537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88551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717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920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7963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171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2025-05-28T10:09:00Z</dcterms:created>
  <dcterms:modified xsi:type="dcterms:W3CDTF">2025-05-28T10:10:00Z</dcterms:modified>
</cp:coreProperties>
</file>