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80C4" w14:textId="77777777" w:rsidR="006717F5" w:rsidRDefault="006717F5" w:rsidP="006717F5">
      <w:pPr>
        <w:ind w:left="-990"/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</w:p>
    <w:p w14:paraId="2E2794C7" w14:textId="77777777" w:rsidR="006717F5" w:rsidRDefault="006717F5" w:rsidP="00901D5E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b/>
          <w:sz w:val="30"/>
          <w:szCs w:val="30"/>
        </w:rPr>
        <w:t xml:space="preserve">Vocabulary Words: </w:t>
      </w:r>
    </w:p>
    <w:p w14:paraId="3F836B43" w14:textId="77777777" w:rsidR="006717F5" w:rsidRDefault="006717F5" w:rsidP="00901D5E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Molecular Geometry: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The three-dimensional arrangement (bond lengths and bond angles) of the atoms that constitute a molecule.</w:t>
      </w:r>
    </w:p>
    <w:p w14:paraId="2FB6C26E" w14:textId="77777777" w:rsidR="006717F5" w:rsidRDefault="006717F5" w:rsidP="00901D5E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Angular Wavenumber (k):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The spatial frequency of a wave with units of inverse length. It is interpreted as the number of waves (one cycle) per unit distance.</w:t>
      </w:r>
    </w:p>
    <w:p w14:paraId="114DCEAE" w14:textId="77777777" w:rsidR="006717F5" w:rsidRDefault="006717F5" w:rsidP="00901D5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0FE9F15" w14:textId="77777777" w:rsidR="006717F5" w:rsidRDefault="006717F5" w:rsidP="00901D5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329D978" w14:textId="73D70728" w:rsidR="006717F5" w:rsidRDefault="006717F5" w:rsidP="00901D5E">
      <w:pPr>
        <w:rPr>
          <w:rFonts w:ascii="Calibri" w:eastAsia="Calibri" w:hAnsi="Calibri" w:cs="Calibri"/>
          <w:b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Listed below are a few common </w:t>
      </w:r>
      <w:r w:rsidR="00C261BE">
        <w:rPr>
          <w:rFonts w:ascii="Calibri" w:eastAsia="Calibri" w:hAnsi="Calibri" w:cs="Calibri"/>
          <w:sz w:val="24"/>
          <w:szCs w:val="24"/>
        </w:rPr>
        <w:t>software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261BE">
        <w:rPr>
          <w:rFonts w:ascii="Calibri" w:eastAsia="Calibri" w:hAnsi="Calibri" w:cs="Calibri"/>
          <w:sz w:val="24"/>
          <w:szCs w:val="24"/>
        </w:rPr>
        <w:t xml:space="preserve">packages </w:t>
      </w:r>
      <w:r>
        <w:rPr>
          <w:rFonts w:ascii="Calibri" w:eastAsia="Calibri" w:hAnsi="Calibri" w:cs="Calibri"/>
          <w:sz w:val="24"/>
          <w:szCs w:val="24"/>
        </w:rPr>
        <w:t xml:space="preserve">used within the XAS community. Some specialize </w:t>
      </w:r>
      <w:proofErr w:type="gramStart"/>
      <w:r>
        <w:rPr>
          <w:rFonts w:ascii="Calibri" w:eastAsia="Calibri" w:hAnsi="Calibri" w:cs="Calibri"/>
          <w:sz w:val="24"/>
          <w:szCs w:val="24"/>
        </w:rPr>
        <w:t>in particular theoretical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calculations and others in data processing and analysis. For each software give a brief description (1 to 2 lines) of what it is used for. </w:t>
      </w:r>
    </w:p>
    <w:p w14:paraId="2788BFB7" w14:textId="77777777" w:rsidR="006717F5" w:rsidRDefault="006717F5" w:rsidP="006717F5">
      <w:pPr>
        <w:ind w:left="-990"/>
        <w:rPr>
          <w:rFonts w:ascii="Calibri" w:eastAsia="Calibri" w:hAnsi="Calibri" w:cs="Calibri"/>
          <w:sz w:val="24"/>
          <w:szCs w:val="24"/>
        </w:rPr>
      </w:pPr>
    </w:p>
    <w:p w14:paraId="442F9158" w14:textId="77777777" w:rsidR="006717F5" w:rsidRDefault="006717F5" w:rsidP="00901D5E">
      <w:pPr>
        <w:ind w:left="-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3A14CF9C" wp14:editId="2C2DBCC1">
            <wp:extent cx="6138545" cy="451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45" cy="453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BC27" w14:textId="7F45CCCD" w:rsidR="006717F5" w:rsidRDefault="006717F5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5FCE031A" w14:textId="7D59F42D" w:rsidR="00BB4E52" w:rsidRDefault="00BB4E52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5DC488C4" w14:textId="77777777" w:rsidR="00BB4E52" w:rsidRDefault="00BB4E52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6F4CA0C0" w14:textId="11070A06" w:rsidR="00BB4E52" w:rsidRPr="0077296A" w:rsidRDefault="00BB4E52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Exercise: </w:t>
      </w:r>
      <w:r>
        <w:rPr>
          <w:rFonts w:ascii="Calibri" w:eastAsia="Calibri" w:hAnsi="Calibri" w:cs="Calibri"/>
          <w:sz w:val="24"/>
          <w:szCs w:val="24"/>
        </w:rPr>
        <w:t xml:space="preserve">Ellie the electron has just been </w:t>
      </w:r>
      <w:r w:rsidR="00107570">
        <w:rPr>
          <w:rFonts w:ascii="Calibri" w:eastAsia="Calibri" w:hAnsi="Calibri" w:cs="Calibri"/>
          <w:sz w:val="24"/>
          <w:szCs w:val="24"/>
        </w:rPr>
        <w:t xml:space="preserve">excited </w:t>
      </w:r>
      <w:r w:rsidR="00575429">
        <w:rPr>
          <w:rFonts w:ascii="Calibri" w:eastAsia="Calibri" w:hAnsi="Calibri" w:cs="Calibri"/>
          <w:sz w:val="24"/>
          <w:szCs w:val="24"/>
        </w:rPr>
        <w:t xml:space="preserve">out </w:t>
      </w:r>
      <w:r w:rsidR="00107570">
        <w:rPr>
          <w:rFonts w:ascii="Calibri" w:eastAsia="Calibri" w:hAnsi="Calibri" w:cs="Calibri"/>
          <w:sz w:val="24"/>
          <w:szCs w:val="24"/>
        </w:rPr>
        <w:t>of an atomic bound state and into a continuum state. Help her find her way out of the material before she loses too much energy to inelastic collisions!</w:t>
      </w:r>
    </w:p>
    <w:p w14:paraId="76D900B3" w14:textId="7DFCC3CA" w:rsidR="00575429" w:rsidRDefault="00575429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sz w:val="24"/>
          <w:szCs w:val="24"/>
        </w:rPr>
      </w:pPr>
    </w:p>
    <w:p w14:paraId="64F02AD2" w14:textId="6CA79FAA" w:rsidR="00575429" w:rsidRDefault="00575429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sz w:val="24"/>
          <w:szCs w:val="24"/>
        </w:rPr>
      </w:pPr>
    </w:p>
    <w:p w14:paraId="75A533BE" w14:textId="5DBEEAF2" w:rsidR="00575429" w:rsidRDefault="00575429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sz w:val="24"/>
          <w:szCs w:val="24"/>
        </w:rPr>
      </w:pPr>
    </w:p>
    <w:p w14:paraId="0048278D" w14:textId="77777777" w:rsidR="00575429" w:rsidRPr="00BB4E52" w:rsidRDefault="00575429" w:rsidP="006717F5">
      <w:pPr>
        <w:shd w:val="clear" w:color="auto" w:fill="FFFFFF"/>
        <w:spacing w:after="160" w:line="254" w:lineRule="auto"/>
        <w:rPr>
          <w:rFonts w:ascii="Calibri" w:eastAsia="Calibri" w:hAnsi="Calibri" w:cs="Calibri"/>
          <w:bCs/>
          <w:color w:val="222222"/>
          <w:sz w:val="24"/>
          <w:szCs w:val="24"/>
        </w:rPr>
      </w:pPr>
    </w:p>
    <w:p w14:paraId="7EF96C96" w14:textId="22D75B01" w:rsidR="00BB4E52" w:rsidRDefault="00645E24" w:rsidP="00575429">
      <w:pPr>
        <w:shd w:val="clear" w:color="auto" w:fill="FFFFFF"/>
        <w:spacing w:after="160" w:line="254" w:lineRule="auto"/>
        <w:ind w:left="270"/>
        <w:rPr>
          <w:rFonts w:ascii="Calibri" w:eastAsia="Calibri" w:hAnsi="Calibri" w:cs="Calibri"/>
          <w:color w:val="222222"/>
          <w:sz w:val="24"/>
          <w:szCs w:val="24"/>
        </w:rPr>
      </w:pPr>
      <w:r w:rsidRPr="00645E24">
        <w:rPr>
          <w:rFonts w:ascii="Calibri" w:eastAsia="Calibri" w:hAnsi="Calibri" w:cs="Calibri"/>
          <w:color w:val="222222"/>
          <w:sz w:val="24"/>
          <w:szCs w:val="24"/>
        </w:rPr>
        <w:drawing>
          <wp:inline distT="0" distB="0" distL="0" distR="0" wp14:anchorId="3ACAEE02" wp14:editId="4834C69F">
            <wp:extent cx="5780972" cy="51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5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DDDA" w14:textId="77777777" w:rsidR="00B641A0" w:rsidRDefault="00DE2AF7"/>
    <w:sectPr w:rsidR="00B641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BEB44" w14:textId="77777777" w:rsidR="00DE2AF7" w:rsidRDefault="00DE2AF7" w:rsidP="00A55EC2">
      <w:pPr>
        <w:spacing w:line="240" w:lineRule="auto"/>
      </w:pPr>
      <w:r>
        <w:separator/>
      </w:r>
    </w:p>
  </w:endnote>
  <w:endnote w:type="continuationSeparator" w:id="0">
    <w:p w14:paraId="7C5145AA" w14:textId="77777777" w:rsidR="00DE2AF7" w:rsidRDefault="00DE2AF7" w:rsidP="00A55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007E8" w14:textId="77777777" w:rsidR="00DE2AF7" w:rsidRDefault="00DE2AF7" w:rsidP="00A55EC2">
      <w:pPr>
        <w:spacing w:line="240" w:lineRule="auto"/>
      </w:pPr>
      <w:r>
        <w:separator/>
      </w:r>
    </w:p>
  </w:footnote>
  <w:footnote w:type="continuationSeparator" w:id="0">
    <w:p w14:paraId="3945BE56" w14:textId="77777777" w:rsidR="00DE2AF7" w:rsidRDefault="00DE2AF7" w:rsidP="00A55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3061" w14:textId="65172E41" w:rsidR="00A55EC2" w:rsidRDefault="00A55EC2" w:rsidP="00901D5E">
    <w:r>
      <w:rPr>
        <w:sz w:val="40"/>
        <w:szCs w:val="40"/>
      </w:rPr>
      <w:t>Section 4: Interpreting Data</w:t>
    </w:r>
  </w:p>
  <w:p w14:paraId="5116E576" w14:textId="77777777" w:rsidR="00A55EC2" w:rsidRDefault="00A55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4B26"/>
    <w:multiLevelType w:val="multilevel"/>
    <w:tmpl w:val="5E30B4F6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1535E5F"/>
    <w:multiLevelType w:val="multilevel"/>
    <w:tmpl w:val="536E3E8A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5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F5"/>
    <w:rsid w:val="000736D0"/>
    <w:rsid w:val="000826B3"/>
    <w:rsid w:val="000A3455"/>
    <w:rsid w:val="00107570"/>
    <w:rsid w:val="0016192A"/>
    <w:rsid w:val="001654D1"/>
    <w:rsid w:val="001B1B32"/>
    <w:rsid w:val="001D776C"/>
    <w:rsid w:val="00271A77"/>
    <w:rsid w:val="00295A38"/>
    <w:rsid w:val="002F240A"/>
    <w:rsid w:val="00327DA6"/>
    <w:rsid w:val="00550CF9"/>
    <w:rsid w:val="00575429"/>
    <w:rsid w:val="005F1C11"/>
    <w:rsid w:val="00645E24"/>
    <w:rsid w:val="006717F5"/>
    <w:rsid w:val="006C45FE"/>
    <w:rsid w:val="006F524B"/>
    <w:rsid w:val="00712AF8"/>
    <w:rsid w:val="0076715F"/>
    <w:rsid w:val="0077296A"/>
    <w:rsid w:val="007E476B"/>
    <w:rsid w:val="00901D5E"/>
    <w:rsid w:val="00952A68"/>
    <w:rsid w:val="00A132A5"/>
    <w:rsid w:val="00A55EC2"/>
    <w:rsid w:val="00AF48E0"/>
    <w:rsid w:val="00B31C21"/>
    <w:rsid w:val="00BB4E52"/>
    <w:rsid w:val="00C261BE"/>
    <w:rsid w:val="00D02C7A"/>
    <w:rsid w:val="00D82CC5"/>
    <w:rsid w:val="00DE2AF7"/>
    <w:rsid w:val="00E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CAC3"/>
  <w15:chartTrackingRefBased/>
  <w15:docId w15:val="{0FC30197-F9D8-4DE8-9992-3F6CBF5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F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71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7F5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717F5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717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7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F5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C45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4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5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C2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55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C2"/>
    <w:rPr>
      <w:rFonts w:ascii="Arial" w:eastAsia="Arial" w:hAnsi="Arial" w:cs="Arial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009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T. Seidler</dc:creator>
  <cp:keywords/>
  <dc:description/>
  <cp:lastModifiedBy>Charles Cardot</cp:lastModifiedBy>
  <cp:revision>7</cp:revision>
  <dcterms:created xsi:type="dcterms:W3CDTF">2021-03-03T01:36:00Z</dcterms:created>
  <dcterms:modified xsi:type="dcterms:W3CDTF">2021-03-15T23:48:00Z</dcterms:modified>
</cp:coreProperties>
</file>