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4E7" w:rsidRDefault="006E14E7" w:rsidP="00220F37"/>
    <w:p w:rsidR="006E14E7" w:rsidRPr="00220F37" w:rsidRDefault="00ED228D" w:rsidP="00220F37">
      <w:pPr>
        <w:jc w:val="center"/>
        <w:rPr>
          <w:b/>
          <w:sz w:val="96"/>
          <w:szCs w:val="96"/>
        </w:rPr>
      </w:pPr>
      <w:r w:rsidRPr="00ED228D">
        <w:rPr>
          <w:b/>
          <w:sz w:val="96"/>
          <w:szCs w:val="96"/>
        </w:rPr>
        <w:t>GROUP 7 WORK</w:t>
      </w:r>
    </w:p>
    <w:p w:rsidR="006E14E7" w:rsidRDefault="006E14E7" w:rsidP="00E57EE2">
      <w:pPr>
        <w:jc w:val="center"/>
      </w:pPr>
    </w:p>
    <w:p w:rsidR="006E14E7" w:rsidRDefault="006E14E7" w:rsidP="00E57EE2">
      <w:pPr>
        <w:jc w:val="center"/>
      </w:pPr>
    </w:p>
    <w:p w:rsidR="006E14E7" w:rsidRDefault="006E14E7" w:rsidP="00E57EE2">
      <w:pPr>
        <w:jc w:val="center"/>
      </w:pPr>
    </w:p>
    <w:p w:rsidR="006E14E7" w:rsidRDefault="006E14E7" w:rsidP="00E57EE2">
      <w:pPr>
        <w:jc w:val="center"/>
      </w:pPr>
    </w:p>
    <w:p w:rsidR="00E57EE2" w:rsidRDefault="00E57EE2" w:rsidP="00E57EE2">
      <w:pPr>
        <w:jc w:val="center"/>
      </w:pPr>
      <w:r>
        <w:t>SPECIFACATION 7</w:t>
      </w:r>
    </w:p>
    <w:p w:rsidR="00E57EE2" w:rsidRDefault="00E57EE2" w:rsidP="00E57EE2">
      <w:pPr>
        <w:jc w:val="center"/>
      </w:pPr>
      <w:r>
        <w:t>HERE B’s INPUT = TEMP</w:t>
      </w:r>
    </w:p>
    <w:tbl>
      <w:tblPr>
        <w:tblStyle w:val="GridTable4-Accent31"/>
        <w:tblW w:w="0" w:type="auto"/>
        <w:tblInd w:w="1075" w:type="dxa"/>
        <w:tblLook w:val="04A0" w:firstRow="1" w:lastRow="0" w:firstColumn="1" w:lastColumn="0" w:noHBand="0" w:noVBand="1"/>
      </w:tblPr>
      <w:tblGrid>
        <w:gridCol w:w="1590"/>
        <w:gridCol w:w="1590"/>
        <w:gridCol w:w="1590"/>
        <w:gridCol w:w="2340"/>
      </w:tblGrid>
      <w:tr w:rsidR="00E57EE2" w:rsidTr="00D933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Pr="00F35329" w:rsidRDefault="00E57EE2" w:rsidP="00D933E6">
            <w:pPr>
              <w:rPr>
                <w:vertAlign w:val="subscript"/>
              </w:rPr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</w:t>
            </w:r>
          </w:p>
        </w:tc>
      </w:tr>
      <w:tr w:rsidR="00E57EE2" w:rsidTr="00D9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– B </w:t>
            </w:r>
          </w:p>
        </w:tc>
      </w:tr>
      <w:tr w:rsidR="00E57EE2" w:rsidTr="00D9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+ 1</w:t>
            </w:r>
          </w:p>
        </w:tc>
      </w:tr>
      <w:tr w:rsidR="00E57EE2" w:rsidTr="00D9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– 1</w:t>
            </w:r>
          </w:p>
        </w:tc>
      </w:tr>
      <w:tr w:rsidR="00E57EE2" w:rsidTr="00D9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+ B</w:t>
            </w:r>
          </w:p>
        </w:tc>
      </w:tr>
      <w:tr w:rsidR="00E57EE2" w:rsidTr="00D9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A∙B</w:t>
            </w:r>
          </w:p>
        </w:tc>
      </w:tr>
      <w:tr w:rsidR="00E57EE2" w:rsidTr="00D9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or B</w:t>
            </w:r>
          </w:p>
        </w:tc>
      </w:tr>
      <w:tr w:rsidR="00E57EE2" w:rsidTr="00D933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Ā</w:t>
            </w:r>
          </w:p>
        </w:tc>
      </w:tr>
      <w:tr w:rsidR="00E57EE2" w:rsidTr="00D933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:rsidR="00E57EE2" w:rsidRDefault="00E57EE2" w:rsidP="00D933E6"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9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40" w:type="dxa"/>
          </w:tcPr>
          <w:p w:rsidR="00E57EE2" w:rsidRDefault="00E57EE2" w:rsidP="00D933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>
              <w:sym w:font="Symbol" w:char="F0C5"/>
            </w:r>
            <w:r>
              <w:t xml:space="preserve"> B</w:t>
            </w:r>
          </w:p>
        </w:tc>
      </w:tr>
    </w:tbl>
    <w:p w:rsidR="00BE0A3E" w:rsidRDefault="00BE0A3E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220F37" w:rsidRDefault="00220F37"/>
    <w:p w:rsidR="00BE0A3E" w:rsidRDefault="00D933E6" w:rsidP="00055173">
      <w:pPr>
        <w:jc w:val="center"/>
        <w:rPr>
          <w:b/>
        </w:rPr>
      </w:pPr>
      <w:r>
        <w:rPr>
          <w:b/>
        </w:rPr>
        <w:lastRenderedPageBreak/>
        <w:t>Micro programming</w:t>
      </w:r>
    </w:p>
    <w:p w:rsidR="00055173" w:rsidRPr="00055173" w:rsidRDefault="00055173" w:rsidP="00055173">
      <w:pPr>
        <w:jc w:val="center"/>
        <w:rPr>
          <w:b/>
        </w:rPr>
      </w:pPr>
    </w:p>
    <w:tbl>
      <w:tblPr>
        <w:tblStyle w:val="GridTable1Light"/>
        <w:tblW w:w="9895" w:type="dxa"/>
        <w:tblLook w:val="04A0" w:firstRow="1" w:lastRow="0" w:firstColumn="1" w:lastColumn="0" w:noHBand="0" w:noVBand="1"/>
      </w:tblPr>
      <w:tblGrid>
        <w:gridCol w:w="1075"/>
        <w:gridCol w:w="1350"/>
        <w:gridCol w:w="810"/>
        <w:gridCol w:w="2997"/>
        <w:gridCol w:w="1773"/>
        <w:gridCol w:w="1890"/>
      </w:tblGrid>
      <w:tr w:rsidR="00BE3C26" w:rsidTr="00FE2C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D9D9D9" w:themeFill="background1" w:themeFillShade="D9"/>
          </w:tcPr>
          <w:p w:rsidR="00E57EE2" w:rsidRDefault="00E57EE2" w:rsidP="00E57EE2"/>
          <w:p w:rsidR="00BE3C26" w:rsidRDefault="00E57EE2" w:rsidP="00E57EE2">
            <w:r>
              <w:t>O</w:t>
            </w:r>
            <w:r w:rsidR="00BE3C26">
              <w:t>pcode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8B56DF" w:rsidRDefault="008B56DF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C26" w:rsidRDefault="00BE3C26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 instruction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8B56DF" w:rsidRDefault="008B56DF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C26" w:rsidRDefault="00BE3C26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state</w:t>
            </w:r>
          </w:p>
        </w:tc>
        <w:tc>
          <w:tcPr>
            <w:tcW w:w="2997" w:type="dxa"/>
            <w:shd w:val="clear" w:color="auto" w:fill="D9D9D9" w:themeFill="background1" w:themeFillShade="D9"/>
          </w:tcPr>
          <w:p w:rsidR="008B56DF" w:rsidRDefault="008B56DF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C26" w:rsidRDefault="00BE3C26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 operation</w:t>
            </w:r>
          </w:p>
        </w:tc>
        <w:tc>
          <w:tcPr>
            <w:tcW w:w="1773" w:type="dxa"/>
            <w:shd w:val="clear" w:color="auto" w:fill="D9D9D9" w:themeFill="background1" w:themeFillShade="D9"/>
          </w:tcPr>
          <w:p w:rsidR="008B56DF" w:rsidRDefault="008B56DF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E3C26" w:rsidRDefault="00BE3C26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B56DF" w:rsidRDefault="008B56DF" w:rsidP="00BE3C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55173" w:rsidRDefault="00055173" w:rsidP="00055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  <w:p w:rsidR="00055173" w:rsidRDefault="00055173" w:rsidP="00055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0F37" w:rsidRDefault="00220F37" w:rsidP="00055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= PC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Ep, Lm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0E2E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500C60">
              <w:t>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= PC + 1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= RAM[ MAR ]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CE, Li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0C000h</w:t>
            </w:r>
          </w:p>
        </w:tc>
      </w:tr>
      <w:tr w:rsidR="00500C60" w:rsidTr="00FE2C8D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0H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 address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= IR(3..0)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Lm, </w:t>
            </w:r>
            <w:proofErr w:type="spellStart"/>
            <w:r>
              <w:t>Ei</w:t>
            </w:r>
            <w:proofErr w:type="spellEnd"/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12000h</w:t>
            </w:r>
          </w:p>
        </w:tc>
      </w:tr>
      <w:tr w:rsidR="00500C60" w:rsidTr="00FE2C8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RAM [ MAR ]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CE, La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09000h</w:t>
            </w:r>
          </w:p>
        </w:tc>
      </w:tr>
      <w:tr w:rsidR="00500C60" w:rsidTr="00FE2C8D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1H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C, A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= A 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Lc</w:t>
            </w:r>
            <w:proofErr w:type="spellEnd"/>
            <w:r>
              <w:t xml:space="preserve">, </w:t>
            </w:r>
            <w:proofErr w:type="spellStart"/>
            <w:r>
              <w:t>Ea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00804h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2H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A,B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B 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La, </w:t>
            </w:r>
            <w:proofErr w:type="spellStart"/>
            <w:r>
              <w:t>Eb</w:t>
            </w:r>
            <w:proofErr w:type="spellEnd"/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01008h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3H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 B, byte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= IR(3..0)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 xml:space="preserve">, </w:t>
            </w:r>
            <w:proofErr w:type="spellStart"/>
            <w:r>
              <w:t>Lb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02010h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4H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 byte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IR(3..0)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>, Lt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A-TEMP 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01040h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5H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 A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ALU(A-1)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>, La, S1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6H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XRA C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C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</w:t>
            </w:r>
            <w:proofErr w:type="spellEnd"/>
            <w:r>
              <w:t>, Lt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 XOR TEMP)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7H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 B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 B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Eb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00028h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OR TEMP  )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012C0h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8H</w:t>
            </w:r>
          </w:p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C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Ec</w:t>
            </w:r>
            <w:proofErr w:type="spellEnd"/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AND TEMP)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01240h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9H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XRI byte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 = IR(3..0)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Ei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XOR TEMP)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AH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CMA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ALU(A’)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01340h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BH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MUL2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500C60">
              <w:t xml:space="preserve">= </w:t>
            </w:r>
            <w:r>
              <w:t xml:space="preserve">SHR </w:t>
            </w:r>
            <w:r w:rsidR="00500C60">
              <w:t>A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Ea</w:t>
            </w:r>
            <w:proofErr w:type="spellEnd"/>
            <w:r>
              <w:t>, Sa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00C00h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4A19CE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</w:t>
            </w:r>
            <w:r w:rsidR="00500C60">
              <w:t>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CH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address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= IR(3..0)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 xml:space="preserve">, </w:t>
            </w:r>
            <w:proofErr w:type="spellStart"/>
            <w:r>
              <w:t>Lp</w:t>
            </w:r>
            <w:proofErr w:type="spellEnd"/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DH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= A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Lo, </w:t>
            </w:r>
            <w:proofErr w:type="spellStart"/>
            <w:r>
              <w:t>Ea</w:t>
            </w:r>
            <w:proofErr w:type="spellEnd"/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00801h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 w:val="restart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EH</w:t>
            </w:r>
          </w:p>
        </w:tc>
        <w:tc>
          <w:tcPr>
            <w:tcW w:w="1350" w:type="dxa"/>
            <w:vMerge w:val="restart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FE2C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vMerge/>
          </w:tcPr>
          <w:p w:rsidR="00500C60" w:rsidRDefault="00500C60" w:rsidP="00500C60">
            <w:pPr>
              <w:jc w:val="center"/>
            </w:pPr>
          </w:p>
        </w:tc>
        <w:tc>
          <w:tcPr>
            <w:tcW w:w="1350" w:type="dxa"/>
            <w:vMerge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2997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890" w:type="dxa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500C60" w:rsidTr="00D933E6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</w:pPr>
          </w:p>
          <w:p w:rsidR="00500C60" w:rsidRDefault="00500C60" w:rsidP="00500C60">
            <w:pPr>
              <w:jc w:val="center"/>
            </w:pPr>
            <w:r>
              <w:t>FH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2997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3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HLT’</w:t>
            </w:r>
          </w:p>
        </w:tc>
        <w:tc>
          <w:tcPr>
            <w:tcW w:w="1890" w:type="dxa"/>
            <w:shd w:val="clear" w:color="auto" w:fill="FFF2CC" w:themeFill="accent4" w:themeFillTint="33"/>
          </w:tcPr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00C60" w:rsidRDefault="00500C60" w:rsidP="00500C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</w:tbl>
    <w:p w:rsidR="00605432" w:rsidRDefault="00605432" w:rsidP="00BE3C2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996A4A" w:rsidRDefault="00996A4A" w:rsidP="00D933E6">
      <w:pPr>
        <w:jc w:val="center"/>
      </w:pPr>
    </w:p>
    <w:p w:rsidR="00DA5CFC" w:rsidRDefault="00DA5CFC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220F37" w:rsidRDefault="00220F37" w:rsidP="00D933E6">
      <w:pPr>
        <w:jc w:val="center"/>
      </w:pPr>
    </w:p>
    <w:p w:rsidR="006E14E7" w:rsidRDefault="006E14E7" w:rsidP="00D933E6">
      <w:pPr>
        <w:jc w:val="center"/>
      </w:pPr>
    </w:p>
    <w:p w:rsidR="00D933E6" w:rsidRDefault="00D933E6" w:rsidP="00996A4A">
      <w:pPr>
        <w:jc w:val="center"/>
      </w:pPr>
      <w:r>
        <w:lastRenderedPageBreak/>
        <w:t>CON FINDING TABLE</w:t>
      </w:r>
    </w:p>
    <w:p w:rsidR="00996A4A" w:rsidRDefault="00996A4A" w:rsidP="00996A4A">
      <w:pPr>
        <w:jc w:val="center"/>
      </w:pPr>
    </w:p>
    <w:tbl>
      <w:tblPr>
        <w:tblStyle w:val="GridTable1Light"/>
        <w:tblW w:w="11250" w:type="dxa"/>
        <w:tblInd w:w="-995" w:type="dxa"/>
        <w:tblLook w:val="04A0" w:firstRow="1" w:lastRow="0" w:firstColumn="1" w:lastColumn="0" w:noHBand="0" w:noVBand="1"/>
      </w:tblPr>
      <w:tblGrid>
        <w:gridCol w:w="922"/>
        <w:gridCol w:w="1208"/>
        <w:gridCol w:w="676"/>
        <w:gridCol w:w="1391"/>
        <w:gridCol w:w="1383"/>
        <w:gridCol w:w="1350"/>
        <w:gridCol w:w="1350"/>
        <w:gridCol w:w="1350"/>
        <w:gridCol w:w="1620"/>
      </w:tblGrid>
      <w:tr w:rsidR="00E30855" w:rsidTr="00500C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D9D9D9" w:themeFill="background1" w:themeFillShade="D9"/>
          </w:tcPr>
          <w:p w:rsidR="00E30855" w:rsidRDefault="00E30855" w:rsidP="00D933E6"/>
          <w:p w:rsidR="00E30855" w:rsidRDefault="00E30855" w:rsidP="00D933E6">
            <w:r>
              <w:t>Opcode</w:t>
            </w:r>
          </w:p>
        </w:tc>
        <w:tc>
          <w:tcPr>
            <w:tcW w:w="1208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 instruction</w:t>
            </w:r>
          </w:p>
        </w:tc>
        <w:tc>
          <w:tcPr>
            <w:tcW w:w="676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state</w:t>
            </w:r>
          </w:p>
        </w:tc>
        <w:tc>
          <w:tcPr>
            <w:tcW w:w="1391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Cp,LP,Ep,Lm</w:t>
            </w:r>
            <w:proofErr w:type="spellEnd"/>
          </w:p>
        </w:tc>
        <w:tc>
          <w:tcPr>
            <w:tcW w:w="1383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CE,Li,Ei,La</w:t>
            </w:r>
            <w:proofErr w:type="spellEnd"/>
          </w:p>
        </w:tc>
        <w:tc>
          <w:tcPr>
            <w:tcW w:w="1350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99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Ea,Sa,S2,S1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S0,Eu,Lt,Lb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99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Eb,Lc,Ec,Lo</w:t>
            </w:r>
            <w:proofErr w:type="spellEnd"/>
          </w:p>
          <w:p w:rsidR="00E30855" w:rsidRDefault="00E30855" w:rsidP="00996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996A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  <w:shd w:val="clear" w:color="auto" w:fill="D9D9D9" w:themeFill="background1" w:themeFillShade="D9"/>
          </w:tcPr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HEX Value</w:t>
            </w:r>
          </w:p>
          <w:p w:rsidR="00220F37" w:rsidRDefault="00220F37" w:rsidP="00D933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0F37" w:rsidRDefault="00220F37" w:rsidP="00220F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</w:t>
            </w:r>
          </w:p>
          <w:p w:rsidR="00865102" w:rsidRDefault="00865102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0E2ECE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0    0   1    1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0E2ECE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E30855">
              <w:t>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1    1   0    0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0C000h</w:t>
            </w:r>
          </w:p>
        </w:tc>
      </w:tr>
      <w:tr w:rsidR="00E30855" w:rsidTr="00500C60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0H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 address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12000h</w:t>
            </w:r>
          </w:p>
        </w:tc>
      </w:tr>
      <w:tr w:rsidR="00E30855" w:rsidTr="00500C6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09000h</w:t>
            </w:r>
          </w:p>
        </w:tc>
      </w:tr>
      <w:tr w:rsidR="00E30855" w:rsidTr="00500C6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1H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C, A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00804h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2H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A,B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01008h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3H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 B, byte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02010h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4H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 byte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01040h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5H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 A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6H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XRA C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1    1   0    0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7H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 B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00028h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1    1   0    0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012C0h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8H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01240h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9H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XRI byte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1    1   0    0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AH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CMA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0    0   1    1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01340h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BH</w:t>
            </w: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MUL2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   </w:t>
            </w:r>
            <w:r w:rsidR="004A19CE">
              <w:t>1</w:t>
            </w:r>
            <w:r>
              <w:t xml:space="preserve">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   </w:t>
            </w:r>
            <w:r w:rsidR="004A19CE">
              <w:t>0   0</w:t>
            </w:r>
            <w:r>
              <w:t xml:space="preserve">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4A19CE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00C00h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0    0   0    </w:t>
            </w:r>
            <w:r w:rsidR="004A19CE">
              <w:t>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    </w:t>
            </w:r>
            <w:r w:rsidR="004A19CE">
              <w:t>0</w:t>
            </w:r>
            <w:r>
              <w:t xml:space="preserve">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4A1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4A19CE">
              <w:t>0000</w:t>
            </w:r>
            <w:r>
              <w:t>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CH</w:t>
            </w:r>
          </w:p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address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0    1   0    0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0    0   1   0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DH</w:t>
            </w:r>
          </w:p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 w:val="restart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0    0   0    1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00801h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 w:val="restart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EH</w:t>
            </w:r>
          </w:p>
        </w:tc>
        <w:tc>
          <w:tcPr>
            <w:tcW w:w="1208" w:type="dxa"/>
            <w:vMerge w:val="restart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vMerge/>
          </w:tcPr>
          <w:p w:rsidR="00E30855" w:rsidRDefault="00E30855" w:rsidP="00D933E6">
            <w:pPr>
              <w:jc w:val="center"/>
            </w:pPr>
          </w:p>
        </w:tc>
        <w:tc>
          <w:tcPr>
            <w:tcW w:w="1208" w:type="dxa"/>
            <w:vMerge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6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  <w:tc>
          <w:tcPr>
            <w:tcW w:w="1391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</w:tcPr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30855" w:rsidTr="00500C60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</w:pPr>
          </w:p>
          <w:p w:rsidR="00E30855" w:rsidRDefault="00E30855" w:rsidP="00D933E6">
            <w:pPr>
              <w:jc w:val="center"/>
            </w:pPr>
            <w:r>
              <w:t>FH</w:t>
            </w:r>
          </w:p>
        </w:tc>
        <w:tc>
          <w:tcPr>
            <w:tcW w:w="1208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</w:t>
            </w:r>
          </w:p>
        </w:tc>
        <w:tc>
          <w:tcPr>
            <w:tcW w:w="676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391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83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E30855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0    0   0    0</w:t>
            </w:r>
          </w:p>
        </w:tc>
        <w:tc>
          <w:tcPr>
            <w:tcW w:w="1620" w:type="dxa"/>
            <w:shd w:val="clear" w:color="auto" w:fill="FFF2CC" w:themeFill="accent4" w:themeFillTint="33"/>
          </w:tcPr>
          <w:p w:rsidR="00500C60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30855" w:rsidRDefault="00500C60" w:rsidP="00D933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</w:tbl>
    <w:p w:rsidR="00865102" w:rsidRDefault="00865102" w:rsidP="00865102"/>
    <w:p w:rsidR="00865102" w:rsidRDefault="00865102" w:rsidP="00865102"/>
    <w:p w:rsidR="00865102" w:rsidRDefault="00865102" w:rsidP="00865102"/>
    <w:p w:rsidR="00865102" w:rsidRDefault="00865102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220F37" w:rsidRDefault="00220F37" w:rsidP="00865102"/>
    <w:p w:rsidR="00865102" w:rsidRPr="00096E4C" w:rsidRDefault="00516098" w:rsidP="00004A10">
      <w:pPr>
        <w:jc w:val="center"/>
        <w:rPr>
          <w:b/>
        </w:rPr>
      </w:pPr>
      <w:r w:rsidRPr="00096E4C">
        <w:rPr>
          <w:b/>
        </w:rPr>
        <w:lastRenderedPageBreak/>
        <w:t>H</w:t>
      </w:r>
      <w:r w:rsidR="00865102" w:rsidRPr="00096E4C">
        <w:rPr>
          <w:b/>
        </w:rPr>
        <w:t>ere no instruction has any work on T6 state so we can remove it. And so there is 5 T states.</w:t>
      </w:r>
    </w:p>
    <w:tbl>
      <w:tblPr>
        <w:tblStyle w:val="GridTable1Light"/>
        <w:tblW w:w="9450" w:type="dxa"/>
        <w:tblInd w:w="175" w:type="dxa"/>
        <w:tblLayout w:type="fixed"/>
        <w:tblLook w:val="04A0" w:firstRow="1" w:lastRow="0" w:firstColumn="1" w:lastColumn="0" w:noHBand="0" w:noVBand="1"/>
      </w:tblPr>
      <w:tblGrid>
        <w:gridCol w:w="990"/>
        <w:gridCol w:w="1350"/>
        <w:gridCol w:w="720"/>
        <w:gridCol w:w="2340"/>
        <w:gridCol w:w="2340"/>
        <w:gridCol w:w="1710"/>
      </w:tblGrid>
      <w:tr w:rsidR="00E0457E" w:rsidTr="00E04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D9D9D9" w:themeFill="background1" w:themeFillShade="D9"/>
          </w:tcPr>
          <w:p w:rsidR="00E0457E" w:rsidRDefault="00E0457E" w:rsidP="003522D4"/>
          <w:p w:rsidR="00E0457E" w:rsidRDefault="00E0457E" w:rsidP="00FC3012">
            <w:pPr>
              <w:jc w:val="center"/>
            </w:pPr>
            <w:r>
              <w:t>Opcode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 instruction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state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Micro operation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  <w:p w:rsidR="00E0457E" w:rsidRDefault="00E0457E" w:rsidP="003522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= PC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Ep, Lm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= PC + 1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Cp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IR = RAM[ MAR ]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CE, Li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0C000h</w:t>
            </w:r>
          </w:p>
        </w:tc>
      </w:tr>
      <w:tr w:rsidR="00E0457E" w:rsidTr="00E0457E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0H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 address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 = IR(3..0)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Lm, </w:t>
            </w:r>
            <w:proofErr w:type="spellStart"/>
            <w:r>
              <w:t>Ei</w:t>
            </w:r>
            <w:proofErr w:type="spellEnd"/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12000h</w:t>
            </w:r>
          </w:p>
        </w:tc>
      </w:tr>
      <w:tr w:rsidR="00E0457E" w:rsidTr="00E0457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RAM [ MAR ]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CE, La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1H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C, A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 = A 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Lc</w:t>
            </w:r>
            <w:proofErr w:type="spellEnd"/>
            <w:r>
              <w:t xml:space="preserve">, </w:t>
            </w:r>
            <w:proofErr w:type="spellStart"/>
            <w:r>
              <w:t>Ea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00804h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2H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A,B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= B 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La, </w:t>
            </w:r>
            <w:proofErr w:type="spellStart"/>
            <w:r>
              <w:t>Eb</w:t>
            </w:r>
            <w:proofErr w:type="spellEnd"/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01008h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3H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 B, byte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 = IR(3..0)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 xml:space="preserve">, </w:t>
            </w:r>
            <w:proofErr w:type="spellStart"/>
            <w:r>
              <w:t>Lb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02010h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4H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 byte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IR(3..0)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>, Lt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A-TEMP 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01040h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5H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 A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ALU(A-1)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Eu</w:t>
            </w:r>
            <w:proofErr w:type="spellEnd"/>
            <w:r>
              <w:t>, La, S1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6H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XRA C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C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</w:t>
            </w:r>
            <w:proofErr w:type="spellEnd"/>
            <w:r>
              <w:t>, Lt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 XOR TEMP)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7H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 B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 B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Eb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00028h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OR TEMP  )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012C0h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8H</w:t>
            </w:r>
          </w:p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= C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Ec</w:t>
            </w:r>
            <w:proofErr w:type="spellEnd"/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AND TEMP)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01240h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9H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XRI byte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  = IR(3..0)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Lt, </w:t>
            </w:r>
            <w:proofErr w:type="spellStart"/>
            <w:r>
              <w:t>Ei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 A XOR TEMP)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S0,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AH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CMA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ALU(A’)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S2, S1, </w:t>
            </w:r>
            <w:proofErr w:type="spellStart"/>
            <w:r>
              <w:t>Eu</w:t>
            </w:r>
            <w:proofErr w:type="spellEnd"/>
            <w:r>
              <w:t>, La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01340h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BH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MUL2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= SHL A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Ea</w:t>
            </w:r>
            <w:proofErr w:type="spellEnd"/>
            <w:r>
              <w:t>, Sa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00C00h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4A19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CH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address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 = IR(3..0)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</w:t>
            </w:r>
            <w:proofErr w:type="spellEnd"/>
            <w:r>
              <w:t xml:space="preserve">, </w:t>
            </w:r>
            <w:proofErr w:type="spellStart"/>
            <w:r>
              <w:t>Lp</w:t>
            </w:r>
            <w:proofErr w:type="spellEnd"/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  <w:r>
              <w:t>DH</w:t>
            </w:r>
          </w:p>
        </w:tc>
        <w:tc>
          <w:tcPr>
            <w:tcW w:w="1350" w:type="dxa"/>
            <w:vMerge w:val="restart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 = A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Lo, </w:t>
            </w:r>
            <w:proofErr w:type="spellStart"/>
            <w:r>
              <w:t>Ea</w:t>
            </w:r>
            <w:proofErr w:type="spellEnd"/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00801h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 w:val="restart"/>
          </w:tcPr>
          <w:p w:rsidR="00E0457E" w:rsidRDefault="00E0457E" w:rsidP="003522D4">
            <w:pPr>
              <w:jc w:val="center"/>
            </w:pPr>
            <w:r>
              <w:t>EH</w:t>
            </w:r>
          </w:p>
        </w:tc>
        <w:tc>
          <w:tcPr>
            <w:tcW w:w="1350" w:type="dxa"/>
            <w:vMerge w:val="restart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vMerge/>
          </w:tcPr>
          <w:p w:rsidR="00E0457E" w:rsidRDefault="00E0457E" w:rsidP="003522D4">
            <w:pPr>
              <w:jc w:val="center"/>
            </w:pPr>
          </w:p>
        </w:tc>
        <w:tc>
          <w:tcPr>
            <w:tcW w:w="1350" w:type="dxa"/>
            <w:vMerge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10" w:type="dxa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  <w:tr w:rsidR="00E0457E" w:rsidTr="00E0457E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</w:pPr>
          </w:p>
          <w:p w:rsidR="00E0457E" w:rsidRDefault="00E0457E" w:rsidP="003522D4">
            <w:pPr>
              <w:jc w:val="center"/>
            </w:pPr>
            <w:r>
              <w:t>FH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4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HLT’</w:t>
            </w:r>
          </w:p>
        </w:tc>
        <w:tc>
          <w:tcPr>
            <w:tcW w:w="1710" w:type="dxa"/>
            <w:shd w:val="clear" w:color="auto" w:fill="FFF2CC" w:themeFill="accent4" w:themeFillTint="33"/>
          </w:tcPr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0457E" w:rsidRDefault="00E0457E" w:rsidP="003522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</w:tr>
    </w:tbl>
    <w:p w:rsidR="00865102" w:rsidRDefault="00865102" w:rsidP="00865102"/>
    <w:p w:rsidR="003643F2" w:rsidRDefault="003643F2" w:rsidP="00865102"/>
    <w:p w:rsidR="003643F2" w:rsidRDefault="003643F2" w:rsidP="00865102"/>
    <w:p w:rsidR="00220F37" w:rsidRDefault="00220F37" w:rsidP="00865102">
      <w:bookmarkStart w:id="0" w:name="_GoBack"/>
      <w:bookmarkEnd w:id="0"/>
    </w:p>
    <w:p w:rsidR="003643F2" w:rsidRDefault="00D068D5" w:rsidP="00865102">
      <w:r>
        <w:lastRenderedPageBreak/>
        <w:tab/>
        <w:t xml:space="preserve">     Here, h = 0x = hexadecimal </w:t>
      </w:r>
    </w:p>
    <w:tbl>
      <w:tblPr>
        <w:tblStyle w:val="GridTable1Light"/>
        <w:tblW w:w="8371" w:type="dxa"/>
        <w:tblInd w:w="985" w:type="dxa"/>
        <w:tblLayout w:type="fixed"/>
        <w:tblLook w:val="04A0" w:firstRow="1" w:lastRow="0" w:firstColumn="1" w:lastColumn="0" w:noHBand="0" w:noVBand="1"/>
      </w:tblPr>
      <w:tblGrid>
        <w:gridCol w:w="1080"/>
        <w:gridCol w:w="1345"/>
        <w:gridCol w:w="627"/>
        <w:gridCol w:w="1010"/>
        <w:gridCol w:w="1211"/>
        <w:gridCol w:w="1028"/>
        <w:gridCol w:w="990"/>
        <w:gridCol w:w="1080"/>
      </w:tblGrid>
      <w:tr w:rsidR="008C62CB" w:rsidTr="00D068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D9D9D9" w:themeFill="background1" w:themeFillShade="D9"/>
          </w:tcPr>
          <w:p w:rsidR="008C62CB" w:rsidRDefault="008C62CB" w:rsidP="00FB6133"/>
          <w:p w:rsidR="008C62CB" w:rsidRDefault="008C62CB" w:rsidP="00FB6133">
            <w:pPr>
              <w:jc w:val="center"/>
            </w:pPr>
            <w:r>
              <w:t>Opcode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Macro instruction</w:t>
            </w:r>
          </w:p>
        </w:tc>
        <w:tc>
          <w:tcPr>
            <w:tcW w:w="627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 state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  <w:tc>
          <w:tcPr>
            <w:tcW w:w="1211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</w:t>
            </w:r>
          </w:p>
          <w:p w:rsidR="008C62CB" w:rsidRDefault="008C62CB" w:rsidP="00FB61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28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CON_1</w:t>
            </w:r>
          </w:p>
          <w:p w:rsidR="009C79A7" w:rsidRDefault="009C79A7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CON_2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CON_3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Fetch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30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9C79A7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80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0C000h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0C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9C79A7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rPr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FB6133">
            <w:pPr>
              <w:jc w:val="center"/>
            </w:pPr>
            <w:r>
              <w:t>0H</w:t>
            </w:r>
          </w:p>
        </w:tc>
        <w:tc>
          <w:tcPr>
            <w:tcW w:w="1345" w:type="dxa"/>
            <w:vMerge w:val="restart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 address</w:t>
            </w: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12000h</w:t>
            </w:r>
          </w:p>
        </w:tc>
        <w:tc>
          <w:tcPr>
            <w:tcW w:w="1028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12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09000h</w:t>
            </w:r>
          </w:p>
        </w:tc>
        <w:tc>
          <w:tcPr>
            <w:tcW w:w="1028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09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  <w:r>
              <w:t>1H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C, A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00804h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80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4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0x</w:t>
            </w:r>
            <w:r w:rsidR="008C62CB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FB6133">
            <w:pPr>
              <w:jc w:val="center"/>
            </w:pPr>
            <w:r>
              <w:t>2H</w:t>
            </w:r>
          </w:p>
        </w:tc>
        <w:tc>
          <w:tcPr>
            <w:tcW w:w="1345" w:type="dxa"/>
            <w:vMerge w:val="restart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A,B</w:t>
            </w: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01008h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8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  <w:r>
              <w:t>3H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 B, byte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02010h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02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0Ah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FB6133">
            <w:pPr>
              <w:jc w:val="center"/>
            </w:pPr>
            <w:r>
              <w:t>4H</w:t>
            </w:r>
          </w:p>
        </w:tc>
        <w:tc>
          <w:tcPr>
            <w:tcW w:w="1345" w:type="dxa"/>
            <w:vMerge w:val="restart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 byte</w:t>
            </w: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0Bh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02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02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0Ch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01040h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04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  <w:r>
              <w:t>5H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 A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0Dh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14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9C79A7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0Eh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FB6133">
            <w:pPr>
              <w:jc w:val="center"/>
            </w:pPr>
            <w:r>
              <w:t>6H</w:t>
            </w:r>
          </w:p>
        </w:tc>
        <w:tc>
          <w:tcPr>
            <w:tcW w:w="1345" w:type="dxa"/>
            <w:vMerge w:val="restart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XRA C</w:t>
            </w: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0Fh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02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2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FB6133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10h</w:t>
            </w:r>
          </w:p>
        </w:tc>
        <w:tc>
          <w:tcPr>
            <w:tcW w:w="1211" w:type="dxa"/>
          </w:tcPr>
          <w:p w:rsidR="008C62CB" w:rsidRDefault="008C62C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  <w:tc>
          <w:tcPr>
            <w:tcW w:w="1028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99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3C</w:t>
            </w:r>
          </w:p>
        </w:tc>
        <w:tc>
          <w:tcPr>
            <w:tcW w:w="1080" w:type="dxa"/>
          </w:tcPr>
          <w:p w:rsidR="008C62CB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  <w:r>
              <w:t>7H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 B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00028h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8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012C0h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8C62CB">
              <w:t>01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2C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3643F2">
            <w:pPr>
              <w:jc w:val="center"/>
            </w:pPr>
            <w:r>
              <w:t>8H</w:t>
            </w:r>
          </w:p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 w:val="restart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</w:t>
            </w: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00022h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02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2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01240h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01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24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  <w:r>
              <w:t>9H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XRI byte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02020h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02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02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013C0h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01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3C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3643F2">
            <w:pPr>
              <w:jc w:val="center"/>
            </w:pPr>
            <w:r>
              <w:t>AH</w:t>
            </w:r>
          </w:p>
        </w:tc>
        <w:tc>
          <w:tcPr>
            <w:tcW w:w="1345" w:type="dxa"/>
            <w:vMerge w:val="restart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CMA</w:t>
            </w: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01340h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01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34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  <w:r>
              <w:t>BH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MUL2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00C00h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C0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1A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3643F2">
            <w:pPr>
              <w:jc w:val="center"/>
            </w:pPr>
            <w:r>
              <w:t>CH</w:t>
            </w:r>
          </w:p>
        </w:tc>
        <w:tc>
          <w:tcPr>
            <w:tcW w:w="1345" w:type="dxa"/>
            <w:vMerge w:val="restart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address</w:t>
            </w: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1B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42000h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42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1C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  <w:r>
              <w:t>DH</w:t>
            </w:r>
          </w:p>
        </w:tc>
        <w:tc>
          <w:tcPr>
            <w:tcW w:w="1345" w:type="dxa"/>
            <w:vMerge w:val="restart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1D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00801h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80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1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1E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 w:val="restart"/>
          </w:tcPr>
          <w:p w:rsidR="008C62CB" w:rsidRDefault="008C62CB" w:rsidP="003643F2">
            <w:pPr>
              <w:jc w:val="center"/>
            </w:pPr>
            <w:r>
              <w:t>EH</w:t>
            </w:r>
          </w:p>
        </w:tc>
        <w:tc>
          <w:tcPr>
            <w:tcW w:w="1345" w:type="dxa"/>
            <w:vMerge w:val="restart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NOP</w:t>
            </w: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T4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1F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vMerge/>
          </w:tcPr>
          <w:p w:rsidR="008C62CB" w:rsidRDefault="008C62CB" w:rsidP="003643F2">
            <w:pPr>
              <w:jc w:val="center"/>
            </w:pPr>
          </w:p>
        </w:tc>
        <w:tc>
          <w:tcPr>
            <w:tcW w:w="1345" w:type="dxa"/>
            <w:vMerge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7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  <w:tc>
          <w:tcPr>
            <w:tcW w:w="101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="009C79A7">
              <w:t>h</w:t>
            </w:r>
          </w:p>
        </w:tc>
        <w:tc>
          <w:tcPr>
            <w:tcW w:w="1211" w:type="dxa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</w:tcPr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  <w:tr w:rsidR="008C62CB" w:rsidTr="00D068D5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</w:pPr>
          </w:p>
          <w:p w:rsidR="008C62CB" w:rsidRDefault="008C62CB" w:rsidP="003643F2">
            <w:pPr>
              <w:jc w:val="center"/>
            </w:pPr>
            <w:r>
              <w:t>FH</w:t>
            </w:r>
          </w:p>
        </w:tc>
        <w:tc>
          <w:tcPr>
            <w:tcW w:w="1345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</w:t>
            </w:r>
          </w:p>
        </w:tc>
        <w:tc>
          <w:tcPr>
            <w:tcW w:w="627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  <w:tc>
          <w:tcPr>
            <w:tcW w:w="1010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="009C79A7">
              <w:t>h</w:t>
            </w:r>
          </w:p>
        </w:tc>
        <w:tc>
          <w:tcPr>
            <w:tcW w:w="1211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00000h</w:t>
            </w:r>
          </w:p>
        </w:tc>
        <w:tc>
          <w:tcPr>
            <w:tcW w:w="1028" w:type="dxa"/>
            <w:shd w:val="clear" w:color="auto" w:fill="FFF2CC" w:themeFill="accent4" w:themeFillTint="33"/>
          </w:tcPr>
          <w:p w:rsidR="008C62CB" w:rsidRDefault="008C62CB" w:rsidP="00D06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8AE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990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8AE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00</w:t>
            </w:r>
          </w:p>
        </w:tc>
        <w:tc>
          <w:tcPr>
            <w:tcW w:w="1080" w:type="dxa"/>
            <w:shd w:val="clear" w:color="auto" w:fill="FFF2CC" w:themeFill="accent4" w:themeFillTint="33"/>
          </w:tcPr>
          <w:p w:rsidR="008C62CB" w:rsidRDefault="008C62CB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558AE" w:rsidRDefault="00D068D5" w:rsidP="003643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B558AE">
              <w:t>0</w:t>
            </w:r>
          </w:p>
        </w:tc>
      </w:tr>
    </w:tbl>
    <w:p w:rsidR="003522D4" w:rsidRDefault="003522D4" w:rsidP="00865102"/>
    <w:p w:rsidR="00FB6133" w:rsidRDefault="00FB6133" w:rsidP="00865102"/>
    <w:p w:rsidR="00FB6133" w:rsidRDefault="00FB6133" w:rsidP="00865102"/>
    <w:p w:rsidR="00FB6133" w:rsidRDefault="00A8052B" w:rsidP="00865102">
      <w:r>
        <w:lastRenderedPageBreak/>
        <w:tab/>
        <w:t xml:space="preserve">Rom address hex </w:t>
      </w:r>
    </w:p>
    <w:tbl>
      <w:tblPr>
        <w:tblStyle w:val="GridTable1Light"/>
        <w:tblW w:w="5199" w:type="dxa"/>
        <w:tblInd w:w="663" w:type="dxa"/>
        <w:tblLayout w:type="fixed"/>
        <w:tblLook w:val="04A0" w:firstRow="1" w:lastRow="0" w:firstColumn="1" w:lastColumn="0" w:noHBand="0" w:noVBand="1"/>
      </w:tblPr>
      <w:tblGrid>
        <w:gridCol w:w="1115"/>
        <w:gridCol w:w="2042"/>
        <w:gridCol w:w="2042"/>
      </w:tblGrid>
      <w:tr w:rsidR="009C79A7" w:rsidTr="00A805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D9D9D9" w:themeFill="background1" w:themeFillShade="D9"/>
          </w:tcPr>
          <w:p w:rsidR="009C79A7" w:rsidRDefault="009C79A7" w:rsidP="009C79A7">
            <w:pPr>
              <w:jc w:val="center"/>
            </w:pPr>
          </w:p>
          <w:p w:rsidR="009C79A7" w:rsidRDefault="009C79A7" w:rsidP="009C79A7">
            <w:pPr>
              <w:jc w:val="center"/>
            </w:pPr>
            <w:r>
              <w:t>ROM ADDRESS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:rsidR="009C79A7" w:rsidRDefault="009C79A7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79A7" w:rsidRDefault="009C79A7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Contents </w:t>
            </w:r>
          </w:p>
        </w:tc>
        <w:tc>
          <w:tcPr>
            <w:tcW w:w="2042" w:type="dxa"/>
            <w:shd w:val="clear" w:color="auto" w:fill="D9D9D9" w:themeFill="background1" w:themeFillShade="D9"/>
          </w:tcPr>
          <w:p w:rsidR="009C79A7" w:rsidRDefault="009C79A7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79A7" w:rsidRDefault="009C79A7" w:rsidP="00FB61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0H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03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 address</w:t>
            </w:r>
          </w:p>
          <w:p w:rsidR="006E14E7" w:rsidRDefault="006E14E7" w:rsidP="006E14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1H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05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C, A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2H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07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 A,B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3H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09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MVI B, byte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4H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0B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SUI byte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5H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0D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DCR A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6H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0F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XRA C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7H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>
              <w:t>1</w:t>
            </w:r>
            <w:r w:rsidR="000775AB">
              <w:t>1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 B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8H</w:t>
            </w:r>
          </w:p>
          <w:p w:rsidR="009C79A7" w:rsidRDefault="009C79A7" w:rsidP="00FB6133">
            <w:pPr>
              <w:jc w:val="center"/>
            </w:pP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13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 C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9H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15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XRI byte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AH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17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CMA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BH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19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MUL2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CH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1B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JMP address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  <w:r>
              <w:t>DH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1D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</w:t>
            </w:r>
          </w:p>
        </w:tc>
      </w:tr>
      <w:tr w:rsidR="009C79A7" w:rsidTr="00A8052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</w:tcPr>
          <w:p w:rsidR="009C79A7" w:rsidRDefault="009C79A7" w:rsidP="00FB6133">
            <w:pPr>
              <w:jc w:val="center"/>
            </w:pPr>
            <w:r>
              <w:t>EH</w:t>
            </w:r>
          </w:p>
        </w:tc>
        <w:tc>
          <w:tcPr>
            <w:tcW w:w="2042" w:type="dxa"/>
          </w:tcPr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1F</w:t>
            </w:r>
          </w:p>
        </w:tc>
        <w:tc>
          <w:tcPr>
            <w:tcW w:w="2042" w:type="dxa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NOP</w:t>
            </w:r>
          </w:p>
        </w:tc>
      </w:tr>
      <w:tr w:rsidR="009C79A7" w:rsidTr="00A8052B">
        <w:trPr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</w:pPr>
          </w:p>
          <w:p w:rsidR="009C79A7" w:rsidRDefault="009C79A7" w:rsidP="00FB6133">
            <w:pPr>
              <w:jc w:val="center"/>
            </w:pPr>
            <w:r>
              <w:t>FH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0775AB" w:rsidRDefault="000775AB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79A7" w:rsidRDefault="00D068D5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8D5">
              <w:t>0x</w:t>
            </w:r>
            <w:r w:rsidR="000775AB">
              <w:t>21</w:t>
            </w:r>
          </w:p>
        </w:tc>
        <w:tc>
          <w:tcPr>
            <w:tcW w:w="2042" w:type="dxa"/>
            <w:shd w:val="clear" w:color="auto" w:fill="FFF2CC" w:themeFill="accent4" w:themeFillTint="33"/>
          </w:tcPr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C79A7" w:rsidRDefault="009C79A7" w:rsidP="00FB61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HLT</w:t>
            </w:r>
          </w:p>
        </w:tc>
      </w:tr>
    </w:tbl>
    <w:p w:rsidR="00FB6133" w:rsidRDefault="00FB6133" w:rsidP="00865102"/>
    <w:p w:rsidR="00CA1BFE" w:rsidRDefault="00CA1BFE" w:rsidP="00865102"/>
    <w:p w:rsidR="00CA1BFE" w:rsidRDefault="00CA1BFE" w:rsidP="00865102"/>
    <w:p w:rsidR="00CA1BFE" w:rsidRDefault="00CA1BFE" w:rsidP="00865102"/>
    <w:p w:rsidR="00CA1BFE" w:rsidRDefault="00CA1BFE" w:rsidP="00865102"/>
    <w:p w:rsidR="00A05998" w:rsidRDefault="00A05998" w:rsidP="00A05998">
      <w:pPr>
        <w:ind w:firstLine="720"/>
      </w:pPr>
      <w:r>
        <w:lastRenderedPageBreak/>
        <w:t xml:space="preserve">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1BFE" w:rsidRDefault="00CA1BFE" w:rsidP="00A05998">
      <w:pPr>
        <w:ind w:firstLine="720"/>
      </w:pPr>
    </w:p>
    <w:tbl>
      <w:tblPr>
        <w:tblStyle w:val="TableGrid1"/>
        <w:tblpPr w:leftFromText="180" w:rightFromText="180" w:vertAnchor="text" w:horzAnchor="page" w:tblpX="2327" w:tblpY="381"/>
        <w:tblW w:w="0" w:type="auto"/>
        <w:tblLook w:val="04A0" w:firstRow="1" w:lastRow="0" w:firstColumn="1" w:lastColumn="0" w:noHBand="0" w:noVBand="1"/>
      </w:tblPr>
      <w:tblGrid>
        <w:gridCol w:w="1038"/>
        <w:gridCol w:w="1350"/>
      </w:tblGrid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Operation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LDA address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MOV </w:t>
            </w:r>
            <w:r>
              <w:rPr>
                <w:rFonts w:ascii="Calibri" w:eastAsia="Calibri" w:hAnsi="Calibri" w:cs="Times New Roman"/>
              </w:rPr>
              <w:t>C</w:t>
            </w:r>
            <w:r w:rsidRPr="005D1D0A">
              <w:rPr>
                <w:rFonts w:ascii="Calibri" w:eastAsia="Calibri" w:hAnsi="Calibri" w:cs="Times New Roman"/>
              </w:rPr>
              <w:t xml:space="preserve">, </w:t>
            </w:r>
            <w:r>
              <w:rPr>
                <w:rFonts w:ascii="Calibri" w:eastAsia="Calibri" w:hAnsi="Calibri" w:cs="Times New Roman"/>
              </w:rPr>
              <w:t>A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MOV A, </w:t>
            </w:r>
            <w:r>
              <w:rPr>
                <w:rFonts w:ascii="Calibri" w:eastAsia="Calibri" w:hAnsi="Calibri" w:cs="Times New Roman"/>
              </w:rPr>
              <w:t>B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MVI </w:t>
            </w:r>
            <w:r>
              <w:rPr>
                <w:rFonts w:ascii="Calibri" w:eastAsia="Calibri" w:hAnsi="Calibri" w:cs="Times New Roman"/>
              </w:rPr>
              <w:t>B</w:t>
            </w:r>
            <w:r w:rsidRPr="005D1D0A">
              <w:rPr>
                <w:rFonts w:ascii="Calibri" w:eastAsia="Calibri" w:hAnsi="Calibri" w:cs="Times New Roman"/>
              </w:rPr>
              <w:t>, byte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SUI byte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DCR</w:t>
            </w:r>
            <w:r w:rsidRPr="005D1D0A">
              <w:rPr>
                <w:rFonts w:ascii="Calibri" w:eastAsia="Calibri" w:hAnsi="Calibri" w:cs="Times New Roman"/>
              </w:rPr>
              <w:t xml:space="preserve"> A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XRA C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ORA </w:t>
            </w:r>
            <w:r>
              <w:rPr>
                <w:rFonts w:ascii="Calibri" w:eastAsia="Calibri" w:hAnsi="Calibri" w:cs="Times New Roman"/>
              </w:rPr>
              <w:t>B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 xml:space="preserve">ANA </w:t>
            </w:r>
            <w:r>
              <w:rPr>
                <w:rFonts w:ascii="Calibri" w:eastAsia="Calibri" w:hAnsi="Calibri" w:cs="Times New Roman"/>
              </w:rPr>
              <w:t>C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XRI byte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CMA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MUL2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JMP address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OUT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NOP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HLT</w:t>
            </w:r>
          </w:p>
        </w:tc>
      </w:tr>
    </w:tbl>
    <w:p w:rsidR="00CA1BFE" w:rsidRDefault="00CA1BFE" w:rsidP="0086510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 </w:t>
      </w:r>
      <w:r w:rsidR="00A05998">
        <w:rPr>
          <w:rFonts w:ascii="Calibri" w:eastAsia="Calibri" w:hAnsi="Calibri" w:cs="Times New Roman"/>
        </w:rPr>
        <w:tab/>
        <w:t xml:space="preserve">   Instructions Group 7</w:t>
      </w:r>
      <w:r w:rsidR="00A05998">
        <w:rPr>
          <w:rFonts w:ascii="Calibri" w:eastAsia="Calibri" w:hAnsi="Calibri" w:cs="Times New Roman"/>
        </w:rPr>
        <w:tab/>
      </w:r>
      <w:r w:rsidR="00A05998">
        <w:rPr>
          <w:rFonts w:ascii="Calibri" w:eastAsia="Calibri" w:hAnsi="Calibri" w:cs="Times New Roman"/>
        </w:rPr>
        <w:tab/>
      </w:r>
      <w:r w:rsidR="00A05998">
        <w:rPr>
          <w:rFonts w:ascii="Calibri" w:eastAsia="Calibri" w:hAnsi="Calibri" w:cs="Times New Roman"/>
        </w:rPr>
        <w:tab/>
      </w:r>
      <w:r w:rsidR="00A05998">
        <w:rPr>
          <w:rFonts w:ascii="Calibri" w:eastAsia="Calibri" w:hAnsi="Calibri" w:cs="Times New Roman"/>
        </w:rPr>
        <w:tab/>
        <w:t xml:space="preserve">  </w:t>
      </w:r>
      <w:r w:rsidR="00A05998">
        <w:t>Programming section:</w:t>
      </w:r>
    </w:p>
    <w:tbl>
      <w:tblPr>
        <w:tblStyle w:val="TableGrid1"/>
        <w:tblpPr w:leftFromText="180" w:rightFromText="180" w:vertAnchor="text" w:horzAnchor="page" w:tblpX="6625" w:tblpY="-35"/>
        <w:tblW w:w="0" w:type="auto"/>
        <w:tblLook w:val="04A0" w:firstRow="1" w:lastRow="0" w:firstColumn="1" w:lastColumn="0" w:noHBand="0" w:noVBand="1"/>
      </w:tblPr>
      <w:tblGrid>
        <w:gridCol w:w="1038"/>
        <w:gridCol w:w="1350"/>
        <w:gridCol w:w="1350"/>
      </w:tblGrid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D1D0A">
              <w:rPr>
                <w:rFonts w:ascii="Calibri" w:eastAsia="Calibri" w:hAnsi="Calibri" w:cs="Times New Roman"/>
                <w:b/>
              </w:rPr>
              <w:t>Opcode</w:t>
            </w:r>
          </w:p>
        </w:tc>
        <w:tc>
          <w:tcPr>
            <w:tcW w:w="1350" w:type="dxa"/>
          </w:tcPr>
          <w:p w:rsidR="00CA1BFE" w:rsidRPr="005D1D0A" w:rsidRDefault="00CA1BFE" w:rsidP="00A05998">
            <w:pPr>
              <w:spacing w:after="160" w:line="259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Assembly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Hexcode</w:t>
            </w:r>
            <w:proofErr w:type="spellEnd"/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</w:t>
            </w:r>
            <w:r w:rsidRPr="005D1D0A">
              <w:rPr>
                <w:rFonts w:ascii="Calibri" w:eastAsia="Calibri" w:hAnsi="Calibri" w:cs="Times New Roman"/>
              </w:rPr>
              <w:t>0H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LDA Ah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0x0A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1H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DCR A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0x5</w:t>
            </w:r>
            <w:r w:rsidR="00C555A3">
              <w:rPr>
                <w:rFonts w:ascii="Calibri" w:eastAsia="Calibri" w:hAnsi="Calibri" w:cs="Times New Roman"/>
              </w:rPr>
              <w:t>0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2H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MOV C, A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20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3H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ANA C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80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4H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OUT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D0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5H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HLT</w:t>
            </w:r>
          </w:p>
        </w:tc>
        <w:tc>
          <w:tcPr>
            <w:tcW w:w="1350" w:type="dxa"/>
          </w:tcPr>
          <w:p w:rsidR="00CA1BFE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F0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6H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7H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8H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9H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AH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05H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05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BH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CH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DH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EH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  <w:tr w:rsidR="00CA1BFE" w:rsidRPr="005D1D0A" w:rsidTr="00A05998">
        <w:tc>
          <w:tcPr>
            <w:tcW w:w="1038" w:type="dxa"/>
          </w:tcPr>
          <w:p w:rsidR="00CA1BFE" w:rsidRPr="005D1D0A" w:rsidRDefault="00CA1BF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 w:rsidRPr="005D1D0A">
              <w:rPr>
                <w:rFonts w:ascii="Calibri" w:eastAsia="Calibri" w:hAnsi="Calibri" w:cs="Times New Roman"/>
              </w:rPr>
              <w:t>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spacing w:after="160" w:line="259" w:lineRule="auto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FFH</w:t>
            </w:r>
          </w:p>
        </w:tc>
        <w:tc>
          <w:tcPr>
            <w:tcW w:w="1350" w:type="dxa"/>
          </w:tcPr>
          <w:p w:rsidR="00CA1BFE" w:rsidRPr="005D1D0A" w:rsidRDefault="008665DE" w:rsidP="00A05998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0x</w:t>
            </w:r>
            <w:r w:rsidR="00C555A3">
              <w:rPr>
                <w:rFonts w:ascii="Calibri" w:eastAsia="Calibri" w:hAnsi="Calibri" w:cs="Times New Roman"/>
              </w:rPr>
              <w:t>FF</w:t>
            </w:r>
          </w:p>
        </w:tc>
      </w:tr>
    </w:tbl>
    <w:p w:rsidR="00CA1BFE" w:rsidRPr="00CA1BFE" w:rsidRDefault="00CA1BFE" w:rsidP="00CA1BFE">
      <w:pPr>
        <w:rPr>
          <w:rFonts w:ascii="Calibri" w:eastAsia="Calibri" w:hAnsi="Calibri" w:cs="Times New Roman"/>
        </w:rPr>
      </w:pPr>
    </w:p>
    <w:p w:rsidR="00CA1BFE" w:rsidRPr="00CA1BFE" w:rsidRDefault="00CA1BFE" w:rsidP="00CA1BFE">
      <w:pPr>
        <w:rPr>
          <w:rFonts w:ascii="Calibri" w:eastAsia="Calibri" w:hAnsi="Calibri" w:cs="Times New Roman"/>
        </w:rPr>
      </w:pPr>
    </w:p>
    <w:p w:rsidR="00CA1BFE" w:rsidRDefault="00CA1BFE" w:rsidP="00CA1BFE">
      <w:pPr>
        <w:rPr>
          <w:rFonts w:ascii="Calibri" w:eastAsia="Calibri" w:hAnsi="Calibri" w:cs="Times New Roman"/>
        </w:rPr>
      </w:pPr>
    </w:p>
    <w:p w:rsidR="00CA1BFE" w:rsidRPr="00CA1BFE" w:rsidRDefault="00CA1BFE" w:rsidP="00CA1BFE">
      <w:pPr>
        <w:tabs>
          <w:tab w:val="left" w:pos="1544"/>
          <w:tab w:val="left" w:pos="2200"/>
        </w:tabs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</w:p>
    <w:p w:rsidR="003522D4" w:rsidRPr="00BE3C26" w:rsidRDefault="001163A8" w:rsidP="00865102">
      <w:r w:rsidRPr="001163A8">
        <w:rPr>
          <w:noProof/>
        </w:rPr>
        <w:lastRenderedPageBreak/>
        <w:drawing>
          <wp:inline distT="0" distB="0" distL="0" distR="0" wp14:anchorId="181D2E21" wp14:editId="207374C2">
            <wp:extent cx="5820587" cy="804974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2D4" w:rsidRPr="00BE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18"/>
    <w:rsid w:val="00004A10"/>
    <w:rsid w:val="00055173"/>
    <w:rsid w:val="000775AB"/>
    <w:rsid w:val="00096E4C"/>
    <w:rsid w:val="000E2ECE"/>
    <w:rsid w:val="000F44AD"/>
    <w:rsid w:val="001139AF"/>
    <w:rsid w:val="001163A8"/>
    <w:rsid w:val="00220F37"/>
    <w:rsid w:val="00321325"/>
    <w:rsid w:val="003522D4"/>
    <w:rsid w:val="003643F2"/>
    <w:rsid w:val="00440418"/>
    <w:rsid w:val="004A19CE"/>
    <w:rsid w:val="00500C60"/>
    <w:rsid w:val="00516098"/>
    <w:rsid w:val="00541699"/>
    <w:rsid w:val="005917BA"/>
    <w:rsid w:val="00605432"/>
    <w:rsid w:val="00643952"/>
    <w:rsid w:val="006E14E7"/>
    <w:rsid w:val="00722F98"/>
    <w:rsid w:val="00765B5F"/>
    <w:rsid w:val="0080499D"/>
    <w:rsid w:val="00863FCB"/>
    <w:rsid w:val="00865102"/>
    <w:rsid w:val="008665DE"/>
    <w:rsid w:val="008B56DF"/>
    <w:rsid w:val="008C62CB"/>
    <w:rsid w:val="00996A4A"/>
    <w:rsid w:val="009C79A7"/>
    <w:rsid w:val="00A05998"/>
    <w:rsid w:val="00A16F6A"/>
    <w:rsid w:val="00A3400A"/>
    <w:rsid w:val="00A8052B"/>
    <w:rsid w:val="00B558AE"/>
    <w:rsid w:val="00B60897"/>
    <w:rsid w:val="00B80DC2"/>
    <w:rsid w:val="00BD1B67"/>
    <w:rsid w:val="00BE0A3E"/>
    <w:rsid w:val="00BE3C26"/>
    <w:rsid w:val="00C555A3"/>
    <w:rsid w:val="00CA1BFE"/>
    <w:rsid w:val="00D068D5"/>
    <w:rsid w:val="00D933E6"/>
    <w:rsid w:val="00DA5CFC"/>
    <w:rsid w:val="00E0457E"/>
    <w:rsid w:val="00E30855"/>
    <w:rsid w:val="00E57EE2"/>
    <w:rsid w:val="00ED228D"/>
    <w:rsid w:val="00FB6133"/>
    <w:rsid w:val="00FC3012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67AD"/>
  <w15:chartTrackingRefBased/>
  <w15:docId w15:val="{B4C197A7-3518-4F8E-9977-3F17E6E5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4041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44041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44041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BE3C2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1">
    <w:name w:val="Grid Table 4 - Accent 31"/>
    <w:basedOn w:val="TableNormal"/>
    <w:uiPriority w:val="49"/>
    <w:rsid w:val="00BD1B6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39"/>
    <w:rsid w:val="00CA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10</Pages>
  <Words>1541</Words>
  <Characters>8787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Hasan</dc:creator>
  <cp:keywords/>
  <dc:description/>
  <cp:lastModifiedBy>Abir Hasan</cp:lastModifiedBy>
  <cp:revision>187</cp:revision>
  <cp:lastPrinted>2020-09-23T16:06:00Z</cp:lastPrinted>
  <dcterms:created xsi:type="dcterms:W3CDTF">2020-09-21T16:14:00Z</dcterms:created>
  <dcterms:modified xsi:type="dcterms:W3CDTF">2020-09-23T16:08:00Z</dcterms:modified>
</cp:coreProperties>
</file>