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Brain Encrypt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Teman-teman diberikan file tentang spoiler warning.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yang jika dibaca dengan teliti akan menemukan link  untuk memecahkan soal.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Format Flag : LKSSMK28{FLAG}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