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DA78AD" w14:textId="72B15314" w:rsidR="009F5704" w:rsidRDefault="006436F5">
      <w:r>
        <w:rPr>
          <w:rFonts w:hint="eastAsia"/>
        </w:rPr>
        <w:t>F3.3.1</w:t>
      </w:r>
    </w:p>
    <w:p w14:paraId="329D4EB0" w14:textId="2875E86F" w:rsidR="006436F5" w:rsidRDefault="006436F5">
      <w:r w:rsidRPr="006436F5">
        <w:drawing>
          <wp:inline distT="0" distB="0" distL="0" distR="0" wp14:anchorId="4E62C583" wp14:editId="7EED1E9F">
            <wp:extent cx="4480560" cy="1414942"/>
            <wp:effectExtent l="0" t="0" r="0" b="0"/>
            <wp:docPr id="852627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6275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96819" cy="1420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7EE6F" w14:textId="36187185" w:rsidR="006436F5" w:rsidRDefault="006436F5">
      <w:r w:rsidRPr="006436F5">
        <w:drawing>
          <wp:inline distT="0" distB="0" distL="0" distR="0" wp14:anchorId="62C7C1D2" wp14:editId="645E0303">
            <wp:extent cx="4488180" cy="2039836"/>
            <wp:effectExtent l="0" t="0" r="7620" b="0"/>
            <wp:docPr id="5923058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30580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06195" cy="2048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78C42" w14:textId="68ED5760" w:rsidR="00D85718" w:rsidRDefault="00D85718">
      <w:r>
        <w:rPr>
          <w:rFonts w:hint="eastAsia"/>
        </w:rPr>
        <w:t>F3.3.2</w:t>
      </w:r>
    </w:p>
    <w:p w14:paraId="0572032C" w14:textId="7E26D137" w:rsidR="00D85718" w:rsidRDefault="00D85718">
      <w:r w:rsidRPr="00D85718">
        <w:drawing>
          <wp:inline distT="0" distB="0" distL="0" distR="0" wp14:anchorId="3235209E" wp14:editId="5840C9DA">
            <wp:extent cx="4303650" cy="1402080"/>
            <wp:effectExtent l="0" t="0" r="1905" b="7620"/>
            <wp:docPr id="9788580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8580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07332" cy="140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D2EE1" w14:textId="330466C2" w:rsidR="00D85718" w:rsidRDefault="00D85718">
      <w:pPr>
        <w:rPr>
          <w:rFonts w:hint="eastAsia"/>
        </w:rPr>
      </w:pPr>
      <w:r>
        <w:rPr>
          <w:noProof/>
        </w:rPr>
        <w:drawing>
          <wp:inline distT="0" distB="0" distL="0" distR="0" wp14:anchorId="68F517F0" wp14:editId="088DA970">
            <wp:extent cx="2640308" cy="2903220"/>
            <wp:effectExtent l="1588" t="0" r="0" b="0"/>
            <wp:docPr id="20141488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1792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644752" cy="2908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C340AB" w14:textId="77777777" w:rsidR="00D85718" w:rsidRDefault="00D85718"/>
    <w:p w14:paraId="60D7D3A2" w14:textId="740A5DF4" w:rsidR="006436F5" w:rsidRDefault="006436F5">
      <w:r>
        <w:rPr>
          <w:rFonts w:hint="eastAsia"/>
        </w:rPr>
        <w:lastRenderedPageBreak/>
        <w:t>F3.3.3</w:t>
      </w:r>
    </w:p>
    <w:p w14:paraId="3024C587" w14:textId="57B98334" w:rsidR="006436F5" w:rsidRDefault="006436F5">
      <w:r w:rsidRPr="006436F5">
        <w:drawing>
          <wp:inline distT="0" distB="0" distL="0" distR="0" wp14:anchorId="02EB39C9" wp14:editId="1103AC5E">
            <wp:extent cx="4099560" cy="2642059"/>
            <wp:effectExtent l="0" t="0" r="0" b="6350"/>
            <wp:docPr id="14164994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4994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06643" cy="2646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30966" w14:textId="6C31B429" w:rsidR="006436F5" w:rsidRDefault="006436F5">
      <w:r w:rsidRPr="006436F5">
        <w:drawing>
          <wp:inline distT="0" distB="0" distL="0" distR="0" wp14:anchorId="49D9898C" wp14:editId="3D72A5F5">
            <wp:extent cx="5274310" cy="1295400"/>
            <wp:effectExtent l="0" t="0" r="2540" b="0"/>
            <wp:docPr id="11505040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5040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9F126" w14:textId="77777777" w:rsidR="006436F5" w:rsidRDefault="006436F5"/>
    <w:p w14:paraId="1E16AE68" w14:textId="77777777" w:rsidR="006436F5" w:rsidRDefault="006436F5"/>
    <w:p w14:paraId="599FBFD1" w14:textId="59B2AD0E" w:rsidR="006436F5" w:rsidRDefault="006436F5">
      <w:r>
        <w:rPr>
          <w:rFonts w:hint="eastAsia"/>
        </w:rPr>
        <w:t>F3.3.4</w:t>
      </w:r>
    </w:p>
    <w:p w14:paraId="1314032F" w14:textId="3B1DD50C" w:rsidR="006436F5" w:rsidRDefault="006436F5">
      <w:r w:rsidRPr="006436F5">
        <w:drawing>
          <wp:inline distT="0" distB="0" distL="0" distR="0" wp14:anchorId="02830661" wp14:editId="4D9070A6">
            <wp:extent cx="5044440" cy="1555359"/>
            <wp:effectExtent l="0" t="0" r="3810" b="6985"/>
            <wp:docPr id="1524970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9702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58674" cy="1559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53A54" w14:textId="57111D58" w:rsidR="006436F5" w:rsidRDefault="007D2AB3">
      <w:r w:rsidRPr="007D2AB3">
        <w:drawing>
          <wp:inline distT="0" distB="0" distL="0" distR="0" wp14:anchorId="469FA17E" wp14:editId="5506FFBC">
            <wp:extent cx="3962400" cy="1815186"/>
            <wp:effectExtent l="0" t="0" r="0" b="0"/>
            <wp:docPr id="19877422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7422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81509" cy="182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F9354" w14:textId="61E6A3E7" w:rsidR="007D2AB3" w:rsidRDefault="007D2AB3">
      <w:r w:rsidRPr="007D2AB3">
        <w:lastRenderedPageBreak/>
        <w:drawing>
          <wp:inline distT="0" distB="0" distL="0" distR="0" wp14:anchorId="682ABF04" wp14:editId="121E8388">
            <wp:extent cx="5059680" cy="1691027"/>
            <wp:effectExtent l="0" t="0" r="7620" b="4445"/>
            <wp:docPr id="1413609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609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61682" cy="169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1557F" w14:textId="77777777" w:rsidR="007D2AB3" w:rsidRDefault="007D2AB3">
      <w:pPr>
        <w:rPr>
          <w:rFonts w:hint="eastAsia"/>
        </w:rPr>
      </w:pPr>
    </w:p>
    <w:sectPr w:rsidR="007D2AB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36F5"/>
    <w:rsid w:val="005137AC"/>
    <w:rsid w:val="006436F5"/>
    <w:rsid w:val="007D2AB3"/>
    <w:rsid w:val="007F4175"/>
    <w:rsid w:val="009F5704"/>
    <w:rsid w:val="00A669F3"/>
    <w:rsid w:val="00D85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637CD2"/>
  <w15:chartTrackingRefBased/>
  <w15:docId w15:val="{5CB5D922-1DD3-486E-9556-6D8C61D931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436F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436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436F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436F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436F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436F5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436F5"/>
    <w:pPr>
      <w:keepNext/>
      <w:keepLines/>
      <w:spacing w:before="40"/>
      <w:outlineLvl w:val="6"/>
    </w:pPr>
    <w:rPr>
      <w:rFonts w:cstheme="majorBidi"/>
      <w:b/>
      <w:bCs/>
      <w:color w:val="676767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436F5"/>
    <w:pPr>
      <w:keepNext/>
      <w:keepLines/>
      <w:outlineLvl w:val="7"/>
    </w:pPr>
    <w:rPr>
      <w:rFonts w:cstheme="majorBidi"/>
      <w:color w:val="676767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436F5"/>
    <w:pPr>
      <w:keepNext/>
      <w:keepLines/>
      <w:outlineLvl w:val="8"/>
    </w:pPr>
    <w:rPr>
      <w:rFonts w:eastAsiaTheme="majorEastAsia" w:cstheme="majorBidi"/>
      <w:color w:val="676767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436F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436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436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436F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436F5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436F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436F5"/>
    <w:rPr>
      <w:rFonts w:cstheme="majorBidi"/>
      <w:b/>
      <w:bCs/>
      <w:color w:val="676767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436F5"/>
    <w:rPr>
      <w:rFonts w:cstheme="majorBidi"/>
      <w:color w:val="676767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436F5"/>
    <w:rPr>
      <w:rFonts w:eastAsiaTheme="majorEastAsia" w:cstheme="majorBidi"/>
      <w:color w:val="676767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436F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436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436F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676767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436F5"/>
    <w:rPr>
      <w:rFonts w:asciiTheme="majorHAnsi" w:eastAsiaTheme="majorEastAsia" w:hAnsiTheme="majorHAnsi" w:cstheme="majorBidi"/>
      <w:color w:val="676767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436F5"/>
    <w:pPr>
      <w:spacing w:before="160" w:after="160"/>
      <w:jc w:val="center"/>
    </w:pPr>
    <w:rPr>
      <w:i/>
      <w:iCs/>
      <w:color w:val="515151" w:themeColor="text1" w:themeTint="BF"/>
    </w:rPr>
  </w:style>
  <w:style w:type="character" w:customStyle="1" w:styleId="a8">
    <w:name w:val="引用 字符"/>
    <w:basedOn w:val="a0"/>
    <w:link w:val="a7"/>
    <w:uiPriority w:val="29"/>
    <w:rsid w:val="006436F5"/>
    <w:rPr>
      <w:i/>
      <w:iCs/>
      <w:color w:val="515151" w:themeColor="text1" w:themeTint="BF"/>
    </w:rPr>
  </w:style>
  <w:style w:type="paragraph" w:styleId="a9">
    <w:name w:val="List Paragraph"/>
    <w:basedOn w:val="a"/>
    <w:uiPriority w:val="34"/>
    <w:qFormat/>
    <w:rsid w:val="006436F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436F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436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436F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436F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171717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3</Pages>
  <Words>7</Words>
  <Characters>43</Characters>
  <Application>Microsoft Office Word</Application>
  <DocSecurity>0</DocSecurity>
  <Lines>1</Lines>
  <Paragraphs>1</Paragraphs>
  <ScaleCrop>false</ScaleCrop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剑波 辛</dc:creator>
  <cp:keywords/>
  <dc:description/>
  <cp:lastModifiedBy>剑波 辛</cp:lastModifiedBy>
  <cp:revision>1</cp:revision>
  <dcterms:created xsi:type="dcterms:W3CDTF">2026-01-16T03:23:00Z</dcterms:created>
  <dcterms:modified xsi:type="dcterms:W3CDTF">2026-01-16T05:18:00Z</dcterms:modified>
</cp:coreProperties>
</file>