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3F3E6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>CSCI 430</w:t>
      </w:r>
    </w:p>
    <w:p w14:paraId="200082AB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 xml:space="preserve">Dr. </w:t>
      </w:r>
      <w:proofErr w:type="spellStart"/>
      <w:r w:rsidRPr="00D95D45">
        <w:rPr>
          <w:rFonts w:ascii="Calibri" w:hAnsi="Calibri"/>
          <w:sz w:val="28"/>
          <w:szCs w:val="28"/>
        </w:rPr>
        <w:t>Ramnath</w:t>
      </w:r>
      <w:proofErr w:type="spellEnd"/>
    </w:p>
    <w:p w14:paraId="4EA191DE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bookmarkStart w:id="0" w:name="_GoBack"/>
      <w:bookmarkEnd w:id="0"/>
    </w:p>
    <w:p w14:paraId="2765D0E2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>Anil Timilsina</w:t>
      </w:r>
    </w:p>
    <w:p w14:paraId="080B42C6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>Cha Yang</w:t>
      </w:r>
    </w:p>
    <w:p w14:paraId="330D6326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 xml:space="preserve">Brandon </w:t>
      </w:r>
      <w:proofErr w:type="spellStart"/>
      <w:r w:rsidRPr="00D95D45">
        <w:rPr>
          <w:rFonts w:ascii="Calibri" w:hAnsi="Calibri"/>
          <w:sz w:val="28"/>
          <w:szCs w:val="28"/>
        </w:rPr>
        <w:t>Theisen</w:t>
      </w:r>
      <w:proofErr w:type="spellEnd"/>
    </w:p>
    <w:p w14:paraId="71B16625" w14:textId="77777777" w:rsidR="00D95D45" w:rsidRPr="00D95D45" w:rsidRDefault="00D95D45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3DA88B2F" w14:textId="314736B8" w:rsidR="00D95D45" w:rsidRPr="00D95D45" w:rsidRDefault="00D95D45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>January 28, 14</w:t>
      </w:r>
    </w:p>
    <w:p w14:paraId="23A16BA5" w14:textId="77777777" w:rsidR="009B308D" w:rsidRPr="00D95D45" w:rsidRDefault="009B308D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02AB4D52" w14:textId="77777777" w:rsidR="008379D6" w:rsidRPr="00D95D45" w:rsidRDefault="008379D6" w:rsidP="008379D6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D95D45">
        <w:rPr>
          <w:rFonts w:ascii="Calibri" w:hAnsi="Calibri"/>
          <w:sz w:val="28"/>
          <w:szCs w:val="28"/>
        </w:rPr>
        <w:t>Assign grades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4449"/>
      </w:tblGrid>
      <w:tr w:rsidR="008379D6" w14:paraId="5EFE2B1E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1F4FF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Actions performed by the actor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08294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Responses from the system</w:t>
            </w:r>
          </w:p>
        </w:tc>
      </w:tr>
      <w:tr w:rsidR="008379D6" w14:paraId="319F97A6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91645" w14:textId="77777777" w:rsidR="008379D6" w:rsidRDefault="008379D6" w:rsidP="008379D6">
            <w:pPr>
              <w:numPr>
                <w:ilvl w:val="1"/>
                <w:numId w:val="1"/>
              </w:num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 professor wants to assign grades to students enrolled in one of his/her sections.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83AAB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8379D6" w14:paraId="59E60709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999DD" w14:textId="77777777" w:rsidR="008379D6" w:rsidRDefault="008379D6" w:rsidP="008379D6">
            <w:pPr>
              <w:numPr>
                <w:ilvl w:val="1"/>
                <w:numId w:val="2"/>
              </w:num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The professor invokes the grade assignment feature of the system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095F8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8379D6" w14:paraId="6592AB5D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8CA18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DF527" w14:textId="77777777" w:rsidR="008379D6" w:rsidRDefault="008379D6" w:rsidP="008379D6">
            <w:pPr>
              <w:numPr>
                <w:ilvl w:val="1"/>
                <w:numId w:val="3"/>
              </w:num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The system prompts for the course ID and section ID.</w:t>
            </w:r>
          </w:p>
        </w:tc>
      </w:tr>
      <w:tr w:rsidR="008379D6" w14:paraId="402255F5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C4F297" w14:textId="77777777" w:rsidR="008379D6" w:rsidRDefault="008379D6" w:rsidP="008379D6">
            <w:pPr>
              <w:numPr>
                <w:ilvl w:val="1"/>
                <w:numId w:val="4"/>
              </w:num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The professor enters the information.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B629A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8379D6" w14:paraId="565D93B0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871B3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E7D65" w14:textId="77777777" w:rsidR="008379D6" w:rsidRPr="00DE106E" w:rsidRDefault="008379D6" w:rsidP="008379D6">
            <w:pPr>
              <w:numPr>
                <w:ilvl w:val="1"/>
                <w:numId w:val="5"/>
              </w:num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The system displays the list of students with a field for grade for each student.</w:t>
            </w:r>
          </w:p>
        </w:tc>
      </w:tr>
      <w:tr w:rsidR="008379D6" w14:paraId="1F214910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7A2DF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  The professor enters grades for all the students.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04058" w14:textId="77777777" w:rsidR="008379D6" w:rsidRDefault="008379D6" w:rsidP="00531C7C">
            <w:p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8379D6" w14:paraId="5C1F429D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C9D2A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307F" w14:textId="77777777" w:rsidR="008379D6" w:rsidRDefault="008379D6" w:rsidP="00531C7C">
            <w:pPr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7. The system validates the grades and then prompts the user if they want to enter grade for another section.</w:t>
            </w:r>
          </w:p>
        </w:tc>
      </w:tr>
      <w:tr w:rsidR="008379D6" w14:paraId="3FC6EBEB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7001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8. The user replies yes/no.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4B095" w14:textId="77777777" w:rsidR="008379D6" w:rsidRDefault="008379D6" w:rsidP="00531C7C">
            <w:pPr>
              <w:ind w:left="353"/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8379D6" w14:paraId="5CC149FF" w14:textId="77777777" w:rsidTr="00531C7C">
        <w:tc>
          <w:tcPr>
            <w:tcW w:w="4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5B28" w14:textId="77777777" w:rsidR="008379D6" w:rsidRDefault="008379D6" w:rsidP="00531C7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DDA1" w14:textId="77777777" w:rsidR="008379D6" w:rsidRDefault="008379D6" w:rsidP="00531C7C">
            <w:pPr>
              <w:textAlignment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9. If the reply is yes system goes to step 3. Otherwise the system exits.</w:t>
            </w:r>
          </w:p>
        </w:tc>
      </w:tr>
    </w:tbl>
    <w:p w14:paraId="7E4093AD" w14:textId="77777777" w:rsidR="006018F7" w:rsidRPr="008379D6" w:rsidRDefault="006018F7" w:rsidP="008379D6"/>
    <w:sectPr w:rsidR="006018F7" w:rsidRPr="008379D6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77D5"/>
    <w:multiLevelType w:val="multilevel"/>
    <w:tmpl w:val="078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C25340"/>
    <w:multiLevelType w:val="multilevel"/>
    <w:tmpl w:val="0E1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E7095B"/>
    <w:multiLevelType w:val="multilevel"/>
    <w:tmpl w:val="410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47760"/>
    <w:multiLevelType w:val="multilevel"/>
    <w:tmpl w:val="EFD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1A7B11"/>
    <w:multiLevelType w:val="multilevel"/>
    <w:tmpl w:val="027A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4"/>
    <w:lvlOverride w:ilvl="1">
      <w:startOverride w:val="2"/>
    </w:lvlOverride>
  </w:num>
  <w:num w:numId="3">
    <w:abstractNumId w:val="2"/>
    <w:lvlOverride w:ilvl="1">
      <w:startOverride w:val="3"/>
    </w:lvlOverride>
  </w:num>
  <w:num w:numId="4">
    <w:abstractNumId w:val="3"/>
    <w:lvlOverride w:ilvl="1">
      <w:startOverride w:val="4"/>
    </w:lvlOverride>
  </w:num>
  <w:num w:numId="5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D6"/>
    <w:rsid w:val="005F6DCD"/>
    <w:rsid w:val="006018F7"/>
    <w:rsid w:val="008379D6"/>
    <w:rsid w:val="009B308D"/>
    <w:rsid w:val="00D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10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D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D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D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Macintosh Word</Application>
  <DocSecurity>0</DocSecurity>
  <Lines>5</Lines>
  <Paragraphs>1</Paragraphs>
  <ScaleCrop>false</ScaleCrop>
  <Company>College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5</cp:revision>
  <dcterms:created xsi:type="dcterms:W3CDTF">2014-01-28T21:31:00Z</dcterms:created>
  <dcterms:modified xsi:type="dcterms:W3CDTF">2014-01-28T21:34:00Z</dcterms:modified>
</cp:coreProperties>
</file>