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5A0F0" w14:textId="77777777" w:rsidR="00B26E6C" w:rsidRDefault="00B26E6C" w:rsidP="00B26E6C">
      <w:pPr>
        <w:spacing w:line="360" w:lineRule="auto"/>
        <w:jc w:val="center"/>
        <w:rPr>
          <w:b/>
          <w:sz w:val="32"/>
          <w:szCs w:val="32"/>
        </w:rPr>
      </w:pPr>
      <w:r w:rsidRPr="00ED5932">
        <w:rPr>
          <w:b/>
          <w:sz w:val="32"/>
          <w:szCs w:val="32"/>
        </w:rPr>
        <w:t>Конструкторский раздел</w:t>
      </w:r>
    </w:p>
    <w:p w14:paraId="5C1BDBAC" w14:textId="77777777" w:rsidR="00B26E6C" w:rsidRDefault="00B26E6C" w:rsidP="00B26E6C">
      <w:pPr>
        <w:spacing w:line="360" w:lineRule="auto"/>
        <w:rPr>
          <w:b/>
          <w:sz w:val="28"/>
          <w:szCs w:val="32"/>
        </w:rPr>
      </w:pPr>
      <w:r w:rsidRPr="00ED5932">
        <w:rPr>
          <w:b/>
          <w:sz w:val="28"/>
          <w:szCs w:val="32"/>
        </w:rPr>
        <w:t>Концептуальный дизайн</w:t>
      </w:r>
    </w:p>
    <w:p w14:paraId="33C73B8A" w14:textId="07D53D34" w:rsidR="00B26E6C" w:rsidRDefault="00B26E6C" w:rsidP="00B26E6C">
      <w:pPr>
        <w:spacing w:line="360" w:lineRule="auto"/>
        <w:ind w:firstLine="709"/>
        <w:jc w:val="both"/>
        <w:rPr>
          <w:szCs w:val="28"/>
        </w:rPr>
      </w:pPr>
      <w:r w:rsidRPr="006F4E75">
        <w:rPr>
          <w:szCs w:val="28"/>
        </w:rPr>
        <w:t>Концептуальный</w:t>
      </w:r>
      <w:r w:rsidRPr="00372C16">
        <w:rPr>
          <w:szCs w:val="28"/>
        </w:rPr>
        <w:t xml:space="preserve"> </w:t>
      </w:r>
      <w:r>
        <w:rPr>
          <w:szCs w:val="28"/>
        </w:rPr>
        <w:t>дизайн</w:t>
      </w:r>
      <w:r w:rsidRPr="006F4E75">
        <w:rPr>
          <w:szCs w:val="28"/>
        </w:rPr>
        <w:t xml:space="preserve"> включает описание разрабатываемой системы с точки зрения пользователей. Для создания функциональной модели портала, отражающей его основные функции и потоки информации, используется IDEF0-модель и графические модели, входящие в нее. На рисунке 1 отображена IDEF0-диаграмма верхнего уровня, обеспечивающая наиболее общее и абстрактное описание работы системы. Данный вид диаграмм позволяет формализовать описание запросов пользователя и ответов системы на данные запросы, отобразив ее в виде «черного ящика».</w:t>
      </w:r>
    </w:p>
    <w:p w14:paraId="1A999649" w14:textId="1127304F" w:rsidR="00EA68E9" w:rsidRDefault="00EA68E9" w:rsidP="00EA68E9">
      <w:pPr>
        <w:spacing w:line="360" w:lineRule="auto"/>
        <w:jc w:val="both"/>
        <w:rPr>
          <w:szCs w:val="28"/>
        </w:rPr>
      </w:pPr>
    </w:p>
    <w:p w14:paraId="27750C9C" w14:textId="4AE83531" w:rsidR="00EA68E9" w:rsidRDefault="00545A2A" w:rsidP="00EA68E9">
      <w:pPr>
        <w:spacing w:line="360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494D88F8" wp14:editId="4A41F53A">
            <wp:extent cx="5940425" cy="3493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73A" w14:textId="77777777" w:rsidR="00E13684" w:rsidRDefault="00E13684" w:rsidP="00E1368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1 – Концептуальное описание системы в нотации </w:t>
      </w:r>
      <w:r>
        <w:rPr>
          <w:szCs w:val="28"/>
          <w:lang w:val="en-US"/>
        </w:rPr>
        <w:t>IDEF</w:t>
      </w:r>
      <w:r w:rsidRPr="00372C16">
        <w:rPr>
          <w:szCs w:val="28"/>
        </w:rPr>
        <w:t>0</w:t>
      </w:r>
    </w:p>
    <w:p w14:paraId="6A7CAE25" w14:textId="77777777" w:rsidR="00E13684" w:rsidRDefault="00E13684" w:rsidP="00E13684">
      <w:pPr>
        <w:spacing w:line="360" w:lineRule="auto"/>
        <w:ind w:firstLine="709"/>
        <w:rPr>
          <w:szCs w:val="28"/>
        </w:rPr>
      </w:pPr>
    </w:p>
    <w:p w14:paraId="4C31A7DE" w14:textId="2145397A" w:rsidR="00E13684" w:rsidRDefault="00E13684" w:rsidP="00E136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2 приведена детализированная схема процесса </w:t>
      </w:r>
      <w:r w:rsidR="00E170DA">
        <w:rPr>
          <w:szCs w:val="28"/>
        </w:rPr>
        <w:t>бронирования книги</w:t>
      </w:r>
      <w:r>
        <w:rPr>
          <w:szCs w:val="28"/>
        </w:rPr>
        <w:t>.</w:t>
      </w:r>
    </w:p>
    <w:p w14:paraId="041F0F35" w14:textId="1C863EDF" w:rsidR="0092239B" w:rsidRDefault="0092239B" w:rsidP="0092239B">
      <w:pPr>
        <w:spacing w:line="360" w:lineRule="auto"/>
        <w:jc w:val="both"/>
        <w:rPr>
          <w:szCs w:val="28"/>
        </w:rPr>
      </w:pPr>
    </w:p>
    <w:p w14:paraId="6526B45F" w14:textId="2E9B30D7" w:rsidR="0092239B" w:rsidRPr="00C73D3E" w:rsidRDefault="00E339EA" w:rsidP="0092239B">
      <w:pPr>
        <w:spacing w:line="360" w:lineRule="auto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2AD7E0D" wp14:editId="080B8AC9">
            <wp:extent cx="5940425" cy="2043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CC60" w14:textId="130552F3" w:rsidR="00E170DA" w:rsidRDefault="00E170DA" w:rsidP="00E170DA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2 – Детализированная схема </w:t>
      </w:r>
      <w:r w:rsidR="00E339EA">
        <w:rPr>
          <w:szCs w:val="28"/>
        </w:rPr>
        <w:t>процесса бронирования книги</w:t>
      </w:r>
      <w:r>
        <w:rPr>
          <w:szCs w:val="28"/>
        </w:rPr>
        <w:t xml:space="preserve"> в нотации </w:t>
      </w:r>
      <w:r>
        <w:rPr>
          <w:szCs w:val="28"/>
          <w:lang w:val="en-US"/>
        </w:rPr>
        <w:t>IDEF</w:t>
      </w:r>
      <w:r w:rsidRPr="00C73D3E">
        <w:rPr>
          <w:szCs w:val="28"/>
        </w:rPr>
        <w:t>0</w:t>
      </w:r>
    </w:p>
    <w:p w14:paraId="13826E1F" w14:textId="77777777" w:rsidR="00B26E6C" w:rsidRDefault="00B26E6C" w:rsidP="00B26E6C">
      <w:pPr>
        <w:tabs>
          <w:tab w:val="left" w:pos="142"/>
          <w:tab w:val="left" w:pos="1560"/>
        </w:tabs>
        <w:spacing w:before="240" w:line="360" w:lineRule="auto"/>
        <w:jc w:val="both"/>
        <w:rPr>
          <w:b/>
          <w:sz w:val="28"/>
        </w:rPr>
      </w:pPr>
    </w:p>
    <w:p w14:paraId="48AD4EAC" w14:textId="77777777" w:rsidR="008E0C2D" w:rsidRDefault="00B26E6C" w:rsidP="008E0C2D">
      <w:pPr>
        <w:tabs>
          <w:tab w:val="left" w:pos="142"/>
          <w:tab w:val="left" w:pos="1560"/>
        </w:tabs>
        <w:spacing w:before="240" w:line="360" w:lineRule="auto"/>
        <w:jc w:val="both"/>
        <w:rPr>
          <w:b/>
          <w:sz w:val="28"/>
        </w:rPr>
      </w:pPr>
      <w:r w:rsidRPr="009747AA">
        <w:rPr>
          <w:b/>
          <w:sz w:val="28"/>
        </w:rPr>
        <w:t>Сценарии функционирования системы</w:t>
      </w:r>
    </w:p>
    <w:p w14:paraId="215BB19F" w14:textId="77777777" w:rsidR="00095EE9" w:rsidRDefault="008B3876" w:rsidP="00095EE9">
      <w:pPr>
        <w:tabs>
          <w:tab w:val="left" w:pos="142"/>
          <w:tab w:val="left" w:pos="1560"/>
        </w:tabs>
        <w:spacing w:before="240" w:line="360" w:lineRule="auto"/>
        <w:ind w:firstLine="709"/>
        <w:jc w:val="both"/>
        <w:rPr>
          <w:b/>
          <w:sz w:val="28"/>
        </w:rPr>
      </w:pPr>
      <w:r w:rsidRPr="0095137A">
        <w:rPr>
          <w:szCs w:val="28"/>
        </w:rPr>
        <w:t>Сценарии функционирования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</w:t>
      </w:r>
      <w:r>
        <w:rPr>
          <w:szCs w:val="28"/>
        </w:rPr>
        <w:t xml:space="preserve"> </w:t>
      </w:r>
      <w:r w:rsidRPr="0095137A">
        <w:rPr>
          <w:szCs w:val="28"/>
        </w:rPr>
        <w:t>возможных действий пользователя</w:t>
      </w:r>
      <w:r>
        <w:rPr>
          <w:szCs w:val="28"/>
        </w:rPr>
        <w:t>.</w:t>
      </w:r>
    </w:p>
    <w:p w14:paraId="4AE4BF44" w14:textId="77777777" w:rsidR="00095EE9" w:rsidRDefault="00AE5F01" w:rsidP="00095EE9">
      <w:pPr>
        <w:tabs>
          <w:tab w:val="left" w:pos="142"/>
          <w:tab w:val="left" w:pos="1560"/>
        </w:tabs>
        <w:spacing w:before="240" w:line="360" w:lineRule="auto"/>
        <w:jc w:val="both"/>
        <w:rPr>
          <w:b/>
          <w:sz w:val="28"/>
        </w:rPr>
      </w:pPr>
      <w:r w:rsidRPr="00F50317">
        <w:rPr>
          <w:b/>
        </w:rPr>
        <w:t>Регистрация нового пользователя</w:t>
      </w:r>
      <w:r w:rsidR="00103DC8">
        <w:rPr>
          <w:b/>
        </w:rPr>
        <w:t xml:space="preserve"> с ролью «Администратор»</w:t>
      </w:r>
    </w:p>
    <w:p w14:paraId="0A72B47E" w14:textId="3B446BB4" w:rsidR="00AE5F01" w:rsidRPr="00095EE9" w:rsidRDefault="00AE5F01" w:rsidP="00095EE9">
      <w:pPr>
        <w:tabs>
          <w:tab w:val="left" w:pos="142"/>
          <w:tab w:val="left" w:pos="1560"/>
        </w:tabs>
        <w:spacing w:before="240" w:line="360" w:lineRule="auto"/>
        <w:ind w:firstLine="709"/>
        <w:jc w:val="both"/>
        <w:rPr>
          <w:b/>
          <w:sz w:val="28"/>
        </w:rPr>
      </w:pPr>
      <w:r>
        <w:t>Действие может быть выполнено только авторизированным пользователем с ролью «Администратор» из его графического интерфейса и состоит из следующих шагов:</w:t>
      </w:r>
    </w:p>
    <w:p w14:paraId="6D8303BD" w14:textId="7EDEB50E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«Пользователи» на главной странице системы</w:t>
      </w:r>
      <w:r w:rsidR="002534D6">
        <w:t>.</w:t>
      </w:r>
    </w:p>
    <w:p w14:paraId="56334BD1" w14:textId="69783F37" w:rsidR="00AE5F01" w:rsidRPr="00BA308E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перенаправляется на страницу зарегистрированных пользователей системы</w:t>
      </w:r>
      <w:r w:rsidR="002534D6">
        <w:t>.</w:t>
      </w:r>
    </w:p>
    <w:p w14:paraId="08F068F8" w14:textId="4ABE9E7B" w:rsidR="00AE5F01" w:rsidRDefault="00AE5F01" w:rsidP="00AE5F0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нажимает на кнопку «Добавить нового </w:t>
      </w:r>
      <w:r w:rsidR="00646B2D">
        <w:t>администратора</w:t>
      </w:r>
      <w:r>
        <w:t>» на странице зарегистрированных пользователей</w:t>
      </w:r>
      <w:r w:rsidR="002534D6">
        <w:t>.</w:t>
      </w:r>
    </w:p>
    <w:p w14:paraId="09F7B5FB" w14:textId="6170EA05" w:rsidR="00AE5F01" w:rsidRDefault="00AE5F01" w:rsidP="00AE5F0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</w:pPr>
      <w:r>
        <w:t>Администратор перенаправляется на страницу регистрации, содержащую поля данных нового пользовател</w:t>
      </w:r>
      <w:r w:rsidR="002534D6">
        <w:t>я.</w:t>
      </w:r>
    </w:p>
    <w:p w14:paraId="7F0D2763" w14:textId="12B9FE5C" w:rsidR="00AE5F01" w:rsidRPr="00D90237" w:rsidRDefault="00AE5F01" w:rsidP="00AE5F0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 w:rsidRPr="00D90237">
        <w:t xml:space="preserve">Администратор вводит данные нового </w:t>
      </w:r>
      <w:r w:rsidR="00387858">
        <w:t>администратора</w:t>
      </w:r>
      <w:r w:rsidRPr="00D90237">
        <w:t xml:space="preserve"> в графический интерфейс и нажимает кнопку «Регистрация»</w:t>
      </w:r>
      <w:r w:rsidR="002534D6">
        <w:t>.</w:t>
      </w:r>
    </w:p>
    <w:p w14:paraId="36ACEC90" w14:textId="0103CB47" w:rsidR="00AE5F01" w:rsidRPr="00387D47" w:rsidRDefault="00AE5F01" w:rsidP="00AE5F0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t>В случае корректности введенных данных администратор перенаправляется на страницу зарегистрированных пользователей, которая уже содержит только что добавленного пользователя</w:t>
      </w:r>
      <w:r w:rsidR="002534D6">
        <w:t>.</w:t>
      </w:r>
    </w:p>
    <w:p w14:paraId="22FC23DC" w14:textId="4C504022" w:rsidR="00AE5F01" w:rsidRPr="00C53861" w:rsidRDefault="00AE5F01" w:rsidP="00AE5F0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lastRenderedPageBreak/>
        <w:t xml:space="preserve">В случае ошибки </w:t>
      </w:r>
      <w:r w:rsidR="00C53861">
        <w:t>во введенных</w:t>
      </w:r>
      <w:r>
        <w:t xml:space="preserve"> данных или внутренней ошибки системы на странице регистрации выводится соответствующее сообщение об ошибке, а также предложение повторить ввод.</w:t>
      </w:r>
    </w:p>
    <w:p w14:paraId="4A69A0FD" w14:textId="542EDA00" w:rsidR="00C53861" w:rsidRDefault="00C53861" w:rsidP="00AE5F01">
      <w:pPr>
        <w:tabs>
          <w:tab w:val="left" w:pos="0"/>
          <w:tab w:val="left" w:pos="1560"/>
        </w:tabs>
        <w:spacing w:line="360" w:lineRule="auto"/>
        <w:jc w:val="both"/>
        <w:rPr>
          <w:b/>
        </w:rPr>
      </w:pPr>
      <w:r>
        <w:rPr>
          <w:b/>
        </w:rPr>
        <w:t>Регистрация нового пользователя с ролью «Читатель»</w:t>
      </w:r>
    </w:p>
    <w:p w14:paraId="246E1608" w14:textId="01645A54" w:rsidR="00301DD9" w:rsidRPr="00301DD9" w:rsidRDefault="00301DD9" w:rsidP="00301DD9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</w:t>
      </w:r>
      <w:r w:rsidRPr="00FC18BA">
        <w:t xml:space="preserve"> </w:t>
      </w:r>
      <w:r>
        <w:t>пользователем с ролью «Читатель» из его интерфейса и состоит из следующих шагов:</w:t>
      </w:r>
    </w:p>
    <w:p w14:paraId="3CCAF084" w14:textId="1E1730F3" w:rsidR="00C53861" w:rsidRPr="00C53861" w:rsidRDefault="00561FDC" w:rsidP="00C5386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t>Читатель</w:t>
      </w:r>
      <w:r w:rsidR="00C53861">
        <w:t xml:space="preserve"> нажимает на кнопку «Регистрация» в</w:t>
      </w:r>
      <w:r w:rsidR="001F0874">
        <w:t xml:space="preserve"> графическом</w:t>
      </w:r>
      <w:r w:rsidR="00C53861">
        <w:t xml:space="preserve"> интерфейс</w:t>
      </w:r>
      <w:r w:rsidR="001F0874">
        <w:t>е</w:t>
      </w:r>
      <w:r w:rsidR="00662C68">
        <w:t>.</w:t>
      </w:r>
    </w:p>
    <w:p w14:paraId="5ABA458E" w14:textId="2E4F568F" w:rsidR="00C53861" w:rsidRPr="001F0874" w:rsidRDefault="00561FDC" w:rsidP="00C53861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t xml:space="preserve">Читатель </w:t>
      </w:r>
      <w:r w:rsidR="001F0874">
        <w:rPr>
          <w:bCs/>
        </w:rPr>
        <w:t>перенаправляется на страницу регистрации, которая содержит поля данных нового пользователя</w:t>
      </w:r>
      <w:r w:rsidR="002534D6">
        <w:rPr>
          <w:bCs/>
        </w:rPr>
        <w:t>.</w:t>
      </w:r>
    </w:p>
    <w:p w14:paraId="661A8EA9" w14:textId="0327762D" w:rsidR="00210662" w:rsidRPr="00387D47" w:rsidRDefault="00561FDC" w:rsidP="007D658C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t xml:space="preserve">Читатель </w:t>
      </w:r>
      <w:r w:rsidR="002534D6">
        <w:rPr>
          <w:bCs/>
        </w:rPr>
        <w:t>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  <w:r w:rsidR="00210662">
        <w:t xml:space="preserve"> </w:t>
      </w:r>
    </w:p>
    <w:p w14:paraId="78768BE8" w14:textId="2106C415" w:rsidR="005F6B13" w:rsidRPr="005F6B13" w:rsidRDefault="00210662" w:rsidP="005F6B13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b/>
        </w:rPr>
      </w:pPr>
      <w:r>
        <w:t>В случае ошибки во введенных данных или внутренней ошибки системы на странице регистрации выводится соответствующее сообщение об ошибке, а также предложение повторить ввод.</w:t>
      </w:r>
    </w:p>
    <w:p w14:paraId="6644526A" w14:textId="47A6FB0B" w:rsidR="00210662" w:rsidRPr="005F6B13" w:rsidRDefault="005F6B13" w:rsidP="005F6B13">
      <w:pPr>
        <w:pStyle w:val="a3"/>
        <w:numPr>
          <w:ilvl w:val="0"/>
          <w:numId w:val="1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NewRomanPSMT" w:hAnsi="TimesNewRomanPSMT" w:cstheme="minorBidi"/>
          <w:sz w:val="28"/>
          <w:szCs w:val="28"/>
        </w:rPr>
      </w:pPr>
      <w:r>
        <w:t xml:space="preserve">При успешной регистрации </w:t>
      </w:r>
      <w:r w:rsidR="007D658C">
        <w:t xml:space="preserve">читатель </w:t>
      </w:r>
      <w:r>
        <w:t>перенаправляется на страницу своего профиля в системе.</w:t>
      </w:r>
      <w:r>
        <w:rPr>
          <w:rFonts w:ascii="TimesNewRomanPSMT" w:hAnsi="TimesNewRomanPSMT"/>
          <w:sz w:val="28"/>
          <w:szCs w:val="28"/>
        </w:rPr>
        <w:t xml:space="preserve"> </w:t>
      </w:r>
    </w:p>
    <w:p w14:paraId="520517DB" w14:textId="58336D93" w:rsidR="00C53861" w:rsidRPr="00D91D4F" w:rsidRDefault="00C53861" w:rsidP="00AE5F01">
      <w:pPr>
        <w:tabs>
          <w:tab w:val="left" w:pos="0"/>
          <w:tab w:val="left" w:pos="1560"/>
        </w:tabs>
        <w:spacing w:line="360" w:lineRule="auto"/>
        <w:jc w:val="both"/>
        <w:rPr>
          <w:b/>
        </w:rPr>
      </w:pPr>
      <w:r w:rsidRPr="00D91D4F">
        <w:rPr>
          <w:b/>
        </w:rPr>
        <w:t>Авторизация зарегистрированного пользователя</w:t>
      </w:r>
    </w:p>
    <w:p w14:paraId="7FEEB1AD" w14:textId="77777777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любым неавторизированным пользователем и включает следующие шаги:</w:t>
      </w:r>
    </w:p>
    <w:p w14:paraId="03233555" w14:textId="2BF682DE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нажимает кнопку «Войти» в графическом интерфейсе на странице входа в систему</w:t>
      </w:r>
      <w:r w:rsidR="004A2211">
        <w:t>.</w:t>
      </w:r>
    </w:p>
    <w:p w14:paraId="78C1BE8A" w14:textId="503FCE98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перенаправляется на страницу входа в систему, содержащую поля для ввода логина и пароля</w:t>
      </w:r>
      <w:r w:rsidR="004A2211">
        <w:t>.</w:t>
      </w:r>
    </w:p>
    <w:p w14:paraId="3BB7AAF9" w14:textId="12CA0CF5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вводит логин и пароль в поля графического интерфейса страницы входа и нажимает на кнопку «Вход»</w:t>
      </w:r>
      <w:r w:rsidR="004A2211">
        <w:t>.</w:t>
      </w:r>
    </w:p>
    <w:p w14:paraId="1026E029" w14:textId="789227D2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корректности указанных учетных данных пользователь перенаправляется на главную страницу системы, содержащую данные авторизованного пользователя, а также ссылки для перехода на остальные страницы интерфейса системы</w:t>
      </w:r>
      <w:r w:rsidR="004A2211">
        <w:t>.</w:t>
      </w:r>
    </w:p>
    <w:p w14:paraId="3E72463C" w14:textId="77777777" w:rsidR="00AE5F01" w:rsidRPr="008A5C62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на странице входа выводится сообщение об ошибке и предложение повторить ввод.</w:t>
      </w:r>
    </w:p>
    <w:p w14:paraId="40FD2E42" w14:textId="77777777" w:rsidR="00AE5F01" w:rsidRPr="00F50317" w:rsidRDefault="00AE5F01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 w:rsidRPr="00F50317">
        <w:rPr>
          <w:b/>
        </w:rPr>
        <w:t>Удаление зарегистрированного пользователя</w:t>
      </w:r>
    </w:p>
    <w:p w14:paraId="4BE4783C" w14:textId="2CD64535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графического интерфейса и состоит из следующих шагов:</w:t>
      </w:r>
    </w:p>
    <w:p w14:paraId="16E582F8" w14:textId="7436A414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lastRenderedPageBreak/>
        <w:t>Администратор нажимает на кнопку «Пользователи» на главной странице системы</w:t>
      </w:r>
      <w:r w:rsidR="00157DA3">
        <w:t>.</w:t>
      </w:r>
    </w:p>
    <w:p w14:paraId="7DDE3084" w14:textId="3F593012" w:rsidR="00AE5F01" w:rsidRPr="00BB3C68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перенаправляется на страницу зарегистрированных пользователей системы</w:t>
      </w:r>
      <w:r w:rsidR="00157DA3">
        <w:t>.</w:t>
      </w:r>
    </w:p>
    <w:p w14:paraId="4FF842A5" w14:textId="247E6139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 странице зарегистрированных пользователей системы выбирает пользователя для удаления и нажимает на кнопку «Удалить» рядом с выбранным пользователем</w:t>
      </w:r>
      <w:r w:rsidR="00157DA3">
        <w:t>.</w:t>
      </w:r>
    </w:p>
    <w:p w14:paraId="0221962D" w14:textId="6E57BA6A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перенаправляется на страницу с подтверждением удаления выбранного пользователя</w:t>
      </w:r>
      <w:r w:rsidR="00157DA3">
        <w:t>.</w:t>
      </w:r>
    </w:p>
    <w:p w14:paraId="5D8AF4D8" w14:textId="444D24BC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вводит свой пароль в поле ввода пароля на странице подтверждения удаления и нажимает на кнопку «Удалить»</w:t>
      </w:r>
      <w:r w:rsidR="00157DA3">
        <w:t>.</w:t>
      </w:r>
    </w:p>
    <w:p w14:paraId="36DFDAAA" w14:textId="4B772FF5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успеха администратору выводится уведомление об успешном выполнении операции, и он перенаправляется на страницу зарегистрированных пользователей, на которой теперь отсутствует удаленный пользователь</w:t>
      </w:r>
      <w:r w:rsidR="00157DA3">
        <w:t>.</w:t>
      </w:r>
    </w:p>
    <w:p w14:paraId="44D46E38" w14:textId="46CB7675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ввода пароля на странице подтверждения выводится сообщение с предложением повторить ввод</w:t>
      </w:r>
      <w:r w:rsidR="00157DA3">
        <w:t>.</w:t>
      </w:r>
    </w:p>
    <w:p w14:paraId="2495389B" w14:textId="77777777" w:rsidR="00AE5F01" w:rsidRPr="003342E7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успешного ввода пароля и последующего возникновения внутренней ошибки выводится уведомление с сообщением об ошибке, и администратор также перенаправляется обратно на страницу зарегистрированных пользователей.</w:t>
      </w:r>
    </w:p>
    <w:p w14:paraId="0BA9591F" w14:textId="434A2262" w:rsidR="00AE5F01" w:rsidRPr="00F50317" w:rsidRDefault="00AE5F01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 w:rsidRPr="00F50317">
        <w:rPr>
          <w:b/>
        </w:rPr>
        <w:t xml:space="preserve">Добавление новой </w:t>
      </w:r>
      <w:r w:rsidR="00711130">
        <w:rPr>
          <w:b/>
        </w:rPr>
        <w:t>библиотеки</w:t>
      </w:r>
    </w:p>
    <w:p w14:paraId="7ACCA052" w14:textId="28FD9A91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172F747C" w14:textId="35BB1201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</w:t>
      </w:r>
      <w:r w:rsidR="00D579EC">
        <w:t>Библиотеки</w:t>
      </w:r>
      <w:r>
        <w:t>» на главной странице системы</w:t>
      </w:r>
      <w:r w:rsidR="00D579EC">
        <w:t>.</w:t>
      </w:r>
    </w:p>
    <w:p w14:paraId="129474EB" w14:textId="07740C64" w:rsidR="00AE5F01" w:rsidRPr="00BC6B24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зарегистрированных </w:t>
      </w:r>
      <w:r w:rsidR="00D579EC">
        <w:t>библиотек.</w:t>
      </w:r>
    </w:p>
    <w:p w14:paraId="645613DD" w14:textId="69BED7F9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На странице зарегистрированных </w:t>
      </w:r>
      <w:r w:rsidR="00D579EC">
        <w:t>библиотек</w:t>
      </w:r>
      <w:r>
        <w:t xml:space="preserve"> администратор нажимает на кнопку «Добавить </w:t>
      </w:r>
      <w:r w:rsidR="0074002F">
        <w:t>библиотеку</w:t>
      </w:r>
      <w:r>
        <w:t>»</w:t>
      </w:r>
      <w:r w:rsidR="0074002F">
        <w:t>.</w:t>
      </w:r>
    </w:p>
    <w:p w14:paraId="554503D7" w14:textId="46D0FBBC" w:rsidR="00AE5F01" w:rsidRPr="00AF38EC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добавления новой </w:t>
      </w:r>
      <w:r w:rsidR="0074002F">
        <w:t>библиотеки</w:t>
      </w:r>
      <w:r>
        <w:t xml:space="preserve">, содержащей поля ввода данных </w:t>
      </w:r>
      <w:r w:rsidR="0074002F">
        <w:t>библиотеки.</w:t>
      </w:r>
    </w:p>
    <w:p w14:paraId="53B120ED" w14:textId="133475CD" w:rsidR="00AE5F01" w:rsidRPr="006F24FA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в</w:t>
      </w:r>
      <w:r w:rsidRPr="006F24FA">
        <w:t>вод</w:t>
      </w:r>
      <w:r>
        <w:t>ит</w:t>
      </w:r>
      <w:r w:rsidRPr="006F24FA">
        <w:t xml:space="preserve"> данны</w:t>
      </w:r>
      <w:r>
        <w:t>е</w:t>
      </w:r>
      <w:r w:rsidRPr="006F24FA">
        <w:t xml:space="preserve"> новой </w:t>
      </w:r>
      <w:r w:rsidR="0074002F">
        <w:t>библиотеки</w:t>
      </w:r>
      <w:r w:rsidRPr="006F24FA">
        <w:t xml:space="preserve"> </w:t>
      </w:r>
      <w:r w:rsidR="00120E43">
        <w:t xml:space="preserve">и </w:t>
      </w:r>
      <w:r>
        <w:t>нажимает на кнопку «Добавить»</w:t>
      </w:r>
      <w:r w:rsidR="00120E43">
        <w:t>.</w:t>
      </w:r>
    </w:p>
    <w:p w14:paraId="4D490B6C" w14:textId="4AE788A2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корректности введенных данных и успешного добавления сведений в систему выводится уведомление об успешном добавлении новой </w:t>
      </w:r>
      <w:r w:rsidR="00B6144C">
        <w:t>библиотеки</w:t>
      </w:r>
      <w:r>
        <w:t xml:space="preserve">, и администратор перенаправляется на страницу зарегистрированных </w:t>
      </w:r>
      <w:r w:rsidR="00B6144C">
        <w:t>библиотек</w:t>
      </w:r>
      <w:r>
        <w:t xml:space="preserve">, которая теперь содержит новую </w:t>
      </w:r>
      <w:r w:rsidR="00B6144C">
        <w:t>библиотеку.</w:t>
      </w:r>
    </w:p>
    <w:p w14:paraId="06481A96" w14:textId="74BAFCD3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ошибки </w:t>
      </w:r>
      <w:r w:rsidR="00B6144C">
        <w:t>во введенных</w:t>
      </w:r>
      <w:r>
        <w:t xml:space="preserve"> данных или внутренней ошибки системы выводится уведомление о соответствующей ошибке и предложение повторить ввод.</w:t>
      </w:r>
    </w:p>
    <w:p w14:paraId="173092A2" w14:textId="60861C95" w:rsidR="00AE5F01" w:rsidRPr="00F50317" w:rsidRDefault="00AE5F01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 w:rsidRPr="00F50317">
        <w:rPr>
          <w:b/>
        </w:rPr>
        <w:lastRenderedPageBreak/>
        <w:t xml:space="preserve">Удаление существующей </w:t>
      </w:r>
      <w:r w:rsidR="00711130">
        <w:rPr>
          <w:b/>
        </w:rPr>
        <w:t>библиотеки</w:t>
      </w:r>
    </w:p>
    <w:p w14:paraId="3D7615C9" w14:textId="40BFC6FC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762E9E0D" w14:textId="606A70D4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</w:t>
      </w:r>
      <w:r w:rsidR="00DD3EFA">
        <w:t>Библиотеки</w:t>
      </w:r>
      <w:r>
        <w:t>» на главной странице системы</w:t>
      </w:r>
      <w:r w:rsidR="00DD3EFA">
        <w:t>.</w:t>
      </w:r>
    </w:p>
    <w:p w14:paraId="75725759" w14:textId="6697B90A" w:rsidR="00AE5F01" w:rsidRPr="00BC6B24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зарегистрированных </w:t>
      </w:r>
      <w:r w:rsidR="00DD3EFA">
        <w:t>библиотек.</w:t>
      </w:r>
    </w:p>
    <w:p w14:paraId="3E8DF0A3" w14:textId="74F6C221" w:rsidR="00AE5F01" w:rsidRPr="00AD1506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На странице зарегистрированных </w:t>
      </w:r>
      <w:r w:rsidR="00DD3EFA">
        <w:t xml:space="preserve">библиотек </w:t>
      </w:r>
      <w:r>
        <w:t xml:space="preserve">администратор выбирает </w:t>
      </w:r>
      <w:r w:rsidR="00DD3EFA">
        <w:t>библиотеку</w:t>
      </w:r>
      <w:r>
        <w:t xml:space="preserve"> для удаления и нажимает на кнопку «Удалить» рядом с выбранной </w:t>
      </w:r>
      <w:r w:rsidR="00DD3EFA">
        <w:t>библиотекой.</w:t>
      </w:r>
    </w:p>
    <w:p w14:paraId="66556811" w14:textId="562D3817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с подтверждением удаления выбранной </w:t>
      </w:r>
      <w:r w:rsidR="00DD3EFA">
        <w:t>библиотеки.</w:t>
      </w:r>
    </w:p>
    <w:p w14:paraId="75863F9F" w14:textId="5DCC3696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вводит свой пароль в поле ввода пароля на странице подтверждения удаления и нажимает на кнопку «Удалить»</w:t>
      </w:r>
      <w:r w:rsidR="00DD3EFA">
        <w:t>.</w:t>
      </w:r>
    </w:p>
    <w:p w14:paraId="3A43A2BC" w14:textId="6FC5497B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</w:t>
      </w:r>
      <w:r w:rsidR="00DD3EFA">
        <w:t>библиотек</w:t>
      </w:r>
      <w:r>
        <w:t xml:space="preserve">, на которой теперь отсутствует удаленная </w:t>
      </w:r>
      <w:r w:rsidR="00DD3EFA">
        <w:t>библиотека.</w:t>
      </w:r>
      <w:r>
        <w:t xml:space="preserve"> </w:t>
      </w:r>
    </w:p>
    <w:p w14:paraId="4FC6D665" w14:textId="3A01597B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ввода пароля на странице подтверждения выводится сообщение с предложением повторить ввод</w:t>
      </w:r>
      <w:r w:rsidR="00AB3AB7">
        <w:t>.</w:t>
      </w:r>
    </w:p>
    <w:p w14:paraId="1A1BC134" w14:textId="391FCE2C" w:rsidR="00AE5F01" w:rsidRPr="003342E7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</w:t>
      </w:r>
      <w:r w:rsidR="00AB3AB7">
        <w:t>библиотек.</w:t>
      </w:r>
    </w:p>
    <w:p w14:paraId="35CF9992" w14:textId="0E41C4A1" w:rsidR="00AE5F01" w:rsidRDefault="00AE5F01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 w:rsidRPr="00F50317">
        <w:rPr>
          <w:b/>
        </w:rPr>
        <w:t>Добавление ново</w:t>
      </w:r>
      <w:r w:rsidR="00711130">
        <w:rPr>
          <w:b/>
        </w:rPr>
        <w:t>й книги</w:t>
      </w:r>
    </w:p>
    <w:p w14:paraId="784339EC" w14:textId="239748E0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4612024D" w14:textId="3CF65ABB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</w:t>
      </w:r>
      <w:r w:rsidR="001C7234">
        <w:t>Книги</w:t>
      </w:r>
      <w:r>
        <w:t>» на главной странице системы</w:t>
      </w:r>
      <w:r w:rsidR="001C7234">
        <w:t>.</w:t>
      </w:r>
    </w:p>
    <w:p w14:paraId="3BEF2FA5" w14:textId="6F71D9C9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зарегистрированных </w:t>
      </w:r>
      <w:r w:rsidR="001C7234">
        <w:t>книг.</w:t>
      </w:r>
    </w:p>
    <w:p w14:paraId="3485E0EC" w14:textId="7418A730" w:rsidR="00AE5F01" w:rsidRDefault="001A0575" w:rsidP="001A0575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На странице зарегистрированных книг администратор нажимает на кнопку «Добавить книгу».</w:t>
      </w:r>
    </w:p>
    <w:p w14:paraId="0F128F56" w14:textId="052C0109" w:rsidR="00AE5F01" w:rsidRPr="00AF38EC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добавления </w:t>
      </w:r>
      <w:r w:rsidR="00567D14">
        <w:t>новой книги</w:t>
      </w:r>
      <w:r>
        <w:t xml:space="preserve">, содержащую поля ввода данных </w:t>
      </w:r>
      <w:r w:rsidR="00567D14">
        <w:t>книги.</w:t>
      </w:r>
    </w:p>
    <w:p w14:paraId="0F53932C" w14:textId="3D922236" w:rsidR="00AE5F01" w:rsidRDefault="00AE5F01" w:rsidP="00BC66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в</w:t>
      </w:r>
      <w:r w:rsidRPr="006F24FA">
        <w:t>вод</w:t>
      </w:r>
      <w:r>
        <w:t>ит</w:t>
      </w:r>
      <w:r w:rsidRPr="006F24FA">
        <w:t xml:space="preserve"> данны</w:t>
      </w:r>
      <w:r>
        <w:t>е</w:t>
      </w:r>
      <w:r w:rsidRPr="006F24FA">
        <w:t xml:space="preserve"> </w:t>
      </w:r>
      <w:r w:rsidR="00B37113">
        <w:t>новой книги</w:t>
      </w:r>
      <w:r w:rsidRPr="006F24FA">
        <w:t xml:space="preserve"> в графический интерфейс</w:t>
      </w:r>
      <w:r>
        <w:t xml:space="preserve"> страницы добавления нового </w:t>
      </w:r>
      <w:r w:rsidR="00B37113">
        <w:t>книги</w:t>
      </w:r>
      <w:r>
        <w:t xml:space="preserve"> и нажимает на кнопку «Добавить»</w:t>
      </w:r>
      <w:r w:rsidR="00B37113">
        <w:t>.</w:t>
      </w:r>
    </w:p>
    <w:p w14:paraId="7A2506E8" w14:textId="245F7E4C" w:rsidR="00BC665D" w:rsidRDefault="00BC665D" w:rsidP="00BC66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корректности введенных данных и успешного добавления сведений в систему выводится уведомление об успешном добавлении новой книги, и администратор перенаправляется на страницу зарегистрированных </w:t>
      </w:r>
      <w:r w:rsidR="006D6BFB">
        <w:t>книг</w:t>
      </w:r>
      <w:r>
        <w:t xml:space="preserve">, которая теперь содержит новую </w:t>
      </w:r>
      <w:r w:rsidR="006D6BFB">
        <w:t>книгу</w:t>
      </w:r>
      <w:r>
        <w:t>.</w:t>
      </w:r>
    </w:p>
    <w:p w14:paraId="5949AAA9" w14:textId="239F39B6" w:rsidR="00BC665D" w:rsidRPr="00BC665D" w:rsidRDefault="00BC665D" w:rsidP="00BC66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lastRenderedPageBreak/>
        <w:t>В случае ошибки во введенных данных или внутренней ошибки системы выводится уведомление о соответствующей ошибке и предложение повторить ввод.</w:t>
      </w:r>
    </w:p>
    <w:p w14:paraId="1441A846" w14:textId="050FCD40" w:rsidR="00AE5F01" w:rsidRPr="00F50317" w:rsidRDefault="00AE5F01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 w:rsidRPr="00F50317">
        <w:rPr>
          <w:b/>
        </w:rPr>
        <w:t>Удаление существующе</w:t>
      </w:r>
      <w:r w:rsidR="00711130">
        <w:rPr>
          <w:b/>
        </w:rPr>
        <w:t>й книги</w:t>
      </w:r>
    </w:p>
    <w:p w14:paraId="35E13C21" w14:textId="7C15C088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1CCC8865" w14:textId="76E0A706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</w:t>
      </w:r>
      <w:r w:rsidR="001277FF">
        <w:t>Книги</w:t>
      </w:r>
      <w:r>
        <w:t>» на главной странице системы</w:t>
      </w:r>
      <w:r w:rsidR="00EC349E">
        <w:t>.</w:t>
      </w:r>
    </w:p>
    <w:p w14:paraId="6D994C53" w14:textId="56125168" w:rsidR="00AE5F01" w:rsidRPr="00BC6B24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зарегистрированных </w:t>
      </w:r>
      <w:r w:rsidR="00EC349E">
        <w:t>книг.</w:t>
      </w:r>
    </w:p>
    <w:p w14:paraId="6086E710" w14:textId="726D415C" w:rsidR="00944EB0" w:rsidRPr="00AD1506" w:rsidRDefault="00944EB0" w:rsidP="00944EB0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На странице зарегистрированных книг администратор выбирает книгу для удаления и нажимает на кнопку «Удалить» рядом с выбранной книгой.</w:t>
      </w:r>
    </w:p>
    <w:p w14:paraId="325B2FE6" w14:textId="397822DB" w:rsidR="00944EB0" w:rsidRDefault="00944EB0" w:rsidP="00944EB0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перенаправляется на страницу с подтверждением удаления выбранной книги.</w:t>
      </w:r>
    </w:p>
    <w:p w14:paraId="00E7CC56" w14:textId="43ACA399" w:rsidR="00AE5F01" w:rsidRDefault="00944EB0" w:rsidP="00944EB0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вводит свой пароль в поле ввода пароля на странице подтверждения удаления и нажимает на кнопку «Удалить».</w:t>
      </w:r>
      <w:r w:rsidR="00AE5F01">
        <w:t xml:space="preserve"> </w:t>
      </w:r>
    </w:p>
    <w:p w14:paraId="6C9F157F" w14:textId="20D68104" w:rsidR="00FE57E1" w:rsidRDefault="00FE57E1" w:rsidP="00FE57E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книг, на которой теперь отсутствует удаленная книга. </w:t>
      </w:r>
    </w:p>
    <w:p w14:paraId="2E089FD3" w14:textId="77777777" w:rsidR="00FE57E1" w:rsidRDefault="00FE57E1" w:rsidP="00FE57E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ввода пароля на странице подтверждения выводится сообщение с предложением повторить ввод.</w:t>
      </w:r>
    </w:p>
    <w:p w14:paraId="100A0CF0" w14:textId="0B92140E" w:rsidR="00FE57E1" w:rsidRPr="00FE57E1" w:rsidRDefault="00FE57E1" w:rsidP="00FE57E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</w:t>
      </w:r>
      <w:r w:rsidR="00723029">
        <w:t>книг</w:t>
      </w:r>
      <w:r>
        <w:t>.</w:t>
      </w:r>
    </w:p>
    <w:p w14:paraId="2ED1B914" w14:textId="179ACFDA" w:rsidR="00AA4D82" w:rsidRPr="004E6037" w:rsidRDefault="00F711E8" w:rsidP="00AA4D82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>
        <w:rPr>
          <w:b/>
        </w:rPr>
        <w:t>Поиск книги</w:t>
      </w:r>
    </w:p>
    <w:p w14:paraId="29249E8F" w14:textId="4C62CAD1" w:rsidR="00AA4D82" w:rsidRDefault="00AA4D82" w:rsidP="00AA4D82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Действие может быть выполнено только авторизированным пользователем с любой ролью из </w:t>
      </w:r>
      <w:r w:rsidR="00A14F5D">
        <w:rPr>
          <w:bCs/>
        </w:rPr>
        <w:t>графического интерфейса и состоит из следующих шагов:</w:t>
      </w:r>
    </w:p>
    <w:p w14:paraId="1B8A0DEA" w14:textId="2E94BD49" w:rsidR="00A14F5D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нажимает на кнопку «Книги» на главной странице системы.</w:t>
      </w:r>
    </w:p>
    <w:p w14:paraId="1A448DF8" w14:textId="65CFA10B" w:rsidR="00A14F5D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перенаправляется на страницу зарегистрированных книг.</w:t>
      </w:r>
    </w:p>
    <w:p w14:paraId="53073344" w14:textId="0D711156" w:rsidR="00A14F5D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На странице зарегистрированных книг пользователь нажимает на кнопку «Параметры поиска».</w:t>
      </w:r>
    </w:p>
    <w:p w14:paraId="56469F2E" w14:textId="7810A43C" w:rsidR="00A14F5D" w:rsidRPr="00BC6B24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перенаправляется на страницу поиска книги, содержащего поля данных искомой книги.</w:t>
      </w:r>
    </w:p>
    <w:p w14:paraId="6E557BA1" w14:textId="1DE332C5" w:rsidR="00A14F5D" w:rsidRPr="006F24FA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Пользователь в</w:t>
      </w:r>
      <w:r w:rsidRPr="006F24FA">
        <w:t>вод</w:t>
      </w:r>
      <w:r>
        <w:t>ит</w:t>
      </w:r>
      <w:r w:rsidRPr="006F24FA">
        <w:t xml:space="preserve"> данны</w:t>
      </w:r>
      <w:r>
        <w:t>е</w:t>
      </w:r>
      <w:r w:rsidRPr="006F24FA">
        <w:t xml:space="preserve"> </w:t>
      </w:r>
      <w:r>
        <w:t xml:space="preserve">искомой книги </w:t>
      </w:r>
      <w:r w:rsidRPr="006F24FA">
        <w:t>в графический интерфейс</w:t>
      </w:r>
      <w:r>
        <w:t xml:space="preserve"> и нажимает кнопку «Найти».</w:t>
      </w:r>
    </w:p>
    <w:p w14:paraId="6074BA1C" w14:textId="77777777" w:rsidR="00A14F5D" w:rsidRDefault="00A14F5D" w:rsidP="00A14F5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во введенных данных или внутренней ошибки системы выводится уведомление о соответствующей ошибке и предложение повторить ввод.</w:t>
      </w:r>
    </w:p>
    <w:p w14:paraId="050B9436" w14:textId="1EC8D937" w:rsidR="00A14F5D" w:rsidRPr="00C85DA5" w:rsidRDefault="00A14F5D" w:rsidP="00C85DA5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lastRenderedPageBreak/>
        <w:t>В случае корректности введенных данных и успешного поиска книг в систему выводится уведомление об успешном завершении поиска книг, и читатель перенаправляется на страницу найденных книг.</w:t>
      </w:r>
    </w:p>
    <w:p w14:paraId="7F6F5786" w14:textId="166AEF6D" w:rsidR="00AA4D82" w:rsidRPr="00F50317" w:rsidRDefault="00AA4D82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>
        <w:rPr>
          <w:b/>
        </w:rPr>
        <w:t>Добавление нового бронирования</w:t>
      </w:r>
    </w:p>
    <w:p w14:paraId="5E6380C7" w14:textId="3C9F4A94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</w:t>
      </w:r>
      <w:r w:rsidRPr="00FC18BA">
        <w:t xml:space="preserve"> </w:t>
      </w:r>
      <w:r>
        <w:t>авторизированным пользователем с ролью «</w:t>
      </w:r>
      <w:r w:rsidR="0069261C">
        <w:t>Читатель</w:t>
      </w:r>
      <w:r>
        <w:t>» из его интерфейса и состоит из следующих шагов:</w:t>
      </w:r>
    </w:p>
    <w:p w14:paraId="1D3506C4" w14:textId="1A2A50D0" w:rsidR="00C10F71" w:rsidRDefault="0015742F" w:rsidP="00CA12E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Читатель</w:t>
      </w:r>
      <w:r w:rsidR="00AE5F01">
        <w:t xml:space="preserve"> </w:t>
      </w:r>
      <w:r w:rsidR="00FA2265">
        <w:t xml:space="preserve">осуществляет поиск книги </w:t>
      </w:r>
      <w:r w:rsidR="00831C2C">
        <w:t>(см. предыдущий сценарий)</w:t>
      </w:r>
      <w:r w:rsidR="007F37F3">
        <w:t>.</w:t>
      </w:r>
    </w:p>
    <w:p w14:paraId="59B5A14E" w14:textId="7516D0D9" w:rsidR="000F621F" w:rsidRPr="001A7B65" w:rsidRDefault="000F621F" w:rsidP="001A7B65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На странице </w:t>
      </w:r>
      <w:r w:rsidR="001A7B65">
        <w:t>найденных книг</w:t>
      </w:r>
      <w:r>
        <w:t xml:space="preserve"> </w:t>
      </w:r>
      <w:r w:rsidR="001A7B65">
        <w:t>читатель</w:t>
      </w:r>
      <w:r>
        <w:t xml:space="preserve"> выбирает </w:t>
      </w:r>
      <w:r w:rsidR="001A7B65">
        <w:t>книгу</w:t>
      </w:r>
      <w:r>
        <w:t xml:space="preserve"> для </w:t>
      </w:r>
      <w:r w:rsidR="001A7B65">
        <w:t>бронирования</w:t>
      </w:r>
      <w:r>
        <w:t xml:space="preserve"> и нажимает на кнопку «</w:t>
      </w:r>
      <w:r w:rsidR="001A7B65">
        <w:t>Бронировать</w:t>
      </w:r>
      <w:r>
        <w:t xml:space="preserve">» рядом с выбранной </w:t>
      </w:r>
      <w:r w:rsidR="001A7B65">
        <w:t>книгой</w:t>
      </w:r>
      <w:r>
        <w:t>.</w:t>
      </w:r>
    </w:p>
    <w:p w14:paraId="1C1C1E55" w14:textId="0E9A69F8" w:rsidR="00665FAB" w:rsidRPr="00AF38EC" w:rsidRDefault="00665FAB" w:rsidP="00665FAB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Читатель перенаправляется на страницу бронирования книги, содержащую поля ввода данных бронирования.</w:t>
      </w:r>
    </w:p>
    <w:p w14:paraId="7DC4632A" w14:textId="53881C1A" w:rsidR="00665FAB" w:rsidRDefault="00665FAB" w:rsidP="00665FAB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Читатель в</w:t>
      </w:r>
      <w:r w:rsidRPr="006F24FA">
        <w:t>вод</w:t>
      </w:r>
      <w:r>
        <w:t>ит</w:t>
      </w:r>
      <w:r w:rsidRPr="006F24FA">
        <w:t xml:space="preserve"> данны</w:t>
      </w:r>
      <w:r>
        <w:t>е</w:t>
      </w:r>
      <w:r w:rsidRPr="006F24FA">
        <w:t xml:space="preserve"> </w:t>
      </w:r>
      <w:r>
        <w:t>нового бронирования</w:t>
      </w:r>
      <w:r w:rsidRPr="006F24FA">
        <w:t xml:space="preserve"> в графический интерфейс</w:t>
      </w:r>
      <w:r>
        <w:t xml:space="preserve"> страницы добавления нового бронирования и нажимает на кнопку «Забронировать».</w:t>
      </w:r>
    </w:p>
    <w:p w14:paraId="721D3C9D" w14:textId="7B57308B" w:rsidR="00665FAB" w:rsidRDefault="00665FAB" w:rsidP="00665FAB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корректности введенных данных и успешного </w:t>
      </w:r>
      <w:r w:rsidR="00D26914">
        <w:t>бронирования</w:t>
      </w:r>
      <w:r>
        <w:t xml:space="preserve"> </w:t>
      </w:r>
      <w:r w:rsidR="00D26914">
        <w:t>книги</w:t>
      </w:r>
      <w:r>
        <w:t xml:space="preserve"> в систему выводится уведомление об успешном </w:t>
      </w:r>
      <w:r w:rsidR="00D26914">
        <w:t>бронировании</w:t>
      </w:r>
      <w:r>
        <w:t xml:space="preserve"> книги, и </w:t>
      </w:r>
      <w:r w:rsidR="00D26914">
        <w:t>читатель</w:t>
      </w:r>
      <w:r>
        <w:t xml:space="preserve"> перенаправляется на страницу </w:t>
      </w:r>
      <w:r w:rsidR="00D26914">
        <w:t>бронированных им</w:t>
      </w:r>
      <w:r>
        <w:t xml:space="preserve"> книг, которая теперь содержит новую </w:t>
      </w:r>
      <w:r w:rsidR="005A45C2">
        <w:t xml:space="preserve">забронированную </w:t>
      </w:r>
      <w:r>
        <w:t>книгу.</w:t>
      </w:r>
    </w:p>
    <w:p w14:paraId="66AB44B3" w14:textId="3B7635BF" w:rsidR="00665FAB" w:rsidRDefault="00665FAB" w:rsidP="00665FAB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В случае ошибки во введенных данных или внутренней ошибки системы выводится уведомление о соответствующей ошибке и предложение повторить ввод.</w:t>
      </w:r>
    </w:p>
    <w:p w14:paraId="08C03414" w14:textId="7C623D33" w:rsidR="00CA12ED" w:rsidRPr="00213510" w:rsidRDefault="00CA12ED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  <w:r>
        <w:rPr>
          <w:b/>
        </w:rPr>
        <w:t>Просмотр</w:t>
      </w:r>
      <w:r w:rsidRPr="00213510">
        <w:rPr>
          <w:b/>
        </w:rPr>
        <w:t xml:space="preserve"> сведений о </w:t>
      </w:r>
      <w:r>
        <w:rPr>
          <w:b/>
        </w:rPr>
        <w:t>читателях</w:t>
      </w:r>
    </w:p>
    <w:p w14:paraId="509AA401" w14:textId="77777777" w:rsidR="00CA12ED" w:rsidRPr="00213510" w:rsidRDefault="00CA12ED" w:rsidP="00CA12ED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 w:rsidRPr="00213510"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579291CE" w14:textId="77777777" w:rsidR="00CA12ED" w:rsidRDefault="00CA12ED" w:rsidP="00CA12E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«Читатели» на главной странице системы.</w:t>
      </w:r>
    </w:p>
    <w:p w14:paraId="40F8A8D8" w14:textId="04B86CBF" w:rsidR="00CA12ED" w:rsidRPr="00CA12ED" w:rsidRDefault="00CA12ED" w:rsidP="00CA12E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Theme="minorHAnsi" w:hAnsiTheme="minorHAnsi" w:cstheme="minorBidi"/>
          <w:sz w:val="22"/>
          <w:szCs w:val="22"/>
        </w:rPr>
      </w:pPr>
      <w:r>
        <w:t>Администратор перенаправляется на страницу читателей.</w:t>
      </w:r>
    </w:p>
    <w:p w14:paraId="614C5232" w14:textId="579C2E2C" w:rsidR="00AE5F01" w:rsidRPr="00F50317" w:rsidRDefault="00865005" w:rsidP="00AE5F01">
      <w:pPr>
        <w:tabs>
          <w:tab w:val="left" w:pos="142"/>
          <w:tab w:val="left" w:pos="1560"/>
        </w:tabs>
        <w:spacing w:line="360" w:lineRule="auto"/>
        <w:jc w:val="both"/>
        <w:rPr>
          <w:b/>
        </w:rPr>
      </w:pPr>
      <w:r>
        <w:rPr>
          <w:b/>
        </w:rPr>
        <w:t>Возврат книги</w:t>
      </w:r>
    </w:p>
    <w:p w14:paraId="47FA3C27" w14:textId="0E8067F5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только авторизированным пользователем с ролью «Администратор» из его интерфейса и состоит из следующих шагов:</w:t>
      </w:r>
    </w:p>
    <w:p w14:paraId="3E115880" w14:textId="3E47C870" w:rsidR="00AE5F01" w:rsidRDefault="00CA12ED" w:rsidP="00CA12E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осуществляет просмотр сведений о читателях (см. предыдущий сценарий).</w:t>
      </w:r>
    </w:p>
    <w:p w14:paraId="3A7D0463" w14:textId="7A78D820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На странице </w:t>
      </w:r>
      <w:r w:rsidR="00081EB0">
        <w:t>читателей</w:t>
      </w:r>
      <w:r>
        <w:t xml:space="preserve"> администратор выбирает </w:t>
      </w:r>
      <w:r w:rsidR="00081EB0">
        <w:t>читателя, осуществляющего возврат книги, и нажимает</w:t>
      </w:r>
      <w:r>
        <w:t xml:space="preserve"> на кнопку «</w:t>
      </w:r>
      <w:r w:rsidR="00081EB0">
        <w:t>Профиль</w:t>
      </w:r>
      <w:r>
        <w:t xml:space="preserve">» рядом с выбранным </w:t>
      </w:r>
      <w:r w:rsidR="00081EB0">
        <w:t>читателем</w:t>
      </w:r>
      <w:r w:rsidR="00D55C52">
        <w:t>.</w:t>
      </w:r>
    </w:p>
    <w:p w14:paraId="691E144B" w14:textId="63097091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</w:t>
      </w:r>
      <w:r w:rsidR="00D55C52">
        <w:t>профиля выбранного читателя.</w:t>
      </w:r>
    </w:p>
    <w:p w14:paraId="7B443D24" w14:textId="1BB6509F" w:rsidR="00D55C52" w:rsidRDefault="00D55C52" w:rsidP="00D55C52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>Администратор нажимает на кнопку «</w:t>
      </w:r>
      <w:r w:rsidR="0014013E">
        <w:t>Выданные книги</w:t>
      </w:r>
      <w:r>
        <w:t xml:space="preserve">» </w:t>
      </w:r>
      <w:r w:rsidR="002B7052">
        <w:t>на странице профиля читателя.</w:t>
      </w:r>
    </w:p>
    <w:p w14:paraId="3D203A13" w14:textId="05DF2F16" w:rsidR="002B7052" w:rsidRDefault="002B7052" w:rsidP="00D55C52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перенаправляется на страницу </w:t>
      </w:r>
      <w:r w:rsidR="0014013E">
        <w:t>выданных читателю книг.</w:t>
      </w:r>
    </w:p>
    <w:p w14:paraId="5E1E0547" w14:textId="7845DDFD" w:rsidR="0014013E" w:rsidRPr="0027336D" w:rsidRDefault="0014013E" w:rsidP="0027336D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lastRenderedPageBreak/>
        <w:t>На странице выданных читателю книг администратор выбирает книгу, возврат которой осуществляется, и нажимает на кнопку «Возврат» рядом с выбранной книгой.</w:t>
      </w:r>
    </w:p>
    <w:p w14:paraId="41FD6247" w14:textId="0A60F441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Администратор вводит свой пароль в поле ввода пароля на странице подтверждения </w:t>
      </w:r>
      <w:r w:rsidR="0027336D">
        <w:t>возврата</w:t>
      </w:r>
      <w:r>
        <w:t xml:space="preserve"> и нажимает на кнопку «</w:t>
      </w:r>
      <w:r w:rsidR="0027336D">
        <w:t>Возврат</w:t>
      </w:r>
      <w:r>
        <w:t xml:space="preserve">»; </w:t>
      </w:r>
    </w:p>
    <w:p w14:paraId="30B02040" w14:textId="7D43A2A7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успеха администратору выводится уведомление об успешном выполнении операции, и он перенаправляется на страницу </w:t>
      </w:r>
      <w:r w:rsidR="0027336D">
        <w:t>выданных читателю книг</w:t>
      </w:r>
      <w:r>
        <w:t xml:space="preserve">, на которой теперь отсутствует </w:t>
      </w:r>
      <w:r w:rsidR="0027336D">
        <w:t>возвращённая книга</w:t>
      </w:r>
      <w:r>
        <w:t>;</w:t>
      </w:r>
    </w:p>
    <w:p w14:paraId="6FD204A6" w14:textId="77777777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ошибки ввода пароля на странице подтверждения выводится сообщение с предложением повторить ввод; </w:t>
      </w:r>
    </w:p>
    <w:p w14:paraId="6709467E" w14:textId="2204B923" w:rsidR="00AE5F01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</w:t>
      </w:r>
      <w:r w:rsidR="0039685E">
        <w:t>выданных читателю книг</w:t>
      </w:r>
      <w:r>
        <w:t>.</w:t>
      </w:r>
    </w:p>
    <w:p w14:paraId="69E24915" w14:textId="60868DE4" w:rsidR="00AE5F01" w:rsidRPr="000921C9" w:rsidRDefault="00AE5F01" w:rsidP="00AE5F01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  <w:r w:rsidRPr="000921C9">
        <w:rPr>
          <w:b/>
        </w:rPr>
        <w:t xml:space="preserve">Получение сведений о </w:t>
      </w:r>
      <w:r w:rsidR="0061370E">
        <w:rPr>
          <w:b/>
        </w:rPr>
        <w:t>библиотек</w:t>
      </w:r>
      <w:r w:rsidR="002C23DD">
        <w:rPr>
          <w:b/>
        </w:rPr>
        <w:t>е</w:t>
      </w:r>
    </w:p>
    <w:p w14:paraId="291A8764" w14:textId="77777777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любым авторизированным пользователем и включает следующие шаги:</w:t>
      </w:r>
    </w:p>
    <w:p w14:paraId="79C8DC38" w14:textId="2FF0E926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t>Пользователь нажимает на кнопку «</w:t>
      </w:r>
      <w:r w:rsidR="004202C6">
        <w:t>Библиотеки</w:t>
      </w:r>
      <w:r>
        <w:t>» на главном экране системы</w:t>
      </w:r>
      <w:r w:rsidR="004202C6">
        <w:t>.</w:t>
      </w:r>
    </w:p>
    <w:p w14:paraId="29B548D5" w14:textId="447F32F2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rPr>
          <w:szCs w:val="28"/>
        </w:rPr>
        <w:t xml:space="preserve">Пользователь перенаправляется на страницу зарегистрированных </w:t>
      </w:r>
      <w:r w:rsidR="004202C6">
        <w:rPr>
          <w:szCs w:val="28"/>
        </w:rPr>
        <w:t>библиотек.</w:t>
      </w:r>
    </w:p>
    <w:p w14:paraId="2AB7C9DA" w14:textId="27E9C70F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rPr>
          <w:szCs w:val="28"/>
        </w:rPr>
        <w:t xml:space="preserve">Пользователь выбирает </w:t>
      </w:r>
      <w:r w:rsidR="002C23DD">
        <w:rPr>
          <w:szCs w:val="28"/>
        </w:rPr>
        <w:t>библиотеку</w:t>
      </w:r>
      <w:r>
        <w:rPr>
          <w:szCs w:val="28"/>
        </w:rPr>
        <w:t xml:space="preserve"> из списка и нажимает на кнопку «Сведения» рядом с выбранной </w:t>
      </w:r>
      <w:r w:rsidR="002C23DD">
        <w:rPr>
          <w:szCs w:val="28"/>
        </w:rPr>
        <w:t>библиотекой.</w:t>
      </w:r>
    </w:p>
    <w:p w14:paraId="67C78C0E" w14:textId="2D05C7CF" w:rsidR="00AE5F01" w:rsidRPr="0036016B" w:rsidRDefault="00AE5F01" w:rsidP="00AE5F01">
      <w:pPr>
        <w:pStyle w:val="a3"/>
        <w:numPr>
          <w:ilvl w:val="0"/>
          <w:numId w:val="1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>
        <w:rPr>
          <w:szCs w:val="28"/>
        </w:rPr>
        <w:t xml:space="preserve">Пользователь </w:t>
      </w:r>
      <w:r>
        <w:t xml:space="preserve">перенаправляется на страницу выбранной </w:t>
      </w:r>
      <w:r w:rsidR="002C23DD">
        <w:t>библиотеки</w:t>
      </w:r>
      <w:r>
        <w:t>, содержащую</w:t>
      </w:r>
      <w:r w:rsidR="00DA4FC1">
        <w:t xml:space="preserve"> </w:t>
      </w:r>
      <w:r>
        <w:t xml:space="preserve">информацию о </w:t>
      </w:r>
      <w:r w:rsidR="00642A9F">
        <w:t>библиотеке</w:t>
      </w:r>
      <w:r>
        <w:t>.</w:t>
      </w:r>
    </w:p>
    <w:p w14:paraId="6D54E972" w14:textId="7DC6422D" w:rsidR="00AE5F01" w:rsidRPr="0036016B" w:rsidRDefault="00AE5F01" w:rsidP="00AE5F01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  <w:r w:rsidRPr="0036016B">
        <w:rPr>
          <w:b/>
        </w:rPr>
        <w:t>Получение сведений о</w:t>
      </w:r>
      <w:r w:rsidR="0061370E">
        <w:rPr>
          <w:b/>
        </w:rPr>
        <w:t xml:space="preserve"> книг</w:t>
      </w:r>
      <w:r w:rsidR="00642A9F">
        <w:rPr>
          <w:b/>
        </w:rPr>
        <w:t>е</w:t>
      </w:r>
    </w:p>
    <w:p w14:paraId="6D8CBDFC" w14:textId="77777777" w:rsidR="00AE5F01" w:rsidRDefault="00AE5F01" w:rsidP="00AE5F01">
      <w:pPr>
        <w:tabs>
          <w:tab w:val="left" w:pos="142"/>
          <w:tab w:val="left" w:pos="1560"/>
        </w:tabs>
        <w:spacing w:line="360" w:lineRule="auto"/>
        <w:ind w:firstLine="709"/>
        <w:jc w:val="both"/>
      </w:pPr>
      <w:r>
        <w:t>Действие может быть выполнено любым авторизированным пользователем и включает следующие шаги:</w:t>
      </w:r>
    </w:p>
    <w:p w14:paraId="4B616B40" w14:textId="6741006F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t>Пользователь нажимает на кнопку «</w:t>
      </w:r>
      <w:r w:rsidR="00642A9F">
        <w:t>Книги</w:t>
      </w:r>
      <w:r>
        <w:t>» на главном экране системы</w:t>
      </w:r>
      <w:r w:rsidR="00642A9F">
        <w:t>.</w:t>
      </w:r>
    </w:p>
    <w:p w14:paraId="735C5615" w14:textId="2B466926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rPr>
          <w:szCs w:val="28"/>
        </w:rPr>
        <w:t xml:space="preserve">Пользователь перенаправляется на страницу зарегистрированных </w:t>
      </w:r>
      <w:r w:rsidR="007522BF">
        <w:rPr>
          <w:szCs w:val="28"/>
        </w:rPr>
        <w:t>книг.</w:t>
      </w:r>
    </w:p>
    <w:p w14:paraId="385F49AF" w14:textId="281A85A6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rPr>
          <w:szCs w:val="28"/>
        </w:rPr>
        <w:t xml:space="preserve">Пользователь выбирает </w:t>
      </w:r>
      <w:r w:rsidR="007522BF">
        <w:rPr>
          <w:szCs w:val="28"/>
        </w:rPr>
        <w:t>книгу</w:t>
      </w:r>
      <w:r>
        <w:rPr>
          <w:szCs w:val="28"/>
        </w:rPr>
        <w:t xml:space="preserve"> из списка и нажимает на кнопку «Сведения» рядом с выбранной </w:t>
      </w:r>
      <w:r w:rsidR="007522BF">
        <w:rPr>
          <w:szCs w:val="28"/>
        </w:rPr>
        <w:t>книгой.</w:t>
      </w:r>
    </w:p>
    <w:p w14:paraId="3A9A8156" w14:textId="138C3FD8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  <w:sz w:val="28"/>
          <w:szCs w:val="28"/>
        </w:rPr>
      </w:pPr>
      <w:r>
        <w:rPr>
          <w:szCs w:val="28"/>
        </w:rPr>
        <w:t xml:space="preserve">Пользователь перенаправляется на страницу сведений о выбранной </w:t>
      </w:r>
      <w:r w:rsidR="00342CA6">
        <w:rPr>
          <w:szCs w:val="28"/>
        </w:rPr>
        <w:t>книге.</w:t>
      </w:r>
    </w:p>
    <w:p w14:paraId="54609403" w14:textId="77777777" w:rsidR="00AE5F01" w:rsidRPr="004D2E5F" w:rsidRDefault="00AE5F01" w:rsidP="00AE5F01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</w:pPr>
      <w:r w:rsidRPr="004D2E5F"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14:paraId="7538E61D" w14:textId="55F5E9D9" w:rsidR="00CA12ED" w:rsidRPr="00CA12ED" w:rsidRDefault="00AE5F01" w:rsidP="00CA12ED">
      <w:pPr>
        <w:pStyle w:val="a3"/>
        <w:numPr>
          <w:ilvl w:val="0"/>
          <w:numId w:val="4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b/>
        </w:rPr>
      </w:pPr>
      <w:r w:rsidRPr="004D2E5F">
        <w:t xml:space="preserve">Пользователь перенаправляется на страницу </w:t>
      </w:r>
      <w:r w:rsidR="00DA4FC1">
        <w:t>выбранной книги, содержащую информацию о книге.</w:t>
      </w:r>
    </w:p>
    <w:p w14:paraId="561913EE" w14:textId="227C4F53" w:rsidR="00CA12ED" w:rsidRDefault="00CA12ED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</w:p>
    <w:p w14:paraId="23665CBA" w14:textId="77777777" w:rsidR="00834FB2" w:rsidRDefault="00834FB2" w:rsidP="00834FB2">
      <w:pPr>
        <w:spacing w:line="360" w:lineRule="auto"/>
        <w:jc w:val="both"/>
        <w:rPr>
          <w:b/>
          <w:sz w:val="28"/>
          <w:szCs w:val="28"/>
        </w:rPr>
      </w:pPr>
      <w:r w:rsidRPr="009815B6">
        <w:rPr>
          <w:b/>
          <w:sz w:val="28"/>
          <w:szCs w:val="28"/>
        </w:rPr>
        <w:lastRenderedPageBreak/>
        <w:t>Диаграммы прецедентов</w:t>
      </w:r>
    </w:p>
    <w:p w14:paraId="01A9D527" w14:textId="248B5A82" w:rsidR="00834FB2" w:rsidRDefault="00834FB2" w:rsidP="001219E2">
      <w:pPr>
        <w:pStyle w:val="a4"/>
        <w:spacing w:line="360" w:lineRule="auto"/>
        <w:ind w:firstLine="709"/>
        <w:jc w:val="both"/>
        <w:rPr>
          <w:rFonts w:ascii="TimesNewRomanPSMT" w:hAnsi="TimesNewRomanPSMT"/>
          <w:szCs w:val="22"/>
        </w:rPr>
      </w:pPr>
      <w:r w:rsidRPr="00834FB2">
        <w:rPr>
          <w:rFonts w:ascii="TimesNewRomanPSMT" w:hAnsi="TimesNewRomanPSMT"/>
          <w:szCs w:val="22"/>
        </w:rPr>
        <w:t xml:space="preserve">Графически сценарии функционирования системы можно представить при помощи диаграмм прецедентов. </w:t>
      </w:r>
      <w:r w:rsidRPr="001219E2">
        <w:rPr>
          <w:rFonts w:ascii="TimesNewRomanPSMT" w:hAnsi="TimesNewRomanPSMT"/>
          <w:szCs w:val="22"/>
        </w:rPr>
        <w:t xml:space="preserve">В системе выделены </w:t>
      </w:r>
      <w:r w:rsidR="001219E2">
        <w:rPr>
          <w:rFonts w:ascii="TimesNewRomanPSMT" w:hAnsi="TimesNewRomanPSMT"/>
          <w:szCs w:val="22"/>
        </w:rPr>
        <w:t xml:space="preserve">две </w:t>
      </w:r>
      <w:r w:rsidRPr="001219E2">
        <w:rPr>
          <w:rFonts w:ascii="TimesNewRomanPSMT" w:hAnsi="TimesNewRomanPSMT"/>
          <w:szCs w:val="22"/>
        </w:rPr>
        <w:t>основны</w:t>
      </w:r>
      <w:r w:rsidR="001219E2">
        <w:rPr>
          <w:rFonts w:ascii="TimesNewRomanPSMT" w:hAnsi="TimesNewRomanPSMT"/>
          <w:szCs w:val="22"/>
        </w:rPr>
        <w:t>е</w:t>
      </w:r>
      <w:r w:rsidRPr="001219E2">
        <w:rPr>
          <w:rFonts w:ascii="TimesNewRomanPSMT" w:hAnsi="TimesNewRomanPSMT"/>
          <w:szCs w:val="22"/>
        </w:rPr>
        <w:t xml:space="preserve"> роли: читатель и администратор, диаграммы прецедентов для этих </w:t>
      </w:r>
      <w:r w:rsidR="001219E2" w:rsidRPr="001219E2">
        <w:rPr>
          <w:rFonts w:ascii="TimesNewRomanPSMT" w:hAnsi="TimesNewRomanPSMT"/>
          <w:szCs w:val="22"/>
        </w:rPr>
        <w:t xml:space="preserve">ролей </w:t>
      </w:r>
      <w:r w:rsidRPr="001219E2">
        <w:rPr>
          <w:rFonts w:ascii="TimesNewRomanPSMT" w:hAnsi="TimesNewRomanPSMT"/>
          <w:szCs w:val="22"/>
        </w:rPr>
        <w:t>изображены на рисунках 3</w:t>
      </w:r>
      <w:r w:rsidR="00A40F3A">
        <w:rPr>
          <w:rFonts w:ascii="TimesNewRomanPSMT" w:hAnsi="TimesNewRomanPSMT"/>
          <w:szCs w:val="22"/>
        </w:rPr>
        <w:t xml:space="preserve">, </w:t>
      </w:r>
      <w:r w:rsidRPr="001219E2">
        <w:rPr>
          <w:rFonts w:ascii="TimesNewRomanPSMT" w:hAnsi="TimesNewRomanPSMT"/>
          <w:szCs w:val="22"/>
        </w:rPr>
        <w:t>4</w:t>
      </w:r>
      <w:r w:rsidR="002A7783">
        <w:rPr>
          <w:rFonts w:ascii="TimesNewRomanPSMT" w:hAnsi="TimesNewRomanPSMT"/>
          <w:szCs w:val="22"/>
        </w:rPr>
        <w:t xml:space="preserve"> и 5</w:t>
      </w:r>
      <w:r w:rsidRPr="001219E2">
        <w:rPr>
          <w:rFonts w:ascii="TimesNewRomanPSMT" w:hAnsi="TimesNewRomanPSMT"/>
          <w:szCs w:val="22"/>
        </w:rPr>
        <w:t>.</w:t>
      </w:r>
    </w:p>
    <w:p w14:paraId="111BFB3B" w14:textId="219A9F87" w:rsidR="00DF1D4C" w:rsidRDefault="00DF1D4C" w:rsidP="001219E2">
      <w:pPr>
        <w:pStyle w:val="a4"/>
        <w:spacing w:line="360" w:lineRule="auto"/>
        <w:ind w:firstLine="709"/>
        <w:jc w:val="both"/>
        <w:rPr>
          <w:rFonts w:ascii="TimesNewRomanPSMT" w:hAnsi="TimesNewRomanPSMT"/>
          <w:szCs w:val="22"/>
        </w:rPr>
      </w:pPr>
    </w:p>
    <w:p w14:paraId="43E6B890" w14:textId="012B0C11" w:rsidR="00800767" w:rsidRDefault="003E2775" w:rsidP="003E2775">
      <w:pPr>
        <w:pStyle w:val="a4"/>
        <w:spacing w:line="360" w:lineRule="auto"/>
        <w:jc w:val="center"/>
        <w:rPr>
          <w:rFonts w:ascii="TimesNewRomanPSMT" w:hAnsi="TimesNewRomanPSMT"/>
          <w:szCs w:val="22"/>
        </w:rPr>
      </w:pPr>
      <w:r>
        <w:rPr>
          <w:rFonts w:ascii="TimesNewRomanPSMT" w:hAnsi="TimesNewRomanPSMT"/>
          <w:noProof/>
          <w:szCs w:val="22"/>
        </w:rPr>
        <w:drawing>
          <wp:inline distT="0" distB="0" distL="0" distR="0" wp14:anchorId="6B7AA7DD" wp14:editId="776C7587">
            <wp:extent cx="3069456" cy="24408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456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2870" w14:textId="40F0B13E" w:rsidR="00264D13" w:rsidRDefault="00DF1D4C" w:rsidP="00264D13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 – Диаграмма прецедентов для неавторизированного пользователя</w:t>
      </w:r>
    </w:p>
    <w:p w14:paraId="6CCC6E4A" w14:textId="77777777" w:rsidR="00264D13" w:rsidRPr="00264D13" w:rsidRDefault="00264D13" w:rsidP="00264D13">
      <w:pPr>
        <w:spacing w:line="360" w:lineRule="auto"/>
        <w:rPr>
          <w:szCs w:val="28"/>
        </w:rPr>
      </w:pPr>
    </w:p>
    <w:p w14:paraId="43054EBF" w14:textId="782A84AB" w:rsidR="00264D13" w:rsidRPr="00725A82" w:rsidRDefault="00264D13" w:rsidP="00264D13">
      <w:pPr>
        <w:spacing w:line="360" w:lineRule="auto"/>
        <w:jc w:val="both"/>
        <w:rPr>
          <w:b/>
          <w:sz w:val="28"/>
          <w:szCs w:val="32"/>
        </w:rPr>
      </w:pPr>
      <w:r w:rsidRPr="00725A82">
        <w:rPr>
          <w:b/>
          <w:sz w:val="28"/>
          <w:szCs w:val="32"/>
        </w:rPr>
        <w:t>Спецификации сценариев</w:t>
      </w:r>
    </w:p>
    <w:p w14:paraId="2F9D548B" w14:textId="77777777" w:rsidR="00264D13" w:rsidRPr="003948D3" w:rsidRDefault="00264D13" w:rsidP="00264D13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>
        <w:rPr>
          <w:b/>
          <w:szCs w:val="28"/>
        </w:rPr>
        <w:t>Авторизация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66"/>
      </w:tblGrid>
      <w:tr w:rsidR="00264D13" w:rsidRPr="00886BFB" w14:paraId="2BDA3D3C" w14:textId="77777777" w:rsidTr="00B101DF">
        <w:trPr>
          <w:jc w:val="center"/>
        </w:trPr>
        <w:tc>
          <w:tcPr>
            <w:tcW w:w="9345" w:type="dxa"/>
            <w:gridSpan w:val="2"/>
          </w:tcPr>
          <w:p w14:paraId="41C1334F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64D13" w:rsidRPr="00886BFB" w14:paraId="6639F0C7" w14:textId="77777777" w:rsidTr="00B101DF">
        <w:trPr>
          <w:jc w:val="center"/>
        </w:trPr>
        <w:tc>
          <w:tcPr>
            <w:tcW w:w="4679" w:type="dxa"/>
          </w:tcPr>
          <w:p w14:paraId="6E6BF0F9" w14:textId="5AEB10B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 w:rsidR="009A2BBD"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3E0879EB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886BFB" w14:paraId="2169F0AA" w14:textId="77777777" w:rsidTr="00B101DF">
        <w:trPr>
          <w:jc w:val="center"/>
        </w:trPr>
        <w:tc>
          <w:tcPr>
            <w:tcW w:w="4679" w:type="dxa"/>
          </w:tcPr>
          <w:p w14:paraId="57D6FC46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«Войти»</w:t>
            </w:r>
          </w:p>
        </w:tc>
        <w:tc>
          <w:tcPr>
            <w:tcW w:w="4666" w:type="dxa"/>
          </w:tcPr>
          <w:p w14:paraId="6D98FE8A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:rsidRPr="00886BFB" w14:paraId="10B889FA" w14:textId="77777777" w:rsidTr="00B101DF">
        <w:trPr>
          <w:jc w:val="center"/>
        </w:trPr>
        <w:tc>
          <w:tcPr>
            <w:tcW w:w="4679" w:type="dxa"/>
          </w:tcPr>
          <w:p w14:paraId="78427F66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2A1E5D7F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«Войти»</w:t>
            </w:r>
          </w:p>
        </w:tc>
        <w:tc>
          <w:tcPr>
            <w:tcW w:w="4666" w:type="dxa"/>
          </w:tcPr>
          <w:p w14:paraId="69F5AB46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главная страница системы</w:t>
            </w:r>
          </w:p>
        </w:tc>
      </w:tr>
      <w:tr w:rsidR="00264D13" w:rsidRPr="00886BFB" w14:paraId="06CC234C" w14:textId="77777777" w:rsidTr="00B101DF">
        <w:trPr>
          <w:jc w:val="center"/>
        </w:trPr>
        <w:tc>
          <w:tcPr>
            <w:tcW w:w="9345" w:type="dxa"/>
            <w:gridSpan w:val="2"/>
          </w:tcPr>
          <w:p w14:paraId="129204BB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64D13" w:rsidRPr="00886BFB" w14:paraId="17F0DB48" w14:textId="77777777" w:rsidTr="00B101DF">
        <w:trPr>
          <w:jc w:val="center"/>
        </w:trPr>
        <w:tc>
          <w:tcPr>
            <w:tcW w:w="4679" w:type="dxa"/>
          </w:tcPr>
          <w:p w14:paraId="6072D846" w14:textId="4FA96308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 w:rsidR="009A2BBD"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30DFE214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886BFB" w14:paraId="164472A7" w14:textId="77777777" w:rsidTr="00B101DF">
        <w:trPr>
          <w:jc w:val="center"/>
        </w:trPr>
        <w:tc>
          <w:tcPr>
            <w:tcW w:w="4679" w:type="dxa"/>
          </w:tcPr>
          <w:p w14:paraId="0E190D9C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«Войти»</w:t>
            </w:r>
          </w:p>
        </w:tc>
        <w:tc>
          <w:tcPr>
            <w:tcW w:w="4666" w:type="dxa"/>
          </w:tcPr>
          <w:p w14:paraId="722BD2D7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:rsidRPr="00886BFB" w14:paraId="5559467A" w14:textId="77777777" w:rsidTr="00B101DF">
        <w:trPr>
          <w:jc w:val="center"/>
        </w:trPr>
        <w:tc>
          <w:tcPr>
            <w:tcW w:w="4679" w:type="dxa"/>
          </w:tcPr>
          <w:p w14:paraId="5AEF1D8C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224D7C7F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«Войти»</w:t>
            </w:r>
          </w:p>
        </w:tc>
        <w:tc>
          <w:tcPr>
            <w:tcW w:w="4666" w:type="dxa"/>
          </w:tcPr>
          <w:p w14:paraId="11ADD88D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ошибке во введённых данных и предложение повторить ввод</w:t>
            </w:r>
          </w:p>
        </w:tc>
      </w:tr>
      <w:tr w:rsidR="00264D13" w:rsidRPr="00886BFB" w14:paraId="3E4A977E" w14:textId="77777777" w:rsidTr="00B101DF">
        <w:trPr>
          <w:jc w:val="center"/>
        </w:trPr>
        <w:tc>
          <w:tcPr>
            <w:tcW w:w="9345" w:type="dxa"/>
            <w:gridSpan w:val="2"/>
          </w:tcPr>
          <w:p w14:paraId="5CF1AB6F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64D13" w:rsidRPr="00886BFB" w14:paraId="10DDB97D" w14:textId="77777777" w:rsidTr="00B101DF">
        <w:trPr>
          <w:jc w:val="center"/>
        </w:trPr>
        <w:tc>
          <w:tcPr>
            <w:tcW w:w="4679" w:type="dxa"/>
          </w:tcPr>
          <w:p w14:paraId="4EA29244" w14:textId="7BC58C32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 w:rsidR="009A2BBD"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4DD21E35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6E4539" w14:paraId="650787C7" w14:textId="77777777" w:rsidTr="00B101DF">
        <w:trPr>
          <w:jc w:val="center"/>
        </w:trPr>
        <w:tc>
          <w:tcPr>
            <w:tcW w:w="4679" w:type="dxa"/>
          </w:tcPr>
          <w:p w14:paraId="2521A8E8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Пользователь нажимает кнопку «Войти»</w:t>
            </w:r>
          </w:p>
        </w:tc>
        <w:tc>
          <w:tcPr>
            <w:tcW w:w="4666" w:type="dxa"/>
          </w:tcPr>
          <w:p w14:paraId="1759A47A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14:paraId="60A78394" w14:textId="77777777" w:rsidTr="00B101DF">
        <w:trPr>
          <w:jc w:val="center"/>
        </w:trPr>
        <w:tc>
          <w:tcPr>
            <w:tcW w:w="4679" w:type="dxa"/>
          </w:tcPr>
          <w:p w14:paraId="6CF0C49E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6BB3CDBE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«Войти»</w:t>
            </w:r>
          </w:p>
        </w:tc>
        <w:tc>
          <w:tcPr>
            <w:tcW w:w="4666" w:type="dxa"/>
          </w:tcPr>
          <w:p w14:paraId="6BE8E509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</w:t>
            </w:r>
          </w:p>
        </w:tc>
      </w:tr>
    </w:tbl>
    <w:p w14:paraId="156FA19B" w14:textId="77777777" w:rsidR="00264D13" w:rsidRPr="003948D3" w:rsidRDefault="00264D13" w:rsidP="00264D13">
      <w:pPr>
        <w:spacing w:line="360" w:lineRule="auto"/>
        <w:jc w:val="both"/>
        <w:rPr>
          <w:b/>
          <w:szCs w:val="28"/>
        </w:rPr>
      </w:pPr>
    </w:p>
    <w:p w14:paraId="76976CCE" w14:textId="00E451BB" w:rsidR="00264D13" w:rsidRPr="003948D3" w:rsidRDefault="00264D13" w:rsidP="00264D13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>
        <w:rPr>
          <w:b/>
          <w:szCs w:val="28"/>
        </w:rPr>
        <w:t>Регистрация читателя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66"/>
      </w:tblGrid>
      <w:tr w:rsidR="00264D13" w:rsidRPr="00886BFB" w14:paraId="76F1F4CF" w14:textId="77777777" w:rsidTr="00B101DF">
        <w:trPr>
          <w:jc w:val="center"/>
        </w:trPr>
        <w:tc>
          <w:tcPr>
            <w:tcW w:w="9345" w:type="dxa"/>
            <w:gridSpan w:val="2"/>
          </w:tcPr>
          <w:p w14:paraId="2A360F34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64D13" w:rsidRPr="00886BFB" w14:paraId="1DA8CBC4" w14:textId="77777777" w:rsidTr="00B101DF">
        <w:trPr>
          <w:jc w:val="center"/>
        </w:trPr>
        <w:tc>
          <w:tcPr>
            <w:tcW w:w="4679" w:type="dxa"/>
          </w:tcPr>
          <w:p w14:paraId="3B49AEDF" w14:textId="4C7B59A2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14C67CA7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886BFB" w14:paraId="49208188" w14:textId="77777777" w:rsidTr="00B101DF">
        <w:trPr>
          <w:jc w:val="center"/>
        </w:trPr>
        <w:tc>
          <w:tcPr>
            <w:tcW w:w="4679" w:type="dxa"/>
          </w:tcPr>
          <w:p w14:paraId="6F9DE169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«Регистрация»</w:t>
            </w:r>
          </w:p>
        </w:tc>
        <w:tc>
          <w:tcPr>
            <w:tcW w:w="4666" w:type="dxa"/>
          </w:tcPr>
          <w:p w14:paraId="16DD76BA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:rsidRPr="00886BFB" w14:paraId="5B08628B" w14:textId="77777777" w:rsidTr="00B101DF">
        <w:trPr>
          <w:jc w:val="center"/>
        </w:trPr>
        <w:tc>
          <w:tcPr>
            <w:tcW w:w="4679" w:type="dxa"/>
          </w:tcPr>
          <w:p w14:paraId="7F160E93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0C3A2B3F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«Зарегистрироваться»</w:t>
            </w:r>
          </w:p>
        </w:tc>
        <w:tc>
          <w:tcPr>
            <w:tcW w:w="4666" w:type="dxa"/>
          </w:tcPr>
          <w:p w14:paraId="2E99BD85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успешной регистрации, и пользователь перенаправляется на главную страницу</w:t>
            </w:r>
          </w:p>
        </w:tc>
      </w:tr>
      <w:tr w:rsidR="00264D13" w:rsidRPr="00886BFB" w14:paraId="4035449A" w14:textId="77777777" w:rsidTr="00B101DF">
        <w:trPr>
          <w:jc w:val="center"/>
        </w:trPr>
        <w:tc>
          <w:tcPr>
            <w:tcW w:w="9345" w:type="dxa"/>
            <w:gridSpan w:val="2"/>
          </w:tcPr>
          <w:p w14:paraId="6BB9566B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64D13" w:rsidRPr="00886BFB" w14:paraId="1F1DF410" w14:textId="77777777" w:rsidTr="00B101DF">
        <w:trPr>
          <w:jc w:val="center"/>
        </w:trPr>
        <w:tc>
          <w:tcPr>
            <w:tcW w:w="4679" w:type="dxa"/>
          </w:tcPr>
          <w:p w14:paraId="569599FE" w14:textId="36F52E12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44417B24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886BFB" w14:paraId="7EC529D0" w14:textId="77777777" w:rsidTr="00B101DF">
        <w:trPr>
          <w:jc w:val="center"/>
        </w:trPr>
        <w:tc>
          <w:tcPr>
            <w:tcW w:w="4679" w:type="dxa"/>
          </w:tcPr>
          <w:p w14:paraId="5B28D770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«Регистрация»</w:t>
            </w:r>
          </w:p>
        </w:tc>
        <w:tc>
          <w:tcPr>
            <w:tcW w:w="4666" w:type="dxa"/>
          </w:tcPr>
          <w:p w14:paraId="48DDC46B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:rsidRPr="00886BFB" w14:paraId="359EE424" w14:textId="77777777" w:rsidTr="00B101DF">
        <w:trPr>
          <w:jc w:val="center"/>
        </w:trPr>
        <w:tc>
          <w:tcPr>
            <w:tcW w:w="4679" w:type="dxa"/>
          </w:tcPr>
          <w:p w14:paraId="6CE214CF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384539F8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«Зарегистрироваться»</w:t>
            </w:r>
          </w:p>
        </w:tc>
        <w:tc>
          <w:tcPr>
            <w:tcW w:w="4666" w:type="dxa"/>
          </w:tcPr>
          <w:p w14:paraId="52CDA0CE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ошибке во введённых данных и предложение повторить ввод</w:t>
            </w:r>
          </w:p>
        </w:tc>
      </w:tr>
      <w:tr w:rsidR="00264D13" w:rsidRPr="00886BFB" w14:paraId="27ACAEFB" w14:textId="77777777" w:rsidTr="00B101DF">
        <w:trPr>
          <w:jc w:val="center"/>
        </w:trPr>
        <w:tc>
          <w:tcPr>
            <w:tcW w:w="9345" w:type="dxa"/>
            <w:gridSpan w:val="2"/>
          </w:tcPr>
          <w:p w14:paraId="2BA302BC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64D13" w:rsidRPr="00886BFB" w14:paraId="203D95DA" w14:textId="77777777" w:rsidTr="00B101DF">
        <w:trPr>
          <w:jc w:val="center"/>
        </w:trPr>
        <w:tc>
          <w:tcPr>
            <w:tcW w:w="4679" w:type="dxa"/>
          </w:tcPr>
          <w:p w14:paraId="26C18E01" w14:textId="35EC3B71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</w:p>
        </w:tc>
        <w:tc>
          <w:tcPr>
            <w:tcW w:w="4666" w:type="dxa"/>
          </w:tcPr>
          <w:p w14:paraId="6A718664" w14:textId="77777777" w:rsidR="00264D13" w:rsidRPr="00886BFB" w:rsidRDefault="00264D13" w:rsidP="00B101D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64D13" w:rsidRPr="006E4539" w14:paraId="046D585F" w14:textId="77777777" w:rsidTr="00B101DF">
        <w:trPr>
          <w:jc w:val="center"/>
        </w:trPr>
        <w:tc>
          <w:tcPr>
            <w:tcW w:w="4679" w:type="dxa"/>
          </w:tcPr>
          <w:p w14:paraId="75AA98C5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«Регистрация»</w:t>
            </w:r>
          </w:p>
        </w:tc>
        <w:tc>
          <w:tcPr>
            <w:tcW w:w="4666" w:type="dxa"/>
          </w:tcPr>
          <w:p w14:paraId="2CB3AFD5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</w:t>
            </w:r>
          </w:p>
        </w:tc>
      </w:tr>
      <w:tr w:rsidR="00264D13" w14:paraId="2C5C6B07" w14:textId="77777777" w:rsidTr="00B101DF">
        <w:trPr>
          <w:jc w:val="center"/>
        </w:trPr>
        <w:tc>
          <w:tcPr>
            <w:tcW w:w="4679" w:type="dxa"/>
          </w:tcPr>
          <w:p w14:paraId="71E3EDC1" w14:textId="77777777" w:rsidR="00264D13" w:rsidRPr="006E4539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5024FCA0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«Зарегистрироваться»</w:t>
            </w:r>
          </w:p>
        </w:tc>
        <w:tc>
          <w:tcPr>
            <w:tcW w:w="4666" w:type="dxa"/>
          </w:tcPr>
          <w:p w14:paraId="35FC552D" w14:textId="77777777" w:rsidR="00264D13" w:rsidRDefault="00264D13" w:rsidP="00B101D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</w:t>
            </w:r>
          </w:p>
        </w:tc>
      </w:tr>
    </w:tbl>
    <w:p w14:paraId="5E63A427" w14:textId="77777777" w:rsidR="00264D13" w:rsidRPr="00264D13" w:rsidRDefault="00264D13" w:rsidP="00264D13">
      <w:pPr>
        <w:spacing w:line="360" w:lineRule="auto"/>
        <w:rPr>
          <w:szCs w:val="28"/>
        </w:rPr>
      </w:pPr>
    </w:p>
    <w:p w14:paraId="15FBDCED" w14:textId="0E79F7AB" w:rsidR="00CA12ED" w:rsidRDefault="00B91C04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81F10B1" wp14:editId="3E532AB9">
            <wp:extent cx="5940425" cy="5436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04" w14:textId="7D4B14E8" w:rsidR="00E70408" w:rsidRDefault="00E70408" w:rsidP="00E70408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F00C9">
        <w:rPr>
          <w:szCs w:val="28"/>
        </w:rPr>
        <w:t>4</w:t>
      </w:r>
      <w:r>
        <w:rPr>
          <w:szCs w:val="28"/>
        </w:rPr>
        <w:t xml:space="preserve"> – Диаграмма прецедентов для </w:t>
      </w:r>
      <w:r w:rsidR="009E44D5">
        <w:rPr>
          <w:szCs w:val="28"/>
        </w:rPr>
        <w:t>пользователя с ролью «Администратор»</w:t>
      </w:r>
    </w:p>
    <w:p w14:paraId="40A086FB" w14:textId="3204AB62" w:rsidR="00E70408" w:rsidRDefault="00E70408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</w:p>
    <w:p w14:paraId="27FB8577" w14:textId="29D74A5B" w:rsidR="00AF6317" w:rsidRPr="00244BFC" w:rsidRDefault="002D6187" w:rsidP="002D6187">
      <w:pPr>
        <w:spacing w:line="360" w:lineRule="auto"/>
        <w:jc w:val="both"/>
        <w:rPr>
          <w:b/>
          <w:sz w:val="28"/>
          <w:szCs w:val="32"/>
        </w:rPr>
      </w:pPr>
      <w:r w:rsidRPr="00244BFC">
        <w:rPr>
          <w:b/>
          <w:sz w:val="28"/>
          <w:szCs w:val="32"/>
        </w:rPr>
        <w:t>Спецификации сценариев</w:t>
      </w:r>
    </w:p>
    <w:p w14:paraId="034FEFC1" w14:textId="434C3DA1" w:rsidR="002D6187" w:rsidRPr="003948D3" w:rsidRDefault="002D6187" w:rsidP="002D6187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«Просмотр данных пользователей»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56"/>
        <w:gridCol w:w="4689"/>
      </w:tblGrid>
      <w:tr w:rsidR="002D6187" w:rsidRPr="00886BFB" w14:paraId="16201060" w14:textId="77777777" w:rsidTr="002B5929">
        <w:trPr>
          <w:jc w:val="center"/>
        </w:trPr>
        <w:tc>
          <w:tcPr>
            <w:tcW w:w="9912" w:type="dxa"/>
            <w:gridSpan w:val="2"/>
          </w:tcPr>
          <w:p w14:paraId="2CAD79A2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D6187" w:rsidRPr="00886BFB" w14:paraId="56E9AE18" w14:textId="77777777" w:rsidTr="002B5929">
        <w:trPr>
          <w:jc w:val="center"/>
        </w:trPr>
        <w:tc>
          <w:tcPr>
            <w:tcW w:w="4956" w:type="dxa"/>
          </w:tcPr>
          <w:p w14:paraId="6720F928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77035BE7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676AE7D7" w14:textId="77777777" w:rsidTr="002B5929">
        <w:trPr>
          <w:jc w:val="center"/>
        </w:trPr>
        <w:tc>
          <w:tcPr>
            <w:tcW w:w="4956" w:type="dxa"/>
          </w:tcPr>
          <w:p w14:paraId="5DC8AE40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14:paraId="76D1BDCA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2D6187" w:rsidRPr="00886BFB" w14:paraId="261A445C" w14:textId="77777777" w:rsidTr="002B5929">
        <w:trPr>
          <w:jc w:val="center"/>
        </w:trPr>
        <w:tc>
          <w:tcPr>
            <w:tcW w:w="9912" w:type="dxa"/>
            <w:gridSpan w:val="2"/>
          </w:tcPr>
          <w:p w14:paraId="0B4D0DE2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75324FA9" w14:textId="77777777" w:rsidTr="002B5929">
        <w:trPr>
          <w:jc w:val="center"/>
        </w:trPr>
        <w:tc>
          <w:tcPr>
            <w:tcW w:w="4956" w:type="dxa"/>
          </w:tcPr>
          <w:p w14:paraId="58BD4C2C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71200A26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766F8DA3" w14:textId="77777777" w:rsidTr="002B5929">
        <w:trPr>
          <w:jc w:val="center"/>
        </w:trPr>
        <w:tc>
          <w:tcPr>
            <w:tcW w:w="4956" w:type="dxa"/>
          </w:tcPr>
          <w:p w14:paraId="2626E9FA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14:paraId="3DEADEBB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14:paraId="3099A106" w14:textId="77777777" w:rsidR="002D6187" w:rsidRDefault="002D6187" w:rsidP="002D6187">
      <w:pPr>
        <w:spacing w:line="360" w:lineRule="auto"/>
        <w:jc w:val="both"/>
        <w:rPr>
          <w:b/>
          <w:sz w:val="28"/>
          <w:szCs w:val="28"/>
        </w:rPr>
      </w:pPr>
    </w:p>
    <w:p w14:paraId="10C331EF" w14:textId="50F6B89D" w:rsidR="002D6187" w:rsidRPr="003948D3" w:rsidRDefault="002D6187" w:rsidP="002D6187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«Регистрация </w:t>
      </w:r>
      <w:r w:rsidR="00646B2D">
        <w:rPr>
          <w:b/>
          <w:szCs w:val="28"/>
        </w:rPr>
        <w:t>администратора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66"/>
      </w:tblGrid>
      <w:tr w:rsidR="002D6187" w:rsidRPr="00886BFB" w14:paraId="0231EEFC" w14:textId="77777777" w:rsidTr="002B5929">
        <w:trPr>
          <w:jc w:val="center"/>
        </w:trPr>
        <w:tc>
          <w:tcPr>
            <w:tcW w:w="9912" w:type="dxa"/>
            <w:gridSpan w:val="2"/>
          </w:tcPr>
          <w:p w14:paraId="2B5F4DA1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lastRenderedPageBreak/>
              <w:t>Нормальный ход сценария</w:t>
            </w:r>
          </w:p>
        </w:tc>
      </w:tr>
      <w:tr w:rsidR="002D6187" w:rsidRPr="00886BFB" w14:paraId="2632877C" w14:textId="77777777" w:rsidTr="002B5929">
        <w:trPr>
          <w:jc w:val="center"/>
        </w:trPr>
        <w:tc>
          <w:tcPr>
            <w:tcW w:w="4956" w:type="dxa"/>
          </w:tcPr>
          <w:p w14:paraId="50A9F6B0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2369A02C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64DCB0D0" w14:textId="77777777" w:rsidTr="002B5929">
        <w:trPr>
          <w:jc w:val="center"/>
        </w:trPr>
        <w:tc>
          <w:tcPr>
            <w:tcW w:w="4956" w:type="dxa"/>
          </w:tcPr>
          <w:p w14:paraId="7B846F2B" w14:textId="2CCF17B5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646B2D">
              <w:rPr>
                <w:sz w:val="24"/>
                <w:szCs w:val="28"/>
              </w:rPr>
              <w:t>администратора</w:t>
            </w:r>
            <w:r>
              <w:rPr>
                <w:sz w:val="24"/>
                <w:szCs w:val="28"/>
              </w:rPr>
              <w:t>» на странице «Пользователи»</w:t>
            </w:r>
          </w:p>
        </w:tc>
        <w:tc>
          <w:tcPr>
            <w:tcW w:w="4956" w:type="dxa"/>
          </w:tcPr>
          <w:p w14:paraId="22A9BDA2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2D6187" w:rsidRPr="00886BFB" w14:paraId="5BC3EC3C" w14:textId="77777777" w:rsidTr="002B5929">
        <w:trPr>
          <w:jc w:val="center"/>
        </w:trPr>
        <w:tc>
          <w:tcPr>
            <w:tcW w:w="4956" w:type="dxa"/>
          </w:tcPr>
          <w:p w14:paraId="017807EA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74D44225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</w:t>
            </w:r>
            <w:r w:rsidRPr="006E4539">
              <w:rPr>
                <w:sz w:val="24"/>
                <w:szCs w:val="28"/>
              </w:rPr>
              <w:t>Регистрация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0DFA70BE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уведомление об успешной регистрации, и пользователь возвращается на страницу «Пользователи»</w:t>
            </w:r>
          </w:p>
        </w:tc>
      </w:tr>
      <w:tr w:rsidR="002D6187" w:rsidRPr="00886BFB" w14:paraId="75AA0A69" w14:textId="77777777" w:rsidTr="002B5929">
        <w:trPr>
          <w:jc w:val="center"/>
        </w:trPr>
        <w:tc>
          <w:tcPr>
            <w:tcW w:w="9912" w:type="dxa"/>
            <w:gridSpan w:val="2"/>
          </w:tcPr>
          <w:p w14:paraId="064A9104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6A85B999" w14:textId="77777777" w:rsidTr="002B5929">
        <w:trPr>
          <w:jc w:val="center"/>
        </w:trPr>
        <w:tc>
          <w:tcPr>
            <w:tcW w:w="4956" w:type="dxa"/>
          </w:tcPr>
          <w:p w14:paraId="175E54AF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18E37ED7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183AA136" w14:textId="77777777" w:rsidTr="002B5929">
        <w:trPr>
          <w:jc w:val="center"/>
        </w:trPr>
        <w:tc>
          <w:tcPr>
            <w:tcW w:w="4956" w:type="dxa"/>
          </w:tcPr>
          <w:p w14:paraId="272E04F7" w14:textId="1EC1FE59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8C0C95">
              <w:rPr>
                <w:sz w:val="24"/>
                <w:szCs w:val="28"/>
              </w:rPr>
              <w:t>администратора</w:t>
            </w:r>
            <w:r>
              <w:rPr>
                <w:sz w:val="24"/>
                <w:szCs w:val="28"/>
              </w:rPr>
              <w:t>» на странице «Пользователи»</w:t>
            </w:r>
          </w:p>
        </w:tc>
        <w:tc>
          <w:tcPr>
            <w:tcW w:w="4956" w:type="dxa"/>
          </w:tcPr>
          <w:p w14:paraId="2B813E2A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2D6187" w:rsidRPr="00886BFB" w14:paraId="5FC20066" w14:textId="77777777" w:rsidTr="002B5929">
        <w:trPr>
          <w:jc w:val="center"/>
        </w:trPr>
        <w:tc>
          <w:tcPr>
            <w:tcW w:w="4956" w:type="dxa"/>
          </w:tcPr>
          <w:p w14:paraId="1C4740D4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748EBEEF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</w:t>
            </w:r>
            <w:r w:rsidRPr="006E4539">
              <w:rPr>
                <w:sz w:val="24"/>
                <w:szCs w:val="28"/>
              </w:rPr>
              <w:t>Регистрация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233FC053" w14:textId="15724213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ошибке </w:t>
            </w:r>
            <w:r w:rsidR="00B44AD9">
              <w:rPr>
                <w:sz w:val="24"/>
                <w:szCs w:val="28"/>
              </w:rPr>
              <w:t>во введенных</w:t>
            </w:r>
            <w:r>
              <w:rPr>
                <w:sz w:val="24"/>
                <w:szCs w:val="28"/>
              </w:rPr>
              <w:t xml:space="preserve"> данных</w:t>
            </w:r>
          </w:p>
        </w:tc>
      </w:tr>
      <w:tr w:rsidR="002D6187" w:rsidRPr="00886BFB" w14:paraId="0DDBF94D" w14:textId="77777777" w:rsidTr="002B5929">
        <w:trPr>
          <w:jc w:val="center"/>
        </w:trPr>
        <w:tc>
          <w:tcPr>
            <w:tcW w:w="9912" w:type="dxa"/>
            <w:gridSpan w:val="2"/>
          </w:tcPr>
          <w:p w14:paraId="30963780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18D84922" w14:textId="77777777" w:rsidTr="002B5929">
        <w:trPr>
          <w:jc w:val="center"/>
        </w:trPr>
        <w:tc>
          <w:tcPr>
            <w:tcW w:w="4956" w:type="dxa"/>
          </w:tcPr>
          <w:p w14:paraId="4AF7C39B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1E17F9D6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6E4539" w14:paraId="6C5C770B" w14:textId="77777777" w:rsidTr="002B5929">
        <w:trPr>
          <w:jc w:val="center"/>
        </w:trPr>
        <w:tc>
          <w:tcPr>
            <w:tcW w:w="4956" w:type="dxa"/>
          </w:tcPr>
          <w:p w14:paraId="3C7A4E48" w14:textId="36F67966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B44AD9">
              <w:rPr>
                <w:sz w:val="24"/>
                <w:szCs w:val="28"/>
              </w:rPr>
              <w:t>администратора</w:t>
            </w:r>
            <w:r>
              <w:rPr>
                <w:sz w:val="24"/>
                <w:szCs w:val="28"/>
              </w:rPr>
              <w:t>» на странице «Пользователи»</w:t>
            </w:r>
          </w:p>
        </w:tc>
        <w:tc>
          <w:tcPr>
            <w:tcW w:w="4956" w:type="dxa"/>
          </w:tcPr>
          <w:p w14:paraId="3B19EB16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2D6187" w14:paraId="67607B7A" w14:textId="77777777" w:rsidTr="002B5929">
        <w:trPr>
          <w:jc w:val="center"/>
        </w:trPr>
        <w:tc>
          <w:tcPr>
            <w:tcW w:w="4956" w:type="dxa"/>
          </w:tcPr>
          <w:p w14:paraId="324FC8D9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>Пользователь вводит данные в поля и</w:t>
            </w:r>
          </w:p>
          <w:p w14:paraId="39D8FD61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6E4539">
              <w:rPr>
                <w:sz w:val="24"/>
                <w:szCs w:val="28"/>
              </w:rPr>
              <w:t xml:space="preserve">нажимает кнопку </w:t>
            </w:r>
            <w:r>
              <w:rPr>
                <w:sz w:val="24"/>
                <w:szCs w:val="28"/>
              </w:rPr>
              <w:t>«</w:t>
            </w:r>
            <w:r w:rsidRPr="006E4539">
              <w:rPr>
                <w:sz w:val="24"/>
                <w:szCs w:val="28"/>
              </w:rPr>
              <w:t>Регистрация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547D5631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14:paraId="7B6DE3D0" w14:textId="77777777" w:rsidR="002D6187" w:rsidRDefault="002D6187" w:rsidP="002D6187">
      <w:pPr>
        <w:spacing w:line="360" w:lineRule="auto"/>
        <w:jc w:val="both"/>
        <w:rPr>
          <w:b/>
          <w:sz w:val="28"/>
          <w:szCs w:val="28"/>
        </w:rPr>
      </w:pPr>
    </w:p>
    <w:p w14:paraId="41C9A35D" w14:textId="77777777" w:rsidR="002D6187" w:rsidRPr="003948D3" w:rsidRDefault="002D6187" w:rsidP="002D6187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«Удаление пользователя»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66"/>
      </w:tblGrid>
      <w:tr w:rsidR="002D6187" w:rsidRPr="00886BFB" w14:paraId="10C23BC3" w14:textId="77777777" w:rsidTr="002B5929">
        <w:trPr>
          <w:jc w:val="center"/>
        </w:trPr>
        <w:tc>
          <w:tcPr>
            <w:tcW w:w="9912" w:type="dxa"/>
            <w:gridSpan w:val="2"/>
          </w:tcPr>
          <w:p w14:paraId="6F8D09EA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D6187" w:rsidRPr="00886BFB" w14:paraId="642756DC" w14:textId="77777777" w:rsidTr="002B5929">
        <w:trPr>
          <w:jc w:val="center"/>
        </w:trPr>
        <w:tc>
          <w:tcPr>
            <w:tcW w:w="4956" w:type="dxa"/>
          </w:tcPr>
          <w:p w14:paraId="067B7518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4947D79C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6016E2CF" w14:textId="77777777" w:rsidTr="002B5929">
        <w:trPr>
          <w:jc w:val="center"/>
        </w:trPr>
        <w:tc>
          <w:tcPr>
            <w:tcW w:w="4956" w:type="dxa"/>
          </w:tcPr>
          <w:p w14:paraId="543C11EF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14:paraId="1F88D9C3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D6187" w:rsidRPr="00886BFB" w14:paraId="61A954D1" w14:textId="77777777" w:rsidTr="002B5929">
        <w:trPr>
          <w:jc w:val="center"/>
        </w:trPr>
        <w:tc>
          <w:tcPr>
            <w:tcW w:w="4956" w:type="dxa"/>
          </w:tcPr>
          <w:p w14:paraId="6907F849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71CD0798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успешном удалении, и пользователь возвращается на страницу «Пользователи»</w:t>
            </w:r>
          </w:p>
        </w:tc>
      </w:tr>
      <w:tr w:rsidR="002D6187" w:rsidRPr="00886BFB" w14:paraId="69041C0A" w14:textId="77777777" w:rsidTr="002B5929">
        <w:trPr>
          <w:jc w:val="center"/>
        </w:trPr>
        <w:tc>
          <w:tcPr>
            <w:tcW w:w="9912" w:type="dxa"/>
            <w:gridSpan w:val="2"/>
          </w:tcPr>
          <w:p w14:paraId="3827C6D8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2475C75E" w14:textId="77777777" w:rsidTr="002B5929">
        <w:trPr>
          <w:jc w:val="center"/>
        </w:trPr>
        <w:tc>
          <w:tcPr>
            <w:tcW w:w="4956" w:type="dxa"/>
          </w:tcPr>
          <w:p w14:paraId="5DB4A816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14:paraId="76A148E1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37918AB1" w14:textId="77777777" w:rsidTr="002B5929">
        <w:trPr>
          <w:jc w:val="center"/>
        </w:trPr>
        <w:tc>
          <w:tcPr>
            <w:tcW w:w="4956" w:type="dxa"/>
          </w:tcPr>
          <w:p w14:paraId="556E1CB7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14:paraId="7C5081D4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D6187" w:rsidRPr="00886BFB" w14:paraId="699530EA" w14:textId="77777777" w:rsidTr="002B5929">
        <w:trPr>
          <w:jc w:val="center"/>
        </w:trPr>
        <w:tc>
          <w:tcPr>
            <w:tcW w:w="4956" w:type="dxa"/>
          </w:tcPr>
          <w:p w14:paraId="658278B2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595D410B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2D6187" w:rsidRPr="00886BFB" w14:paraId="75930998" w14:textId="77777777" w:rsidTr="002B5929">
        <w:trPr>
          <w:jc w:val="center"/>
        </w:trPr>
        <w:tc>
          <w:tcPr>
            <w:tcW w:w="9912" w:type="dxa"/>
            <w:gridSpan w:val="2"/>
          </w:tcPr>
          <w:p w14:paraId="1B826CC2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5816DA0C" w14:textId="77777777" w:rsidTr="002B5929">
        <w:trPr>
          <w:jc w:val="center"/>
        </w:trPr>
        <w:tc>
          <w:tcPr>
            <w:tcW w:w="4956" w:type="dxa"/>
          </w:tcPr>
          <w:p w14:paraId="24E3F220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57CC6A4C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6E4539" w14:paraId="16CD08D5" w14:textId="77777777" w:rsidTr="002B5929">
        <w:trPr>
          <w:jc w:val="center"/>
        </w:trPr>
        <w:tc>
          <w:tcPr>
            <w:tcW w:w="4956" w:type="dxa"/>
          </w:tcPr>
          <w:p w14:paraId="7FB7E289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14:paraId="4C7A9C5A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D6187" w14:paraId="0A1EA150" w14:textId="77777777" w:rsidTr="002B5929">
        <w:trPr>
          <w:jc w:val="center"/>
        </w:trPr>
        <w:tc>
          <w:tcPr>
            <w:tcW w:w="4956" w:type="dxa"/>
          </w:tcPr>
          <w:p w14:paraId="52D88894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57FC6E41" w14:textId="77777777" w:rsidR="002D6187" w:rsidRPr="007C5D9C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14:paraId="541F2A8A" w14:textId="15BC3866" w:rsidR="002D6187" w:rsidRDefault="002D6187" w:rsidP="002D6187">
      <w:pPr>
        <w:spacing w:line="360" w:lineRule="auto"/>
        <w:jc w:val="both"/>
        <w:rPr>
          <w:b/>
          <w:szCs w:val="28"/>
        </w:rPr>
      </w:pPr>
    </w:p>
    <w:p w14:paraId="17F25C89" w14:textId="73B59C4B" w:rsidR="00370A7F" w:rsidRPr="002D6187" w:rsidRDefault="00370A7F" w:rsidP="00370A7F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 w:rsidR="00CD3823">
        <w:rPr>
          <w:b/>
          <w:szCs w:val="28"/>
        </w:rPr>
        <w:t>Редактирование списка выданных читателю книг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66"/>
      </w:tblGrid>
      <w:tr w:rsidR="00E6309B" w:rsidRPr="00186102" w14:paraId="4D2AF293" w14:textId="77777777" w:rsidTr="00A10053">
        <w:trPr>
          <w:jc w:val="center"/>
        </w:trPr>
        <w:tc>
          <w:tcPr>
            <w:tcW w:w="9345" w:type="dxa"/>
            <w:gridSpan w:val="2"/>
          </w:tcPr>
          <w:p w14:paraId="6DC8D89D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Нормальный ход сценария</w:t>
            </w:r>
          </w:p>
        </w:tc>
      </w:tr>
      <w:tr w:rsidR="00E6309B" w:rsidRPr="00186102" w14:paraId="59DEC14E" w14:textId="77777777" w:rsidTr="00A10053">
        <w:trPr>
          <w:jc w:val="center"/>
        </w:trPr>
        <w:tc>
          <w:tcPr>
            <w:tcW w:w="4679" w:type="dxa"/>
          </w:tcPr>
          <w:p w14:paraId="03A8CED8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7E13D4FC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E6309B" w:rsidRPr="00186102" w14:paraId="19789ACE" w14:textId="77777777" w:rsidTr="00A10053">
        <w:trPr>
          <w:jc w:val="center"/>
        </w:trPr>
        <w:tc>
          <w:tcPr>
            <w:tcW w:w="4679" w:type="dxa"/>
          </w:tcPr>
          <w:p w14:paraId="51AAAD9E" w14:textId="7B9E5CF0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</w:t>
            </w:r>
            <w:r w:rsidR="00AC74E4" w:rsidRPr="00186102">
              <w:rPr>
                <w:sz w:val="24"/>
                <w:szCs w:val="24"/>
              </w:rPr>
              <w:t>Профиль</w:t>
            </w:r>
            <w:r w:rsidRPr="00186102">
              <w:rPr>
                <w:sz w:val="24"/>
                <w:szCs w:val="24"/>
              </w:rPr>
              <w:t>» для выбранной записи на странице «Пользователи»</w:t>
            </w:r>
          </w:p>
        </w:tc>
        <w:tc>
          <w:tcPr>
            <w:tcW w:w="4666" w:type="dxa"/>
          </w:tcPr>
          <w:p w14:paraId="1BD36FE6" w14:textId="36E1C684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 xml:space="preserve">Открывается страница </w:t>
            </w:r>
            <w:r w:rsidR="00D57D10" w:rsidRPr="00186102">
              <w:rPr>
                <w:sz w:val="24"/>
                <w:szCs w:val="24"/>
              </w:rPr>
              <w:t>с профилем выбранного пользователя</w:t>
            </w:r>
          </w:p>
        </w:tc>
      </w:tr>
      <w:tr w:rsidR="00AC74E4" w:rsidRPr="00186102" w14:paraId="049508BC" w14:textId="77777777" w:rsidTr="00A10053">
        <w:trPr>
          <w:jc w:val="center"/>
        </w:trPr>
        <w:tc>
          <w:tcPr>
            <w:tcW w:w="4679" w:type="dxa"/>
          </w:tcPr>
          <w:p w14:paraId="24BC1167" w14:textId="060AE7F8" w:rsidR="00AC74E4" w:rsidRPr="00186102" w:rsidRDefault="00AC74E4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 xml:space="preserve">Пользователь нажимает кнопку «Выданные книги» </w:t>
            </w:r>
            <w:r w:rsidR="00853C73" w:rsidRPr="00186102">
              <w:rPr>
                <w:sz w:val="24"/>
                <w:szCs w:val="24"/>
              </w:rPr>
              <w:t>на странице «Профиль»</w:t>
            </w:r>
          </w:p>
        </w:tc>
        <w:tc>
          <w:tcPr>
            <w:tcW w:w="4666" w:type="dxa"/>
          </w:tcPr>
          <w:p w14:paraId="5DF46A0B" w14:textId="1C56C94E" w:rsidR="00AC74E4" w:rsidRPr="00186102" w:rsidRDefault="00D57D10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 xml:space="preserve">Открывается страница с </w:t>
            </w:r>
            <w:r w:rsidR="00680F66" w:rsidRPr="00186102">
              <w:rPr>
                <w:sz w:val="24"/>
                <w:szCs w:val="24"/>
              </w:rPr>
              <w:t>книгами, выданными пользователю</w:t>
            </w:r>
          </w:p>
        </w:tc>
      </w:tr>
      <w:tr w:rsidR="00853C73" w:rsidRPr="00186102" w14:paraId="21AFD5C4" w14:textId="77777777" w:rsidTr="00A10053">
        <w:trPr>
          <w:jc w:val="center"/>
        </w:trPr>
        <w:tc>
          <w:tcPr>
            <w:tcW w:w="4679" w:type="dxa"/>
          </w:tcPr>
          <w:p w14:paraId="1838BF97" w14:textId="1D7AF227" w:rsidR="00853C73" w:rsidRPr="00186102" w:rsidRDefault="00853C73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«Возврат» для выбранной записи на странице «</w:t>
            </w:r>
            <w:r w:rsidR="00573B2C" w:rsidRPr="00186102">
              <w:rPr>
                <w:sz w:val="24"/>
                <w:szCs w:val="24"/>
              </w:rPr>
              <w:t>Выданные книги</w:t>
            </w:r>
            <w:r w:rsidRPr="00186102">
              <w:rPr>
                <w:sz w:val="24"/>
                <w:szCs w:val="24"/>
              </w:rPr>
              <w:t>»</w:t>
            </w:r>
          </w:p>
        </w:tc>
        <w:tc>
          <w:tcPr>
            <w:tcW w:w="4666" w:type="dxa"/>
          </w:tcPr>
          <w:p w14:paraId="541AC2CB" w14:textId="6C7F7E6B" w:rsidR="00853C73" w:rsidRPr="00186102" w:rsidRDefault="00680F66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для подтверждения возврата</w:t>
            </w:r>
          </w:p>
        </w:tc>
      </w:tr>
      <w:tr w:rsidR="00E6309B" w:rsidRPr="00186102" w14:paraId="2B0E3F9F" w14:textId="77777777" w:rsidTr="00A10053">
        <w:trPr>
          <w:jc w:val="center"/>
        </w:trPr>
        <w:tc>
          <w:tcPr>
            <w:tcW w:w="4679" w:type="dxa"/>
          </w:tcPr>
          <w:p w14:paraId="42D798EB" w14:textId="71516E25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вводит пароль для подтверждения и нажимает на кнопку «</w:t>
            </w:r>
            <w:r w:rsidR="00573B2C" w:rsidRPr="00186102">
              <w:rPr>
                <w:sz w:val="24"/>
                <w:szCs w:val="24"/>
              </w:rPr>
              <w:t>Воз</w:t>
            </w:r>
            <w:r w:rsidR="00F1086A" w:rsidRPr="00186102">
              <w:rPr>
                <w:sz w:val="24"/>
                <w:szCs w:val="24"/>
              </w:rPr>
              <w:t>в</w:t>
            </w:r>
            <w:r w:rsidR="00573B2C" w:rsidRPr="00186102">
              <w:rPr>
                <w:sz w:val="24"/>
                <w:szCs w:val="24"/>
              </w:rPr>
              <w:t>рат</w:t>
            </w:r>
            <w:r w:rsidRPr="00186102">
              <w:rPr>
                <w:sz w:val="24"/>
                <w:szCs w:val="24"/>
              </w:rPr>
              <w:t>»</w:t>
            </w:r>
          </w:p>
        </w:tc>
        <w:tc>
          <w:tcPr>
            <w:tcW w:w="4666" w:type="dxa"/>
          </w:tcPr>
          <w:p w14:paraId="64123F2B" w14:textId="1E967037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 xml:space="preserve">Выводится сообщение об успешном </w:t>
            </w:r>
            <w:r w:rsidR="00A10053" w:rsidRPr="00186102">
              <w:rPr>
                <w:sz w:val="24"/>
                <w:szCs w:val="24"/>
              </w:rPr>
              <w:t>возврате</w:t>
            </w:r>
            <w:r w:rsidRPr="00186102">
              <w:rPr>
                <w:sz w:val="24"/>
                <w:szCs w:val="24"/>
              </w:rPr>
              <w:t>, и пользователь возвращается на страницу «</w:t>
            </w:r>
            <w:r w:rsidR="00A10053" w:rsidRPr="00186102">
              <w:rPr>
                <w:sz w:val="24"/>
                <w:szCs w:val="24"/>
              </w:rPr>
              <w:t>Выданные книги</w:t>
            </w:r>
            <w:r w:rsidRPr="00186102">
              <w:rPr>
                <w:sz w:val="24"/>
                <w:szCs w:val="24"/>
              </w:rPr>
              <w:t>»</w:t>
            </w:r>
          </w:p>
        </w:tc>
      </w:tr>
      <w:tr w:rsidR="00E6309B" w:rsidRPr="00186102" w14:paraId="394ADE7C" w14:textId="77777777" w:rsidTr="00A10053">
        <w:trPr>
          <w:jc w:val="center"/>
        </w:trPr>
        <w:tc>
          <w:tcPr>
            <w:tcW w:w="9345" w:type="dxa"/>
            <w:gridSpan w:val="2"/>
          </w:tcPr>
          <w:p w14:paraId="5CAB78EC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Альтернативный ход сценария</w:t>
            </w:r>
          </w:p>
        </w:tc>
      </w:tr>
      <w:tr w:rsidR="00E6309B" w:rsidRPr="00186102" w14:paraId="714979D2" w14:textId="77777777" w:rsidTr="00A10053">
        <w:trPr>
          <w:jc w:val="center"/>
        </w:trPr>
        <w:tc>
          <w:tcPr>
            <w:tcW w:w="4679" w:type="dxa"/>
          </w:tcPr>
          <w:p w14:paraId="08461258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033A5E8A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A10053" w:rsidRPr="00186102" w14:paraId="38BE7482" w14:textId="77777777" w:rsidTr="00A10053">
        <w:trPr>
          <w:jc w:val="center"/>
        </w:trPr>
        <w:tc>
          <w:tcPr>
            <w:tcW w:w="4679" w:type="dxa"/>
          </w:tcPr>
          <w:p w14:paraId="2AD35525" w14:textId="49A9B551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lastRenderedPageBreak/>
              <w:t>Пользователь нажимает кнопку «Профиль» для выбранной записи на странице «Пользователи»</w:t>
            </w:r>
          </w:p>
        </w:tc>
        <w:tc>
          <w:tcPr>
            <w:tcW w:w="4666" w:type="dxa"/>
          </w:tcPr>
          <w:p w14:paraId="08762D8F" w14:textId="55737E8C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профилем выбранного пользователя</w:t>
            </w:r>
          </w:p>
        </w:tc>
      </w:tr>
      <w:tr w:rsidR="00A10053" w:rsidRPr="00186102" w14:paraId="1C3B20A3" w14:textId="77777777" w:rsidTr="00A10053">
        <w:trPr>
          <w:jc w:val="center"/>
        </w:trPr>
        <w:tc>
          <w:tcPr>
            <w:tcW w:w="4679" w:type="dxa"/>
          </w:tcPr>
          <w:p w14:paraId="3C101573" w14:textId="4ACA93F4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«Выданные книги» на странице «Профиль»</w:t>
            </w:r>
          </w:p>
        </w:tc>
        <w:tc>
          <w:tcPr>
            <w:tcW w:w="4666" w:type="dxa"/>
          </w:tcPr>
          <w:p w14:paraId="5013A203" w14:textId="589AE256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книгами, выданными пользователю</w:t>
            </w:r>
          </w:p>
        </w:tc>
      </w:tr>
      <w:tr w:rsidR="00A10053" w:rsidRPr="00186102" w14:paraId="12EBD334" w14:textId="77777777" w:rsidTr="00A10053">
        <w:trPr>
          <w:jc w:val="center"/>
        </w:trPr>
        <w:tc>
          <w:tcPr>
            <w:tcW w:w="4679" w:type="dxa"/>
          </w:tcPr>
          <w:p w14:paraId="42DE9D37" w14:textId="48E9F042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«Возврат» для выбранной записи на странице «Выданные книги»</w:t>
            </w:r>
          </w:p>
        </w:tc>
        <w:tc>
          <w:tcPr>
            <w:tcW w:w="4666" w:type="dxa"/>
          </w:tcPr>
          <w:p w14:paraId="71422E01" w14:textId="51B2E6D9" w:rsidR="00A10053" w:rsidRPr="00186102" w:rsidRDefault="00A10053" w:rsidP="00A1005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для подтверждения возврата</w:t>
            </w:r>
          </w:p>
        </w:tc>
      </w:tr>
      <w:tr w:rsidR="00E6309B" w:rsidRPr="00186102" w14:paraId="40D507DC" w14:textId="77777777" w:rsidTr="00A10053">
        <w:trPr>
          <w:jc w:val="center"/>
        </w:trPr>
        <w:tc>
          <w:tcPr>
            <w:tcW w:w="4679" w:type="dxa"/>
          </w:tcPr>
          <w:p w14:paraId="7D88637C" w14:textId="64AB958E" w:rsidR="00E6309B" w:rsidRPr="00186102" w:rsidRDefault="00A10053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вводит пароль для подтверждения и нажимает на кнопку «Возврат»</w:t>
            </w:r>
          </w:p>
        </w:tc>
        <w:tc>
          <w:tcPr>
            <w:tcW w:w="4666" w:type="dxa"/>
          </w:tcPr>
          <w:p w14:paraId="745D7817" w14:textId="77777777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Выводится сообщение о неверном пароле и предложение повторить ввод</w:t>
            </w:r>
          </w:p>
        </w:tc>
      </w:tr>
      <w:tr w:rsidR="00E6309B" w:rsidRPr="00186102" w14:paraId="2FB265F6" w14:textId="77777777" w:rsidTr="00A10053">
        <w:trPr>
          <w:jc w:val="center"/>
        </w:trPr>
        <w:tc>
          <w:tcPr>
            <w:tcW w:w="9345" w:type="dxa"/>
            <w:gridSpan w:val="2"/>
          </w:tcPr>
          <w:p w14:paraId="479B665A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Альтернативный ход сценария</w:t>
            </w:r>
          </w:p>
        </w:tc>
      </w:tr>
      <w:tr w:rsidR="00E6309B" w:rsidRPr="00186102" w14:paraId="2AC92E21" w14:textId="77777777" w:rsidTr="00A10053">
        <w:trPr>
          <w:jc w:val="center"/>
        </w:trPr>
        <w:tc>
          <w:tcPr>
            <w:tcW w:w="4679" w:type="dxa"/>
          </w:tcPr>
          <w:p w14:paraId="69FE4AFB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5B8F7D5D" w14:textId="77777777" w:rsidR="00E6309B" w:rsidRPr="00186102" w:rsidRDefault="00E6309B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186102" w:rsidRPr="00186102" w14:paraId="4FA56C90" w14:textId="77777777" w:rsidTr="00A10053">
        <w:trPr>
          <w:jc w:val="center"/>
        </w:trPr>
        <w:tc>
          <w:tcPr>
            <w:tcW w:w="4679" w:type="dxa"/>
          </w:tcPr>
          <w:p w14:paraId="02FB7D8F" w14:textId="79F7FBA3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«Профиль» для выбранной записи на странице «Пользователи»</w:t>
            </w:r>
          </w:p>
        </w:tc>
        <w:tc>
          <w:tcPr>
            <w:tcW w:w="4666" w:type="dxa"/>
          </w:tcPr>
          <w:p w14:paraId="050C9B10" w14:textId="2256CD16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профилем выбранного пользователя</w:t>
            </w:r>
          </w:p>
        </w:tc>
      </w:tr>
      <w:tr w:rsidR="00186102" w:rsidRPr="00186102" w14:paraId="31F34951" w14:textId="77777777" w:rsidTr="00A10053">
        <w:trPr>
          <w:jc w:val="center"/>
        </w:trPr>
        <w:tc>
          <w:tcPr>
            <w:tcW w:w="4679" w:type="dxa"/>
          </w:tcPr>
          <w:p w14:paraId="1EAAAE9A" w14:textId="77068D38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«Выданные книги» на странице «Профиль»</w:t>
            </w:r>
          </w:p>
        </w:tc>
        <w:tc>
          <w:tcPr>
            <w:tcW w:w="4666" w:type="dxa"/>
          </w:tcPr>
          <w:p w14:paraId="14F9104E" w14:textId="5164A171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книгами, выданными пользователю</w:t>
            </w:r>
          </w:p>
        </w:tc>
      </w:tr>
      <w:tr w:rsidR="00186102" w:rsidRPr="00186102" w14:paraId="67978EA9" w14:textId="77777777" w:rsidTr="00A10053">
        <w:trPr>
          <w:jc w:val="center"/>
        </w:trPr>
        <w:tc>
          <w:tcPr>
            <w:tcW w:w="4679" w:type="dxa"/>
          </w:tcPr>
          <w:p w14:paraId="7765A8DB" w14:textId="1C924EE2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«Возврат» для выбранной записи на странице «Выданные книги»</w:t>
            </w:r>
          </w:p>
        </w:tc>
        <w:tc>
          <w:tcPr>
            <w:tcW w:w="4666" w:type="dxa"/>
          </w:tcPr>
          <w:p w14:paraId="120BBE7D" w14:textId="33E8FDFB" w:rsidR="00186102" w:rsidRPr="00186102" w:rsidRDefault="00186102" w:rsidP="001861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для подтверждения возврата</w:t>
            </w:r>
          </w:p>
        </w:tc>
      </w:tr>
      <w:tr w:rsidR="00E6309B" w:rsidRPr="00186102" w14:paraId="77850BD9" w14:textId="77777777" w:rsidTr="00A10053">
        <w:trPr>
          <w:jc w:val="center"/>
        </w:trPr>
        <w:tc>
          <w:tcPr>
            <w:tcW w:w="4679" w:type="dxa"/>
          </w:tcPr>
          <w:p w14:paraId="1842A02E" w14:textId="6116EFA9" w:rsidR="00E6309B" w:rsidRPr="00186102" w:rsidRDefault="00186102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вводит пароль для подтверждения и нажимает на кнопку «Возврат»</w:t>
            </w:r>
          </w:p>
        </w:tc>
        <w:tc>
          <w:tcPr>
            <w:tcW w:w="4666" w:type="dxa"/>
          </w:tcPr>
          <w:p w14:paraId="4F07C107" w14:textId="2742AB72" w:rsidR="00E6309B" w:rsidRPr="00186102" w:rsidRDefault="00E6309B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Выводится сообщение о внутренней ошибке сервера, и пользователь возвращается на страницу «</w:t>
            </w:r>
            <w:r w:rsidR="00186102" w:rsidRPr="00186102">
              <w:rPr>
                <w:sz w:val="24"/>
                <w:szCs w:val="24"/>
              </w:rPr>
              <w:t>Выданные книги</w:t>
            </w:r>
            <w:r w:rsidRPr="00186102">
              <w:rPr>
                <w:sz w:val="24"/>
                <w:szCs w:val="24"/>
              </w:rPr>
              <w:t>»</w:t>
            </w:r>
          </w:p>
        </w:tc>
      </w:tr>
      <w:tr w:rsidR="008F59DD" w:rsidRPr="00186102" w14:paraId="74EBB48B" w14:textId="77777777" w:rsidTr="002B5929">
        <w:trPr>
          <w:jc w:val="center"/>
        </w:trPr>
        <w:tc>
          <w:tcPr>
            <w:tcW w:w="9345" w:type="dxa"/>
            <w:gridSpan w:val="2"/>
          </w:tcPr>
          <w:p w14:paraId="747CDB08" w14:textId="77777777" w:rsidR="008F59DD" w:rsidRPr="00186102" w:rsidRDefault="008F59DD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Альтернативный ход сценария</w:t>
            </w:r>
          </w:p>
        </w:tc>
      </w:tr>
      <w:tr w:rsidR="008F59DD" w:rsidRPr="00186102" w14:paraId="231CE51A" w14:textId="77777777" w:rsidTr="002B5929">
        <w:trPr>
          <w:jc w:val="center"/>
        </w:trPr>
        <w:tc>
          <w:tcPr>
            <w:tcW w:w="4679" w:type="dxa"/>
          </w:tcPr>
          <w:p w14:paraId="117A3568" w14:textId="77777777" w:rsidR="008F59DD" w:rsidRPr="00186102" w:rsidRDefault="008F59DD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185F8278" w14:textId="77777777" w:rsidR="008F59DD" w:rsidRPr="00186102" w:rsidRDefault="008F59DD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8F59DD" w:rsidRPr="00186102" w14:paraId="5EDD3E34" w14:textId="77777777" w:rsidTr="002B5929">
        <w:trPr>
          <w:jc w:val="center"/>
        </w:trPr>
        <w:tc>
          <w:tcPr>
            <w:tcW w:w="4679" w:type="dxa"/>
          </w:tcPr>
          <w:p w14:paraId="268DD011" w14:textId="77777777" w:rsidR="008F59DD" w:rsidRPr="00186102" w:rsidRDefault="008F59DD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«Профиль» для выбранной записи на странице «Пользователи»</w:t>
            </w:r>
          </w:p>
        </w:tc>
        <w:tc>
          <w:tcPr>
            <w:tcW w:w="4666" w:type="dxa"/>
          </w:tcPr>
          <w:p w14:paraId="2973E9CE" w14:textId="77777777" w:rsidR="008F59DD" w:rsidRPr="00186102" w:rsidRDefault="008F59DD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профилем выбранного пользователя</w:t>
            </w:r>
          </w:p>
        </w:tc>
      </w:tr>
      <w:tr w:rsidR="008F59DD" w:rsidRPr="00186102" w14:paraId="0A12A2D2" w14:textId="77777777" w:rsidTr="002B5929">
        <w:trPr>
          <w:jc w:val="center"/>
        </w:trPr>
        <w:tc>
          <w:tcPr>
            <w:tcW w:w="4679" w:type="dxa"/>
          </w:tcPr>
          <w:p w14:paraId="68A83DD6" w14:textId="77777777" w:rsidR="008F59DD" w:rsidRPr="00186102" w:rsidRDefault="008F59DD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lastRenderedPageBreak/>
              <w:t>Пользователь нажимает кнопку «Выданные книги» на странице «Профиль»</w:t>
            </w:r>
          </w:p>
        </w:tc>
        <w:tc>
          <w:tcPr>
            <w:tcW w:w="4666" w:type="dxa"/>
          </w:tcPr>
          <w:p w14:paraId="195918A1" w14:textId="77777777" w:rsidR="008F59DD" w:rsidRPr="00186102" w:rsidRDefault="008F59DD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книгами, выданными пользователю</w:t>
            </w:r>
          </w:p>
        </w:tc>
      </w:tr>
      <w:tr w:rsidR="008F59DD" w:rsidRPr="00186102" w14:paraId="64637D44" w14:textId="77777777" w:rsidTr="002B5929">
        <w:trPr>
          <w:jc w:val="center"/>
        </w:trPr>
        <w:tc>
          <w:tcPr>
            <w:tcW w:w="4679" w:type="dxa"/>
          </w:tcPr>
          <w:p w14:paraId="07FD0CF6" w14:textId="77777777" w:rsidR="008F59DD" w:rsidRPr="00186102" w:rsidRDefault="008F59DD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«Возврат» для выбранной записи на странице «Выданные книги»</w:t>
            </w:r>
          </w:p>
        </w:tc>
        <w:tc>
          <w:tcPr>
            <w:tcW w:w="4666" w:type="dxa"/>
          </w:tcPr>
          <w:p w14:paraId="11E6F576" w14:textId="1CC4E9E9" w:rsidR="008F59DD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  <w:tr w:rsidR="000278EE" w:rsidRPr="00186102" w14:paraId="19302961" w14:textId="77777777" w:rsidTr="002B5929">
        <w:trPr>
          <w:jc w:val="center"/>
        </w:trPr>
        <w:tc>
          <w:tcPr>
            <w:tcW w:w="9345" w:type="dxa"/>
            <w:gridSpan w:val="2"/>
          </w:tcPr>
          <w:p w14:paraId="057FF6EA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Альтернативный ход сценария</w:t>
            </w:r>
          </w:p>
        </w:tc>
      </w:tr>
      <w:tr w:rsidR="000278EE" w:rsidRPr="00186102" w14:paraId="5AAF9AAD" w14:textId="77777777" w:rsidTr="002B5929">
        <w:trPr>
          <w:jc w:val="center"/>
        </w:trPr>
        <w:tc>
          <w:tcPr>
            <w:tcW w:w="4679" w:type="dxa"/>
          </w:tcPr>
          <w:p w14:paraId="67B034D2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6DE73A2C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0278EE" w:rsidRPr="00186102" w14:paraId="336C3491" w14:textId="77777777" w:rsidTr="002B5929">
        <w:trPr>
          <w:jc w:val="center"/>
        </w:trPr>
        <w:tc>
          <w:tcPr>
            <w:tcW w:w="4679" w:type="dxa"/>
          </w:tcPr>
          <w:p w14:paraId="1DCDBFE2" w14:textId="77777777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«Профиль» для выбранной записи на странице «Пользователи»</w:t>
            </w:r>
          </w:p>
        </w:tc>
        <w:tc>
          <w:tcPr>
            <w:tcW w:w="4666" w:type="dxa"/>
          </w:tcPr>
          <w:p w14:paraId="7946FD31" w14:textId="77777777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Открывается страница с профилем выбранного пользователя</w:t>
            </w:r>
          </w:p>
        </w:tc>
      </w:tr>
      <w:tr w:rsidR="000278EE" w:rsidRPr="00186102" w14:paraId="54B0B0DA" w14:textId="77777777" w:rsidTr="002B5929">
        <w:trPr>
          <w:jc w:val="center"/>
        </w:trPr>
        <w:tc>
          <w:tcPr>
            <w:tcW w:w="4679" w:type="dxa"/>
          </w:tcPr>
          <w:p w14:paraId="59296A94" w14:textId="77777777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«Выданные книги» на странице «Профиль»</w:t>
            </w:r>
          </w:p>
        </w:tc>
        <w:tc>
          <w:tcPr>
            <w:tcW w:w="4666" w:type="dxa"/>
          </w:tcPr>
          <w:p w14:paraId="24EA89AE" w14:textId="2D33F932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  <w:tr w:rsidR="000278EE" w:rsidRPr="00186102" w14:paraId="1BB7C369" w14:textId="77777777" w:rsidTr="002B5929">
        <w:trPr>
          <w:jc w:val="center"/>
        </w:trPr>
        <w:tc>
          <w:tcPr>
            <w:tcW w:w="9345" w:type="dxa"/>
            <w:gridSpan w:val="2"/>
          </w:tcPr>
          <w:p w14:paraId="6298D1DC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Альтернативный ход сценария</w:t>
            </w:r>
          </w:p>
        </w:tc>
      </w:tr>
      <w:tr w:rsidR="000278EE" w:rsidRPr="00186102" w14:paraId="1900BA0F" w14:textId="77777777" w:rsidTr="002B5929">
        <w:trPr>
          <w:jc w:val="center"/>
        </w:trPr>
        <w:tc>
          <w:tcPr>
            <w:tcW w:w="4679" w:type="dxa"/>
          </w:tcPr>
          <w:p w14:paraId="73D0487E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Действие администратора системы</w:t>
            </w:r>
          </w:p>
        </w:tc>
        <w:tc>
          <w:tcPr>
            <w:tcW w:w="4666" w:type="dxa"/>
          </w:tcPr>
          <w:p w14:paraId="1879F034" w14:textId="77777777" w:rsidR="000278EE" w:rsidRPr="00186102" w:rsidRDefault="000278EE" w:rsidP="002B592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186102">
              <w:rPr>
                <w:b/>
                <w:sz w:val="24"/>
                <w:szCs w:val="24"/>
              </w:rPr>
              <w:t>Отклик системы</w:t>
            </w:r>
          </w:p>
        </w:tc>
      </w:tr>
      <w:tr w:rsidR="000278EE" w:rsidRPr="00186102" w14:paraId="7D64F310" w14:textId="77777777" w:rsidTr="002B5929">
        <w:trPr>
          <w:jc w:val="center"/>
        </w:trPr>
        <w:tc>
          <w:tcPr>
            <w:tcW w:w="4679" w:type="dxa"/>
          </w:tcPr>
          <w:p w14:paraId="4BEE89A5" w14:textId="77777777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86102">
              <w:rPr>
                <w:sz w:val="24"/>
                <w:szCs w:val="24"/>
              </w:rPr>
              <w:t>Пользователь нажимает кнопку «Профиль» для выбранной записи на странице «Пользователи»</w:t>
            </w:r>
          </w:p>
        </w:tc>
        <w:tc>
          <w:tcPr>
            <w:tcW w:w="4666" w:type="dxa"/>
          </w:tcPr>
          <w:p w14:paraId="192361A0" w14:textId="61893267" w:rsidR="000278EE" w:rsidRPr="00186102" w:rsidRDefault="000278EE" w:rsidP="002B592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14:paraId="4974D41A" w14:textId="422A5D98" w:rsidR="002D6187" w:rsidRDefault="002D6187" w:rsidP="002D6187">
      <w:pPr>
        <w:spacing w:line="360" w:lineRule="auto"/>
        <w:jc w:val="both"/>
        <w:rPr>
          <w:b/>
          <w:sz w:val="28"/>
          <w:szCs w:val="28"/>
        </w:rPr>
      </w:pPr>
    </w:p>
    <w:p w14:paraId="600E9962" w14:textId="77777777" w:rsidR="00CD3823" w:rsidRPr="002D6187" w:rsidRDefault="00CD3823" w:rsidP="00CD3823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«Просмотр статистики системы»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85"/>
        <w:gridCol w:w="4660"/>
      </w:tblGrid>
      <w:tr w:rsidR="00CD3823" w:rsidRPr="00886BFB" w14:paraId="67663E1D" w14:textId="77777777" w:rsidTr="002B5929">
        <w:trPr>
          <w:jc w:val="center"/>
        </w:trPr>
        <w:tc>
          <w:tcPr>
            <w:tcW w:w="9912" w:type="dxa"/>
            <w:gridSpan w:val="2"/>
          </w:tcPr>
          <w:p w14:paraId="2B1F35F8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CD3823" w:rsidRPr="00886BFB" w14:paraId="19E3C9D2" w14:textId="77777777" w:rsidTr="002B5929">
        <w:trPr>
          <w:jc w:val="center"/>
        </w:trPr>
        <w:tc>
          <w:tcPr>
            <w:tcW w:w="4956" w:type="dxa"/>
          </w:tcPr>
          <w:p w14:paraId="5869C243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6C4E7B79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CD3823" w:rsidRPr="00886BFB" w14:paraId="4EE30F6B" w14:textId="77777777" w:rsidTr="002B5929">
        <w:trPr>
          <w:jc w:val="center"/>
        </w:trPr>
        <w:tc>
          <w:tcPr>
            <w:tcW w:w="4956" w:type="dxa"/>
          </w:tcPr>
          <w:p w14:paraId="52C23050" w14:textId="77777777" w:rsidR="00CD3823" w:rsidRPr="006E4539" w:rsidRDefault="00CD382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14:paraId="7EC461A6" w14:textId="77777777" w:rsidR="00CD3823" w:rsidRPr="006E4539" w:rsidRDefault="00CD382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статистики со списком сервисов с возможностью просмотра данных по всем операциям для каждого сервиса</w:t>
            </w:r>
          </w:p>
        </w:tc>
      </w:tr>
      <w:tr w:rsidR="00CD3823" w:rsidRPr="00886BFB" w14:paraId="053ACE60" w14:textId="77777777" w:rsidTr="002B5929">
        <w:trPr>
          <w:jc w:val="center"/>
        </w:trPr>
        <w:tc>
          <w:tcPr>
            <w:tcW w:w="9912" w:type="dxa"/>
            <w:gridSpan w:val="2"/>
          </w:tcPr>
          <w:p w14:paraId="77D36E49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D3823" w:rsidRPr="00886BFB" w14:paraId="77BA4718" w14:textId="77777777" w:rsidTr="002B5929">
        <w:trPr>
          <w:jc w:val="center"/>
        </w:trPr>
        <w:tc>
          <w:tcPr>
            <w:tcW w:w="4956" w:type="dxa"/>
          </w:tcPr>
          <w:p w14:paraId="3C0BE30F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2F129A68" w14:textId="77777777" w:rsidR="00CD3823" w:rsidRPr="00886BFB" w:rsidRDefault="00CD382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CD3823" w:rsidRPr="00886BFB" w14:paraId="239B73EE" w14:textId="77777777" w:rsidTr="002B5929">
        <w:trPr>
          <w:jc w:val="center"/>
        </w:trPr>
        <w:tc>
          <w:tcPr>
            <w:tcW w:w="4956" w:type="dxa"/>
          </w:tcPr>
          <w:p w14:paraId="40465037" w14:textId="77777777" w:rsidR="00CD3823" w:rsidRPr="006E4539" w:rsidRDefault="00CD382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14:paraId="6480286B" w14:textId="77777777" w:rsidR="00CD3823" w:rsidRPr="006E4539" w:rsidRDefault="00CD382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14:paraId="6E5578F7" w14:textId="77777777" w:rsidR="00CD3823" w:rsidRDefault="00CD3823" w:rsidP="002D6187">
      <w:pPr>
        <w:spacing w:line="360" w:lineRule="auto"/>
        <w:jc w:val="both"/>
        <w:rPr>
          <w:b/>
          <w:sz w:val="28"/>
          <w:szCs w:val="28"/>
        </w:rPr>
      </w:pPr>
    </w:p>
    <w:p w14:paraId="21F9C516" w14:textId="10F02E03" w:rsidR="002D6187" w:rsidRDefault="002D6187" w:rsidP="002D6187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«Добавление </w:t>
      </w:r>
      <w:r w:rsidR="00882300">
        <w:rPr>
          <w:b/>
          <w:szCs w:val="28"/>
        </w:rPr>
        <w:t>библиотеки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88"/>
        <w:gridCol w:w="4657"/>
      </w:tblGrid>
      <w:tr w:rsidR="002D6187" w:rsidRPr="00886BFB" w14:paraId="5F2CB391" w14:textId="77777777" w:rsidTr="002B5929">
        <w:trPr>
          <w:jc w:val="center"/>
        </w:trPr>
        <w:tc>
          <w:tcPr>
            <w:tcW w:w="9912" w:type="dxa"/>
            <w:gridSpan w:val="2"/>
          </w:tcPr>
          <w:p w14:paraId="060A9617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D6187" w:rsidRPr="00886BFB" w14:paraId="4B33A157" w14:textId="77777777" w:rsidTr="002B5929">
        <w:trPr>
          <w:jc w:val="center"/>
        </w:trPr>
        <w:tc>
          <w:tcPr>
            <w:tcW w:w="4956" w:type="dxa"/>
          </w:tcPr>
          <w:p w14:paraId="50F198E4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14:paraId="5F834D26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0CFAB87C" w14:textId="77777777" w:rsidTr="002B5929">
        <w:trPr>
          <w:jc w:val="center"/>
        </w:trPr>
        <w:tc>
          <w:tcPr>
            <w:tcW w:w="4956" w:type="dxa"/>
          </w:tcPr>
          <w:p w14:paraId="16C16E16" w14:textId="3656BAB9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882300" w:rsidRPr="00882300">
              <w:rPr>
                <w:bCs/>
                <w:sz w:val="24"/>
                <w:szCs w:val="32"/>
              </w:rPr>
              <w:t>библиотеку</w:t>
            </w:r>
            <w:r>
              <w:rPr>
                <w:sz w:val="24"/>
                <w:szCs w:val="28"/>
              </w:rPr>
              <w:t>» на странице «</w:t>
            </w:r>
            <w:r w:rsidR="0067657C">
              <w:rPr>
                <w:sz w:val="24"/>
                <w:szCs w:val="28"/>
              </w:rPr>
              <w:t>Библиотеки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15A8EF8D" w14:textId="4F7C6291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ново</w:t>
            </w:r>
            <w:r w:rsidR="0067657C">
              <w:rPr>
                <w:sz w:val="24"/>
                <w:szCs w:val="28"/>
              </w:rPr>
              <w:t xml:space="preserve">й </w:t>
            </w:r>
            <w:r w:rsidR="0067657C" w:rsidRPr="00882300">
              <w:rPr>
                <w:bCs/>
                <w:sz w:val="24"/>
                <w:szCs w:val="32"/>
              </w:rPr>
              <w:t>библиотек</w:t>
            </w:r>
            <w:r w:rsidR="0067657C">
              <w:rPr>
                <w:bCs/>
                <w:sz w:val="24"/>
                <w:szCs w:val="32"/>
              </w:rPr>
              <w:t>и</w:t>
            </w:r>
          </w:p>
        </w:tc>
      </w:tr>
      <w:tr w:rsidR="002D6187" w:rsidRPr="00886BFB" w14:paraId="69658784" w14:textId="77777777" w:rsidTr="002B5929">
        <w:trPr>
          <w:jc w:val="center"/>
        </w:trPr>
        <w:tc>
          <w:tcPr>
            <w:tcW w:w="4956" w:type="dxa"/>
          </w:tcPr>
          <w:p w14:paraId="098432BC" w14:textId="1998DCE6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0C0D9C">
              <w:rPr>
                <w:sz w:val="24"/>
                <w:szCs w:val="28"/>
              </w:rPr>
              <w:t>библиотеки</w:t>
            </w:r>
            <w:r>
              <w:rPr>
                <w:sz w:val="24"/>
                <w:szCs w:val="28"/>
              </w:rPr>
              <w:t xml:space="preserve"> и нажимает на кнопку «Добавить»</w:t>
            </w:r>
          </w:p>
        </w:tc>
        <w:tc>
          <w:tcPr>
            <w:tcW w:w="4956" w:type="dxa"/>
          </w:tcPr>
          <w:p w14:paraId="2F9B06ED" w14:textId="00A7C166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успешном </w:t>
            </w:r>
            <w:r w:rsidR="0067657C">
              <w:rPr>
                <w:sz w:val="24"/>
                <w:szCs w:val="28"/>
              </w:rPr>
              <w:t xml:space="preserve">добавлении </w:t>
            </w:r>
            <w:r w:rsidR="0067657C" w:rsidRPr="00882300">
              <w:rPr>
                <w:bCs/>
                <w:sz w:val="24"/>
                <w:szCs w:val="32"/>
              </w:rPr>
              <w:t>библиотек</w:t>
            </w:r>
            <w:r w:rsidR="0067657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, и пользователь возвращается на страницу «</w:t>
            </w:r>
            <w:r w:rsidR="0067657C">
              <w:rPr>
                <w:sz w:val="24"/>
                <w:szCs w:val="28"/>
              </w:rPr>
              <w:t>Библиотеки</w:t>
            </w:r>
            <w:r>
              <w:rPr>
                <w:sz w:val="24"/>
                <w:szCs w:val="28"/>
              </w:rPr>
              <w:t>»</w:t>
            </w:r>
          </w:p>
        </w:tc>
      </w:tr>
      <w:tr w:rsidR="002D6187" w:rsidRPr="00886BFB" w14:paraId="3CB534C3" w14:textId="77777777" w:rsidTr="002B5929">
        <w:trPr>
          <w:jc w:val="center"/>
        </w:trPr>
        <w:tc>
          <w:tcPr>
            <w:tcW w:w="9912" w:type="dxa"/>
            <w:gridSpan w:val="2"/>
          </w:tcPr>
          <w:p w14:paraId="770CAF7D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Альтернативный </w:t>
            </w:r>
            <w:r w:rsidRPr="00886BFB">
              <w:rPr>
                <w:b/>
                <w:sz w:val="24"/>
                <w:szCs w:val="28"/>
              </w:rPr>
              <w:t>ход сценария</w:t>
            </w:r>
          </w:p>
        </w:tc>
      </w:tr>
      <w:tr w:rsidR="002D6187" w:rsidRPr="00886BFB" w14:paraId="3D3E2A7E" w14:textId="77777777" w:rsidTr="002B5929">
        <w:trPr>
          <w:jc w:val="center"/>
        </w:trPr>
        <w:tc>
          <w:tcPr>
            <w:tcW w:w="4956" w:type="dxa"/>
          </w:tcPr>
          <w:p w14:paraId="0EB5FB7A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767D3A9A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6E4539" w14:paraId="7D143FFD" w14:textId="77777777" w:rsidTr="002B5929">
        <w:trPr>
          <w:jc w:val="center"/>
        </w:trPr>
        <w:tc>
          <w:tcPr>
            <w:tcW w:w="4956" w:type="dxa"/>
          </w:tcPr>
          <w:p w14:paraId="14F10A0E" w14:textId="6E69914B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AC635D" w:rsidRPr="00882300">
              <w:rPr>
                <w:bCs/>
                <w:sz w:val="24"/>
                <w:szCs w:val="32"/>
              </w:rPr>
              <w:t>библиотеку</w:t>
            </w:r>
            <w:r>
              <w:rPr>
                <w:sz w:val="24"/>
                <w:szCs w:val="28"/>
              </w:rPr>
              <w:t>» на странице «</w:t>
            </w:r>
            <w:r w:rsidR="00AC635D">
              <w:rPr>
                <w:sz w:val="24"/>
                <w:szCs w:val="28"/>
              </w:rPr>
              <w:t>Б</w:t>
            </w:r>
            <w:r w:rsidR="00AC635D" w:rsidRPr="00882300">
              <w:rPr>
                <w:bCs/>
                <w:sz w:val="24"/>
                <w:szCs w:val="32"/>
              </w:rPr>
              <w:t>иблиотек</w:t>
            </w:r>
            <w:r w:rsidR="00AC635D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7E1B6C3C" w14:textId="7D59C519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ново</w:t>
            </w:r>
            <w:r w:rsidR="00AC635D">
              <w:rPr>
                <w:sz w:val="24"/>
                <w:szCs w:val="28"/>
              </w:rPr>
              <w:t xml:space="preserve">й </w:t>
            </w:r>
            <w:r w:rsidR="00AC635D" w:rsidRPr="00882300">
              <w:rPr>
                <w:bCs/>
                <w:sz w:val="24"/>
                <w:szCs w:val="32"/>
              </w:rPr>
              <w:t>библиотек</w:t>
            </w:r>
            <w:r w:rsidR="00AC635D">
              <w:rPr>
                <w:bCs/>
                <w:sz w:val="24"/>
                <w:szCs w:val="32"/>
              </w:rPr>
              <w:t>и</w:t>
            </w:r>
          </w:p>
        </w:tc>
      </w:tr>
      <w:tr w:rsidR="002D6187" w14:paraId="5904B795" w14:textId="77777777" w:rsidTr="002B5929">
        <w:trPr>
          <w:jc w:val="center"/>
        </w:trPr>
        <w:tc>
          <w:tcPr>
            <w:tcW w:w="4956" w:type="dxa"/>
          </w:tcPr>
          <w:p w14:paraId="0CE7D967" w14:textId="4039B39B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0C0D9C">
              <w:rPr>
                <w:sz w:val="24"/>
                <w:szCs w:val="28"/>
              </w:rPr>
              <w:t xml:space="preserve">библиотеки </w:t>
            </w:r>
            <w:r>
              <w:rPr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14:paraId="358C0E13" w14:textId="33B928A8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ошибке при </w:t>
            </w:r>
            <w:r w:rsidR="00AC635D">
              <w:rPr>
                <w:sz w:val="24"/>
                <w:szCs w:val="28"/>
              </w:rPr>
              <w:t xml:space="preserve">добавлении </w:t>
            </w:r>
            <w:r w:rsidR="00AC635D" w:rsidRPr="00882300">
              <w:rPr>
                <w:bCs/>
                <w:sz w:val="24"/>
                <w:szCs w:val="32"/>
              </w:rPr>
              <w:t>библиотек</w:t>
            </w:r>
            <w:r w:rsidR="00AC635D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 xml:space="preserve"> и предложение повторить ввод</w:t>
            </w:r>
          </w:p>
        </w:tc>
      </w:tr>
      <w:tr w:rsidR="002D6187" w:rsidRPr="00886BFB" w14:paraId="198FB718" w14:textId="77777777" w:rsidTr="002B5929">
        <w:trPr>
          <w:jc w:val="center"/>
        </w:trPr>
        <w:tc>
          <w:tcPr>
            <w:tcW w:w="9912" w:type="dxa"/>
            <w:gridSpan w:val="2"/>
          </w:tcPr>
          <w:p w14:paraId="2503B050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Альтернативный </w:t>
            </w:r>
            <w:r w:rsidRPr="00886BFB">
              <w:rPr>
                <w:b/>
                <w:sz w:val="24"/>
                <w:szCs w:val="28"/>
              </w:rPr>
              <w:t>ход сценария</w:t>
            </w:r>
          </w:p>
        </w:tc>
      </w:tr>
      <w:tr w:rsidR="002D6187" w:rsidRPr="00886BFB" w14:paraId="35DF7B54" w14:textId="77777777" w:rsidTr="002B5929">
        <w:trPr>
          <w:jc w:val="center"/>
        </w:trPr>
        <w:tc>
          <w:tcPr>
            <w:tcW w:w="4956" w:type="dxa"/>
          </w:tcPr>
          <w:p w14:paraId="396FD8E1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12DFFC51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6E4539" w14:paraId="7461C436" w14:textId="77777777" w:rsidTr="002B5929">
        <w:trPr>
          <w:jc w:val="center"/>
        </w:trPr>
        <w:tc>
          <w:tcPr>
            <w:tcW w:w="4956" w:type="dxa"/>
          </w:tcPr>
          <w:p w14:paraId="598B1F6E" w14:textId="57522D9B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 w:rsidR="00AC635D" w:rsidRPr="00882300">
              <w:rPr>
                <w:bCs/>
                <w:sz w:val="24"/>
                <w:szCs w:val="32"/>
              </w:rPr>
              <w:t>библиотек</w:t>
            </w:r>
            <w:r w:rsidR="00AC635D">
              <w:rPr>
                <w:bCs/>
                <w:sz w:val="24"/>
                <w:szCs w:val="32"/>
              </w:rPr>
              <w:t>у</w:t>
            </w:r>
            <w:r>
              <w:rPr>
                <w:sz w:val="24"/>
                <w:szCs w:val="28"/>
              </w:rPr>
              <w:t>» на странице «</w:t>
            </w:r>
            <w:r w:rsidR="00AC635D">
              <w:rPr>
                <w:sz w:val="24"/>
                <w:szCs w:val="28"/>
              </w:rPr>
              <w:t>Б</w:t>
            </w:r>
            <w:r w:rsidR="00AC635D" w:rsidRPr="00882300">
              <w:rPr>
                <w:bCs/>
                <w:sz w:val="24"/>
                <w:szCs w:val="32"/>
              </w:rPr>
              <w:t>иблиотек</w:t>
            </w:r>
            <w:r w:rsidR="00AC635D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4941979A" w14:textId="0D7C9D40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</w:t>
            </w:r>
            <w:r w:rsidR="00AC635D">
              <w:rPr>
                <w:sz w:val="24"/>
                <w:szCs w:val="28"/>
              </w:rPr>
              <w:t>новой</w:t>
            </w:r>
            <w:r>
              <w:rPr>
                <w:sz w:val="24"/>
                <w:szCs w:val="28"/>
              </w:rPr>
              <w:t xml:space="preserve"> </w:t>
            </w:r>
            <w:r w:rsidR="00AC635D" w:rsidRPr="00882300">
              <w:rPr>
                <w:bCs/>
                <w:sz w:val="24"/>
                <w:szCs w:val="32"/>
              </w:rPr>
              <w:t>библиотек</w:t>
            </w:r>
            <w:r w:rsidR="00AC635D">
              <w:rPr>
                <w:bCs/>
                <w:sz w:val="24"/>
                <w:szCs w:val="32"/>
              </w:rPr>
              <w:t>и</w:t>
            </w:r>
          </w:p>
        </w:tc>
      </w:tr>
      <w:tr w:rsidR="002D6187" w14:paraId="2171F308" w14:textId="77777777" w:rsidTr="002B5929">
        <w:trPr>
          <w:jc w:val="center"/>
        </w:trPr>
        <w:tc>
          <w:tcPr>
            <w:tcW w:w="4956" w:type="dxa"/>
          </w:tcPr>
          <w:p w14:paraId="65B14094" w14:textId="63C5C78E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0C0D9C">
              <w:rPr>
                <w:sz w:val="24"/>
                <w:szCs w:val="28"/>
              </w:rPr>
              <w:t xml:space="preserve">библиотеки </w:t>
            </w:r>
            <w:r>
              <w:rPr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14:paraId="5C075C6F" w14:textId="2CEEC61B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</w:t>
            </w:r>
            <w:r w:rsidR="00AC635D">
              <w:rPr>
                <w:sz w:val="24"/>
                <w:szCs w:val="28"/>
              </w:rPr>
              <w:t>Б</w:t>
            </w:r>
            <w:r w:rsidR="00AC635D" w:rsidRPr="00882300">
              <w:rPr>
                <w:bCs/>
                <w:sz w:val="24"/>
                <w:szCs w:val="32"/>
              </w:rPr>
              <w:t>иблиотек</w:t>
            </w:r>
            <w:r w:rsidR="00AC635D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</w:tr>
    </w:tbl>
    <w:p w14:paraId="2B85322E" w14:textId="77777777" w:rsidR="002D6187" w:rsidRPr="003948D3" w:rsidRDefault="002D6187" w:rsidP="002D6187">
      <w:pPr>
        <w:spacing w:line="360" w:lineRule="auto"/>
        <w:jc w:val="both"/>
        <w:rPr>
          <w:b/>
          <w:szCs w:val="28"/>
        </w:rPr>
      </w:pPr>
    </w:p>
    <w:p w14:paraId="2FE2D1FF" w14:textId="13677142" w:rsidR="002D6187" w:rsidRPr="003948D3" w:rsidRDefault="002D6187" w:rsidP="002D6187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«Удаление </w:t>
      </w:r>
      <w:r w:rsidR="00882300">
        <w:rPr>
          <w:b/>
          <w:szCs w:val="28"/>
        </w:rPr>
        <w:t>библиотеки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2D6187" w:rsidRPr="00886BFB" w14:paraId="0E15BB7F" w14:textId="77777777" w:rsidTr="002B5929">
        <w:trPr>
          <w:jc w:val="center"/>
        </w:trPr>
        <w:tc>
          <w:tcPr>
            <w:tcW w:w="9912" w:type="dxa"/>
            <w:gridSpan w:val="2"/>
          </w:tcPr>
          <w:p w14:paraId="2B9F01D3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D6187" w:rsidRPr="00886BFB" w14:paraId="11CE20DB" w14:textId="77777777" w:rsidTr="002B5929">
        <w:trPr>
          <w:jc w:val="center"/>
        </w:trPr>
        <w:tc>
          <w:tcPr>
            <w:tcW w:w="4956" w:type="dxa"/>
          </w:tcPr>
          <w:p w14:paraId="72C6A152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4927AABE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4D596C5C" w14:textId="77777777" w:rsidTr="002B5929">
        <w:trPr>
          <w:jc w:val="center"/>
        </w:trPr>
        <w:tc>
          <w:tcPr>
            <w:tcW w:w="4956" w:type="dxa"/>
          </w:tcPr>
          <w:p w14:paraId="2BCF1F44" w14:textId="3F192039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«Удалить </w:t>
            </w:r>
            <w:r w:rsidR="00264DCD" w:rsidRPr="00882300">
              <w:rPr>
                <w:bCs/>
                <w:sz w:val="24"/>
                <w:szCs w:val="32"/>
              </w:rPr>
              <w:t>библиотеку</w:t>
            </w:r>
            <w:r>
              <w:rPr>
                <w:sz w:val="24"/>
                <w:szCs w:val="28"/>
              </w:rPr>
              <w:t>» для выбранно</w:t>
            </w:r>
            <w:r w:rsidR="00264DCD">
              <w:rPr>
                <w:sz w:val="24"/>
                <w:szCs w:val="28"/>
              </w:rPr>
              <w:t xml:space="preserve">й </w:t>
            </w:r>
            <w:r w:rsidR="00264DCD" w:rsidRPr="00882300">
              <w:rPr>
                <w:bCs/>
                <w:sz w:val="24"/>
                <w:szCs w:val="32"/>
              </w:rPr>
              <w:t>библиотек</w:t>
            </w:r>
            <w:r w:rsidR="00264DCD">
              <w:rPr>
                <w:bCs/>
                <w:sz w:val="24"/>
                <w:szCs w:val="32"/>
              </w:rPr>
              <w:t xml:space="preserve">и </w:t>
            </w:r>
            <w:r>
              <w:rPr>
                <w:sz w:val="24"/>
                <w:szCs w:val="28"/>
              </w:rPr>
              <w:t>на странице «</w:t>
            </w:r>
            <w:r w:rsidR="00BC0C8C">
              <w:rPr>
                <w:sz w:val="24"/>
                <w:szCs w:val="28"/>
              </w:rPr>
              <w:t>Б</w:t>
            </w:r>
            <w:r w:rsidR="00BC0C8C" w:rsidRPr="00882300">
              <w:rPr>
                <w:bCs/>
                <w:sz w:val="24"/>
                <w:szCs w:val="32"/>
              </w:rPr>
              <w:t>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43EF45E6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2D6187" w:rsidRPr="00886BFB" w14:paraId="39AFBAB1" w14:textId="77777777" w:rsidTr="002B5929">
        <w:trPr>
          <w:jc w:val="center"/>
        </w:trPr>
        <w:tc>
          <w:tcPr>
            <w:tcW w:w="4956" w:type="dxa"/>
          </w:tcPr>
          <w:p w14:paraId="7A9EDD29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3B9762A2" w14:textId="58F22565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успешном удалении, и пользователь возвращается на страницу «</w:t>
            </w:r>
            <w:r w:rsidR="00BC0C8C">
              <w:rPr>
                <w:sz w:val="24"/>
                <w:szCs w:val="28"/>
              </w:rPr>
              <w:t>Б</w:t>
            </w:r>
            <w:r w:rsidR="00BC0C8C" w:rsidRPr="00882300">
              <w:rPr>
                <w:bCs/>
                <w:sz w:val="24"/>
                <w:szCs w:val="32"/>
              </w:rPr>
              <w:t>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</w:tr>
      <w:tr w:rsidR="002D6187" w:rsidRPr="00886BFB" w14:paraId="1CB1CED9" w14:textId="77777777" w:rsidTr="002B5929">
        <w:trPr>
          <w:jc w:val="center"/>
        </w:trPr>
        <w:tc>
          <w:tcPr>
            <w:tcW w:w="9912" w:type="dxa"/>
            <w:gridSpan w:val="2"/>
          </w:tcPr>
          <w:p w14:paraId="2599E9F9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2773C6F2" w14:textId="77777777" w:rsidTr="002B5929">
        <w:trPr>
          <w:jc w:val="center"/>
        </w:trPr>
        <w:tc>
          <w:tcPr>
            <w:tcW w:w="4956" w:type="dxa"/>
          </w:tcPr>
          <w:p w14:paraId="6C59290E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3388F034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886BFB" w14:paraId="54E9D5F1" w14:textId="77777777" w:rsidTr="002B5929">
        <w:trPr>
          <w:jc w:val="center"/>
        </w:trPr>
        <w:tc>
          <w:tcPr>
            <w:tcW w:w="4956" w:type="dxa"/>
          </w:tcPr>
          <w:p w14:paraId="1FA3F367" w14:textId="4E3F9148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Пользователь нажимает кнопку «Удалить </w:t>
            </w:r>
            <w:r w:rsidR="00264DCD" w:rsidRPr="00882300">
              <w:rPr>
                <w:bCs/>
                <w:sz w:val="24"/>
                <w:szCs w:val="32"/>
              </w:rPr>
              <w:t>библиотеку</w:t>
            </w:r>
            <w:r>
              <w:rPr>
                <w:sz w:val="24"/>
                <w:szCs w:val="28"/>
              </w:rPr>
              <w:t>» для выбранно</w:t>
            </w:r>
            <w:r w:rsidR="00BC0C8C">
              <w:rPr>
                <w:sz w:val="24"/>
                <w:szCs w:val="28"/>
              </w:rPr>
              <w:t xml:space="preserve">й </w:t>
            </w:r>
            <w:r w:rsidR="00BC0C8C" w:rsidRPr="00882300">
              <w:rPr>
                <w:bCs/>
                <w:sz w:val="24"/>
                <w:szCs w:val="32"/>
              </w:rPr>
              <w:t>библиотек</w:t>
            </w:r>
            <w:r w:rsidR="00BC0C8C">
              <w:rPr>
                <w:bCs/>
                <w:sz w:val="24"/>
                <w:szCs w:val="32"/>
              </w:rPr>
              <w:t xml:space="preserve">и </w:t>
            </w:r>
            <w:r>
              <w:rPr>
                <w:sz w:val="24"/>
                <w:szCs w:val="28"/>
              </w:rPr>
              <w:t>на странице «</w:t>
            </w:r>
            <w:r w:rsidR="00BC0C8C">
              <w:rPr>
                <w:sz w:val="24"/>
                <w:szCs w:val="28"/>
              </w:rPr>
              <w:t>Б</w:t>
            </w:r>
            <w:r w:rsidR="00BC0C8C" w:rsidRPr="00882300">
              <w:rPr>
                <w:bCs/>
                <w:sz w:val="24"/>
                <w:szCs w:val="32"/>
              </w:rPr>
              <w:t>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6FBD86D0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2D6187" w:rsidRPr="00886BFB" w14:paraId="3537A217" w14:textId="77777777" w:rsidTr="002B5929">
        <w:trPr>
          <w:jc w:val="center"/>
        </w:trPr>
        <w:tc>
          <w:tcPr>
            <w:tcW w:w="4956" w:type="dxa"/>
          </w:tcPr>
          <w:p w14:paraId="29C16C79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7C6B2356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2D6187" w:rsidRPr="00886BFB" w14:paraId="10A20B1A" w14:textId="77777777" w:rsidTr="002B5929">
        <w:trPr>
          <w:jc w:val="center"/>
        </w:trPr>
        <w:tc>
          <w:tcPr>
            <w:tcW w:w="9912" w:type="dxa"/>
            <w:gridSpan w:val="2"/>
          </w:tcPr>
          <w:p w14:paraId="32520BF9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D6187" w:rsidRPr="00886BFB" w14:paraId="421D285F" w14:textId="77777777" w:rsidTr="002B5929">
        <w:trPr>
          <w:jc w:val="center"/>
        </w:trPr>
        <w:tc>
          <w:tcPr>
            <w:tcW w:w="4956" w:type="dxa"/>
          </w:tcPr>
          <w:p w14:paraId="3390AE67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507F639C" w14:textId="77777777" w:rsidR="002D6187" w:rsidRPr="00886BFB" w:rsidRDefault="002D6187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D6187" w:rsidRPr="006E4539" w14:paraId="5008527F" w14:textId="77777777" w:rsidTr="002B5929">
        <w:trPr>
          <w:jc w:val="center"/>
        </w:trPr>
        <w:tc>
          <w:tcPr>
            <w:tcW w:w="4956" w:type="dxa"/>
          </w:tcPr>
          <w:p w14:paraId="73A29009" w14:textId="18D019B8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«Удалить </w:t>
            </w:r>
            <w:r w:rsidR="00264DCD" w:rsidRPr="00882300">
              <w:rPr>
                <w:bCs/>
                <w:sz w:val="24"/>
                <w:szCs w:val="32"/>
              </w:rPr>
              <w:t>библиотеку</w:t>
            </w:r>
            <w:r>
              <w:rPr>
                <w:sz w:val="24"/>
                <w:szCs w:val="28"/>
              </w:rPr>
              <w:t xml:space="preserve">» для </w:t>
            </w:r>
            <w:r w:rsidR="00BC0C8C">
              <w:rPr>
                <w:sz w:val="24"/>
                <w:szCs w:val="28"/>
              </w:rPr>
              <w:t xml:space="preserve">выбранной </w:t>
            </w:r>
            <w:r w:rsidR="00BC0C8C" w:rsidRPr="00882300">
              <w:rPr>
                <w:bCs/>
                <w:sz w:val="24"/>
                <w:szCs w:val="32"/>
              </w:rPr>
              <w:t>библиотек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 xml:space="preserve"> на странице «</w:t>
            </w:r>
            <w:r w:rsidR="00BC0C8C">
              <w:rPr>
                <w:sz w:val="24"/>
                <w:szCs w:val="28"/>
              </w:rPr>
              <w:t>Б</w:t>
            </w:r>
            <w:r w:rsidR="00BC0C8C" w:rsidRPr="00882300">
              <w:rPr>
                <w:bCs/>
                <w:sz w:val="24"/>
                <w:szCs w:val="32"/>
              </w:rPr>
              <w:t>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3E7CAD12" w14:textId="77777777" w:rsidR="002D6187" w:rsidRPr="006E4539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2D6187" w14:paraId="515F0B66" w14:textId="77777777" w:rsidTr="002B5929">
        <w:trPr>
          <w:jc w:val="center"/>
        </w:trPr>
        <w:tc>
          <w:tcPr>
            <w:tcW w:w="4956" w:type="dxa"/>
          </w:tcPr>
          <w:p w14:paraId="6A51AC7F" w14:textId="77777777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5A538696" w14:textId="67AAC1CC" w:rsidR="002D6187" w:rsidRDefault="002D6187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</w:t>
            </w:r>
            <w:r w:rsidR="00BC0C8C">
              <w:rPr>
                <w:sz w:val="24"/>
                <w:szCs w:val="28"/>
              </w:rPr>
              <w:t>Б</w:t>
            </w:r>
            <w:r w:rsidR="00BC0C8C" w:rsidRPr="00882300">
              <w:rPr>
                <w:bCs/>
                <w:sz w:val="24"/>
                <w:szCs w:val="32"/>
              </w:rPr>
              <w:t>иблиотек</w:t>
            </w:r>
            <w:r w:rsidR="00BC0C8C">
              <w:rPr>
                <w:bCs/>
                <w:sz w:val="24"/>
                <w:szCs w:val="32"/>
              </w:rPr>
              <w:t>и</w:t>
            </w:r>
            <w:r>
              <w:rPr>
                <w:sz w:val="24"/>
                <w:szCs w:val="28"/>
              </w:rPr>
              <w:t>»</w:t>
            </w:r>
          </w:p>
        </w:tc>
      </w:tr>
    </w:tbl>
    <w:p w14:paraId="464518E7" w14:textId="17B72A01" w:rsidR="002D6187" w:rsidRDefault="002D6187" w:rsidP="002D6187">
      <w:pPr>
        <w:spacing w:line="360" w:lineRule="auto"/>
        <w:jc w:val="both"/>
        <w:rPr>
          <w:b/>
          <w:szCs w:val="28"/>
        </w:rPr>
      </w:pPr>
    </w:p>
    <w:p w14:paraId="0724AA2B" w14:textId="043BBFBB" w:rsidR="006114A5" w:rsidRDefault="006114A5" w:rsidP="006114A5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«Добавление </w:t>
      </w:r>
      <w:r>
        <w:rPr>
          <w:b/>
          <w:szCs w:val="28"/>
        </w:rPr>
        <w:t>книги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91"/>
        <w:gridCol w:w="4654"/>
      </w:tblGrid>
      <w:tr w:rsidR="006114A5" w:rsidRPr="00886BFB" w14:paraId="4AF125B6" w14:textId="77777777" w:rsidTr="002B5929">
        <w:trPr>
          <w:jc w:val="center"/>
        </w:trPr>
        <w:tc>
          <w:tcPr>
            <w:tcW w:w="9912" w:type="dxa"/>
            <w:gridSpan w:val="2"/>
          </w:tcPr>
          <w:p w14:paraId="24A0E154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4A5" w:rsidRPr="00886BFB" w14:paraId="0DEB41B3" w14:textId="77777777" w:rsidTr="002B5929">
        <w:trPr>
          <w:jc w:val="center"/>
        </w:trPr>
        <w:tc>
          <w:tcPr>
            <w:tcW w:w="4956" w:type="dxa"/>
          </w:tcPr>
          <w:p w14:paraId="20409AED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69842779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886BFB" w14:paraId="7C3CD660" w14:textId="77777777" w:rsidTr="002B5929">
        <w:trPr>
          <w:jc w:val="center"/>
        </w:trPr>
        <w:tc>
          <w:tcPr>
            <w:tcW w:w="4956" w:type="dxa"/>
          </w:tcPr>
          <w:p w14:paraId="1544235B" w14:textId="07FE45C0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>» на странице «Книги»</w:t>
            </w:r>
          </w:p>
        </w:tc>
        <w:tc>
          <w:tcPr>
            <w:tcW w:w="4956" w:type="dxa"/>
          </w:tcPr>
          <w:p w14:paraId="720D1DCB" w14:textId="3A311870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новой </w:t>
            </w:r>
            <w:r>
              <w:rPr>
                <w:bCs/>
                <w:sz w:val="24"/>
                <w:szCs w:val="32"/>
              </w:rPr>
              <w:t>книги</w:t>
            </w:r>
          </w:p>
        </w:tc>
      </w:tr>
      <w:tr w:rsidR="006114A5" w:rsidRPr="00886BFB" w14:paraId="57AE5361" w14:textId="77777777" w:rsidTr="002B5929">
        <w:trPr>
          <w:jc w:val="center"/>
        </w:trPr>
        <w:tc>
          <w:tcPr>
            <w:tcW w:w="4956" w:type="dxa"/>
          </w:tcPr>
          <w:p w14:paraId="44F914CA" w14:textId="217D3138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0C0D9C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 xml:space="preserve"> и нажимает на кнопку «Добавить»</w:t>
            </w:r>
          </w:p>
        </w:tc>
        <w:tc>
          <w:tcPr>
            <w:tcW w:w="4956" w:type="dxa"/>
          </w:tcPr>
          <w:p w14:paraId="229F6339" w14:textId="75C6C11C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успешном добавлении </w:t>
            </w:r>
            <w:r>
              <w:rPr>
                <w:bCs/>
                <w:sz w:val="24"/>
                <w:szCs w:val="32"/>
              </w:rPr>
              <w:t>книги</w:t>
            </w:r>
            <w:r>
              <w:rPr>
                <w:sz w:val="24"/>
                <w:szCs w:val="28"/>
              </w:rPr>
              <w:t>, и пользователь возвращается на страницу «Книги»</w:t>
            </w:r>
          </w:p>
        </w:tc>
      </w:tr>
      <w:tr w:rsidR="006114A5" w:rsidRPr="00886BFB" w14:paraId="7CC9B3B6" w14:textId="77777777" w:rsidTr="002B5929">
        <w:trPr>
          <w:jc w:val="center"/>
        </w:trPr>
        <w:tc>
          <w:tcPr>
            <w:tcW w:w="9912" w:type="dxa"/>
            <w:gridSpan w:val="2"/>
          </w:tcPr>
          <w:p w14:paraId="55C189A0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Альтернативный </w:t>
            </w:r>
            <w:r w:rsidRPr="00886BFB">
              <w:rPr>
                <w:b/>
                <w:sz w:val="24"/>
                <w:szCs w:val="28"/>
              </w:rPr>
              <w:t>ход сценария</w:t>
            </w:r>
          </w:p>
        </w:tc>
      </w:tr>
      <w:tr w:rsidR="006114A5" w:rsidRPr="00886BFB" w14:paraId="06A1E8B0" w14:textId="77777777" w:rsidTr="002B5929">
        <w:trPr>
          <w:jc w:val="center"/>
        </w:trPr>
        <w:tc>
          <w:tcPr>
            <w:tcW w:w="4956" w:type="dxa"/>
          </w:tcPr>
          <w:p w14:paraId="61003F3B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6186ACD9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6E4539" w14:paraId="1EAF76E1" w14:textId="77777777" w:rsidTr="002B5929">
        <w:trPr>
          <w:jc w:val="center"/>
        </w:trPr>
        <w:tc>
          <w:tcPr>
            <w:tcW w:w="4956" w:type="dxa"/>
          </w:tcPr>
          <w:p w14:paraId="0C6851FA" w14:textId="2E37B6E7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>» на странице «Книги»</w:t>
            </w:r>
          </w:p>
        </w:tc>
        <w:tc>
          <w:tcPr>
            <w:tcW w:w="4956" w:type="dxa"/>
          </w:tcPr>
          <w:p w14:paraId="191D937A" w14:textId="6A5B6BA6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новой </w:t>
            </w:r>
            <w:r>
              <w:rPr>
                <w:bCs/>
                <w:sz w:val="24"/>
                <w:szCs w:val="32"/>
              </w:rPr>
              <w:t>книги</w:t>
            </w:r>
          </w:p>
        </w:tc>
      </w:tr>
      <w:tr w:rsidR="006114A5" w14:paraId="66D17FED" w14:textId="77777777" w:rsidTr="002B5929">
        <w:trPr>
          <w:jc w:val="center"/>
        </w:trPr>
        <w:tc>
          <w:tcPr>
            <w:tcW w:w="4956" w:type="dxa"/>
          </w:tcPr>
          <w:p w14:paraId="4C705B1F" w14:textId="69DBCC5E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D0496D">
              <w:rPr>
                <w:sz w:val="24"/>
                <w:szCs w:val="28"/>
              </w:rPr>
              <w:t xml:space="preserve">книги </w:t>
            </w:r>
            <w:r>
              <w:rPr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14:paraId="0D6495BF" w14:textId="4F8BC6F2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ошибке при добавлении </w:t>
            </w:r>
            <w:r>
              <w:rPr>
                <w:bCs/>
                <w:sz w:val="24"/>
                <w:szCs w:val="32"/>
              </w:rPr>
              <w:t>книги</w:t>
            </w:r>
            <w:r>
              <w:rPr>
                <w:sz w:val="24"/>
                <w:szCs w:val="28"/>
              </w:rPr>
              <w:t xml:space="preserve"> и предложение повторить ввод</w:t>
            </w:r>
          </w:p>
        </w:tc>
      </w:tr>
      <w:tr w:rsidR="006114A5" w:rsidRPr="00886BFB" w14:paraId="4FFE46CA" w14:textId="77777777" w:rsidTr="002B5929">
        <w:trPr>
          <w:jc w:val="center"/>
        </w:trPr>
        <w:tc>
          <w:tcPr>
            <w:tcW w:w="9912" w:type="dxa"/>
            <w:gridSpan w:val="2"/>
          </w:tcPr>
          <w:p w14:paraId="0E258224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Альтернативный </w:t>
            </w:r>
            <w:r w:rsidRPr="00886BFB">
              <w:rPr>
                <w:b/>
                <w:sz w:val="24"/>
                <w:szCs w:val="28"/>
              </w:rPr>
              <w:t>ход сценария</w:t>
            </w:r>
          </w:p>
        </w:tc>
      </w:tr>
      <w:tr w:rsidR="006114A5" w:rsidRPr="00886BFB" w14:paraId="43E0988A" w14:textId="77777777" w:rsidTr="002B5929">
        <w:trPr>
          <w:jc w:val="center"/>
        </w:trPr>
        <w:tc>
          <w:tcPr>
            <w:tcW w:w="4956" w:type="dxa"/>
          </w:tcPr>
          <w:p w14:paraId="68EE978F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24394389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6E4539" w14:paraId="2EC89FDD" w14:textId="77777777" w:rsidTr="002B5929">
        <w:trPr>
          <w:jc w:val="center"/>
        </w:trPr>
        <w:tc>
          <w:tcPr>
            <w:tcW w:w="4956" w:type="dxa"/>
          </w:tcPr>
          <w:p w14:paraId="1A48C1B3" w14:textId="39A7423F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«Добавить </w:t>
            </w:r>
            <w:r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>» на странице «Книги»</w:t>
            </w:r>
          </w:p>
        </w:tc>
        <w:tc>
          <w:tcPr>
            <w:tcW w:w="4956" w:type="dxa"/>
          </w:tcPr>
          <w:p w14:paraId="743BA227" w14:textId="266F7A76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новой </w:t>
            </w:r>
            <w:r>
              <w:rPr>
                <w:bCs/>
                <w:sz w:val="24"/>
                <w:szCs w:val="32"/>
              </w:rPr>
              <w:t>книги</w:t>
            </w:r>
          </w:p>
        </w:tc>
      </w:tr>
      <w:tr w:rsidR="006114A5" w14:paraId="551E8D5F" w14:textId="77777777" w:rsidTr="002B5929">
        <w:trPr>
          <w:jc w:val="center"/>
        </w:trPr>
        <w:tc>
          <w:tcPr>
            <w:tcW w:w="4956" w:type="dxa"/>
          </w:tcPr>
          <w:p w14:paraId="61A9B820" w14:textId="0F8A0233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Пользователь вводит данные </w:t>
            </w:r>
            <w:r w:rsidR="00D0496D">
              <w:rPr>
                <w:sz w:val="24"/>
                <w:szCs w:val="28"/>
              </w:rPr>
              <w:t xml:space="preserve">книги </w:t>
            </w:r>
            <w:r>
              <w:rPr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14:paraId="47099178" w14:textId="40333AC4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«Книги»</w:t>
            </w:r>
          </w:p>
        </w:tc>
      </w:tr>
    </w:tbl>
    <w:p w14:paraId="10225B1E" w14:textId="77777777" w:rsidR="006114A5" w:rsidRPr="003948D3" w:rsidRDefault="006114A5" w:rsidP="006114A5">
      <w:pPr>
        <w:spacing w:line="360" w:lineRule="auto"/>
        <w:jc w:val="both"/>
        <w:rPr>
          <w:b/>
          <w:szCs w:val="28"/>
        </w:rPr>
      </w:pPr>
    </w:p>
    <w:p w14:paraId="110E4D11" w14:textId="7992043E" w:rsidR="006114A5" w:rsidRPr="003948D3" w:rsidRDefault="006114A5" w:rsidP="006114A5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«Удаление </w:t>
      </w:r>
      <w:r w:rsidR="003B4EE0">
        <w:rPr>
          <w:b/>
          <w:szCs w:val="28"/>
        </w:rPr>
        <w:t>книги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6114A5" w:rsidRPr="00886BFB" w14:paraId="19D24832" w14:textId="77777777" w:rsidTr="002B5929">
        <w:trPr>
          <w:jc w:val="center"/>
        </w:trPr>
        <w:tc>
          <w:tcPr>
            <w:tcW w:w="9912" w:type="dxa"/>
            <w:gridSpan w:val="2"/>
          </w:tcPr>
          <w:p w14:paraId="6CAF3D5F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4A5" w:rsidRPr="00886BFB" w14:paraId="7B682A2C" w14:textId="77777777" w:rsidTr="002B5929">
        <w:trPr>
          <w:jc w:val="center"/>
        </w:trPr>
        <w:tc>
          <w:tcPr>
            <w:tcW w:w="4956" w:type="dxa"/>
          </w:tcPr>
          <w:p w14:paraId="3328622F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2F4B6B82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886BFB" w14:paraId="2A92ECE9" w14:textId="77777777" w:rsidTr="002B5929">
        <w:trPr>
          <w:jc w:val="center"/>
        </w:trPr>
        <w:tc>
          <w:tcPr>
            <w:tcW w:w="4956" w:type="dxa"/>
          </w:tcPr>
          <w:p w14:paraId="6626D2EB" w14:textId="106470AC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«Удалить </w:t>
            </w:r>
            <w:r w:rsidR="008A6300"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 xml:space="preserve">» для выбранной </w:t>
            </w:r>
            <w:r w:rsidR="008A6300">
              <w:rPr>
                <w:bCs/>
                <w:sz w:val="24"/>
                <w:szCs w:val="32"/>
              </w:rPr>
              <w:t>книги</w:t>
            </w:r>
            <w:r>
              <w:rPr>
                <w:bCs/>
                <w:sz w:val="24"/>
                <w:szCs w:val="32"/>
              </w:rPr>
              <w:t xml:space="preserve"> </w:t>
            </w:r>
            <w:r>
              <w:rPr>
                <w:sz w:val="24"/>
                <w:szCs w:val="28"/>
              </w:rPr>
              <w:t>на странице «</w:t>
            </w:r>
            <w:r w:rsidR="008A6300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7A7661CD" w14:textId="77777777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6114A5" w:rsidRPr="00886BFB" w14:paraId="6F3E5C09" w14:textId="77777777" w:rsidTr="002B5929">
        <w:trPr>
          <w:jc w:val="center"/>
        </w:trPr>
        <w:tc>
          <w:tcPr>
            <w:tcW w:w="4956" w:type="dxa"/>
          </w:tcPr>
          <w:p w14:paraId="61976ECC" w14:textId="77777777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0982853E" w14:textId="4A1EFE2E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успешном удалении, и пользователь возвращается на страницу «</w:t>
            </w:r>
            <w:r w:rsidR="008A6300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>»</w:t>
            </w:r>
          </w:p>
        </w:tc>
      </w:tr>
      <w:tr w:rsidR="006114A5" w:rsidRPr="00886BFB" w14:paraId="12EF8CDA" w14:textId="77777777" w:rsidTr="002B5929">
        <w:trPr>
          <w:jc w:val="center"/>
        </w:trPr>
        <w:tc>
          <w:tcPr>
            <w:tcW w:w="9912" w:type="dxa"/>
            <w:gridSpan w:val="2"/>
          </w:tcPr>
          <w:p w14:paraId="465DAE2B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4A5" w:rsidRPr="00886BFB" w14:paraId="039091BB" w14:textId="77777777" w:rsidTr="002B5929">
        <w:trPr>
          <w:jc w:val="center"/>
        </w:trPr>
        <w:tc>
          <w:tcPr>
            <w:tcW w:w="4956" w:type="dxa"/>
          </w:tcPr>
          <w:p w14:paraId="0AFB49E3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654E2FE7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886BFB" w14:paraId="7D06A43E" w14:textId="77777777" w:rsidTr="002B5929">
        <w:trPr>
          <w:jc w:val="center"/>
        </w:trPr>
        <w:tc>
          <w:tcPr>
            <w:tcW w:w="4956" w:type="dxa"/>
          </w:tcPr>
          <w:p w14:paraId="5C335A1F" w14:textId="740A3627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«Удалить </w:t>
            </w:r>
            <w:r w:rsidR="008A6300"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 xml:space="preserve">» для выбранной </w:t>
            </w:r>
            <w:r w:rsidR="008A6300">
              <w:rPr>
                <w:bCs/>
                <w:sz w:val="24"/>
                <w:szCs w:val="32"/>
              </w:rPr>
              <w:t xml:space="preserve">книги </w:t>
            </w:r>
            <w:r>
              <w:rPr>
                <w:sz w:val="24"/>
                <w:szCs w:val="28"/>
              </w:rPr>
              <w:t>на странице «</w:t>
            </w:r>
            <w:r w:rsidR="008A6300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39153107" w14:textId="77777777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6114A5" w:rsidRPr="00886BFB" w14:paraId="5B02038E" w14:textId="77777777" w:rsidTr="002B5929">
        <w:trPr>
          <w:jc w:val="center"/>
        </w:trPr>
        <w:tc>
          <w:tcPr>
            <w:tcW w:w="4956" w:type="dxa"/>
          </w:tcPr>
          <w:p w14:paraId="02D7E267" w14:textId="77777777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2F1530E8" w14:textId="77777777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6114A5" w:rsidRPr="00886BFB" w14:paraId="39A9ABEE" w14:textId="77777777" w:rsidTr="002B5929">
        <w:trPr>
          <w:jc w:val="center"/>
        </w:trPr>
        <w:tc>
          <w:tcPr>
            <w:tcW w:w="9912" w:type="dxa"/>
            <w:gridSpan w:val="2"/>
          </w:tcPr>
          <w:p w14:paraId="774F562B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4A5" w:rsidRPr="00886BFB" w14:paraId="1989A212" w14:textId="77777777" w:rsidTr="002B5929">
        <w:trPr>
          <w:jc w:val="center"/>
        </w:trPr>
        <w:tc>
          <w:tcPr>
            <w:tcW w:w="4956" w:type="dxa"/>
          </w:tcPr>
          <w:p w14:paraId="3D358A20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14:paraId="4A00BE19" w14:textId="77777777" w:rsidR="006114A5" w:rsidRPr="00886BFB" w:rsidRDefault="006114A5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6114A5" w:rsidRPr="006E4539" w14:paraId="710EDEB9" w14:textId="77777777" w:rsidTr="002B5929">
        <w:trPr>
          <w:jc w:val="center"/>
        </w:trPr>
        <w:tc>
          <w:tcPr>
            <w:tcW w:w="4956" w:type="dxa"/>
          </w:tcPr>
          <w:p w14:paraId="501B4FF9" w14:textId="2AF78281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«Удалить </w:t>
            </w:r>
            <w:r w:rsidR="008A6300">
              <w:rPr>
                <w:bCs/>
                <w:sz w:val="24"/>
                <w:szCs w:val="32"/>
              </w:rPr>
              <w:t>книгу</w:t>
            </w:r>
            <w:r>
              <w:rPr>
                <w:sz w:val="24"/>
                <w:szCs w:val="28"/>
              </w:rPr>
              <w:t xml:space="preserve">» для выбранной </w:t>
            </w:r>
            <w:r w:rsidR="008A6300">
              <w:rPr>
                <w:bCs/>
                <w:sz w:val="24"/>
                <w:szCs w:val="32"/>
              </w:rPr>
              <w:t xml:space="preserve">книги </w:t>
            </w:r>
            <w:r>
              <w:rPr>
                <w:sz w:val="24"/>
                <w:szCs w:val="28"/>
              </w:rPr>
              <w:t>на странице «</w:t>
            </w:r>
            <w:r w:rsidR="008A6300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14:paraId="42D7EF94" w14:textId="77777777" w:rsidR="006114A5" w:rsidRPr="006E4539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6114A5" w14:paraId="4D69B3A6" w14:textId="77777777" w:rsidTr="002B5929">
        <w:trPr>
          <w:jc w:val="center"/>
        </w:trPr>
        <w:tc>
          <w:tcPr>
            <w:tcW w:w="4956" w:type="dxa"/>
          </w:tcPr>
          <w:p w14:paraId="628356DE" w14:textId="77777777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14:paraId="63A85FA2" w14:textId="2FF34A79" w:rsidR="006114A5" w:rsidRDefault="006114A5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</w:t>
            </w:r>
            <w:r w:rsidR="008A6300">
              <w:rPr>
                <w:sz w:val="24"/>
                <w:szCs w:val="28"/>
              </w:rPr>
              <w:t>Книги</w:t>
            </w:r>
            <w:r>
              <w:rPr>
                <w:sz w:val="24"/>
                <w:szCs w:val="28"/>
              </w:rPr>
              <w:t>»</w:t>
            </w:r>
          </w:p>
        </w:tc>
      </w:tr>
    </w:tbl>
    <w:p w14:paraId="63659974" w14:textId="77777777" w:rsidR="0071721C" w:rsidRDefault="0071721C" w:rsidP="002D6187">
      <w:pPr>
        <w:spacing w:line="360" w:lineRule="auto"/>
        <w:jc w:val="both"/>
        <w:rPr>
          <w:b/>
          <w:szCs w:val="28"/>
        </w:rPr>
      </w:pPr>
    </w:p>
    <w:p w14:paraId="5BB3C2BD" w14:textId="4124085F" w:rsidR="00CE73AC" w:rsidRPr="003948D3" w:rsidRDefault="00CE73AC" w:rsidP="00CE73AC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>
        <w:rPr>
          <w:b/>
          <w:szCs w:val="28"/>
        </w:rPr>
        <w:t>Поиск</w:t>
      </w:r>
      <w:r w:rsidRPr="003948D3">
        <w:rPr>
          <w:b/>
          <w:szCs w:val="28"/>
        </w:rPr>
        <w:t xml:space="preserve"> </w:t>
      </w:r>
      <w:r>
        <w:rPr>
          <w:b/>
          <w:szCs w:val="28"/>
        </w:rPr>
        <w:t>книг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CE73AC" w:rsidRPr="00886BFB" w14:paraId="0CD46D54" w14:textId="77777777" w:rsidTr="002E5E18">
        <w:trPr>
          <w:jc w:val="center"/>
        </w:trPr>
        <w:tc>
          <w:tcPr>
            <w:tcW w:w="9345" w:type="dxa"/>
            <w:gridSpan w:val="2"/>
          </w:tcPr>
          <w:p w14:paraId="1A42B989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CE73AC" w:rsidRPr="00886BFB" w14:paraId="05516CED" w14:textId="77777777" w:rsidTr="002E5E18">
        <w:trPr>
          <w:jc w:val="center"/>
        </w:trPr>
        <w:tc>
          <w:tcPr>
            <w:tcW w:w="4676" w:type="dxa"/>
          </w:tcPr>
          <w:p w14:paraId="4C72D79A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669" w:type="dxa"/>
          </w:tcPr>
          <w:p w14:paraId="6CC60F9A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E5E18" w:rsidRPr="00886BFB" w14:paraId="3A9D5244" w14:textId="77777777" w:rsidTr="002E5E18">
        <w:trPr>
          <w:jc w:val="center"/>
        </w:trPr>
        <w:tc>
          <w:tcPr>
            <w:tcW w:w="4676" w:type="dxa"/>
          </w:tcPr>
          <w:p w14:paraId="1FCC7BD1" w14:textId="2CE1124E" w:rsidR="002E5E18" w:rsidRPr="006E4539" w:rsidRDefault="002E5E18" w:rsidP="002E5E1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02B6D1DA" w14:textId="26489A88" w:rsidR="002E5E18" w:rsidRPr="006E4539" w:rsidRDefault="002E5E18" w:rsidP="002E5E1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</w:t>
            </w:r>
            <w:r w:rsidR="001065AA">
              <w:rPr>
                <w:sz w:val="24"/>
                <w:szCs w:val="28"/>
              </w:rPr>
              <w:t>поискового запроса</w:t>
            </w:r>
          </w:p>
        </w:tc>
      </w:tr>
      <w:tr w:rsidR="001065AA" w:rsidRPr="00886BFB" w14:paraId="72D02019" w14:textId="77777777" w:rsidTr="002E5E18">
        <w:trPr>
          <w:jc w:val="center"/>
        </w:trPr>
        <w:tc>
          <w:tcPr>
            <w:tcW w:w="4676" w:type="dxa"/>
          </w:tcPr>
          <w:p w14:paraId="4069CBC7" w14:textId="66F792C4" w:rsidR="001065AA" w:rsidRDefault="001065AA" w:rsidP="001065AA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35BB704E" w14:textId="043ADAF9" w:rsidR="001065AA" w:rsidRDefault="001065AA" w:rsidP="001065AA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успешном </w:t>
            </w:r>
            <w:r w:rsidR="00AF506B">
              <w:rPr>
                <w:sz w:val="24"/>
                <w:szCs w:val="28"/>
              </w:rPr>
              <w:t xml:space="preserve">завершении </w:t>
            </w:r>
            <w:r>
              <w:rPr>
                <w:sz w:val="24"/>
                <w:szCs w:val="28"/>
              </w:rPr>
              <w:t>поиск</w:t>
            </w:r>
            <w:r w:rsidR="00AF506B">
              <w:rPr>
                <w:sz w:val="24"/>
                <w:szCs w:val="28"/>
              </w:rPr>
              <w:t>а</w:t>
            </w:r>
            <w:r>
              <w:rPr>
                <w:sz w:val="24"/>
                <w:szCs w:val="28"/>
              </w:rPr>
              <w:t xml:space="preserve"> книг, и пользователь </w:t>
            </w:r>
            <w:r w:rsidR="00AF506B">
              <w:rPr>
                <w:sz w:val="24"/>
                <w:szCs w:val="28"/>
              </w:rPr>
              <w:t>перенаправляется</w:t>
            </w:r>
            <w:r>
              <w:rPr>
                <w:sz w:val="24"/>
                <w:szCs w:val="28"/>
              </w:rPr>
              <w:t xml:space="preserve"> на страницу «</w:t>
            </w:r>
            <w:r w:rsidR="00AF506B">
              <w:rPr>
                <w:sz w:val="24"/>
                <w:szCs w:val="28"/>
              </w:rPr>
              <w:t>Найденные книги</w:t>
            </w:r>
            <w:r>
              <w:rPr>
                <w:sz w:val="24"/>
                <w:szCs w:val="28"/>
              </w:rPr>
              <w:t>»</w:t>
            </w:r>
          </w:p>
        </w:tc>
      </w:tr>
      <w:tr w:rsidR="00CE73AC" w:rsidRPr="00886BFB" w14:paraId="17208168" w14:textId="77777777" w:rsidTr="002E5E18">
        <w:trPr>
          <w:jc w:val="center"/>
        </w:trPr>
        <w:tc>
          <w:tcPr>
            <w:tcW w:w="9345" w:type="dxa"/>
            <w:gridSpan w:val="2"/>
          </w:tcPr>
          <w:p w14:paraId="356C4F07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E73AC" w:rsidRPr="00886BFB" w14:paraId="260689A1" w14:textId="77777777" w:rsidTr="002E5E18">
        <w:trPr>
          <w:jc w:val="center"/>
        </w:trPr>
        <w:tc>
          <w:tcPr>
            <w:tcW w:w="4676" w:type="dxa"/>
          </w:tcPr>
          <w:p w14:paraId="55113FA8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669" w:type="dxa"/>
          </w:tcPr>
          <w:p w14:paraId="11C3F7CF" w14:textId="77777777" w:rsidR="00CE73AC" w:rsidRPr="00886BFB" w:rsidRDefault="00CE73A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3D4B1C" w:rsidRPr="00886BFB" w14:paraId="589B7163" w14:textId="77777777" w:rsidTr="002E5E18">
        <w:trPr>
          <w:jc w:val="center"/>
        </w:trPr>
        <w:tc>
          <w:tcPr>
            <w:tcW w:w="4676" w:type="dxa"/>
          </w:tcPr>
          <w:p w14:paraId="63DABFA0" w14:textId="23554EAF" w:rsidR="003D4B1C" w:rsidRPr="006E4539" w:rsidRDefault="003D4B1C" w:rsidP="003D4B1C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59F64AAB" w14:textId="2B136E56" w:rsidR="003D4B1C" w:rsidRPr="006E4539" w:rsidRDefault="003D4B1C" w:rsidP="003D4B1C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поискового запроса</w:t>
            </w:r>
          </w:p>
        </w:tc>
      </w:tr>
      <w:tr w:rsidR="003D4B1C" w:rsidRPr="00886BFB" w14:paraId="7411D165" w14:textId="77777777" w:rsidTr="002E5E18">
        <w:trPr>
          <w:jc w:val="center"/>
        </w:trPr>
        <w:tc>
          <w:tcPr>
            <w:tcW w:w="4676" w:type="dxa"/>
          </w:tcPr>
          <w:p w14:paraId="5E59D90D" w14:textId="3CB2D3F3" w:rsidR="003D4B1C" w:rsidRDefault="003D4B1C" w:rsidP="003D4B1C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37E8ABC1" w14:textId="46BF094A" w:rsidR="003D4B1C" w:rsidRDefault="003D4B1C" w:rsidP="003D4B1C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ошибке при поиске </w:t>
            </w:r>
            <w:r>
              <w:rPr>
                <w:bCs/>
                <w:sz w:val="24"/>
                <w:szCs w:val="32"/>
              </w:rPr>
              <w:t>книги</w:t>
            </w:r>
            <w:r>
              <w:rPr>
                <w:sz w:val="24"/>
                <w:szCs w:val="28"/>
              </w:rPr>
              <w:t xml:space="preserve"> и предложение повторить ввод</w:t>
            </w:r>
          </w:p>
        </w:tc>
      </w:tr>
      <w:tr w:rsidR="003D4B1C" w:rsidRPr="00886BFB" w14:paraId="2B74EE40" w14:textId="77777777" w:rsidTr="002B5929">
        <w:trPr>
          <w:jc w:val="center"/>
        </w:trPr>
        <w:tc>
          <w:tcPr>
            <w:tcW w:w="9345" w:type="dxa"/>
            <w:gridSpan w:val="2"/>
          </w:tcPr>
          <w:p w14:paraId="4C386B30" w14:textId="77777777" w:rsidR="003D4B1C" w:rsidRPr="00886BFB" w:rsidRDefault="003D4B1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3D4B1C" w:rsidRPr="00886BFB" w14:paraId="21CEE1BC" w14:textId="77777777" w:rsidTr="002B5929">
        <w:trPr>
          <w:jc w:val="center"/>
        </w:trPr>
        <w:tc>
          <w:tcPr>
            <w:tcW w:w="4676" w:type="dxa"/>
          </w:tcPr>
          <w:p w14:paraId="3FE4D09C" w14:textId="77777777" w:rsidR="003D4B1C" w:rsidRPr="00886BFB" w:rsidRDefault="003D4B1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669" w:type="dxa"/>
          </w:tcPr>
          <w:p w14:paraId="4823D5D3" w14:textId="77777777" w:rsidR="003D4B1C" w:rsidRPr="00886BFB" w:rsidRDefault="003D4B1C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3D4B1C" w:rsidRPr="006E4539" w14:paraId="2EC6615E" w14:textId="77777777" w:rsidTr="002B5929">
        <w:trPr>
          <w:jc w:val="center"/>
        </w:trPr>
        <w:tc>
          <w:tcPr>
            <w:tcW w:w="4676" w:type="dxa"/>
          </w:tcPr>
          <w:p w14:paraId="18B6BA39" w14:textId="77777777" w:rsidR="003D4B1C" w:rsidRPr="006E4539" w:rsidRDefault="003D4B1C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3512D6C7" w14:textId="77777777" w:rsidR="003D4B1C" w:rsidRPr="006E4539" w:rsidRDefault="003D4B1C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поискового запроса</w:t>
            </w:r>
          </w:p>
        </w:tc>
      </w:tr>
      <w:tr w:rsidR="003D4B1C" w14:paraId="531D368A" w14:textId="77777777" w:rsidTr="002B5929">
        <w:trPr>
          <w:jc w:val="center"/>
        </w:trPr>
        <w:tc>
          <w:tcPr>
            <w:tcW w:w="4676" w:type="dxa"/>
          </w:tcPr>
          <w:p w14:paraId="0B921B28" w14:textId="77777777" w:rsidR="003D4B1C" w:rsidRDefault="003D4B1C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7F28965C" w14:textId="210DA319" w:rsidR="003D4B1C" w:rsidRDefault="00257C50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«Книги»</w:t>
            </w:r>
          </w:p>
        </w:tc>
      </w:tr>
    </w:tbl>
    <w:p w14:paraId="572BB0AF" w14:textId="77777777" w:rsidR="00257C50" w:rsidRDefault="00257C50" w:rsidP="008231DB">
      <w:pPr>
        <w:spacing w:line="360" w:lineRule="auto"/>
        <w:jc w:val="both"/>
        <w:rPr>
          <w:b/>
          <w:sz w:val="28"/>
          <w:szCs w:val="28"/>
        </w:rPr>
      </w:pPr>
    </w:p>
    <w:p w14:paraId="45CFE400" w14:textId="60F432CA" w:rsidR="008D73EB" w:rsidRDefault="00B91C04" w:rsidP="008D73EB">
      <w:pPr>
        <w:spacing w:line="360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34D50A5" wp14:editId="26B64ED7">
            <wp:extent cx="5940425" cy="5013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D683" w14:textId="6E8E1F2D" w:rsidR="008D73EB" w:rsidRDefault="008D73EB" w:rsidP="008D73EB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D009F">
        <w:rPr>
          <w:szCs w:val="28"/>
        </w:rPr>
        <w:t>5</w:t>
      </w:r>
      <w:r>
        <w:rPr>
          <w:szCs w:val="28"/>
        </w:rPr>
        <w:t xml:space="preserve"> – Диаграмма прецедентов для пользователя с ролью «Читатель»</w:t>
      </w:r>
    </w:p>
    <w:p w14:paraId="0ED43E3C" w14:textId="2334A0F5" w:rsidR="009E44D5" w:rsidRDefault="009E44D5" w:rsidP="008231DB">
      <w:pPr>
        <w:spacing w:line="360" w:lineRule="auto"/>
        <w:jc w:val="both"/>
        <w:rPr>
          <w:b/>
          <w:sz w:val="28"/>
          <w:szCs w:val="28"/>
        </w:rPr>
      </w:pPr>
    </w:p>
    <w:p w14:paraId="1356C27A" w14:textId="63B9A79E" w:rsidR="008F3763" w:rsidRPr="00244BFC" w:rsidRDefault="00287F92" w:rsidP="00287F92">
      <w:pPr>
        <w:spacing w:line="360" w:lineRule="auto"/>
        <w:jc w:val="both"/>
        <w:rPr>
          <w:b/>
          <w:sz w:val="28"/>
          <w:szCs w:val="32"/>
        </w:rPr>
      </w:pPr>
      <w:r w:rsidRPr="00244BFC">
        <w:rPr>
          <w:b/>
          <w:sz w:val="28"/>
          <w:szCs w:val="32"/>
        </w:rPr>
        <w:t>Спецификации сценариев</w:t>
      </w:r>
    </w:p>
    <w:p w14:paraId="0485BB52" w14:textId="0D61549E" w:rsidR="000F032D" w:rsidRPr="003948D3" w:rsidRDefault="000F032D" w:rsidP="000F032D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«Просмотр</w:t>
      </w:r>
      <w:r>
        <w:rPr>
          <w:b/>
          <w:szCs w:val="28"/>
        </w:rPr>
        <w:t xml:space="preserve"> данных</w:t>
      </w:r>
      <w:r w:rsidRPr="003948D3">
        <w:rPr>
          <w:b/>
          <w:szCs w:val="28"/>
        </w:rPr>
        <w:t xml:space="preserve"> </w:t>
      </w:r>
      <w:r>
        <w:rPr>
          <w:b/>
          <w:szCs w:val="28"/>
        </w:rPr>
        <w:t>своего</w:t>
      </w:r>
      <w:r w:rsidRPr="003948D3">
        <w:rPr>
          <w:b/>
          <w:szCs w:val="28"/>
        </w:rPr>
        <w:t xml:space="preserve"> </w:t>
      </w:r>
      <w:r>
        <w:rPr>
          <w:b/>
          <w:szCs w:val="28"/>
        </w:rPr>
        <w:t>профиля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56"/>
        <w:gridCol w:w="4689"/>
      </w:tblGrid>
      <w:tr w:rsidR="000F032D" w:rsidRPr="00886BFB" w14:paraId="75604307" w14:textId="77777777" w:rsidTr="002B5929">
        <w:trPr>
          <w:jc w:val="center"/>
        </w:trPr>
        <w:tc>
          <w:tcPr>
            <w:tcW w:w="9345" w:type="dxa"/>
            <w:gridSpan w:val="2"/>
          </w:tcPr>
          <w:p w14:paraId="196FE992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0F032D" w:rsidRPr="00886BFB" w14:paraId="08A824CE" w14:textId="77777777" w:rsidTr="002B5929">
        <w:trPr>
          <w:jc w:val="center"/>
        </w:trPr>
        <w:tc>
          <w:tcPr>
            <w:tcW w:w="4656" w:type="dxa"/>
          </w:tcPr>
          <w:p w14:paraId="08F85E34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89" w:type="dxa"/>
          </w:tcPr>
          <w:p w14:paraId="3B42B1B4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0F032D" w:rsidRPr="00886BFB" w14:paraId="7874111E" w14:textId="77777777" w:rsidTr="002B5929">
        <w:trPr>
          <w:jc w:val="center"/>
        </w:trPr>
        <w:tc>
          <w:tcPr>
            <w:tcW w:w="4656" w:type="dxa"/>
          </w:tcPr>
          <w:p w14:paraId="3598A138" w14:textId="1F4B9D95" w:rsidR="000F032D" w:rsidRPr="006E4539" w:rsidRDefault="000F032D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«Профиль» в главном меню</w:t>
            </w:r>
          </w:p>
        </w:tc>
        <w:tc>
          <w:tcPr>
            <w:tcW w:w="4689" w:type="dxa"/>
          </w:tcPr>
          <w:p w14:paraId="3B6DA587" w14:textId="574502F9" w:rsidR="000F032D" w:rsidRPr="006E4539" w:rsidRDefault="000F032D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данными профиля пользователя</w:t>
            </w:r>
          </w:p>
        </w:tc>
      </w:tr>
      <w:tr w:rsidR="000F032D" w:rsidRPr="00886BFB" w14:paraId="7C2510EA" w14:textId="77777777" w:rsidTr="002B5929">
        <w:trPr>
          <w:jc w:val="center"/>
        </w:trPr>
        <w:tc>
          <w:tcPr>
            <w:tcW w:w="9345" w:type="dxa"/>
            <w:gridSpan w:val="2"/>
          </w:tcPr>
          <w:p w14:paraId="17C1AD61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F032D" w:rsidRPr="00886BFB" w14:paraId="62A452F0" w14:textId="77777777" w:rsidTr="002B5929">
        <w:trPr>
          <w:jc w:val="center"/>
        </w:trPr>
        <w:tc>
          <w:tcPr>
            <w:tcW w:w="4656" w:type="dxa"/>
          </w:tcPr>
          <w:p w14:paraId="3506E76E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89" w:type="dxa"/>
          </w:tcPr>
          <w:p w14:paraId="64E93BB4" w14:textId="77777777" w:rsidR="000F032D" w:rsidRPr="00886BFB" w:rsidRDefault="000F032D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0F032D" w:rsidRPr="00886BFB" w14:paraId="513B7BF8" w14:textId="77777777" w:rsidTr="002B5929">
        <w:trPr>
          <w:jc w:val="center"/>
        </w:trPr>
        <w:tc>
          <w:tcPr>
            <w:tcW w:w="4656" w:type="dxa"/>
          </w:tcPr>
          <w:p w14:paraId="550EA644" w14:textId="42E03B1B" w:rsidR="000F032D" w:rsidRPr="006E4539" w:rsidRDefault="000F032D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«Профиль» в главном меню</w:t>
            </w:r>
          </w:p>
        </w:tc>
        <w:tc>
          <w:tcPr>
            <w:tcW w:w="4689" w:type="dxa"/>
          </w:tcPr>
          <w:p w14:paraId="2E0D59D1" w14:textId="77777777" w:rsidR="000F032D" w:rsidRPr="006E4539" w:rsidRDefault="000F032D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14:paraId="603EE1C3" w14:textId="77777777" w:rsidR="000F032D" w:rsidRDefault="000F032D" w:rsidP="00287F92">
      <w:pPr>
        <w:spacing w:line="360" w:lineRule="auto"/>
        <w:jc w:val="both"/>
        <w:rPr>
          <w:b/>
          <w:szCs w:val="28"/>
        </w:rPr>
      </w:pPr>
    </w:p>
    <w:p w14:paraId="4A2BADCE" w14:textId="720FB926" w:rsidR="00287F92" w:rsidRPr="003948D3" w:rsidRDefault="00287F92" w:rsidP="00287F92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 xml:space="preserve">Спецификация сценария «Просмотр данных </w:t>
      </w:r>
      <w:r>
        <w:rPr>
          <w:b/>
          <w:szCs w:val="28"/>
        </w:rPr>
        <w:t>библиотек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56"/>
        <w:gridCol w:w="4689"/>
      </w:tblGrid>
      <w:tr w:rsidR="00287F92" w:rsidRPr="00886BFB" w14:paraId="07731378" w14:textId="77777777" w:rsidTr="00287F92">
        <w:trPr>
          <w:jc w:val="center"/>
        </w:trPr>
        <w:tc>
          <w:tcPr>
            <w:tcW w:w="9345" w:type="dxa"/>
            <w:gridSpan w:val="2"/>
          </w:tcPr>
          <w:p w14:paraId="08B79F9E" w14:textId="77777777" w:rsidR="00287F92" w:rsidRPr="00886BFB" w:rsidRDefault="00287F92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87F92" w:rsidRPr="00886BFB" w14:paraId="2ECB5292" w14:textId="77777777" w:rsidTr="00287F92">
        <w:trPr>
          <w:jc w:val="center"/>
        </w:trPr>
        <w:tc>
          <w:tcPr>
            <w:tcW w:w="4656" w:type="dxa"/>
          </w:tcPr>
          <w:p w14:paraId="64BE965E" w14:textId="7AE4C4C3" w:rsidR="00287F92" w:rsidRPr="00886BFB" w:rsidRDefault="00287F92" w:rsidP="00287F92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lastRenderedPageBreak/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89" w:type="dxa"/>
          </w:tcPr>
          <w:p w14:paraId="7E9B81B1" w14:textId="77777777" w:rsidR="00287F92" w:rsidRPr="00886BFB" w:rsidRDefault="00287F92" w:rsidP="00287F92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87F92" w:rsidRPr="00886BFB" w14:paraId="3A1D9130" w14:textId="77777777" w:rsidTr="00287F92">
        <w:trPr>
          <w:jc w:val="center"/>
        </w:trPr>
        <w:tc>
          <w:tcPr>
            <w:tcW w:w="4656" w:type="dxa"/>
          </w:tcPr>
          <w:p w14:paraId="492B7AD6" w14:textId="0CA630EC" w:rsidR="00287F92" w:rsidRPr="006E4539" w:rsidRDefault="00287F92" w:rsidP="00287F92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«Библиотеки» в главном меню</w:t>
            </w:r>
          </w:p>
        </w:tc>
        <w:tc>
          <w:tcPr>
            <w:tcW w:w="4689" w:type="dxa"/>
          </w:tcPr>
          <w:p w14:paraId="24144EBE" w14:textId="77777777" w:rsidR="00287F92" w:rsidRPr="006E4539" w:rsidRDefault="00287F92" w:rsidP="00287F92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287F92" w:rsidRPr="00886BFB" w14:paraId="0BC195F3" w14:textId="77777777" w:rsidTr="00287F92">
        <w:trPr>
          <w:jc w:val="center"/>
        </w:trPr>
        <w:tc>
          <w:tcPr>
            <w:tcW w:w="9345" w:type="dxa"/>
            <w:gridSpan w:val="2"/>
          </w:tcPr>
          <w:p w14:paraId="1B57A0D4" w14:textId="77777777" w:rsidR="00287F92" w:rsidRPr="00886BFB" w:rsidRDefault="00287F92" w:rsidP="00287F92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87F92" w:rsidRPr="00886BFB" w14:paraId="77CEFF2A" w14:textId="77777777" w:rsidTr="00287F92">
        <w:trPr>
          <w:jc w:val="center"/>
        </w:trPr>
        <w:tc>
          <w:tcPr>
            <w:tcW w:w="4656" w:type="dxa"/>
          </w:tcPr>
          <w:p w14:paraId="1CA22FD8" w14:textId="5C429227" w:rsidR="00287F92" w:rsidRPr="00886BFB" w:rsidRDefault="00287F92" w:rsidP="00287F92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89" w:type="dxa"/>
          </w:tcPr>
          <w:p w14:paraId="15123D86" w14:textId="77777777" w:rsidR="00287F92" w:rsidRPr="00886BFB" w:rsidRDefault="00287F92" w:rsidP="00287F92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87F92" w:rsidRPr="00886BFB" w14:paraId="6658A72B" w14:textId="77777777" w:rsidTr="00287F92">
        <w:trPr>
          <w:jc w:val="center"/>
        </w:trPr>
        <w:tc>
          <w:tcPr>
            <w:tcW w:w="4656" w:type="dxa"/>
          </w:tcPr>
          <w:p w14:paraId="5B1FE505" w14:textId="5884D047" w:rsidR="00287F92" w:rsidRPr="006E4539" w:rsidRDefault="00287F92" w:rsidP="00287F92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выбирает пункт «Библиотеки» в главном меню</w:t>
            </w:r>
          </w:p>
        </w:tc>
        <w:tc>
          <w:tcPr>
            <w:tcW w:w="4689" w:type="dxa"/>
          </w:tcPr>
          <w:p w14:paraId="71A1C6E8" w14:textId="77777777" w:rsidR="00287F92" w:rsidRPr="006E4539" w:rsidRDefault="00287F92" w:rsidP="00287F92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14:paraId="7212043F" w14:textId="39926CC3" w:rsidR="00287F92" w:rsidRDefault="00287F92" w:rsidP="00287F92">
      <w:pPr>
        <w:spacing w:line="360" w:lineRule="auto"/>
        <w:jc w:val="both"/>
        <w:rPr>
          <w:b/>
          <w:sz w:val="28"/>
          <w:szCs w:val="28"/>
        </w:rPr>
      </w:pPr>
    </w:p>
    <w:p w14:paraId="1AB4308A" w14:textId="77777777" w:rsidR="002023F9" w:rsidRPr="003948D3" w:rsidRDefault="002023F9" w:rsidP="002023F9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>
        <w:rPr>
          <w:b/>
          <w:szCs w:val="28"/>
        </w:rPr>
        <w:t>Поиск</w:t>
      </w:r>
      <w:r w:rsidRPr="003948D3">
        <w:rPr>
          <w:b/>
          <w:szCs w:val="28"/>
        </w:rPr>
        <w:t xml:space="preserve"> </w:t>
      </w:r>
      <w:r>
        <w:rPr>
          <w:b/>
          <w:szCs w:val="28"/>
        </w:rPr>
        <w:t>книг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2023F9" w:rsidRPr="00886BFB" w14:paraId="3BD8C538" w14:textId="77777777" w:rsidTr="002B5929">
        <w:trPr>
          <w:jc w:val="center"/>
        </w:trPr>
        <w:tc>
          <w:tcPr>
            <w:tcW w:w="9345" w:type="dxa"/>
            <w:gridSpan w:val="2"/>
          </w:tcPr>
          <w:p w14:paraId="0DB6E0BF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2023F9" w:rsidRPr="00886BFB" w14:paraId="3D552398" w14:textId="77777777" w:rsidTr="002B5929">
        <w:trPr>
          <w:jc w:val="center"/>
        </w:trPr>
        <w:tc>
          <w:tcPr>
            <w:tcW w:w="4676" w:type="dxa"/>
          </w:tcPr>
          <w:p w14:paraId="0612DA47" w14:textId="207F90B9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1C4C7C9C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023F9" w:rsidRPr="00886BFB" w14:paraId="68FCF5AB" w14:textId="77777777" w:rsidTr="002B5929">
        <w:trPr>
          <w:jc w:val="center"/>
        </w:trPr>
        <w:tc>
          <w:tcPr>
            <w:tcW w:w="4676" w:type="dxa"/>
          </w:tcPr>
          <w:p w14:paraId="06435D88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6167DFAE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поискового запроса</w:t>
            </w:r>
          </w:p>
        </w:tc>
      </w:tr>
      <w:tr w:rsidR="002023F9" w:rsidRPr="00886BFB" w14:paraId="6CBA930F" w14:textId="77777777" w:rsidTr="002B5929">
        <w:trPr>
          <w:jc w:val="center"/>
        </w:trPr>
        <w:tc>
          <w:tcPr>
            <w:tcW w:w="4676" w:type="dxa"/>
          </w:tcPr>
          <w:p w14:paraId="4B698AB2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2AFAA5E2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успешном завершении поиска книг, и пользователь перенаправляется на страницу «Найденные книги»</w:t>
            </w:r>
          </w:p>
        </w:tc>
      </w:tr>
      <w:tr w:rsidR="002023F9" w:rsidRPr="00886BFB" w14:paraId="7B9B572B" w14:textId="77777777" w:rsidTr="002B5929">
        <w:trPr>
          <w:jc w:val="center"/>
        </w:trPr>
        <w:tc>
          <w:tcPr>
            <w:tcW w:w="9345" w:type="dxa"/>
            <w:gridSpan w:val="2"/>
          </w:tcPr>
          <w:p w14:paraId="4CA89CFC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023F9" w:rsidRPr="00886BFB" w14:paraId="11036796" w14:textId="77777777" w:rsidTr="002B5929">
        <w:trPr>
          <w:jc w:val="center"/>
        </w:trPr>
        <w:tc>
          <w:tcPr>
            <w:tcW w:w="4676" w:type="dxa"/>
          </w:tcPr>
          <w:p w14:paraId="116C14D8" w14:textId="1DC8CF8C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7A685EA2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023F9" w:rsidRPr="00886BFB" w14:paraId="4EC541DA" w14:textId="77777777" w:rsidTr="002B5929">
        <w:trPr>
          <w:jc w:val="center"/>
        </w:trPr>
        <w:tc>
          <w:tcPr>
            <w:tcW w:w="4676" w:type="dxa"/>
          </w:tcPr>
          <w:p w14:paraId="4AA9AD59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6A6C1096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поискового запроса</w:t>
            </w:r>
          </w:p>
        </w:tc>
      </w:tr>
      <w:tr w:rsidR="002023F9" w:rsidRPr="00886BFB" w14:paraId="65EBC926" w14:textId="77777777" w:rsidTr="002B5929">
        <w:trPr>
          <w:jc w:val="center"/>
        </w:trPr>
        <w:tc>
          <w:tcPr>
            <w:tcW w:w="4676" w:type="dxa"/>
          </w:tcPr>
          <w:p w14:paraId="007C2F9A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373ACD89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ошибке при поиске </w:t>
            </w:r>
            <w:r>
              <w:rPr>
                <w:bCs/>
                <w:sz w:val="24"/>
                <w:szCs w:val="32"/>
              </w:rPr>
              <w:t>книги</w:t>
            </w:r>
            <w:r>
              <w:rPr>
                <w:sz w:val="24"/>
                <w:szCs w:val="28"/>
              </w:rPr>
              <w:t xml:space="preserve"> и предложение повторить ввод</w:t>
            </w:r>
          </w:p>
        </w:tc>
      </w:tr>
      <w:tr w:rsidR="002023F9" w:rsidRPr="00886BFB" w14:paraId="466DC90C" w14:textId="77777777" w:rsidTr="002B5929">
        <w:trPr>
          <w:jc w:val="center"/>
        </w:trPr>
        <w:tc>
          <w:tcPr>
            <w:tcW w:w="9345" w:type="dxa"/>
            <w:gridSpan w:val="2"/>
          </w:tcPr>
          <w:p w14:paraId="2190ADF1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2023F9" w:rsidRPr="00886BFB" w14:paraId="3055B9C2" w14:textId="77777777" w:rsidTr="002B5929">
        <w:trPr>
          <w:jc w:val="center"/>
        </w:trPr>
        <w:tc>
          <w:tcPr>
            <w:tcW w:w="4676" w:type="dxa"/>
          </w:tcPr>
          <w:p w14:paraId="7CC6AAAC" w14:textId="0AB5D145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6C8E761A" w14:textId="77777777" w:rsidR="002023F9" w:rsidRPr="00886BFB" w:rsidRDefault="002023F9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2023F9" w:rsidRPr="006E4539" w14:paraId="0D72CCF9" w14:textId="77777777" w:rsidTr="002B5929">
        <w:trPr>
          <w:jc w:val="center"/>
        </w:trPr>
        <w:tc>
          <w:tcPr>
            <w:tcW w:w="4676" w:type="dxa"/>
          </w:tcPr>
          <w:p w14:paraId="63C41A1F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«Параметры поиска» на странице «Книги»</w:t>
            </w:r>
          </w:p>
        </w:tc>
        <w:tc>
          <w:tcPr>
            <w:tcW w:w="4669" w:type="dxa"/>
          </w:tcPr>
          <w:p w14:paraId="752AFE83" w14:textId="77777777" w:rsidR="002023F9" w:rsidRPr="006E453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поискового запроса</w:t>
            </w:r>
          </w:p>
        </w:tc>
      </w:tr>
      <w:tr w:rsidR="002023F9" w14:paraId="40619BDE" w14:textId="77777777" w:rsidTr="002B5929">
        <w:trPr>
          <w:jc w:val="center"/>
        </w:trPr>
        <w:tc>
          <w:tcPr>
            <w:tcW w:w="4676" w:type="dxa"/>
          </w:tcPr>
          <w:p w14:paraId="082E16CC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поискового запроса и нажимает на кнопку «Найти»</w:t>
            </w:r>
          </w:p>
        </w:tc>
        <w:tc>
          <w:tcPr>
            <w:tcW w:w="4669" w:type="dxa"/>
          </w:tcPr>
          <w:p w14:paraId="6B2D3546" w14:textId="77777777" w:rsidR="002023F9" w:rsidRDefault="002023F9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«Книги»</w:t>
            </w:r>
          </w:p>
        </w:tc>
      </w:tr>
    </w:tbl>
    <w:p w14:paraId="416354AC" w14:textId="77777777" w:rsidR="002023F9" w:rsidRDefault="002023F9" w:rsidP="00287F92">
      <w:pPr>
        <w:spacing w:line="360" w:lineRule="auto"/>
        <w:jc w:val="both"/>
        <w:rPr>
          <w:b/>
          <w:sz w:val="28"/>
          <w:szCs w:val="28"/>
        </w:rPr>
      </w:pPr>
    </w:p>
    <w:p w14:paraId="3071EA57" w14:textId="1959778A" w:rsidR="00C711D3" w:rsidRPr="003948D3" w:rsidRDefault="00C711D3" w:rsidP="00C711D3">
      <w:pPr>
        <w:spacing w:line="360" w:lineRule="auto"/>
        <w:jc w:val="both"/>
        <w:rPr>
          <w:b/>
          <w:szCs w:val="28"/>
        </w:rPr>
      </w:pPr>
      <w:r w:rsidRPr="003948D3">
        <w:rPr>
          <w:b/>
          <w:szCs w:val="28"/>
        </w:rPr>
        <w:t>Спецификация сценария «</w:t>
      </w:r>
      <w:r>
        <w:rPr>
          <w:b/>
          <w:szCs w:val="28"/>
        </w:rPr>
        <w:t>Бронирование</w:t>
      </w:r>
      <w:r w:rsidRPr="003948D3">
        <w:rPr>
          <w:b/>
          <w:szCs w:val="28"/>
        </w:rPr>
        <w:t xml:space="preserve"> </w:t>
      </w:r>
      <w:r>
        <w:rPr>
          <w:b/>
          <w:szCs w:val="28"/>
        </w:rPr>
        <w:t>книг</w:t>
      </w:r>
      <w:r w:rsidRPr="003948D3">
        <w:rPr>
          <w:b/>
          <w:szCs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C711D3" w:rsidRPr="00886BFB" w14:paraId="05306F2B" w14:textId="77777777" w:rsidTr="002B5929">
        <w:trPr>
          <w:jc w:val="center"/>
        </w:trPr>
        <w:tc>
          <w:tcPr>
            <w:tcW w:w="9345" w:type="dxa"/>
            <w:gridSpan w:val="2"/>
          </w:tcPr>
          <w:p w14:paraId="1D37EA9E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Нормальный ход сценария</w:t>
            </w:r>
          </w:p>
        </w:tc>
      </w:tr>
      <w:tr w:rsidR="00C711D3" w:rsidRPr="00886BFB" w14:paraId="58E18B3A" w14:textId="77777777" w:rsidTr="002B5929">
        <w:trPr>
          <w:jc w:val="center"/>
        </w:trPr>
        <w:tc>
          <w:tcPr>
            <w:tcW w:w="4676" w:type="dxa"/>
          </w:tcPr>
          <w:p w14:paraId="2E2567D7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lastRenderedPageBreak/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6C0D64D1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C711D3" w:rsidRPr="00886BFB" w14:paraId="358DC974" w14:textId="77777777" w:rsidTr="002B5929">
        <w:trPr>
          <w:jc w:val="center"/>
        </w:trPr>
        <w:tc>
          <w:tcPr>
            <w:tcW w:w="4676" w:type="dxa"/>
          </w:tcPr>
          <w:p w14:paraId="5FA72016" w14:textId="6D88AF76" w:rsidR="00C711D3" w:rsidRPr="006E4539" w:rsidRDefault="00C711D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нажимает кнопку «</w:t>
            </w:r>
            <w:r w:rsidR="00EF24C9">
              <w:rPr>
                <w:sz w:val="24"/>
                <w:szCs w:val="28"/>
              </w:rPr>
              <w:t>Бронировать</w:t>
            </w:r>
            <w:r>
              <w:rPr>
                <w:sz w:val="24"/>
                <w:szCs w:val="28"/>
              </w:rPr>
              <w:t xml:space="preserve">» </w:t>
            </w:r>
            <w:r w:rsidR="00BC3BB8">
              <w:rPr>
                <w:sz w:val="24"/>
                <w:szCs w:val="28"/>
              </w:rPr>
              <w:t xml:space="preserve">для выбранной </w:t>
            </w:r>
            <w:r w:rsidR="00BC3BB8">
              <w:rPr>
                <w:bCs/>
                <w:sz w:val="24"/>
                <w:szCs w:val="32"/>
              </w:rPr>
              <w:t xml:space="preserve">книги </w:t>
            </w:r>
            <w:r>
              <w:rPr>
                <w:sz w:val="24"/>
                <w:szCs w:val="28"/>
              </w:rPr>
              <w:t>на странице «</w:t>
            </w:r>
            <w:r w:rsidR="00EF24C9">
              <w:rPr>
                <w:sz w:val="24"/>
                <w:szCs w:val="28"/>
              </w:rPr>
              <w:t>Найденные книги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669" w:type="dxa"/>
          </w:tcPr>
          <w:p w14:paraId="2986DB0A" w14:textId="4557B181" w:rsidR="00C711D3" w:rsidRPr="006E4539" w:rsidRDefault="00C711D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Открывается страница с полями ввода данных </w:t>
            </w:r>
            <w:r w:rsidR="00BC3BB8">
              <w:rPr>
                <w:sz w:val="24"/>
                <w:szCs w:val="28"/>
              </w:rPr>
              <w:t>бронирования</w:t>
            </w:r>
          </w:p>
        </w:tc>
      </w:tr>
      <w:tr w:rsidR="00C711D3" w:rsidRPr="00886BFB" w14:paraId="31E29A05" w14:textId="77777777" w:rsidTr="002B5929">
        <w:trPr>
          <w:jc w:val="center"/>
        </w:trPr>
        <w:tc>
          <w:tcPr>
            <w:tcW w:w="4676" w:type="dxa"/>
          </w:tcPr>
          <w:p w14:paraId="1B76312C" w14:textId="4A93707D" w:rsidR="00C711D3" w:rsidRDefault="00C711D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вводит данные </w:t>
            </w:r>
            <w:r w:rsidR="00BC3BB8">
              <w:rPr>
                <w:sz w:val="24"/>
                <w:szCs w:val="28"/>
              </w:rPr>
              <w:t>бронирования</w:t>
            </w:r>
            <w:r>
              <w:rPr>
                <w:sz w:val="24"/>
                <w:szCs w:val="28"/>
              </w:rPr>
              <w:t xml:space="preserve"> и нажимает на кнопку «</w:t>
            </w:r>
            <w:r w:rsidR="00BC3BB8">
              <w:rPr>
                <w:sz w:val="24"/>
                <w:szCs w:val="28"/>
              </w:rPr>
              <w:t>Забронировать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4669" w:type="dxa"/>
          </w:tcPr>
          <w:p w14:paraId="20492A25" w14:textId="29F44EBB" w:rsidR="00C711D3" w:rsidRDefault="00C711D3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Выводится сообщение об успешном завершении </w:t>
            </w:r>
            <w:r w:rsidR="00BC3BB8">
              <w:rPr>
                <w:sz w:val="24"/>
                <w:szCs w:val="28"/>
              </w:rPr>
              <w:t>бронирования</w:t>
            </w:r>
            <w:r>
              <w:rPr>
                <w:sz w:val="24"/>
                <w:szCs w:val="28"/>
              </w:rPr>
              <w:t>, и пользователь перенаправляется на страницу «</w:t>
            </w:r>
            <w:r w:rsidR="00BC3BB8">
              <w:rPr>
                <w:sz w:val="24"/>
                <w:szCs w:val="28"/>
              </w:rPr>
              <w:t>Мои бронированные книги</w:t>
            </w:r>
            <w:r>
              <w:rPr>
                <w:sz w:val="24"/>
                <w:szCs w:val="28"/>
              </w:rPr>
              <w:t>»</w:t>
            </w:r>
          </w:p>
        </w:tc>
      </w:tr>
      <w:tr w:rsidR="00C711D3" w:rsidRPr="00886BFB" w14:paraId="4E52D5C2" w14:textId="77777777" w:rsidTr="002B5929">
        <w:trPr>
          <w:jc w:val="center"/>
        </w:trPr>
        <w:tc>
          <w:tcPr>
            <w:tcW w:w="9345" w:type="dxa"/>
            <w:gridSpan w:val="2"/>
          </w:tcPr>
          <w:p w14:paraId="5D3B7DB8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711D3" w:rsidRPr="00886BFB" w14:paraId="6B457038" w14:textId="77777777" w:rsidTr="002B5929">
        <w:trPr>
          <w:jc w:val="center"/>
        </w:trPr>
        <w:tc>
          <w:tcPr>
            <w:tcW w:w="4676" w:type="dxa"/>
          </w:tcPr>
          <w:p w14:paraId="5ADF4C1E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4377F02B" w14:textId="77777777" w:rsidR="00C711D3" w:rsidRPr="00886BFB" w:rsidRDefault="00C711D3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BC3BB8" w:rsidRPr="00886BFB" w14:paraId="1287D67E" w14:textId="77777777" w:rsidTr="002B5929">
        <w:trPr>
          <w:jc w:val="center"/>
        </w:trPr>
        <w:tc>
          <w:tcPr>
            <w:tcW w:w="4676" w:type="dxa"/>
          </w:tcPr>
          <w:p w14:paraId="61EF02F0" w14:textId="7D87924F" w:rsidR="00BC3BB8" w:rsidRPr="006E4539" w:rsidRDefault="00BC3BB8" w:rsidP="00BC3BB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«Бронировать» для выбранной </w:t>
            </w:r>
            <w:r>
              <w:rPr>
                <w:bCs/>
                <w:sz w:val="24"/>
                <w:szCs w:val="32"/>
              </w:rPr>
              <w:t xml:space="preserve">книги </w:t>
            </w:r>
            <w:r>
              <w:rPr>
                <w:sz w:val="24"/>
                <w:szCs w:val="28"/>
              </w:rPr>
              <w:t>на странице «Найденные книги»</w:t>
            </w:r>
          </w:p>
        </w:tc>
        <w:tc>
          <w:tcPr>
            <w:tcW w:w="4669" w:type="dxa"/>
          </w:tcPr>
          <w:p w14:paraId="29508EED" w14:textId="3435521F" w:rsidR="00BC3BB8" w:rsidRPr="006E4539" w:rsidRDefault="00BC3BB8" w:rsidP="00BC3BB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бронирования</w:t>
            </w:r>
          </w:p>
        </w:tc>
      </w:tr>
      <w:tr w:rsidR="00BC3BB8" w:rsidRPr="00886BFB" w14:paraId="28115F9B" w14:textId="77777777" w:rsidTr="002B5929">
        <w:trPr>
          <w:jc w:val="center"/>
        </w:trPr>
        <w:tc>
          <w:tcPr>
            <w:tcW w:w="4676" w:type="dxa"/>
          </w:tcPr>
          <w:p w14:paraId="003C62B0" w14:textId="0FB82AAB" w:rsidR="00BC3BB8" w:rsidRDefault="00BC3BB8" w:rsidP="00BC3BB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бронирования и нажимает на кнопку «Забронировать»</w:t>
            </w:r>
          </w:p>
        </w:tc>
        <w:tc>
          <w:tcPr>
            <w:tcW w:w="4669" w:type="dxa"/>
          </w:tcPr>
          <w:p w14:paraId="27A2B548" w14:textId="65D25C5B" w:rsidR="00BC3BB8" w:rsidRDefault="00BC3BB8" w:rsidP="00BC3BB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об ошибке при бронировании книги и предложение повторить ввод</w:t>
            </w:r>
          </w:p>
        </w:tc>
      </w:tr>
      <w:tr w:rsidR="00BC3BB8" w:rsidRPr="00886BFB" w14:paraId="03B25047" w14:textId="77777777" w:rsidTr="002B5929">
        <w:trPr>
          <w:jc w:val="center"/>
        </w:trPr>
        <w:tc>
          <w:tcPr>
            <w:tcW w:w="9345" w:type="dxa"/>
            <w:gridSpan w:val="2"/>
          </w:tcPr>
          <w:p w14:paraId="406F2A30" w14:textId="77777777" w:rsidR="00BC3BB8" w:rsidRPr="00886BFB" w:rsidRDefault="00BC3BB8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BC3BB8" w:rsidRPr="00886BFB" w14:paraId="3E79BE19" w14:textId="77777777" w:rsidTr="002B5929">
        <w:trPr>
          <w:jc w:val="center"/>
        </w:trPr>
        <w:tc>
          <w:tcPr>
            <w:tcW w:w="4676" w:type="dxa"/>
          </w:tcPr>
          <w:p w14:paraId="6ABE694A" w14:textId="77777777" w:rsidR="00BC3BB8" w:rsidRPr="00886BFB" w:rsidRDefault="00BC3BB8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 xml:space="preserve">Действие </w:t>
            </w:r>
            <w:r>
              <w:rPr>
                <w:b/>
                <w:sz w:val="24"/>
                <w:szCs w:val="28"/>
              </w:rPr>
              <w:t>пользователя</w:t>
            </w:r>
            <w:r w:rsidRPr="00886BFB">
              <w:rPr>
                <w:b/>
                <w:sz w:val="24"/>
                <w:szCs w:val="28"/>
              </w:rPr>
              <w:t xml:space="preserve"> </w:t>
            </w:r>
            <w:r>
              <w:rPr>
                <w:b/>
                <w:sz w:val="24"/>
                <w:szCs w:val="28"/>
              </w:rPr>
              <w:t>«Читатель»</w:t>
            </w:r>
          </w:p>
        </w:tc>
        <w:tc>
          <w:tcPr>
            <w:tcW w:w="4669" w:type="dxa"/>
          </w:tcPr>
          <w:p w14:paraId="25DA3040" w14:textId="77777777" w:rsidR="00BC3BB8" w:rsidRPr="00886BFB" w:rsidRDefault="00BC3BB8" w:rsidP="002B5929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886BFB">
              <w:rPr>
                <w:b/>
                <w:sz w:val="24"/>
                <w:szCs w:val="28"/>
              </w:rPr>
              <w:t>Отклик системы</w:t>
            </w:r>
          </w:p>
        </w:tc>
      </w:tr>
      <w:tr w:rsidR="00BC3BB8" w:rsidRPr="006E4539" w14:paraId="5C274A5B" w14:textId="77777777" w:rsidTr="002B5929">
        <w:trPr>
          <w:jc w:val="center"/>
        </w:trPr>
        <w:tc>
          <w:tcPr>
            <w:tcW w:w="4676" w:type="dxa"/>
          </w:tcPr>
          <w:p w14:paraId="5F7E9D6C" w14:textId="77777777" w:rsidR="00BC3BB8" w:rsidRPr="006E4539" w:rsidRDefault="00BC3BB8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Пользователь нажимает кнопку «Бронировать» для выбранной </w:t>
            </w:r>
            <w:r>
              <w:rPr>
                <w:bCs/>
                <w:sz w:val="24"/>
                <w:szCs w:val="32"/>
              </w:rPr>
              <w:t xml:space="preserve">книги </w:t>
            </w:r>
            <w:r>
              <w:rPr>
                <w:sz w:val="24"/>
                <w:szCs w:val="28"/>
              </w:rPr>
              <w:t>на странице «Найденные книги»</w:t>
            </w:r>
          </w:p>
        </w:tc>
        <w:tc>
          <w:tcPr>
            <w:tcW w:w="4669" w:type="dxa"/>
          </w:tcPr>
          <w:p w14:paraId="176A17FF" w14:textId="77777777" w:rsidR="00BC3BB8" w:rsidRPr="006E4539" w:rsidRDefault="00BC3BB8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Открывается страница с полями ввода данных бронирования</w:t>
            </w:r>
          </w:p>
        </w:tc>
      </w:tr>
      <w:tr w:rsidR="00BC3BB8" w14:paraId="0AB52B5D" w14:textId="77777777" w:rsidTr="002B5929">
        <w:trPr>
          <w:jc w:val="center"/>
        </w:trPr>
        <w:tc>
          <w:tcPr>
            <w:tcW w:w="4676" w:type="dxa"/>
          </w:tcPr>
          <w:p w14:paraId="6A5C7227" w14:textId="77777777" w:rsidR="00BC3BB8" w:rsidRDefault="00BC3BB8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 вводит данные бронирования и нажимает на кнопку «Забронировать»</w:t>
            </w:r>
          </w:p>
        </w:tc>
        <w:tc>
          <w:tcPr>
            <w:tcW w:w="4669" w:type="dxa"/>
          </w:tcPr>
          <w:p w14:paraId="77942DFD" w14:textId="210ABABD" w:rsidR="00BC3BB8" w:rsidRDefault="00BC3BB8" w:rsidP="002B5929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«Найденные книги»</w:t>
            </w:r>
          </w:p>
        </w:tc>
      </w:tr>
    </w:tbl>
    <w:p w14:paraId="1216EA23" w14:textId="77777777" w:rsidR="00BC3BB8" w:rsidRDefault="00BC3BB8" w:rsidP="008231DB">
      <w:pPr>
        <w:spacing w:line="360" w:lineRule="auto"/>
        <w:jc w:val="both"/>
        <w:rPr>
          <w:b/>
          <w:sz w:val="28"/>
          <w:szCs w:val="28"/>
        </w:rPr>
      </w:pPr>
    </w:p>
    <w:p w14:paraId="1F46CEF3" w14:textId="39EB4731" w:rsidR="008231DB" w:rsidRPr="00244BFC" w:rsidRDefault="008231DB" w:rsidP="008231DB">
      <w:pPr>
        <w:spacing w:line="360" w:lineRule="auto"/>
        <w:jc w:val="both"/>
        <w:rPr>
          <w:b/>
          <w:sz w:val="28"/>
          <w:szCs w:val="28"/>
        </w:rPr>
      </w:pPr>
      <w:r w:rsidRPr="00244BFC">
        <w:rPr>
          <w:b/>
          <w:sz w:val="28"/>
          <w:szCs w:val="28"/>
        </w:rPr>
        <w:t>Логический дизайн</w:t>
      </w:r>
    </w:p>
    <w:p w14:paraId="02D72E9B" w14:textId="1AEBF849" w:rsidR="00F71C79" w:rsidRPr="004149DC" w:rsidRDefault="008231DB" w:rsidP="0033363D">
      <w:pPr>
        <w:pStyle w:val="a4"/>
        <w:spacing w:line="360" w:lineRule="auto"/>
        <w:ind w:firstLine="709"/>
        <w:jc w:val="both"/>
      </w:pPr>
      <w:r w:rsidRPr="004149DC">
        <w:t xml:space="preserve">В данном разделе представлена логическая организация элементов системы и их взаимодействие между собой. 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ER-диаграмме, представленной на рисунке </w:t>
      </w:r>
      <w:r w:rsidR="00227627" w:rsidRPr="004149DC">
        <w:t>6</w:t>
      </w:r>
      <w:r w:rsidRPr="004149DC">
        <w:t>.</w:t>
      </w:r>
      <w:r w:rsidR="00F71C79" w:rsidRPr="004149DC">
        <w:t xml:space="preserve"> На данно</w:t>
      </w:r>
      <w:r w:rsidR="0033363D" w:rsidRPr="004149DC">
        <w:t>й</w:t>
      </w:r>
      <w:r w:rsidR="00F71C79" w:rsidRPr="004149DC">
        <w:t xml:space="preserve"> схеме </w:t>
      </w:r>
      <w:r w:rsidR="00E4129F" w:rsidRPr="004149DC">
        <w:t>прямоугольниками</w:t>
      </w:r>
      <w:r w:rsidR="00F71C79" w:rsidRPr="004149DC">
        <w:t xml:space="preserve"> обозначены ключевые сущности, а ромбами</w:t>
      </w:r>
      <w:r w:rsidR="0033363D" w:rsidRPr="004149DC">
        <w:t xml:space="preserve"> – </w:t>
      </w:r>
      <w:r w:rsidR="00F71C79" w:rsidRPr="004149DC">
        <w:t xml:space="preserve">связи между ними. Участие сущности в отношении с </w:t>
      </w:r>
      <w:r w:rsidR="00F71C79" w:rsidRPr="004149DC">
        <w:lastRenderedPageBreak/>
        <w:t>друго</w:t>
      </w:r>
      <w:r w:rsidR="0033363D" w:rsidRPr="004149DC">
        <w:t>й</w:t>
      </w:r>
      <w:r w:rsidR="00F71C79" w:rsidRPr="004149DC">
        <w:t xml:space="preserve"> сущностью отмечается линие</w:t>
      </w:r>
      <w:r w:rsidR="0033363D" w:rsidRPr="004149DC">
        <w:t>й</w:t>
      </w:r>
      <w:r w:rsidR="00F71C79" w:rsidRPr="004149DC">
        <w:t>, соединяюще</w:t>
      </w:r>
      <w:r w:rsidR="0033363D" w:rsidRPr="004149DC">
        <w:t>й</w:t>
      </w:r>
      <w:r w:rsidR="00F71C79" w:rsidRPr="004149DC">
        <w:t xml:space="preserve"> их. Число, располагающееся</w:t>
      </w:r>
      <w:r w:rsidR="0033363D" w:rsidRPr="004149DC">
        <w:t xml:space="preserve"> </w:t>
      </w:r>
      <w:r w:rsidR="00F71C79" w:rsidRPr="004149DC">
        <w:t>около линии, означает тип связи между соединенными сущностями.</w:t>
      </w:r>
    </w:p>
    <w:p w14:paraId="7A7E0A74" w14:textId="14239D91" w:rsidR="008231DB" w:rsidRPr="00F71C79" w:rsidRDefault="008231DB" w:rsidP="008231DB">
      <w:pPr>
        <w:spacing w:line="360" w:lineRule="auto"/>
        <w:ind w:firstLine="709"/>
        <w:jc w:val="both"/>
        <w:rPr>
          <w:szCs w:val="28"/>
        </w:rPr>
      </w:pPr>
    </w:p>
    <w:p w14:paraId="2704C15B" w14:textId="4C7B28E7" w:rsidR="008231DB" w:rsidRPr="008C1DEF" w:rsidRDefault="008C1DEF" w:rsidP="008C1DEF">
      <w:pPr>
        <w:spacing w:line="360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508BCE52" wp14:editId="56384EA8">
            <wp:extent cx="5940425" cy="4566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93AD" w14:textId="2C9FB7EB" w:rsidR="008231DB" w:rsidRDefault="008231DB" w:rsidP="008231DB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227627">
        <w:rPr>
          <w:szCs w:val="28"/>
        </w:rPr>
        <w:t>6</w:t>
      </w:r>
      <w:r>
        <w:rPr>
          <w:szCs w:val="28"/>
        </w:rPr>
        <w:t xml:space="preserve"> – </w:t>
      </w:r>
      <w:r>
        <w:rPr>
          <w:szCs w:val="28"/>
          <w:lang w:val="en-US"/>
        </w:rPr>
        <w:t>ER</w:t>
      </w:r>
      <w:r w:rsidRPr="00B761B9">
        <w:rPr>
          <w:szCs w:val="28"/>
        </w:rPr>
        <w:t>-</w:t>
      </w:r>
      <w:r>
        <w:rPr>
          <w:szCs w:val="28"/>
        </w:rPr>
        <w:t>диаграмма концептуальной модели данных системы</w:t>
      </w:r>
    </w:p>
    <w:p w14:paraId="058048F7" w14:textId="77777777" w:rsidR="008231DB" w:rsidRDefault="008231DB" w:rsidP="008231DB">
      <w:pPr>
        <w:spacing w:line="360" w:lineRule="auto"/>
        <w:jc w:val="center"/>
        <w:rPr>
          <w:noProof/>
          <w:szCs w:val="28"/>
        </w:rPr>
      </w:pPr>
    </w:p>
    <w:p w14:paraId="257BDB9D" w14:textId="58C5DB5F" w:rsidR="008231DB" w:rsidRDefault="008231DB" w:rsidP="008231DB">
      <w:pPr>
        <w:spacing w:line="360" w:lineRule="auto"/>
        <w:ind w:firstLine="709"/>
        <w:jc w:val="both"/>
        <w:rPr>
          <w:szCs w:val="28"/>
        </w:rPr>
      </w:pPr>
      <w:r w:rsidRPr="00537362">
        <w:rPr>
          <w:szCs w:val="28"/>
        </w:rPr>
        <w:t xml:space="preserve">На следующей стадии проектирования, </w:t>
      </w:r>
      <w:r>
        <w:rPr>
          <w:szCs w:val="28"/>
        </w:rPr>
        <w:t xml:space="preserve">добавив в схему данных атрибуты </w:t>
      </w:r>
      <w:r w:rsidRPr="00537362">
        <w:rPr>
          <w:szCs w:val="28"/>
        </w:rPr>
        <w:t xml:space="preserve">сущностей, получаем схему базы данных, которая изображена на рисунке </w:t>
      </w:r>
      <w:r w:rsidR="00227627">
        <w:rPr>
          <w:szCs w:val="28"/>
        </w:rPr>
        <w:t>7</w:t>
      </w:r>
      <w:r w:rsidRPr="00537362">
        <w:rPr>
          <w:szCs w:val="28"/>
        </w:rPr>
        <w:t>.</w:t>
      </w:r>
    </w:p>
    <w:p w14:paraId="1BA4CC23" w14:textId="77777777" w:rsidR="008231DB" w:rsidRDefault="008231DB" w:rsidP="008231DB">
      <w:pPr>
        <w:spacing w:line="360" w:lineRule="auto"/>
        <w:jc w:val="both"/>
        <w:rPr>
          <w:szCs w:val="28"/>
        </w:rPr>
      </w:pPr>
    </w:p>
    <w:p w14:paraId="1C3813BD" w14:textId="2E52CCDF" w:rsidR="008231DB" w:rsidRDefault="00066473" w:rsidP="008231DB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98A5F6E" wp14:editId="41951AAB">
            <wp:extent cx="5940425" cy="5338445"/>
            <wp:effectExtent l="0" t="0" r="3175" b="0"/>
            <wp:docPr id="15" name="Рисунок 15" descr="Изображение выглядит как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ночное неб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5E7" w14:textId="28C0CB61" w:rsidR="008231DB" w:rsidRDefault="008231DB" w:rsidP="008231DB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227627">
        <w:rPr>
          <w:szCs w:val="28"/>
        </w:rPr>
        <w:t>7</w:t>
      </w:r>
      <w:r>
        <w:rPr>
          <w:szCs w:val="28"/>
        </w:rPr>
        <w:t xml:space="preserve"> – </w:t>
      </w:r>
      <w:r w:rsidR="00150A56">
        <w:rPr>
          <w:szCs w:val="28"/>
          <w:lang w:val="en-US"/>
        </w:rPr>
        <w:t>ER</w:t>
      </w:r>
      <w:r w:rsidR="00150A56" w:rsidRPr="002C4C42">
        <w:rPr>
          <w:szCs w:val="28"/>
        </w:rPr>
        <w:t>-</w:t>
      </w:r>
      <w:r w:rsidR="00150A56">
        <w:rPr>
          <w:szCs w:val="28"/>
        </w:rPr>
        <w:t>диаграмма</w:t>
      </w:r>
      <w:r>
        <w:rPr>
          <w:szCs w:val="28"/>
        </w:rPr>
        <w:t xml:space="preserve"> базы данных</w:t>
      </w:r>
      <w:r w:rsidR="00C221A5">
        <w:rPr>
          <w:szCs w:val="28"/>
        </w:rPr>
        <w:t xml:space="preserve"> системы</w:t>
      </w:r>
    </w:p>
    <w:p w14:paraId="4C3B7A41" w14:textId="77777777" w:rsidR="008231DB" w:rsidRDefault="008231DB" w:rsidP="008231DB">
      <w:pPr>
        <w:spacing w:line="360" w:lineRule="auto"/>
        <w:rPr>
          <w:b/>
          <w:szCs w:val="28"/>
        </w:rPr>
      </w:pPr>
    </w:p>
    <w:p w14:paraId="20CDF990" w14:textId="77777777" w:rsidR="008231DB" w:rsidRPr="00244BFC" w:rsidRDefault="008231DB" w:rsidP="008231DB">
      <w:pPr>
        <w:spacing w:line="360" w:lineRule="auto"/>
        <w:rPr>
          <w:b/>
          <w:sz w:val="28"/>
          <w:szCs w:val="32"/>
        </w:rPr>
      </w:pPr>
      <w:r w:rsidRPr="00244BFC">
        <w:rPr>
          <w:b/>
          <w:sz w:val="28"/>
          <w:szCs w:val="32"/>
        </w:rPr>
        <w:t>Спецификации таблиц</w:t>
      </w:r>
    </w:p>
    <w:p w14:paraId="2651D916" w14:textId="77777777" w:rsidR="00C32DA0" w:rsidRPr="00C32DA0" w:rsidRDefault="008231DB" w:rsidP="00C32DA0">
      <w:pPr>
        <w:spacing w:line="360" w:lineRule="auto"/>
        <w:rPr>
          <w:b/>
          <w:szCs w:val="28"/>
        </w:rPr>
      </w:pPr>
      <w:r w:rsidRPr="007C5D9C">
        <w:rPr>
          <w:b/>
          <w:szCs w:val="28"/>
        </w:rPr>
        <w:t xml:space="preserve">Спецификация таблицы </w:t>
      </w:r>
      <w:r w:rsidRPr="007C5D9C">
        <w:rPr>
          <w:b/>
          <w:szCs w:val="28"/>
          <w:lang w:val="en-US"/>
        </w:rPr>
        <w:t>User</w:t>
      </w:r>
    </w:p>
    <w:p w14:paraId="062EB73D" w14:textId="24A7E07B" w:rsidR="00F9262D" w:rsidRPr="00C32DA0" w:rsidRDefault="00F9262D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r w:rsidR="00C32DA0">
        <w:rPr>
          <w:rFonts w:ascii="TimesNewRomanPSMT" w:hAnsi="TimesNewRomanPSMT"/>
          <w:shd w:val="clear" w:color="auto" w:fill="FFFFFF"/>
          <w:lang w:val="en-US"/>
        </w:rPr>
        <w:t>User</w:t>
      </w:r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="00C32DA0" w:rsidRPr="00C32DA0">
        <w:rPr>
          <w:rFonts w:ascii="TimesNewRomanPSMT" w:hAnsi="TimesNewRomanPSMT"/>
          <w:shd w:val="clear" w:color="auto" w:fill="FFFFFF"/>
        </w:rPr>
        <w:t xml:space="preserve"> </w:t>
      </w:r>
      <w:r w:rsidR="00C32DA0">
        <w:rPr>
          <w:rFonts w:ascii="TimesNewRomanPSMT" w:hAnsi="TimesNewRomanPSMT"/>
          <w:shd w:val="clear" w:color="auto" w:fill="FFFFFF"/>
        </w:rPr>
        <w:t>хранения информации о пользователях</w:t>
      </w:r>
      <w:r w:rsidRPr="00F9262D">
        <w:rPr>
          <w:rFonts w:ascii="TimesNewRomanPSMT" w:hAnsi="TimesNewRomanPSMT"/>
          <w:shd w:val="clear" w:color="auto" w:fill="FFFFFF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8231DB" w14:paraId="6228766E" w14:textId="77777777" w:rsidTr="002015D4">
        <w:tc>
          <w:tcPr>
            <w:tcW w:w="2265" w:type="dxa"/>
          </w:tcPr>
          <w:p w14:paraId="2B8A6B72" w14:textId="77777777" w:rsidR="008231DB" w:rsidRPr="007C5D9C" w:rsidRDefault="008231DB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Имя атрибута</w:t>
            </w:r>
          </w:p>
        </w:tc>
        <w:tc>
          <w:tcPr>
            <w:tcW w:w="2266" w:type="dxa"/>
          </w:tcPr>
          <w:p w14:paraId="7848C675" w14:textId="77777777" w:rsidR="008231DB" w:rsidRPr="007C5D9C" w:rsidRDefault="008231DB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Тип атрибута</w:t>
            </w:r>
          </w:p>
        </w:tc>
        <w:tc>
          <w:tcPr>
            <w:tcW w:w="4814" w:type="dxa"/>
          </w:tcPr>
          <w:p w14:paraId="1AF272BD" w14:textId="77777777" w:rsidR="008231DB" w:rsidRPr="007C5D9C" w:rsidRDefault="008231DB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Описание атрибута</w:t>
            </w:r>
          </w:p>
        </w:tc>
      </w:tr>
      <w:tr w:rsidR="008231DB" w14:paraId="131C9B45" w14:textId="77777777" w:rsidTr="002015D4">
        <w:tc>
          <w:tcPr>
            <w:tcW w:w="2265" w:type="dxa"/>
          </w:tcPr>
          <w:p w14:paraId="45543586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2266" w:type="dxa"/>
          </w:tcPr>
          <w:p w14:paraId="4A962E2B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7E761550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Внутренний идентификатор пользователя</w:t>
            </w:r>
          </w:p>
        </w:tc>
      </w:tr>
      <w:tr w:rsidR="008231DB" w14:paraId="030989A9" w14:textId="77777777" w:rsidTr="002015D4">
        <w:tc>
          <w:tcPr>
            <w:tcW w:w="2265" w:type="dxa"/>
          </w:tcPr>
          <w:p w14:paraId="4B7D6D9F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25E35883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1DC754B6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Внешний идентификатор пользователя</w:t>
            </w:r>
          </w:p>
        </w:tc>
      </w:tr>
      <w:tr w:rsidR="008231DB" w14:paraId="5A35EA7F" w14:textId="77777777" w:rsidTr="002015D4">
        <w:tc>
          <w:tcPr>
            <w:tcW w:w="2265" w:type="dxa"/>
          </w:tcPr>
          <w:p w14:paraId="1FF2CD12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2266" w:type="dxa"/>
          </w:tcPr>
          <w:p w14:paraId="40B1F99E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06C1F739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 пользователя</w:t>
            </w:r>
          </w:p>
        </w:tc>
      </w:tr>
      <w:tr w:rsidR="008231DB" w14:paraId="0FE1C2C0" w14:textId="77777777" w:rsidTr="002015D4">
        <w:tc>
          <w:tcPr>
            <w:tcW w:w="2265" w:type="dxa"/>
          </w:tcPr>
          <w:p w14:paraId="6171EB18" w14:textId="6763C9AB" w:rsidR="008231DB" w:rsidRPr="007C5D9C" w:rsidRDefault="00D55224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Email</w:t>
            </w:r>
          </w:p>
        </w:tc>
        <w:tc>
          <w:tcPr>
            <w:tcW w:w="2266" w:type="dxa"/>
          </w:tcPr>
          <w:p w14:paraId="6A54D334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533769C6" w14:textId="340C9F63" w:rsidR="008231DB" w:rsidRDefault="00F83CC0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Электронная почта</w:t>
            </w:r>
            <w:r w:rsidR="008231DB">
              <w:rPr>
                <w:sz w:val="24"/>
                <w:szCs w:val="28"/>
              </w:rPr>
              <w:t xml:space="preserve"> пользователя</w:t>
            </w:r>
          </w:p>
        </w:tc>
      </w:tr>
      <w:tr w:rsidR="008231DB" w14:paraId="5F73329C" w14:textId="77777777" w:rsidTr="002015D4">
        <w:tc>
          <w:tcPr>
            <w:tcW w:w="2265" w:type="dxa"/>
          </w:tcPr>
          <w:p w14:paraId="62F8EFDA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2266" w:type="dxa"/>
          </w:tcPr>
          <w:p w14:paraId="03166F91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0EC2BA56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Хэш</w:t>
            </w:r>
            <w:proofErr w:type="spellEnd"/>
            <w:r>
              <w:rPr>
                <w:sz w:val="24"/>
                <w:szCs w:val="28"/>
              </w:rPr>
              <w:t xml:space="preserve"> пароля пользователя</w:t>
            </w:r>
          </w:p>
        </w:tc>
      </w:tr>
      <w:tr w:rsidR="008231DB" w14:paraId="752DCFDF" w14:textId="77777777" w:rsidTr="002015D4">
        <w:tc>
          <w:tcPr>
            <w:tcW w:w="2265" w:type="dxa"/>
          </w:tcPr>
          <w:p w14:paraId="61697272" w14:textId="77777777" w:rsidR="008231DB" w:rsidRPr="007C5D9C" w:rsidRDefault="008231DB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Role</w:t>
            </w:r>
          </w:p>
        </w:tc>
        <w:tc>
          <w:tcPr>
            <w:tcW w:w="2266" w:type="dxa"/>
          </w:tcPr>
          <w:p w14:paraId="25586F36" w14:textId="77777777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4CAF1E64" w14:textId="2BE04EB1" w:rsidR="008231DB" w:rsidRDefault="008231DB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Роль пользователя</w:t>
            </w:r>
            <w:r w:rsidR="00407DCA">
              <w:rPr>
                <w:sz w:val="24"/>
                <w:szCs w:val="28"/>
              </w:rPr>
              <w:t xml:space="preserve"> (читатель или администратор)</w:t>
            </w:r>
          </w:p>
        </w:tc>
      </w:tr>
    </w:tbl>
    <w:p w14:paraId="798C8D47" w14:textId="77777777" w:rsidR="008231DB" w:rsidRPr="007C5D9C" w:rsidRDefault="008231DB" w:rsidP="008231DB">
      <w:pPr>
        <w:spacing w:line="360" w:lineRule="auto"/>
        <w:rPr>
          <w:szCs w:val="28"/>
        </w:rPr>
      </w:pPr>
    </w:p>
    <w:p w14:paraId="2014D2F5" w14:textId="2DCCE93F" w:rsidR="008231DB" w:rsidRPr="00A40F3A" w:rsidRDefault="008231DB" w:rsidP="008231DB">
      <w:pPr>
        <w:spacing w:line="360" w:lineRule="auto"/>
        <w:rPr>
          <w:b/>
          <w:szCs w:val="28"/>
        </w:rPr>
      </w:pPr>
      <w:r w:rsidRPr="007C5D9C">
        <w:rPr>
          <w:b/>
          <w:szCs w:val="28"/>
        </w:rPr>
        <w:t xml:space="preserve">Спецификация таблицы </w:t>
      </w:r>
      <w:r w:rsidR="00CE1F58">
        <w:rPr>
          <w:b/>
          <w:szCs w:val="28"/>
          <w:lang w:val="en-US"/>
        </w:rPr>
        <w:t>Book</w:t>
      </w:r>
    </w:p>
    <w:p w14:paraId="291CEC6E" w14:textId="4169F568" w:rsidR="00C32DA0" w:rsidRPr="00C32DA0" w:rsidRDefault="00C32DA0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r>
        <w:rPr>
          <w:rFonts w:ascii="TimesNewRomanPSMT" w:hAnsi="TimesNewRomanPSMT"/>
          <w:shd w:val="clear" w:color="auto" w:fill="FFFFFF"/>
          <w:lang w:val="en-US"/>
        </w:rPr>
        <w:t>Book</w:t>
      </w:r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>хранения информации о книгах</w:t>
      </w:r>
      <w:r w:rsidRPr="00F9262D">
        <w:rPr>
          <w:rFonts w:ascii="TimesNewRomanPSMT" w:hAnsi="TimesNewRomanPSMT"/>
          <w:shd w:val="clear" w:color="auto" w:fill="FFFFFF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B15401" w14:paraId="7455F296" w14:textId="77777777" w:rsidTr="002B5929">
        <w:tc>
          <w:tcPr>
            <w:tcW w:w="2265" w:type="dxa"/>
          </w:tcPr>
          <w:p w14:paraId="52AD2AA8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lastRenderedPageBreak/>
              <w:t>Имя атрибута</w:t>
            </w:r>
          </w:p>
        </w:tc>
        <w:tc>
          <w:tcPr>
            <w:tcW w:w="2266" w:type="dxa"/>
          </w:tcPr>
          <w:p w14:paraId="584A4BDE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Тип атрибута</w:t>
            </w:r>
          </w:p>
        </w:tc>
        <w:tc>
          <w:tcPr>
            <w:tcW w:w="4814" w:type="dxa"/>
          </w:tcPr>
          <w:p w14:paraId="354D5F83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Описание атрибута</w:t>
            </w:r>
          </w:p>
        </w:tc>
      </w:tr>
      <w:tr w:rsidR="00B15401" w14:paraId="71625C33" w14:textId="77777777" w:rsidTr="002B5929">
        <w:tc>
          <w:tcPr>
            <w:tcW w:w="2265" w:type="dxa"/>
          </w:tcPr>
          <w:p w14:paraId="20486812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2266" w:type="dxa"/>
          </w:tcPr>
          <w:p w14:paraId="14CD2C85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1E31A3B7" w14:textId="2FB0E471" w:rsidR="00B15401" w:rsidRPr="00BE6B17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Внутренний идентификатор </w:t>
            </w:r>
            <w:r w:rsidR="00BE6B17">
              <w:rPr>
                <w:sz w:val="24"/>
                <w:szCs w:val="28"/>
              </w:rPr>
              <w:t>книги</w:t>
            </w:r>
          </w:p>
        </w:tc>
      </w:tr>
      <w:tr w:rsidR="00B15401" w14:paraId="63B4C38C" w14:textId="77777777" w:rsidTr="002B5929">
        <w:tc>
          <w:tcPr>
            <w:tcW w:w="2265" w:type="dxa"/>
          </w:tcPr>
          <w:p w14:paraId="6577FD9F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4749A895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6FD54494" w14:textId="5F9ADB98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Внешний идентификатор </w:t>
            </w:r>
            <w:r w:rsidR="00BE6B17">
              <w:rPr>
                <w:sz w:val="24"/>
                <w:szCs w:val="28"/>
              </w:rPr>
              <w:t>книги</w:t>
            </w:r>
          </w:p>
        </w:tc>
      </w:tr>
      <w:tr w:rsidR="00B15401" w14:paraId="4922528F" w14:textId="77777777" w:rsidTr="002B5929">
        <w:tc>
          <w:tcPr>
            <w:tcW w:w="2265" w:type="dxa"/>
          </w:tcPr>
          <w:p w14:paraId="28BEAD59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2266" w:type="dxa"/>
          </w:tcPr>
          <w:p w14:paraId="360D00DB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2BE69D03" w14:textId="689204FB" w:rsidR="00B15401" w:rsidRDefault="00BE6B17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книги</w:t>
            </w:r>
          </w:p>
        </w:tc>
      </w:tr>
      <w:tr w:rsidR="00B15401" w14:paraId="00695C7A" w14:textId="77777777" w:rsidTr="002B5929">
        <w:tc>
          <w:tcPr>
            <w:tcW w:w="2265" w:type="dxa"/>
          </w:tcPr>
          <w:p w14:paraId="44C602F4" w14:textId="23CCA18B" w:rsidR="00B15401" w:rsidRPr="007C5D9C" w:rsidRDefault="00D152B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Authors</w:t>
            </w:r>
          </w:p>
        </w:tc>
        <w:tc>
          <w:tcPr>
            <w:tcW w:w="2266" w:type="dxa"/>
          </w:tcPr>
          <w:p w14:paraId="7B6C1DA8" w14:textId="54434AD0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r w:rsidR="00D152B3">
              <w:rPr>
                <w:sz w:val="24"/>
                <w:szCs w:val="28"/>
                <w:lang w:val="en-US"/>
              </w:rPr>
              <w:t>string[]</w:t>
            </w:r>
          </w:p>
        </w:tc>
        <w:tc>
          <w:tcPr>
            <w:tcW w:w="4814" w:type="dxa"/>
          </w:tcPr>
          <w:p w14:paraId="7DBAC01F" w14:textId="75CBFEA2" w:rsidR="00B15401" w:rsidRDefault="00BE6B17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Авторы книги</w:t>
            </w:r>
          </w:p>
        </w:tc>
      </w:tr>
      <w:tr w:rsidR="00B15401" w14:paraId="5AA248F1" w14:textId="77777777" w:rsidTr="002B5929">
        <w:tc>
          <w:tcPr>
            <w:tcW w:w="2265" w:type="dxa"/>
          </w:tcPr>
          <w:p w14:paraId="650D677F" w14:textId="2226A8EC" w:rsidR="00B15401" w:rsidRPr="007C5D9C" w:rsidRDefault="00F7329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Genres</w:t>
            </w:r>
          </w:p>
        </w:tc>
        <w:tc>
          <w:tcPr>
            <w:tcW w:w="2266" w:type="dxa"/>
          </w:tcPr>
          <w:p w14:paraId="4E484F4D" w14:textId="50815DA4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  <w:r w:rsidR="00F73291">
              <w:rPr>
                <w:sz w:val="24"/>
                <w:szCs w:val="28"/>
                <w:lang w:val="en-US"/>
              </w:rPr>
              <w:t>[]</w:t>
            </w:r>
          </w:p>
        </w:tc>
        <w:tc>
          <w:tcPr>
            <w:tcW w:w="4814" w:type="dxa"/>
          </w:tcPr>
          <w:p w14:paraId="47170EDF" w14:textId="5CC19DB3" w:rsidR="00B15401" w:rsidRDefault="00417F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Жанры книги</w:t>
            </w:r>
          </w:p>
        </w:tc>
      </w:tr>
      <w:tr w:rsidR="00B15401" w14:paraId="79851F8E" w14:textId="77777777" w:rsidTr="002B5929">
        <w:tc>
          <w:tcPr>
            <w:tcW w:w="2265" w:type="dxa"/>
          </w:tcPr>
          <w:p w14:paraId="1ED52DC7" w14:textId="66DA5502" w:rsidR="00B15401" w:rsidRPr="007C5D9C" w:rsidRDefault="00F7329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266" w:type="dxa"/>
          </w:tcPr>
          <w:p w14:paraId="7349F82B" w14:textId="77777777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77C27165" w14:textId="4A8B9DF2" w:rsidR="00B15401" w:rsidRDefault="00417F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Описание книги</w:t>
            </w:r>
          </w:p>
        </w:tc>
      </w:tr>
    </w:tbl>
    <w:p w14:paraId="6C7466A8" w14:textId="77777777" w:rsidR="008231DB" w:rsidRPr="007C5D9C" w:rsidRDefault="008231DB" w:rsidP="008231DB">
      <w:pPr>
        <w:spacing w:line="360" w:lineRule="auto"/>
        <w:rPr>
          <w:b/>
          <w:szCs w:val="28"/>
        </w:rPr>
      </w:pPr>
    </w:p>
    <w:p w14:paraId="489330F8" w14:textId="660AFC64" w:rsidR="008231DB" w:rsidRDefault="008231DB" w:rsidP="008231DB">
      <w:pPr>
        <w:spacing w:line="360" w:lineRule="auto"/>
        <w:rPr>
          <w:b/>
          <w:szCs w:val="28"/>
          <w:lang w:val="en-US"/>
        </w:rPr>
      </w:pPr>
      <w:r w:rsidRPr="007C5D9C">
        <w:rPr>
          <w:b/>
          <w:szCs w:val="28"/>
        </w:rPr>
        <w:t xml:space="preserve">Спецификация таблицы </w:t>
      </w:r>
      <w:r w:rsidR="00CE1F58">
        <w:rPr>
          <w:b/>
          <w:szCs w:val="28"/>
          <w:lang w:val="en-US"/>
        </w:rPr>
        <w:t>Library</w:t>
      </w:r>
    </w:p>
    <w:p w14:paraId="4E816A8F" w14:textId="635E845E" w:rsidR="00C32DA0" w:rsidRPr="00C32DA0" w:rsidRDefault="00C32DA0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r>
        <w:rPr>
          <w:rFonts w:ascii="TimesNewRomanPSMT" w:hAnsi="TimesNewRomanPSMT"/>
          <w:shd w:val="clear" w:color="auto" w:fill="FFFFFF"/>
          <w:lang w:val="en-US"/>
        </w:rPr>
        <w:t>Library</w:t>
      </w:r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>хранения информации о библиотеках</w:t>
      </w:r>
      <w:r w:rsidRPr="00F9262D">
        <w:rPr>
          <w:rFonts w:ascii="TimesNewRomanPSMT" w:hAnsi="TimesNewRomanPSMT"/>
          <w:shd w:val="clear" w:color="auto" w:fill="FFFFFF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B15401" w14:paraId="12AF67AE" w14:textId="77777777" w:rsidTr="002B5929">
        <w:tc>
          <w:tcPr>
            <w:tcW w:w="2265" w:type="dxa"/>
          </w:tcPr>
          <w:p w14:paraId="2FA7C32E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Имя атрибута</w:t>
            </w:r>
          </w:p>
        </w:tc>
        <w:tc>
          <w:tcPr>
            <w:tcW w:w="2266" w:type="dxa"/>
          </w:tcPr>
          <w:p w14:paraId="51F79998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Тип атрибута</w:t>
            </w:r>
          </w:p>
        </w:tc>
        <w:tc>
          <w:tcPr>
            <w:tcW w:w="4814" w:type="dxa"/>
          </w:tcPr>
          <w:p w14:paraId="22CC4CEA" w14:textId="77777777" w:rsidR="00B15401" w:rsidRPr="007C5D9C" w:rsidRDefault="00B15401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Описание атрибута</w:t>
            </w:r>
          </w:p>
        </w:tc>
      </w:tr>
      <w:tr w:rsidR="00B15401" w14:paraId="5B279B3A" w14:textId="77777777" w:rsidTr="002B5929">
        <w:tc>
          <w:tcPr>
            <w:tcW w:w="2265" w:type="dxa"/>
          </w:tcPr>
          <w:p w14:paraId="6E293A4D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2266" w:type="dxa"/>
          </w:tcPr>
          <w:p w14:paraId="3EAE8FBD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49CD1190" w14:textId="539F10F0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Внутренний идентификатор </w:t>
            </w:r>
            <w:r w:rsidR="00417FA9">
              <w:rPr>
                <w:sz w:val="24"/>
                <w:szCs w:val="28"/>
              </w:rPr>
              <w:t>библиотеки</w:t>
            </w:r>
          </w:p>
        </w:tc>
      </w:tr>
      <w:tr w:rsidR="00B15401" w14:paraId="221781E9" w14:textId="77777777" w:rsidTr="002B5929">
        <w:tc>
          <w:tcPr>
            <w:tcW w:w="2265" w:type="dxa"/>
          </w:tcPr>
          <w:p w14:paraId="197AD8B7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18D89363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479B0B91" w14:textId="04937E56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Внешний идентификатор </w:t>
            </w:r>
            <w:r w:rsidR="00417FA9">
              <w:rPr>
                <w:sz w:val="24"/>
                <w:szCs w:val="28"/>
              </w:rPr>
              <w:t>библиотеки</w:t>
            </w:r>
          </w:p>
        </w:tc>
      </w:tr>
      <w:tr w:rsidR="00B15401" w14:paraId="6ECDE590" w14:textId="77777777" w:rsidTr="002B5929">
        <w:tc>
          <w:tcPr>
            <w:tcW w:w="2265" w:type="dxa"/>
          </w:tcPr>
          <w:p w14:paraId="7ADF7F03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Name</w:t>
            </w:r>
          </w:p>
        </w:tc>
        <w:tc>
          <w:tcPr>
            <w:tcW w:w="2266" w:type="dxa"/>
          </w:tcPr>
          <w:p w14:paraId="6B189F35" w14:textId="77777777" w:rsidR="00B15401" w:rsidRPr="007C5D9C" w:rsidRDefault="00B15401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2AA09DAE" w14:textId="072DD5C9" w:rsidR="00B15401" w:rsidRDefault="00417F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библиотеки</w:t>
            </w:r>
          </w:p>
        </w:tc>
      </w:tr>
      <w:tr w:rsidR="00B15401" w14:paraId="1EF008DD" w14:textId="77777777" w:rsidTr="002B5929">
        <w:tc>
          <w:tcPr>
            <w:tcW w:w="2265" w:type="dxa"/>
          </w:tcPr>
          <w:p w14:paraId="6BECBED8" w14:textId="7E48E4E7" w:rsidR="00B15401" w:rsidRPr="007C5D9C" w:rsidRDefault="00CD7855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266" w:type="dxa"/>
          </w:tcPr>
          <w:p w14:paraId="74625648" w14:textId="77777777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7B95050F" w14:textId="27A7F064" w:rsidR="00B15401" w:rsidRDefault="00417F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библиотеки</w:t>
            </w:r>
          </w:p>
        </w:tc>
      </w:tr>
      <w:tr w:rsidR="00B15401" w14:paraId="5B5FA99B" w14:textId="77777777" w:rsidTr="002B5929">
        <w:tc>
          <w:tcPr>
            <w:tcW w:w="2265" w:type="dxa"/>
          </w:tcPr>
          <w:p w14:paraId="7990B5DD" w14:textId="576D3906" w:rsidR="00B15401" w:rsidRPr="007C5D9C" w:rsidRDefault="00CD7855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Schedule</w:t>
            </w:r>
          </w:p>
        </w:tc>
        <w:tc>
          <w:tcPr>
            <w:tcW w:w="2266" w:type="dxa"/>
          </w:tcPr>
          <w:p w14:paraId="3F9DC63D" w14:textId="4AC8C6EA" w:rsidR="00B15401" w:rsidRDefault="00B15401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  <w:r w:rsidR="00CD7855">
              <w:rPr>
                <w:sz w:val="24"/>
                <w:szCs w:val="28"/>
                <w:lang w:val="en-US"/>
              </w:rPr>
              <w:t>[]</w:t>
            </w:r>
          </w:p>
        </w:tc>
        <w:tc>
          <w:tcPr>
            <w:tcW w:w="4814" w:type="dxa"/>
          </w:tcPr>
          <w:p w14:paraId="22CADBD1" w14:textId="338AC722" w:rsidR="00B15401" w:rsidRDefault="00417F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Расписание работы библиотеки</w:t>
            </w:r>
          </w:p>
        </w:tc>
      </w:tr>
    </w:tbl>
    <w:p w14:paraId="45573409" w14:textId="77777777" w:rsidR="008231DB" w:rsidRPr="004525FB" w:rsidRDefault="008231DB" w:rsidP="008231DB">
      <w:pPr>
        <w:spacing w:line="360" w:lineRule="auto"/>
        <w:rPr>
          <w:b/>
          <w:szCs w:val="28"/>
        </w:rPr>
      </w:pPr>
    </w:p>
    <w:p w14:paraId="3D74043A" w14:textId="3C08FB71" w:rsidR="008231DB" w:rsidRDefault="008231DB" w:rsidP="008231DB">
      <w:pPr>
        <w:spacing w:line="360" w:lineRule="auto"/>
        <w:rPr>
          <w:b/>
          <w:szCs w:val="28"/>
          <w:lang w:val="en-US"/>
        </w:rPr>
      </w:pPr>
      <w:r w:rsidRPr="007C5D9C">
        <w:rPr>
          <w:b/>
          <w:szCs w:val="28"/>
        </w:rPr>
        <w:t xml:space="preserve">Спецификация таблицы </w:t>
      </w:r>
      <w:proofErr w:type="spellStart"/>
      <w:r w:rsidR="00CE1F58">
        <w:rPr>
          <w:b/>
          <w:szCs w:val="28"/>
          <w:lang w:val="en-US"/>
        </w:rPr>
        <w:t>LibraryBooks</w:t>
      </w:r>
      <w:proofErr w:type="spellEnd"/>
    </w:p>
    <w:p w14:paraId="3FA2EA1A" w14:textId="661BC67D" w:rsidR="00C32DA0" w:rsidRPr="00C32DA0" w:rsidRDefault="00C32DA0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proofErr w:type="spellStart"/>
      <w:r>
        <w:rPr>
          <w:rFonts w:ascii="TimesNewRomanPSMT" w:hAnsi="TimesNewRomanPSMT"/>
          <w:shd w:val="clear" w:color="auto" w:fill="FFFFFF"/>
          <w:lang w:val="en-US"/>
        </w:rPr>
        <w:t>LibraryBooks</w:t>
      </w:r>
      <w:proofErr w:type="spellEnd"/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>хранения информации о библиотечных фондах.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B15401" w:rsidRPr="00422F80" w14:paraId="0709829A" w14:textId="77777777" w:rsidTr="002B5929">
        <w:tc>
          <w:tcPr>
            <w:tcW w:w="2265" w:type="dxa"/>
          </w:tcPr>
          <w:p w14:paraId="3CE30F8F" w14:textId="77777777" w:rsidR="00B15401" w:rsidRPr="00422F80" w:rsidRDefault="00B15401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422F80">
              <w:rPr>
                <w:b/>
                <w:sz w:val="24"/>
                <w:szCs w:val="24"/>
              </w:rPr>
              <w:t>Имя атрибута</w:t>
            </w:r>
          </w:p>
        </w:tc>
        <w:tc>
          <w:tcPr>
            <w:tcW w:w="2266" w:type="dxa"/>
          </w:tcPr>
          <w:p w14:paraId="6DD8BCCF" w14:textId="77777777" w:rsidR="00B15401" w:rsidRPr="00422F80" w:rsidRDefault="00B15401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422F80">
              <w:rPr>
                <w:b/>
                <w:sz w:val="24"/>
                <w:szCs w:val="24"/>
              </w:rPr>
              <w:t>Тип атрибута</w:t>
            </w:r>
          </w:p>
        </w:tc>
        <w:tc>
          <w:tcPr>
            <w:tcW w:w="4814" w:type="dxa"/>
          </w:tcPr>
          <w:p w14:paraId="2ED04590" w14:textId="77777777" w:rsidR="00B15401" w:rsidRPr="00422F80" w:rsidRDefault="00B15401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422F80">
              <w:rPr>
                <w:b/>
                <w:sz w:val="24"/>
                <w:szCs w:val="24"/>
              </w:rPr>
              <w:t>Описание атрибута</w:t>
            </w:r>
          </w:p>
        </w:tc>
      </w:tr>
      <w:tr w:rsidR="00B15401" w:rsidRPr="00422F80" w14:paraId="02848184" w14:textId="77777777" w:rsidTr="002B5929">
        <w:tc>
          <w:tcPr>
            <w:tcW w:w="2265" w:type="dxa"/>
          </w:tcPr>
          <w:p w14:paraId="12E406E5" w14:textId="77777777" w:rsidR="00B15401" w:rsidRPr="00422F80" w:rsidRDefault="00B1540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6" w:type="dxa"/>
          </w:tcPr>
          <w:p w14:paraId="50E93477" w14:textId="77777777" w:rsidR="00B15401" w:rsidRPr="00422F80" w:rsidRDefault="00B1540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1D8E98B1" w14:textId="6961A22A" w:rsidR="00B15401" w:rsidRPr="00422F80" w:rsidRDefault="00B1540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 xml:space="preserve">Внутренний идентификатор </w:t>
            </w:r>
            <w:r w:rsidR="00D82CE3" w:rsidRPr="00422F80">
              <w:rPr>
                <w:sz w:val="24"/>
                <w:szCs w:val="24"/>
              </w:rPr>
              <w:t>сущности</w:t>
            </w:r>
          </w:p>
        </w:tc>
      </w:tr>
      <w:tr w:rsidR="00B15401" w:rsidRPr="00422F80" w14:paraId="2FFF66F3" w14:textId="77777777" w:rsidTr="002B5929">
        <w:tc>
          <w:tcPr>
            <w:tcW w:w="2265" w:type="dxa"/>
          </w:tcPr>
          <w:p w14:paraId="306955CF" w14:textId="77777777" w:rsidR="00B15401" w:rsidRPr="00422F80" w:rsidRDefault="00B1540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540DAA29" w14:textId="77777777" w:rsidR="00B15401" w:rsidRPr="00422F80" w:rsidRDefault="00B1540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422F8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2B45CE13" w14:textId="39619E54" w:rsidR="00B15401" w:rsidRPr="00422F80" w:rsidRDefault="00B1540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 xml:space="preserve">Внешний идентификатор </w:t>
            </w:r>
            <w:r w:rsidR="00D82CE3" w:rsidRPr="00422F80">
              <w:rPr>
                <w:sz w:val="24"/>
                <w:szCs w:val="24"/>
              </w:rPr>
              <w:t>сущности</w:t>
            </w:r>
          </w:p>
        </w:tc>
      </w:tr>
      <w:tr w:rsidR="00B15401" w:rsidRPr="00422F80" w14:paraId="3961B824" w14:textId="77777777" w:rsidTr="002B5929">
        <w:tc>
          <w:tcPr>
            <w:tcW w:w="2265" w:type="dxa"/>
          </w:tcPr>
          <w:p w14:paraId="741D4D05" w14:textId="1F68AEE5" w:rsidR="00B15401" w:rsidRPr="00422F80" w:rsidRDefault="0063376A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LibraryUid</w:t>
            </w:r>
            <w:proofErr w:type="spellEnd"/>
          </w:p>
        </w:tc>
        <w:tc>
          <w:tcPr>
            <w:tcW w:w="2266" w:type="dxa"/>
          </w:tcPr>
          <w:p w14:paraId="2320A35E" w14:textId="21BABE0C" w:rsidR="00B15401" w:rsidRPr="00422F80" w:rsidRDefault="00B1540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63376A" w:rsidRPr="00422F8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36280C04" w14:textId="0BE0C2B2" w:rsidR="00B15401" w:rsidRPr="00422F80" w:rsidRDefault="006B04A9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>Идентификатор,</w:t>
            </w:r>
            <w:r w:rsidR="00D82CE3" w:rsidRPr="00422F80">
              <w:rPr>
                <w:sz w:val="24"/>
                <w:szCs w:val="24"/>
              </w:rPr>
              <w:t xml:space="preserve"> ассоциированный с </w:t>
            </w:r>
            <w:r w:rsidR="00E559BC" w:rsidRPr="00422F80">
              <w:rPr>
                <w:sz w:val="24"/>
                <w:szCs w:val="24"/>
              </w:rPr>
              <w:t>конкретной библиотекой</w:t>
            </w:r>
            <w:r w:rsidR="00D82CE3" w:rsidRPr="00422F80">
              <w:rPr>
                <w:sz w:val="24"/>
                <w:szCs w:val="24"/>
              </w:rPr>
              <w:t xml:space="preserve"> </w:t>
            </w:r>
          </w:p>
        </w:tc>
      </w:tr>
      <w:tr w:rsidR="00B15401" w:rsidRPr="00422F80" w14:paraId="6A51C2E8" w14:textId="77777777" w:rsidTr="002B5929">
        <w:tc>
          <w:tcPr>
            <w:tcW w:w="2265" w:type="dxa"/>
          </w:tcPr>
          <w:p w14:paraId="74E209E0" w14:textId="76A5F30D" w:rsidR="00B15401" w:rsidRPr="00422F80" w:rsidRDefault="0063376A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BookUid</w:t>
            </w:r>
            <w:proofErr w:type="spellEnd"/>
          </w:p>
        </w:tc>
        <w:tc>
          <w:tcPr>
            <w:tcW w:w="2266" w:type="dxa"/>
          </w:tcPr>
          <w:p w14:paraId="1EA1DD8C" w14:textId="26AB89CD" w:rsidR="00B15401" w:rsidRPr="00422F80" w:rsidRDefault="00B1540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63376A" w:rsidRPr="00422F8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42BD1169" w14:textId="227CD92C" w:rsidR="00B15401" w:rsidRPr="00422F80" w:rsidRDefault="006B04A9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>Идентификатор,</w:t>
            </w:r>
            <w:r w:rsidR="00E559BC" w:rsidRPr="00422F80">
              <w:rPr>
                <w:sz w:val="24"/>
                <w:szCs w:val="24"/>
              </w:rPr>
              <w:t xml:space="preserve"> ассоциированный с конкретной книгой</w:t>
            </w:r>
          </w:p>
        </w:tc>
      </w:tr>
      <w:tr w:rsidR="00B15401" w:rsidRPr="00422F80" w14:paraId="49670B10" w14:textId="77777777" w:rsidTr="002B5929">
        <w:tc>
          <w:tcPr>
            <w:tcW w:w="2265" w:type="dxa"/>
          </w:tcPr>
          <w:p w14:paraId="5DAF2F59" w14:textId="41A31E24" w:rsidR="00B15401" w:rsidRPr="00422F80" w:rsidRDefault="00622FA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Total</w:t>
            </w:r>
            <w:r w:rsidR="0063376A" w:rsidRPr="00422F80">
              <w:rPr>
                <w:sz w:val="24"/>
                <w:szCs w:val="24"/>
                <w:lang w:val="en-US"/>
              </w:rPr>
              <w:t>Quantity</w:t>
            </w:r>
            <w:proofErr w:type="spellEnd"/>
          </w:p>
        </w:tc>
        <w:tc>
          <w:tcPr>
            <w:tcW w:w="2266" w:type="dxa"/>
          </w:tcPr>
          <w:p w14:paraId="24B846D8" w14:textId="65B0F7F2" w:rsidR="00B15401" w:rsidRPr="00422F80" w:rsidRDefault="00B1540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  <w:lang w:val="en-US"/>
              </w:rPr>
              <w:t xml:space="preserve">Public: </w:t>
            </w:r>
            <w:r w:rsidR="0063376A" w:rsidRPr="00422F8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14" w:type="dxa"/>
          </w:tcPr>
          <w:p w14:paraId="4C829A52" w14:textId="3457948B" w:rsidR="00B15401" w:rsidRPr="00422F80" w:rsidRDefault="00622FA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>Количество экземпляров конкретной книги на балансе конкретной библиотеки</w:t>
            </w:r>
          </w:p>
        </w:tc>
      </w:tr>
      <w:tr w:rsidR="00622FA1" w:rsidRPr="00422F80" w14:paraId="5F8E2E7B" w14:textId="77777777" w:rsidTr="002B5929">
        <w:tc>
          <w:tcPr>
            <w:tcW w:w="2265" w:type="dxa"/>
          </w:tcPr>
          <w:p w14:paraId="251960B7" w14:textId="6CA9E6E9" w:rsidR="00622FA1" w:rsidRPr="00422F80" w:rsidRDefault="00622FA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GrantedQuantity</w:t>
            </w:r>
            <w:proofErr w:type="spellEnd"/>
          </w:p>
        </w:tc>
        <w:tc>
          <w:tcPr>
            <w:tcW w:w="2266" w:type="dxa"/>
          </w:tcPr>
          <w:p w14:paraId="59A013A9" w14:textId="16B3FADB" w:rsidR="00622FA1" w:rsidRPr="00422F80" w:rsidRDefault="00622FA1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6D1F29A9" w14:textId="1BA39CE0" w:rsidR="00622FA1" w:rsidRPr="00422F80" w:rsidRDefault="00622FA1" w:rsidP="002B5929">
            <w:pPr>
              <w:spacing w:line="276" w:lineRule="auto"/>
              <w:rPr>
                <w:sz w:val="24"/>
                <w:szCs w:val="24"/>
              </w:rPr>
            </w:pPr>
            <w:r w:rsidRPr="00422F80">
              <w:rPr>
                <w:sz w:val="24"/>
                <w:szCs w:val="24"/>
              </w:rPr>
              <w:t xml:space="preserve">Количество бронированных и/или выданных </w:t>
            </w:r>
            <w:r w:rsidR="00A53CBE" w:rsidRPr="00422F80">
              <w:rPr>
                <w:sz w:val="24"/>
                <w:szCs w:val="24"/>
              </w:rPr>
              <w:t>экземпляров конкретной книги в конкретной библиотеке</w:t>
            </w:r>
          </w:p>
        </w:tc>
      </w:tr>
      <w:tr w:rsidR="00422F80" w:rsidRPr="00422F80" w14:paraId="659CC1DA" w14:textId="77777777" w:rsidTr="002B5929">
        <w:tc>
          <w:tcPr>
            <w:tcW w:w="2265" w:type="dxa"/>
          </w:tcPr>
          <w:p w14:paraId="7F6907B9" w14:textId="3023DFA1" w:rsidR="00422F80" w:rsidRPr="00422F80" w:rsidRDefault="00422F80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422F80">
              <w:rPr>
                <w:sz w:val="24"/>
                <w:szCs w:val="24"/>
                <w:lang w:val="en-US"/>
              </w:rPr>
              <w:t>IsAvailable</w:t>
            </w:r>
            <w:proofErr w:type="spellEnd"/>
          </w:p>
        </w:tc>
        <w:tc>
          <w:tcPr>
            <w:tcW w:w="2266" w:type="dxa"/>
          </w:tcPr>
          <w:p w14:paraId="7B5A460E" w14:textId="6048C7D0" w:rsidR="00422F80" w:rsidRPr="00422F80" w:rsidRDefault="00422F80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422F80">
              <w:rPr>
                <w:sz w:val="24"/>
                <w:szCs w:val="24"/>
                <w:lang w:val="en-US"/>
              </w:rPr>
              <w:t>Public: bool</w:t>
            </w:r>
          </w:p>
        </w:tc>
        <w:tc>
          <w:tcPr>
            <w:tcW w:w="4814" w:type="dxa"/>
          </w:tcPr>
          <w:p w14:paraId="513E7F0C" w14:textId="27D48118" w:rsidR="00422F80" w:rsidRPr="00422F80" w:rsidRDefault="006B441C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Флаг</w:t>
            </w:r>
            <w:r w:rsidR="00B2480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указывающи</w:t>
            </w:r>
            <w:r w:rsidR="00B2480E">
              <w:rPr>
                <w:sz w:val="24"/>
                <w:szCs w:val="24"/>
              </w:rPr>
              <w:t>й</w:t>
            </w:r>
            <w:r>
              <w:rPr>
                <w:sz w:val="24"/>
                <w:szCs w:val="24"/>
              </w:rPr>
              <w:t xml:space="preserve"> на доступность книги для бронирования</w:t>
            </w:r>
          </w:p>
        </w:tc>
      </w:tr>
    </w:tbl>
    <w:p w14:paraId="2119CF5F" w14:textId="77777777" w:rsidR="008231DB" w:rsidRPr="007C5D9C" w:rsidRDefault="008231DB" w:rsidP="008231DB">
      <w:pPr>
        <w:spacing w:line="360" w:lineRule="auto"/>
        <w:rPr>
          <w:b/>
          <w:szCs w:val="28"/>
        </w:rPr>
      </w:pPr>
    </w:p>
    <w:p w14:paraId="763525D5" w14:textId="68D30D39" w:rsidR="008231DB" w:rsidRPr="00A40F3A" w:rsidRDefault="008231DB" w:rsidP="008231DB">
      <w:pPr>
        <w:spacing w:line="360" w:lineRule="auto"/>
        <w:rPr>
          <w:b/>
          <w:szCs w:val="28"/>
        </w:rPr>
      </w:pPr>
      <w:r w:rsidRPr="007C5D9C">
        <w:rPr>
          <w:b/>
          <w:szCs w:val="28"/>
        </w:rPr>
        <w:t xml:space="preserve">Спецификация таблицы </w:t>
      </w:r>
      <w:r w:rsidR="00CE1F58">
        <w:rPr>
          <w:b/>
          <w:szCs w:val="28"/>
          <w:lang w:val="en-US"/>
        </w:rPr>
        <w:t>Order</w:t>
      </w:r>
    </w:p>
    <w:p w14:paraId="03AF257E" w14:textId="6A956F5E" w:rsidR="001E2E25" w:rsidRPr="001E2E25" w:rsidRDefault="001E2E25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r>
        <w:rPr>
          <w:rFonts w:ascii="TimesNewRomanPSMT" w:hAnsi="TimesNewRomanPSMT"/>
          <w:shd w:val="clear" w:color="auto" w:fill="FFFFFF"/>
          <w:lang w:val="en-US"/>
        </w:rPr>
        <w:t>Order</w:t>
      </w:r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>хранения информации о бронированиях и возвратах.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F11933" w:rsidRPr="00D71150" w14:paraId="1BD71401" w14:textId="77777777" w:rsidTr="002B5929">
        <w:tc>
          <w:tcPr>
            <w:tcW w:w="2265" w:type="dxa"/>
          </w:tcPr>
          <w:p w14:paraId="43F2ADCF" w14:textId="77777777" w:rsidR="00F11933" w:rsidRPr="00D71150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D71150">
              <w:rPr>
                <w:b/>
                <w:sz w:val="24"/>
                <w:szCs w:val="24"/>
              </w:rPr>
              <w:t>Имя атрибута</w:t>
            </w:r>
          </w:p>
        </w:tc>
        <w:tc>
          <w:tcPr>
            <w:tcW w:w="2266" w:type="dxa"/>
          </w:tcPr>
          <w:p w14:paraId="5002AC33" w14:textId="77777777" w:rsidR="00F11933" w:rsidRPr="00D71150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D71150">
              <w:rPr>
                <w:b/>
                <w:sz w:val="24"/>
                <w:szCs w:val="24"/>
              </w:rPr>
              <w:t>Тип атрибута</w:t>
            </w:r>
          </w:p>
        </w:tc>
        <w:tc>
          <w:tcPr>
            <w:tcW w:w="4814" w:type="dxa"/>
          </w:tcPr>
          <w:p w14:paraId="1194FDBE" w14:textId="77777777" w:rsidR="00F11933" w:rsidRPr="00D71150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D71150">
              <w:rPr>
                <w:b/>
                <w:sz w:val="24"/>
                <w:szCs w:val="24"/>
              </w:rPr>
              <w:t>Описание атрибута</w:t>
            </w:r>
          </w:p>
        </w:tc>
      </w:tr>
      <w:tr w:rsidR="00F11933" w:rsidRPr="00D71150" w14:paraId="500288D1" w14:textId="77777777" w:rsidTr="002B5929">
        <w:tc>
          <w:tcPr>
            <w:tcW w:w="2265" w:type="dxa"/>
          </w:tcPr>
          <w:p w14:paraId="252723C3" w14:textId="77777777" w:rsidR="00F11933" w:rsidRPr="00D71150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6" w:type="dxa"/>
          </w:tcPr>
          <w:p w14:paraId="6993A88F" w14:textId="77777777" w:rsidR="00F11933" w:rsidRPr="00D71150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60B6630B" w14:textId="5F700E0D" w:rsidR="00F11933" w:rsidRPr="00D71150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>Внутренний идентификатор</w:t>
            </w:r>
            <w:r w:rsidR="00276A5C" w:rsidRPr="00D71150">
              <w:rPr>
                <w:sz w:val="24"/>
                <w:szCs w:val="24"/>
                <w:lang w:val="en-US"/>
              </w:rPr>
              <w:t xml:space="preserve"> </w:t>
            </w:r>
            <w:r w:rsidR="00276A5C" w:rsidRPr="00D71150">
              <w:rPr>
                <w:sz w:val="24"/>
                <w:szCs w:val="24"/>
              </w:rPr>
              <w:t>заказа</w:t>
            </w:r>
          </w:p>
        </w:tc>
      </w:tr>
      <w:tr w:rsidR="00F11933" w:rsidRPr="00D71150" w14:paraId="7CB155F7" w14:textId="77777777" w:rsidTr="002B5929">
        <w:tc>
          <w:tcPr>
            <w:tcW w:w="2265" w:type="dxa"/>
          </w:tcPr>
          <w:p w14:paraId="0C47A261" w14:textId="77777777" w:rsidR="00F11933" w:rsidRPr="00D71150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332D1EA8" w14:textId="77777777" w:rsidR="00F11933" w:rsidRPr="00D71150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D7115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64FDEE71" w14:textId="6411437E" w:rsidR="00F11933" w:rsidRPr="00D71150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 xml:space="preserve">Внешний идентификатор </w:t>
            </w:r>
            <w:r w:rsidR="00276A5C" w:rsidRPr="00D71150">
              <w:rPr>
                <w:sz w:val="24"/>
                <w:szCs w:val="24"/>
              </w:rPr>
              <w:t>заказа</w:t>
            </w:r>
          </w:p>
        </w:tc>
      </w:tr>
      <w:tr w:rsidR="00F11933" w:rsidRPr="00D71150" w14:paraId="41E65445" w14:textId="77777777" w:rsidTr="002B5929">
        <w:tc>
          <w:tcPr>
            <w:tcW w:w="2265" w:type="dxa"/>
          </w:tcPr>
          <w:p w14:paraId="3A3BDAAB" w14:textId="5E0A1FCA" w:rsidR="00F11933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lastRenderedPageBreak/>
              <w:t>LibraryUid</w:t>
            </w:r>
            <w:proofErr w:type="spellEnd"/>
          </w:p>
        </w:tc>
        <w:tc>
          <w:tcPr>
            <w:tcW w:w="2266" w:type="dxa"/>
          </w:tcPr>
          <w:p w14:paraId="2540A85E" w14:textId="07259AF5" w:rsidR="00F11933" w:rsidRPr="00D71150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1038F3" w:rsidRPr="00D7115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3C87D43F" w14:textId="5F37604D" w:rsidR="00F11933" w:rsidRPr="00D71150" w:rsidRDefault="006B04A9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>Идентификатор,</w:t>
            </w:r>
            <w:r w:rsidR="00276A5C" w:rsidRPr="00D71150">
              <w:rPr>
                <w:sz w:val="24"/>
                <w:szCs w:val="24"/>
              </w:rPr>
              <w:t xml:space="preserve"> ассоциированный с конкретной библиотекой</w:t>
            </w:r>
          </w:p>
        </w:tc>
      </w:tr>
      <w:tr w:rsidR="00F11933" w:rsidRPr="00D71150" w14:paraId="25C5ABDB" w14:textId="77777777" w:rsidTr="002B5929">
        <w:tc>
          <w:tcPr>
            <w:tcW w:w="2265" w:type="dxa"/>
          </w:tcPr>
          <w:p w14:paraId="3C3BBDAC" w14:textId="64FDDF78" w:rsidR="00F11933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BookUid</w:t>
            </w:r>
            <w:proofErr w:type="spellEnd"/>
          </w:p>
        </w:tc>
        <w:tc>
          <w:tcPr>
            <w:tcW w:w="2266" w:type="dxa"/>
          </w:tcPr>
          <w:p w14:paraId="5AE84AD2" w14:textId="1C351535" w:rsidR="00F11933" w:rsidRPr="00D71150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1038F3" w:rsidRPr="00D7115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1C8B443D" w14:textId="7EE373A2" w:rsidR="00F11933" w:rsidRPr="00D71150" w:rsidRDefault="006B04A9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>Идентификатор,</w:t>
            </w:r>
            <w:r w:rsidR="00276A5C" w:rsidRPr="00D71150">
              <w:rPr>
                <w:sz w:val="24"/>
                <w:szCs w:val="24"/>
              </w:rPr>
              <w:t xml:space="preserve"> ассоциированный с конкретной книгой</w:t>
            </w:r>
          </w:p>
        </w:tc>
      </w:tr>
      <w:tr w:rsidR="00F11933" w:rsidRPr="00D71150" w14:paraId="21D3A498" w14:textId="77777777" w:rsidTr="002B5929">
        <w:tc>
          <w:tcPr>
            <w:tcW w:w="2265" w:type="dxa"/>
          </w:tcPr>
          <w:p w14:paraId="2B5EC647" w14:textId="4FAC5D10" w:rsidR="00F11933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UserUid</w:t>
            </w:r>
            <w:proofErr w:type="spellEnd"/>
          </w:p>
        </w:tc>
        <w:tc>
          <w:tcPr>
            <w:tcW w:w="2266" w:type="dxa"/>
          </w:tcPr>
          <w:p w14:paraId="6DE963D6" w14:textId="2F684C02" w:rsidR="00F11933" w:rsidRPr="00D71150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1038F3" w:rsidRPr="00D71150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2DA804FA" w14:textId="2420290E" w:rsidR="00F11933" w:rsidRPr="00D71150" w:rsidRDefault="006B04A9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>Идентификатор,</w:t>
            </w:r>
            <w:r w:rsidR="00276A5C" w:rsidRPr="00D71150">
              <w:rPr>
                <w:sz w:val="24"/>
                <w:szCs w:val="24"/>
              </w:rPr>
              <w:t xml:space="preserve"> ассоциированный с конкретным пользователем</w:t>
            </w:r>
          </w:p>
        </w:tc>
      </w:tr>
      <w:tr w:rsidR="00F11933" w:rsidRPr="00D71150" w14:paraId="1F0FC9BE" w14:textId="77777777" w:rsidTr="002B5929">
        <w:tc>
          <w:tcPr>
            <w:tcW w:w="2265" w:type="dxa"/>
          </w:tcPr>
          <w:p w14:paraId="4F5E106B" w14:textId="7BB1AC1E" w:rsidR="00F11933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BookingDate</w:t>
            </w:r>
            <w:proofErr w:type="spellEnd"/>
          </w:p>
        </w:tc>
        <w:tc>
          <w:tcPr>
            <w:tcW w:w="2266" w:type="dxa"/>
          </w:tcPr>
          <w:p w14:paraId="66A8B15C" w14:textId="4967A095" w:rsidR="00F11933" w:rsidRPr="00D71150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="001038F3" w:rsidRPr="00D71150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814" w:type="dxa"/>
          </w:tcPr>
          <w:p w14:paraId="70A9041D" w14:textId="14D5925B" w:rsidR="00F11933" w:rsidRPr="00D71150" w:rsidRDefault="00725C00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совершения бронирования</w:t>
            </w:r>
          </w:p>
        </w:tc>
      </w:tr>
      <w:tr w:rsidR="00075626" w:rsidRPr="00D71150" w14:paraId="59CE50E6" w14:textId="77777777" w:rsidTr="002B5929">
        <w:tc>
          <w:tcPr>
            <w:tcW w:w="2265" w:type="dxa"/>
          </w:tcPr>
          <w:p w14:paraId="12C1DD32" w14:textId="62088387" w:rsidR="00075626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ReceivingDate</w:t>
            </w:r>
            <w:proofErr w:type="spellEnd"/>
          </w:p>
        </w:tc>
        <w:tc>
          <w:tcPr>
            <w:tcW w:w="2266" w:type="dxa"/>
          </w:tcPr>
          <w:p w14:paraId="324F72EC" w14:textId="18859898" w:rsidR="00075626" w:rsidRPr="00D71150" w:rsidRDefault="001038F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D71150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814" w:type="dxa"/>
          </w:tcPr>
          <w:p w14:paraId="2CF8A492" w14:textId="4F7D3739" w:rsidR="00075626" w:rsidRPr="00D71150" w:rsidRDefault="00725C00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получения бронированной книги на руки</w:t>
            </w:r>
          </w:p>
        </w:tc>
      </w:tr>
      <w:tr w:rsidR="00075626" w:rsidRPr="00D71150" w14:paraId="465B51C9" w14:textId="77777777" w:rsidTr="002B5929">
        <w:tc>
          <w:tcPr>
            <w:tcW w:w="2265" w:type="dxa"/>
          </w:tcPr>
          <w:p w14:paraId="0B15F25B" w14:textId="33C666DB" w:rsidR="00075626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D71150">
              <w:rPr>
                <w:sz w:val="24"/>
                <w:szCs w:val="24"/>
                <w:lang w:val="en-US"/>
              </w:rPr>
              <w:t>ReturnDate</w:t>
            </w:r>
            <w:proofErr w:type="spellEnd"/>
          </w:p>
        </w:tc>
        <w:tc>
          <w:tcPr>
            <w:tcW w:w="2266" w:type="dxa"/>
          </w:tcPr>
          <w:p w14:paraId="63FF45C7" w14:textId="0753E623" w:rsidR="00075626" w:rsidRPr="00D71150" w:rsidRDefault="001038F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D71150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814" w:type="dxa"/>
          </w:tcPr>
          <w:p w14:paraId="5324D063" w14:textId="322B046B" w:rsidR="00075626" w:rsidRPr="00D71150" w:rsidRDefault="00725C00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возврата книги в библиотеку</w:t>
            </w:r>
          </w:p>
        </w:tc>
      </w:tr>
      <w:tr w:rsidR="00075626" w:rsidRPr="00D71150" w14:paraId="0BCF18DA" w14:textId="77777777" w:rsidTr="002B5929">
        <w:tc>
          <w:tcPr>
            <w:tcW w:w="2265" w:type="dxa"/>
          </w:tcPr>
          <w:p w14:paraId="2F093070" w14:textId="6FEC150E" w:rsidR="00075626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>Condition</w:t>
            </w:r>
          </w:p>
        </w:tc>
        <w:tc>
          <w:tcPr>
            <w:tcW w:w="2266" w:type="dxa"/>
          </w:tcPr>
          <w:p w14:paraId="0E940844" w14:textId="7E6958FC" w:rsidR="00075626" w:rsidRPr="00D71150" w:rsidRDefault="00075626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D71150">
              <w:rPr>
                <w:sz w:val="24"/>
                <w:szCs w:val="24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600DC86E" w14:textId="4F513F39" w:rsidR="00075626" w:rsidRPr="00D71150" w:rsidRDefault="00276A5C" w:rsidP="002B5929">
            <w:pPr>
              <w:spacing w:line="276" w:lineRule="auto"/>
              <w:rPr>
                <w:sz w:val="24"/>
                <w:szCs w:val="24"/>
              </w:rPr>
            </w:pPr>
            <w:r w:rsidRPr="00D71150">
              <w:rPr>
                <w:sz w:val="24"/>
                <w:szCs w:val="24"/>
              </w:rPr>
              <w:t>Состояние книги после возврата</w:t>
            </w:r>
          </w:p>
        </w:tc>
      </w:tr>
    </w:tbl>
    <w:p w14:paraId="68E6A6EC" w14:textId="77777777" w:rsidR="008231DB" w:rsidRPr="007C5D9C" w:rsidRDefault="008231DB" w:rsidP="008231DB">
      <w:pPr>
        <w:spacing w:line="360" w:lineRule="auto"/>
        <w:rPr>
          <w:b/>
          <w:szCs w:val="28"/>
        </w:rPr>
      </w:pPr>
    </w:p>
    <w:p w14:paraId="739E88F1" w14:textId="3EF71CD7" w:rsidR="008231DB" w:rsidRDefault="008231DB" w:rsidP="008231DB">
      <w:pPr>
        <w:spacing w:line="360" w:lineRule="auto"/>
        <w:rPr>
          <w:b/>
          <w:szCs w:val="28"/>
          <w:lang w:val="en-US"/>
        </w:rPr>
      </w:pPr>
      <w:r w:rsidRPr="007C5D9C">
        <w:rPr>
          <w:b/>
          <w:szCs w:val="28"/>
        </w:rPr>
        <w:t xml:space="preserve">Спецификация таблицы </w:t>
      </w:r>
      <w:proofErr w:type="spellStart"/>
      <w:r w:rsidR="00CE1F58">
        <w:rPr>
          <w:b/>
          <w:szCs w:val="28"/>
          <w:lang w:val="en-US"/>
        </w:rPr>
        <w:t>UserRating</w:t>
      </w:r>
      <w:proofErr w:type="spellEnd"/>
    </w:p>
    <w:p w14:paraId="291A3854" w14:textId="02FFD6A6" w:rsidR="00B54D3F" w:rsidRPr="00113F4C" w:rsidRDefault="00B54D3F" w:rsidP="00304BFD">
      <w:pPr>
        <w:spacing w:line="360" w:lineRule="auto"/>
        <w:ind w:firstLine="709"/>
        <w:jc w:val="both"/>
        <w:rPr>
          <w:rFonts w:ascii="TimesNewRomanPSMT" w:hAnsi="TimesNewRomanPSMT"/>
          <w:shd w:val="clear" w:color="auto" w:fill="FFFFFF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proofErr w:type="spellStart"/>
      <w:r>
        <w:rPr>
          <w:rFonts w:ascii="TimesNewRomanPSMT" w:hAnsi="TimesNewRomanPSMT"/>
          <w:shd w:val="clear" w:color="auto" w:fill="FFFFFF"/>
          <w:lang w:val="en-US"/>
        </w:rPr>
        <w:t>UserRating</w:t>
      </w:r>
      <w:proofErr w:type="spellEnd"/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 xml:space="preserve">хранения информации о </w:t>
      </w:r>
      <w:r w:rsidR="00113F4C">
        <w:rPr>
          <w:rFonts w:ascii="TimesNewRomanPSMT" w:hAnsi="TimesNewRomanPSMT"/>
          <w:shd w:val="clear" w:color="auto" w:fill="FFFFFF"/>
        </w:rPr>
        <w:t>пользовательском рейтинге</w:t>
      </w:r>
      <w:r>
        <w:rPr>
          <w:rFonts w:ascii="TimesNewRomanPSMT" w:hAnsi="TimesNewRomanPSMT"/>
          <w:shd w:val="clear" w:color="auto" w:fill="FFFFFF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F11933" w14:paraId="7FE6C17C" w14:textId="77777777" w:rsidTr="002B5929">
        <w:tc>
          <w:tcPr>
            <w:tcW w:w="2265" w:type="dxa"/>
          </w:tcPr>
          <w:p w14:paraId="343E2F52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Имя атрибута</w:t>
            </w:r>
          </w:p>
        </w:tc>
        <w:tc>
          <w:tcPr>
            <w:tcW w:w="2266" w:type="dxa"/>
          </w:tcPr>
          <w:p w14:paraId="50AA35CE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Тип атрибута</w:t>
            </w:r>
          </w:p>
        </w:tc>
        <w:tc>
          <w:tcPr>
            <w:tcW w:w="4814" w:type="dxa"/>
          </w:tcPr>
          <w:p w14:paraId="2CDEF196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Описание атрибута</w:t>
            </w:r>
          </w:p>
        </w:tc>
      </w:tr>
      <w:tr w:rsidR="00F11933" w14:paraId="2ADC5629" w14:textId="77777777" w:rsidTr="002B5929">
        <w:tc>
          <w:tcPr>
            <w:tcW w:w="2265" w:type="dxa"/>
          </w:tcPr>
          <w:p w14:paraId="5299A283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Id</w:t>
            </w:r>
          </w:p>
        </w:tc>
        <w:tc>
          <w:tcPr>
            <w:tcW w:w="2266" w:type="dxa"/>
          </w:tcPr>
          <w:p w14:paraId="6AFC6E27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711AC3F4" w14:textId="179FFB90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Внутренний идентификатор </w:t>
            </w:r>
            <w:r w:rsidR="006B04A9">
              <w:rPr>
                <w:sz w:val="24"/>
                <w:szCs w:val="28"/>
              </w:rPr>
              <w:t>сущности</w:t>
            </w:r>
          </w:p>
        </w:tc>
      </w:tr>
      <w:tr w:rsidR="00F11933" w14:paraId="5A12C329" w14:textId="77777777" w:rsidTr="002B5929">
        <w:tc>
          <w:tcPr>
            <w:tcW w:w="2265" w:type="dxa"/>
          </w:tcPr>
          <w:p w14:paraId="61E239BC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3ECDCF24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78907CDB" w14:textId="7CF6DF53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Внешний идентификатор </w:t>
            </w:r>
            <w:r w:rsidR="006B04A9">
              <w:rPr>
                <w:sz w:val="24"/>
                <w:szCs w:val="28"/>
              </w:rPr>
              <w:t>сущности</w:t>
            </w:r>
          </w:p>
        </w:tc>
      </w:tr>
      <w:tr w:rsidR="006B04A9" w14:paraId="71CA27E7" w14:textId="77777777" w:rsidTr="002B5929">
        <w:tc>
          <w:tcPr>
            <w:tcW w:w="2265" w:type="dxa"/>
          </w:tcPr>
          <w:p w14:paraId="1CD5E16D" w14:textId="787F15DF" w:rsidR="006B04A9" w:rsidRPr="007C5D9C" w:rsidRDefault="006B04A9" w:rsidP="006B04A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UserUid</w:t>
            </w:r>
            <w:proofErr w:type="spellEnd"/>
          </w:p>
        </w:tc>
        <w:tc>
          <w:tcPr>
            <w:tcW w:w="2266" w:type="dxa"/>
          </w:tcPr>
          <w:p w14:paraId="5435CACB" w14:textId="6C2BBD42" w:rsidR="006B04A9" w:rsidRPr="007C5D9C" w:rsidRDefault="006B04A9" w:rsidP="006B04A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2EB1B06E" w14:textId="53ABCEDF" w:rsidR="006B04A9" w:rsidRDefault="006B04A9" w:rsidP="006B04A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Идентификатор, ассоциированный с конкретным пользователем</w:t>
            </w:r>
          </w:p>
        </w:tc>
      </w:tr>
      <w:tr w:rsidR="00F11933" w14:paraId="5A466398" w14:textId="77777777" w:rsidTr="002B5929">
        <w:tc>
          <w:tcPr>
            <w:tcW w:w="2265" w:type="dxa"/>
          </w:tcPr>
          <w:p w14:paraId="7369AEBE" w14:textId="2C74D76F" w:rsidR="00F11933" w:rsidRPr="007C5D9C" w:rsidRDefault="00824B1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Rating</w:t>
            </w:r>
          </w:p>
        </w:tc>
        <w:tc>
          <w:tcPr>
            <w:tcW w:w="2266" w:type="dxa"/>
          </w:tcPr>
          <w:p w14:paraId="3861A988" w14:textId="01F22051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r w:rsidR="00824B13">
              <w:rPr>
                <w:sz w:val="24"/>
                <w:szCs w:val="28"/>
                <w:lang w:val="en-US"/>
              </w:rPr>
              <w:t>int</w:t>
            </w:r>
          </w:p>
        </w:tc>
        <w:tc>
          <w:tcPr>
            <w:tcW w:w="4814" w:type="dxa"/>
          </w:tcPr>
          <w:p w14:paraId="15B19FA6" w14:textId="68871303" w:rsidR="00F11933" w:rsidRDefault="006B04A9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Рейтинг пользователя</w:t>
            </w:r>
          </w:p>
        </w:tc>
      </w:tr>
    </w:tbl>
    <w:p w14:paraId="13B76992" w14:textId="77777777" w:rsidR="008231DB" w:rsidRPr="007C5D9C" w:rsidRDefault="008231DB" w:rsidP="008231DB">
      <w:pPr>
        <w:spacing w:line="360" w:lineRule="auto"/>
        <w:rPr>
          <w:b/>
          <w:szCs w:val="28"/>
        </w:rPr>
      </w:pPr>
    </w:p>
    <w:p w14:paraId="7E59C2F4" w14:textId="1E17D416" w:rsidR="008231DB" w:rsidRDefault="008231DB" w:rsidP="008231DB">
      <w:pPr>
        <w:spacing w:line="360" w:lineRule="auto"/>
        <w:rPr>
          <w:b/>
          <w:szCs w:val="28"/>
          <w:lang w:val="en-US"/>
        </w:rPr>
      </w:pPr>
      <w:r w:rsidRPr="004525FB">
        <w:rPr>
          <w:b/>
          <w:szCs w:val="28"/>
        </w:rPr>
        <w:t xml:space="preserve">Спецификация таблицы </w:t>
      </w:r>
      <w:proofErr w:type="spellStart"/>
      <w:r w:rsidR="00CE1F58">
        <w:rPr>
          <w:b/>
          <w:szCs w:val="28"/>
          <w:lang w:val="en-US"/>
        </w:rPr>
        <w:t>UserLimit</w:t>
      </w:r>
      <w:proofErr w:type="spellEnd"/>
    </w:p>
    <w:p w14:paraId="13300246" w14:textId="3ACDB2A1" w:rsidR="00B54D3F" w:rsidRPr="00B54D3F" w:rsidRDefault="00B54D3F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proofErr w:type="spellStart"/>
      <w:r>
        <w:rPr>
          <w:rFonts w:ascii="TimesNewRomanPSMT" w:hAnsi="TimesNewRomanPSMT"/>
          <w:shd w:val="clear" w:color="auto" w:fill="FFFFFF"/>
          <w:lang w:val="en-US"/>
        </w:rPr>
        <w:t>UserLimit</w:t>
      </w:r>
      <w:proofErr w:type="spellEnd"/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 xml:space="preserve">хранения информации </w:t>
      </w:r>
      <w:r w:rsidR="00A609C8">
        <w:rPr>
          <w:rFonts w:ascii="TimesNewRomanPSMT" w:hAnsi="TimesNewRomanPSMT"/>
          <w:shd w:val="clear" w:color="auto" w:fill="FFFFFF"/>
        </w:rPr>
        <w:t xml:space="preserve">о </w:t>
      </w:r>
      <w:r w:rsidR="00A609C8">
        <w:rPr>
          <w:szCs w:val="28"/>
        </w:rPr>
        <w:t>лимите книг, доступных пользователю для бронирования</w:t>
      </w:r>
      <w:r w:rsidR="00A609C8" w:rsidRPr="006B04A9">
        <w:rPr>
          <w:szCs w:val="28"/>
        </w:rPr>
        <w:t>/</w:t>
      </w:r>
      <w:r w:rsidR="00A609C8">
        <w:rPr>
          <w:szCs w:val="28"/>
        </w:rPr>
        <w:t>получения на руки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F11933" w:rsidRPr="00623BFB" w14:paraId="679BE1B6" w14:textId="77777777" w:rsidTr="002B5929">
        <w:tc>
          <w:tcPr>
            <w:tcW w:w="2265" w:type="dxa"/>
          </w:tcPr>
          <w:p w14:paraId="4044A50B" w14:textId="77777777" w:rsidR="00F11933" w:rsidRPr="00623BFB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623BFB">
              <w:rPr>
                <w:b/>
                <w:sz w:val="24"/>
                <w:szCs w:val="24"/>
              </w:rPr>
              <w:t>Имя атрибута</w:t>
            </w:r>
          </w:p>
        </w:tc>
        <w:tc>
          <w:tcPr>
            <w:tcW w:w="2266" w:type="dxa"/>
          </w:tcPr>
          <w:p w14:paraId="247C7722" w14:textId="77777777" w:rsidR="00F11933" w:rsidRPr="00623BFB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623BFB">
              <w:rPr>
                <w:b/>
                <w:sz w:val="24"/>
                <w:szCs w:val="24"/>
              </w:rPr>
              <w:t>Тип атрибута</w:t>
            </w:r>
          </w:p>
        </w:tc>
        <w:tc>
          <w:tcPr>
            <w:tcW w:w="4814" w:type="dxa"/>
          </w:tcPr>
          <w:p w14:paraId="55F3088D" w14:textId="77777777" w:rsidR="00F11933" w:rsidRPr="00623BFB" w:rsidRDefault="00F11933" w:rsidP="002B5929">
            <w:pPr>
              <w:spacing w:line="276" w:lineRule="auto"/>
              <w:rPr>
                <w:b/>
                <w:sz w:val="24"/>
                <w:szCs w:val="24"/>
              </w:rPr>
            </w:pPr>
            <w:r w:rsidRPr="00623BFB">
              <w:rPr>
                <w:b/>
                <w:sz w:val="24"/>
                <w:szCs w:val="24"/>
              </w:rPr>
              <w:t>Описание атрибута</w:t>
            </w:r>
          </w:p>
        </w:tc>
      </w:tr>
      <w:tr w:rsidR="00F11933" w:rsidRPr="00623BFB" w14:paraId="61A4FA1E" w14:textId="77777777" w:rsidTr="002B5929">
        <w:tc>
          <w:tcPr>
            <w:tcW w:w="2265" w:type="dxa"/>
          </w:tcPr>
          <w:p w14:paraId="622EF0CF" w14:textId="77777777" w:rsidR="00F11933" w:rsidRPr="00623BFB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623BFB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6" w:type="dxa"/>
          </w:tcPr>
          <w:p w14:paraId="3DD93268" w14:textId="77777777" w:rsidR="00F11933" w:rsidRPr="00623BFB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623BFB">
              <w:rPr>
                <w:sz w:val="24"/>
                <w:szCs w:val="24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506F8743" w14:textId="15AE8661" w:rsidR="00F11933" w:rsidRPr="00623BFB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623BFB">
              <w:rPr>
                <w:sz w:val="24"/>
                <w:szCs w:val="24"/>
              </w:rPr>
              <w:t xml:space="preserve">Внутренний идентификатор </w:t>
            </w:r>
            <w:r w:rsidR="006B04A9" w:rsidRPr="00623BFB">
              <w:rPr>
                <w:sz w:val="24"/>
                <w:szCs w:val="24"/>
              </w:rPr>
              <w:t>сущности</w:t>
            </w:r>
          </w:p>
        </w:tc>
      </w:tr>
      <w:tr w:rsidR="00F11933" w:rsidRPr="00623BFB" w14:paraId="48B1E921" w14:textId="77777777" w:rsidTr="002B5929">
        <w:tc>
          <w:tcPr>
            <w:tcW w:w="2265" w:type="dxa"/>
          </w:tcPr>
          <w:p w14:paraId="111C3681" w14:textId="77777777" w:rsidR="00F11933" w:rsidRPr="00623BFB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623BFB">
              <w:rPr>
                <w:sz w:val="24"/>
                <w:szCs w:val="24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0263B208" w14:textId="77777777" w:rsidR="00F11933" w:rsidRPr="00623BFB" w:rsidRDefault="00F11933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623BFB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623BFB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45B1951A" w14:textId="172E9370" w:rsidR="00F11933" w:rsidRPr="00623BFB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623BFB">
              <w:rPr>
                <w:sz w:val="24"/>
                <w:szCs w:val="24"/>
              </w:rPr>
              <w:t xml:space="preserve">Внешний идентификатор </w:t>
            </w:r>
            <w:r w:rsidR="006B04A9" w:rsidRPr="00623BFB">
              <w:rPr>
                <w:sz w:val="24"/>
                <w:szCs w:val="24"/>
              </w:rPr>
              <w:t>сущности</w:t>
            </w:r>
          </w:p>
        </w:tc>
      </w:tr>
      <w:tr w:rsidR="006B04A9" w:rsidRPr="00623BFB" w14:paraId="1316FCD5" w14:textId="77777777" w:rsidTr="002B5929">
        <w:tc>
          <w:tcPr>
            <w:tcW w:w="2265" w:type="dxa"/>
          </w:tcPr>
          <w:p w14:paraId="6C4969EE" w14:textId="0FC64F68" w:rsidR="006B04A9" w:rsidRPr="00623BFB" w:rsidRDefault="006B04A9" w:rsidP="006B04A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623BFB">
              <w:rPr>
                <w:sz w:val="24"/>
                <w:szCs w:val="24"/>
                <w:lang w:val="en-US"/>
              </w:rPr>
              <w:t>UserUid</w:t>
            </w:r>
            <w:proofErr w:type="spellEnd"/>
          </w:p>
        </w:tc>
        <w:tc>
          <w:tcPr>
            <w:tcW w:w="2266" w:type="dxa"/>
          </w:tcPr>
          <w:p w14:paraId="5771D296" w14:textId="7BC08A1A" w:rsidR="006B04A9" w:rsidRPr="00623BFB" w:rsidRDefault="006B04A9" w:rsidP="006B04A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623BFB">
              <w:rPr>
                <w:sz w:val="24"/>
                <w:szCs w:val="24"/>
                <w:lang w:val="en-US"/>
              </w:rPr>
              <w:t xml:space="preserve">Public: </w:t>
            </w:r>
            <w:proofErr w:type="spellStart"/>
            <w:r w:rsidRPr="00623BFB">
              <w:rPr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44A89989" w14:textId="5B4A6AE1" w:rsidR="006B04A9" w:rsidRPr="00623BFB" w:rsidRDefault="006B04A9" w:rsidP="006B04A9">
            <w:pPr>
              <w:spacing w:line="276" w:lineRule="auto"/>
              <w:rPr>
                <w:sz w:val="24"/>
                <w:szCs w:val="24"/>
              </w:rPr>
            </w:pPr>
            <w:r w:rsidRPr="00623BFB">
              <w:rPr>
                <w:sz w:val="24"/>
                <w:szCs w:val="24"/>
              </w:rPr>
              <w:t>Идентификатор, ассоциированный с конкретным пользователем</w:t>
            </w:r>
          </w:p>
        </w:tc>
      </w:tr>
      <w:tr w:rsidR="00F11933" w:rsidRPr="00623BFB" w14:paraId="5AF23BAF" w14:textId="77777777" w:rsidTr="002B5929">
        <w:tc>
          <w:tcPr>
            <w:tcW w:w="2265" w:type="dxa"/>
          </w:tcPr>
          <w:p w14:paraId="73EE259B" w14:textId="3937F5C0" w:rsidR="00F11933" w:rsidRPr="00623BFB" w:rsidRDefault="00317015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623BFB">
              <w:rPr>
                <w:sz w:val="24"/>
                <w:szCs w:val="24"/>
                <w:lang w:val="en-US"/>
              </w:rPr>
              <w:t>Total</w:t>
            </w:r>
            <w:r w:rsidR="00824B13" w:rsidRPr="00623BFB">
              <w:rPr>
                <w:sz w:val="24"/>
                <w:szCs w:val="24"/>
                <w:lang w:val="en-US"/>
              </w:rPr>
              <w:t>Limit</w:t>
            </w:r>
            <w:proofErr w:type="spellEnd"/>
          </w:p>
        </w:tc>
        <w:tc>
          <w:tcPr>
            <w:tcW w:w="2266" w:type="dxa"/>
          </w:tcPr>
          <w:p w14:paraId="1225AE49" w14:textId="216DE540" w:rsidR="00F11933" w:rsidRPr="00623BFB" w:rsidRDefault="00F11933" w:rsidP="002B5929">
            <w:pPr>
              <w:spacing w:line="276" w:lineRule="auto"/>
              <w:rPr>
                <w:sz w:val="24"/>
                <w:szCs w:val="24"/>
              </w:rPr>
            </w:pPr>
            <w:r w:rsidRPr="00623BFB">
              <w:rPr>
                <w:sz w:val="24"/>
                <w:szCs w:val="24"/>
                <w:lang w:val="en-US"/>
              </w:rPr>
              <w:t xml:space="preserve">Public: </w:t>
            </w:r>
            <w:r w:rsidR="00824B13" w:rsidRPr="00623BF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14" w:type="dxa"/>
          </w:tcPr>
          <w:p w14:paraId="4A9BED7A" w14:textId="070A5906" w:rsidR="00F11933" w:rsidRPr="00623BFB" w:rsidRDefault="00551C50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число</w:t>
            </w:r>
            <w:r w:rsidR="00166A44">
              <w:rPr>
                <w:sz w:val="24"/>
                <w:szCs w:val="24"/>
              </w:rPr>
              <w:t xml:space="preserve"> </w:t>
            </w:r>
            <w:r w:rsidR="006B04A9" w:rsidRPr="00623BFB">
              <w:rPr>
                <w:sz w:val="24"/>
                <w:szCs w:val="24"/>
              </w:rPr>
              <w:t>книг, доступных пользователю для бронирования/получения на руки</w:t>
            </w:r>
          </w:p>
        </w:tc>
      </w:tr>
      <w:tr w:rsidR="00317015" w:rsidRPr="00623BFB" w14:paraId="7B473E01" w14:textId="77777777" w:rsidTr="002B5929">
        <w:tc>
          <w:tcPr>
            <w:tcW w:w="2265" w:type="dxa"/>
          </w:tcPr>
          <w:p w14:paraId="45CD04C3" w14:textId="50BFCCE4" w:rsidR="00317015" w:rsidRPr="00623BFB" w:rsidRDefault="00623BFB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623BFB">
              <w:rPr>
                <w:sz w:val="24"/>
                <w:szCs w:val="24"/>
                <w:lang w:val="en-US"/>
              </w:rPr>
              <w:t>AvailableLimit</w:t>
            </w:r>
            <w:proofErr w:type="spellEnd"/>
          </w:p>
        </w:tc>
        <w:tc>
          <w:tcPr>
            <w:tcW w:w="2266" w:type="dxa"/>
          </w:tcPr>
          <w:p w14:paraId="653C84F4" w14:textId="5733A794" w:rsidR="00317015" w:rsidRPr="00623BFB" w:rsidRDefault="00623BFB" w:rsidP="002B5929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623BFB">
              <w:rPr>
                <w:sz w:val="24"/>
                <w:szCs w:val="24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5DC575DB" w14:textId="5D0EC241" w:rsidR="00317015" w:rsidRPr="00623BFB" w:rsidRDefault="00CA4937" w:rsidP="002B592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  <w:r w:rsidR="00C819BA" w:rsidRPr="00623BFB">
              <w:rPr>
                <w:sz w:val="24"/>
                <w:szCs w:val="24"/>
              </w:rPr>
              <w:t xml:space="preserve"> книг, </w:t>
            </w:r>
            <w:r>
              <w:rPr>
                <w:sz w:val="24"/>
                <w:szCs w:val="24"/>
              </w:rPr>
              <w:t>доступное</w:t>
            </w:r>
            <w:r w:rsidR="000C4142">
              <w:rPr>
                <w:sz w:val="24"/>
                <w:szCs w:val="24"/>
              </w:rPr>
              <w:t xml:space="preserve"> </w:t>
            </w:r>
            <w:r w:rsidR="00C819BA" w:rsidRPr="00623BFB">
              <w:rPr>
                <w:sz w:val="24"/>
                <w:szCs w:val="24"/>
              </w:rPr>
              <w:t>пользовател</w:t>
            </w:r>
            <w:r>
              <w:rPr>
                <w:sz w:val="24"/>
                <w:szCs w:val="24"/>
              </w:rPr>
              <w:t>ю</w:t>
            </w:r>
            <w:r w:rsidR="005D01CC">
              <w:rPr>
                <w:sz w:val="24"/>
                <w:szCs w:val="24"/>
              </w:rPr>
              <w:t xml:space="preserve"> в данный момент</w:t>
            </w:r>
            <w:r>
              <w:rPr>
                <w:sz w:val="24"/>
                <w:szCs w:val="24"/>
              </w:rPr>
              <w:t xml:space="preserve"> для </w:t>
            </w:r>
            <w:r w:rsidR="00C819BA" w:rsidRPr="00623BFB">
              <w:rPr>
                <w:sz w:val="24"/>
                <w:szCs w:val="24"/>
              </w:rPr>
              <w:t>бронирова</w:t>
            </w:r>
            <w:r>
              <w:rPr>
                <w:sz w:val="24"/>
                <w:szCs w:val="24"/>
              </w:rPr>
              <w:t>ния</w:t>
            </w:r>
            <w:r w:rsidR="00C819BA" w:rsidRPr="00623BFB">
              <w:rPr>
                <w:sz w:val="24"/>
                <w:szCs w:val="24"/>
              </w:rPr>
              <w:t>/получ</w:t>
            </w:r>
            <w:r>
              <w:rPr>
                <w:sz w:val="24"/>
                <w:szCs w:val="24"/>
              </w:rPr>
              <w:t>ения</w:t>
            </w:r>
          </w:p>
        </w:tc>
      </w:tr>
    </w:tbl>
    <w:p w14:paraId="1FE3B144" w14:textId="77777777" w:rsidR="008231DB" w:rsidRDefault="008231DB" w:rsidP="008231DB">
      <w:pPr>
        <w:spacing w:line="360" w:lineRule="auto"/>
        <w:rPr>
          <w:b/>
          <w:szCs w:val="28"/>
        </w:rPr>
      </w:pPr>
    </w:p>
    <w:p w14:paraId="62355149" w14:textId="63383FD7" w:rsidR="008231DB" w:rsidRPr="00A40F3A" w:rsidRDefault="008231DB" w:rsidP="008231DB">
      <w:pPr>
        <w:spacing w:line="360" w:lineRule="auto"/>
        <w:rPr>
          <w:b/>
          <w:szCs w:val="28"/>
        </w:rPr>
      </w:pPr>
      <w:r w:rsidRPr="004525FB">
        <w:rPr>
          <w:b/>
          <w:szCs w:val="28"/>
        </w:rPr>
        <w:t xml:space="preserve">Спецификация таблицы </w:t>
      </w:r>
      <w:proofErr w:type="spellStart"/>
      <w:r w:rsidRPr="004525FB">
        <w:rPr>
          <w:b/>
          <w:szCs w:val="28"/>
          <w:lang w:val="en-US"/>
        </w:rPr>
        <w:t>StatisticsRecord</w:t>
      </w:r>
      <w:proofErr w:type="spellEnd"/>
    </w:p>
    <w:p w14:paraId="7FF609B2" w14:textId="581ABEEB" w:rsidR="00B54D3F" w:rsidRPr="00B54D3F" w:rsidRDefault="00B54D3F" w:rsidP="00304BFD">
      <w:pPr>
        <w:spacing w:line="360" w:lineRule="auto"/>
        <w:ind w:firstLine="709"/>
        <w:jc w:val="both"/>
        <w:rPr>
          <w:b/>
          <w:szCs w:val="28"/>
        </w:rPr>
      </w:pPr>
      <w:r w:rsidRPr="00F9262D">
        <w:rPr>
          <w:rFonts w:ascii="TimesNewRomanPSMT" w:hAnsi="TimesNewRomanPSMT"/>
          <w:shd w:val="clear" w:color="auto" w:fill="FFFFFF"/>
        </w:rPr>
        <w:t xml:space="preserve">Таблица </w:t>
      </w:r>
      <w:proofErr w:type="spellStart"/>
      <w:r>
        <w:rPr>
          <w:rFonts w:ascii="TimesNewRomanPSMT" w:hAnsi="TimesNewRomanPSMT"/>
          <w:shd w:val="clear" w:color="auto" w:fill="FFFFFF"/>
          <w:lang w:val="en-US"/>
        </w:rPr>
        <w:t>StatisticsRecor</w:t>
      </w:r>
      <w:r w:rsidR="00A609C8">
        <w:rPr>
          <w:rFonts w:ascii="TimesNewRomanPSMT" w:hAnsi="TimesNewRomanPSMT"/>
          <w:shd w:val="clear" w:color="auto" w:fill="FFFFFF"/>
          <w:lang w:val="en-US"/>
        </w:rPr>
        <w:t>d</w:t>
      </w:r>
      <w:proofErr w:type="spellEnd"/>
      <w:r w:rsidRPr="00F9262D">
        <w:rPr>
          <w:rFonts w:ascii="TimesNewRomanPSMT" w:hAnsi="TimesNewRomanPSMT"/>
          <w:shd w:val="clear" w:color="auto" w:fill="FFFFFF"/>
        </w:rPr>
        <w:t xml:space="preserve"> предназначена для</w:t>
      </w:r>
      <w:r w:rsidRPr="00C32DA0">
        <w:rPr>
          <w:rFonts w:ascii="TimesNewRomanPSMT" w:hAnsi="TimesNewRomanPSMT"/>
          <w:shd w:val="clear" w:color="auto" w:fill="FFFFFF"/>
        </w:rPr>
        <w:t xml:space="preserve"> </w:t>
      </w:r>
      <w:r>
        <w:rPr>
          <w:rFonts w:ascii="TimesNewRomanPSMT" w:hAnsi="TimesNewRomanPSMT"/>
          <w:shd w:val="clear" w:color="auto" w:fill="FFFFFF"/>
        </w:rPr>
        <w:t>хранения</w:t>
      </w:r>
      <w:r w:rsidR="00A609C8" w:rsidRPr="00A609C8">
        <w:rPr>
          <w:rFonts w:ascii="TimesNewRomanPSMT" w:hAnsi="TimesNewRomanPSMT"/>
          <w:shd w:val="clear" w:color="auto" w:fill="FFFFFF"/>
        </w:rPr>
        <w:t xml:space="preserve"> </w:t>
      </w:r>
      <w:r w:rsidR="00A609C8">
        <w:rPr>
          <w:rFonts w:ascii="TimesNewRomanPSMT" w:hAnsi="TimesNewRomanPSMT"/>
          <w:shd w:val="clear" w:color="auto" w:fill="FFFFFF"/>
        </w:rPr>
        <w:t>статистик</w:t>
      </w:r>
      <w:r w:rsidR="004F0122">
        <w:rPr>
          <w:rFonts w:ascii="TimesNewRomanPSMT" w:hAnsi="TimesNewRomanPSMT"/>
          <w:shd w:val="clear" w:color="auto" w:fill="FFFFFF"/>
        </w:rPr>
        <w:t>и</w:t>
      </w:r>
      <w:r w:rsidR="00A609C8" w:rsidRPr="00A609C8">
        <w:rPr>
          <w:rFonts w:ascii="TimesNewRomanPSMT" w:hAnsi="TimesNewRomanPSMT"/>
          <w:shd w:val="clear" w:color="auto" w:fill="FFFFFF"/>
        </w:rPr>
        <w:t xml:space="preserve"> </w:t>
      </w:r>
      <w:r w:rsidR="004F0122">
        <w:rPr>
          <w:rFonts w:ascii="TimesNewRomanPSMT" w:hAnsi="TimesNewRomanPSMT"/>
          <w:shd w:val="clear" w:color="auto" w:fill="FFFFFF"/>
        </w:rPr>
        <w:t>функционирования</w:t>
      </w:r>
      <w:r w:rsidR="00A609C8">
        <w:rPr>
          <w:rFonts w:ascii="TimesNewRomanPSMT" w:hAnsi="TimesNewRomanPSMT"/>
          <w:shd w:val="clear" w:color="auto" w:fill="FFFFFF"/>
        </w:rPr>
        <w:t xml:space="preserve"> системы</w:t>
      </w:r>
      <w:r>
        <w:rPr>
          <w:rFonts w:ascii="TimesNewRomanPSMT" w:hAnsi="TimesNewRomanPSMT"/>
          <w:shd w:val="clear" w:color="auto" w:fill="FFFFFF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4814"/>
      </w:tblGrid>
      <w:tr w:rsidR="00F11933" w14:paraId="5A3F1BE4" w14:textId="77777777" w:rsidTr="002B5929">
        <w:tc>
          <w:tcPr>
            <w:tcW w:w="2265" w:type="dxa"/>
          </w:tcPr>
          <w:p w14:paraId="66D0676D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Имя атрибута</w:t>
            </w:r>
          </w:p>
        </w:tc>
        <w:tc>
          <w:tcPr>
            <w:tcW w:w="2266" w:type="dxa"/>
          </w:tcPr>
          <w:p w14:paraId="641C9DCE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Тип атрибута</w:t>
            </w:r>
          </w:p>
        </w:tc>
        <w:tc>
          <w:tcPr>
            <w:tcW w:w="4814" w:type="dxa"/>
          </w:tcPr>
          <w:p w14:paraId="38DEE68A" w14:textId="77777777" w:rsidR="00F11933" w:rsidRPr="007C5D9C" w:rsidRDefault="00F11933" w:rsidP="002B5929">
            <w:pPr>
              <w:spacing w:line="276" w:lineRule="auto"/>
              <w:rPr>
                <w:b/>
                <w:sz w:val="24"/>
                <w:szCs w:val="28"/>
              </w:rPr>
            </w:pPr>
            <w:r w:rsidRPr="007C5D9C">
              <w:rPr>
                <w:b/>
                <w:sz w:val="24"/>
                <w:szCs w:val="28"/>
              </w:rPr>
              <w:t>Описание атрибута</w:t>
            </w:r>
          </w:p>
        </w:tc>
      </w:tr>
      <w:tr w:rsidR="00F11933" w14:paraId="4EEEE422" w14:textId="77777777" w:rsidTr="002B5929">
        <w:tc>
          <w:tcPr>
            <w:tcW w:w="2265" w:type="dxa"/>
          </w:tcPr>
          <w:p w14:paraId="421DD8EA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2266" w:type="dxa"/>
          </w:tcPr>
          <w:p w14:paraId="0E174FBE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4814" w:type="dxa"/>
          </w:tcPr>
          <w:p w14:paraId="2F5AF17C" w14:textId="50DCF2DE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Внутренний идентификатор </w:t>
            </w:r>
            <w:r w:rsidR="00D916F8">
              <w:rPr>
                <w:sz w:val="24"/>
                <w:szCs w:val="28"/>
              </w:rPr>
              <w:t>записи операции</w:t>
            </w:r>
          </w:p>
        </w:tc>
      </w:tr>
      <w:tr w:rsidR="00F11933" w14:paraId="397D980D" w14:textId="77777777" w:rsidTr="002B5929">
        <w:tc>
          <w:tcPr>
            <w:tcW w:w="2265" w:type="dxa"/>
          </w:tcPr>
          <w:p w14:paraId="3DB2CE22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2266" w:type="dxa"/>
          </w:tcPr>
          <w:p w14:paraId="0F9AC9C4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4814" w:type="dxa"/>
          </w:tcPr>
          <w:p w14:paraId="403B2EC2" w14:textId="037BA293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Внешний идентификатор </w:t>
            </w:r>
            <w:r w:rsidR="00D916F8">
              <w:rPr>
                <w:sz w:val="24"/>
                <w:szCs w:val="28"/>
              </w:rPr>
              <w:t>записи операции</w:t>
            </w:r>
          </w:p>
        </w:tc>
      </w:tr>
      <w:tr w:rsidR="00F11933" w14:paraId="1AC12847" w14:textId="77777777" w:rsidTr="002B5929">
        <w:tc>
          <w:tcPr>
            <w:tcW w:w="2265" w:type="dxa"/>
          </w:tcPr>
          <w:p w14:paraId="223F00D1" w14:textId="36270532" w:rsidR="00F11933" w:rsidRPr="007C5D9C" w:rsidRDefault="00255522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Service</w:t>
            </w:r>
          </w:p>
        </w:tc>
        <w:tc>
          <w:tcPr>
            <w:tcW w:w="2266" w:type="dxa"/>
          </w:tcPr>
          <w:p w14:paraId="660F2073" w14:textId="77777777" w:rsidR="00F11933" w:rsidRPr="007C5D9C" w:rsidRDefault="00F11933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6D5CC367" w14:textId="18B16975" w:rsidR="00F11933" w:rsidRDefault="000F2F78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Название </w:t>
            </w:r>
            <w:r w:rsidR="00725C00">
              <w:rPr>
                <w:sz w:val="24"/>
                <w:szCs w:val="28"/>
              </w:rPr>
              <w:t xml:space="preserve">сервиса, </w:t>
            </w:r>
            <w:r>
              <w:rPr>
                <w:sz w:val="24"/>
                <w:szCs w:val="28"/>
              </w:rPr>
              <w:t>ассоциированного с данной записью</w:t>
            </w:r>
          </w:p>
        </w:tc>
      </w:tr>
      <w:tr w:rsidR="00F11933" w14:paraId="51129736" w14:textId="77777777" w:rsidTr="002B5929">
        <w:tc>
          <w:tcPr>
            <w:tcW w:w="2265" w:type="dxa"/>
          </w:tcPr>
          <w:p w14:paraId="7F32E7F5" w14:textId="176CE13D" w:rsidR="00F11933" w:rsidRPr="007C5D9C" w:rsidRDefault="00255522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Operation</w:t>
            </w:r>
          </w:p>
        </w:tc>
        <w:tc>
          <w:tcPr>
            <w:tcW w:w="2266" w:type="dxa"/>
          </w:tcPr>
          <w:p w14:paraId="5EF99CBC" w14:textId="77777777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4814" w:type="dxa"/>
          </w:tcPr>
          <w:p w14:paraId="28FEC685" w14:textId="1F1AB95E" w:rsidR="00F11933" w:rsidRDefault="00725C00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Операция,</w:t>
            </w:r>
            <w:r w:rsidR="000F2F78">
              <w:rPr>
                <w:sz w:val="24"/>
                <w:szCs w:val="28"/>
              </w:rPr>
              <w:t xml:space="preserve"> ассоциированная с данной записью</w:t>
            </w:r>
          </w:p>
        </w:tc>
      </w:tr>
      <w:tr w:rsidR="00F11933" w14:paraId="3F69A9F6" w14:textId="77777777" w:rsidTr="002B5929">
        <w:tc>
          <w:tcPr>
            <w:tcW w:w="2265" w:type="dxa"/>
          </w:tcPr>
          <w:p w14:paraId="513FC39D" w14:textId="23436965" w:rsidR="00F11933" w:rsidRPr="007C5D9C" w:rsidRDefault="00255522" w:rsidP="002B5929">
            <w:pPr>
              <w:spacing w:line="276" w:lineRule="auto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Time</w:t>
            </w:r>
          </w:p>
        </w:tc>
        <w:tc>
          <w:tcPr>
            <w:tcW w:w="2266" w:type="dxa"/>
          </w:tcPr>
          <w:p w14:paraId="16404570" w14:textId="2C4DCD33" w:rsidR="00F11933" w:rsidRDefault="00F11933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255522">
              <w:rPr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4814" w:type="dxa"/>
          </w:tcPr>
          <w:p w14:paraId="3AB4A6A4" w14:textId="4A7F6601" w:rsidR="00F11933" w:rsidRDefault="00725C00" w:rsidP="002B5929">
            <w:pPr>
              <w:spacing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Время совершения операции</w:t>
            </w:r>
          </w:p>
        </w:tc>
      </w:tr>
    </w:tbl>
    <w:p w14:paraId="49B2FCCE" w14:textId="77777777" w:rsidR="008231DB" w:rsidRPr="007C5D9C" w:rsidRDefault="008231DB" w:rsidP="008231DB">
      <w:pPr>
        <w:spacing w:line="360" w:lineRule="auto"/>
        <w:rPr>
          <w:szCs w:val="28"/>
        </w:rPr>
      </w:pPr>
    </w:p>
    <w:p w14:paraId="72993649" w14:textId="77777777" w:rsidR="008231DB" w:rsidRDefault="008231DB" w:rsidP="008231DB">
      <w:pPr>
        <w:spacing w:line="360" w:lineRule="auto"/>
        <w:rPr>
          <w:b/>
          <w:sz w:val="28"/>
          <w:szCs w:val="28"/>
        </w:rPr>
      </w:pPr>
      <w:r w:rsidRPr="007C055C">
        <w:rPr>
          <w:b/>
          <w:sz w:val="28"/>
          <w:szCs w:val="28"/>
        </w:rPr>
        <w:t>Структура сервисов</w:t>
      </w:r>
    </w:p>
    <w:p w14:paraId="7AC48B59" w14:textId="77777777" w:rsidR="008231DB" w:rsidRDefault="008231DB" w:rsidP="008231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основании разработанной схемы данных в данном разделе устанавливается соответствие сущностей и сервисов, отвечающих за работу с этими сущностями. Были установлены следующие соответствия:</w:t>
      </w:r>
    </w:p>
    <w:p w14:paraId="0E3353DE" w14:textId="68B75EB5" w:rsidR="008231DB" w:rsidRPr="00624701" w:rsidRDefault="008231DB" w:rsidP="00624701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</w:rPr>
      </w:pPr>
      <w:r w:rsidRPr="00DF3C4C">
        <w:rPr>
          <w:szCs w:val="28"/>
        </w:rPr>
        <w:t>Сущность</w:t>
      </w:r>
      <w:r w:rsidRPr="006D25A8">
        <w:rPr>
          <w:szCs w:val="28"/>
        </w:rPr>
        <w:t xml:space="preserve"> </w:t>
      </w:r>
      <w:r w:rsidRPr="008002AB">
        <w:rPr>
          <w:b/>
          <w:szCs w:val="28"/>
          <w:lang w:val="en-US"/>
        </w:rPr>
        <w:t>User</w:t>
      </w:r>
      <w:r w:rsidRPr="006D25A8">
        <w:rPr>
          <w:szCs w:val="28"/>
        </w:rPr>
        <w:t xml:space="preserve"> – </w:t>
      </w:r>
      <w:r>
        <w:rPr>
          <w:szCs w:val="28"/>
        </w:rPr>
        <w:t xml:space="preserve">сервис </w:t>
      </w:r>
      <w:r w:rsidR="0061308B">
        <w:rPr>
          <w:szCs w:val="28"/>
        </w:rPr>
        <w:t>авторизации</w:t>
      </w:r>
      <w:r>
        <w:rPr>
          <w:szCs w:val="28"/>
        </w:rPr>
        <w:t xml:space="preserve"> </w:t>
      </w:r>
      <w:proofErr w:type="spellStart"/>
      <w:r w:rsidR="004E6037">
        <w:rPr>
          <w:b/>
          <w:szCs w:val="28"/>
          <w:lang w:val="en-US"/>
        </w:rPr>
        <w:t>Auth</w:t>
      </w:r>
      <w:r w:rsidRPr="008002AB">
        <w:rPr>
          <w:b/>
          <w:szCs w:val="28"/>
          <w:lang w:val="en-US"/>
        </w:rPr>
        <w:t>Service</w:t>
      </w:r>
      <w:proofErr w:type="spellEnd"/>
      <w:r w:rsidRPr="006D25A8">
        <w:rPr>
          <w:szCs w:val="28"/>
        </w:rPr>
        <w:t>;</w:t>
      </w:r>
    </w:p>
    <w:p w14:paraId="622527BD" w14:textId="78E525CE" w:rsidR="008231DB" w:rsidRPr="00DA5097" w:rsidRDefault="008231DB" w:rsidP="008231DB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</w:rPr>
      </w:pPr>
      <w:r w:rsidRPr="00DF3C4C">
        <w:rPr>
          <w:szCs w:val="28"/>
        </w:rPr>
        <w:t>Сущности</w:t>
      </w:r>
      <w:r w:rsidRPr="00DA5097">
        <w:rPr>
          <w:szCs w:val="28"/>
        </w:rPr>
        <w:t xml:space="preserve"> </w:t>
      </w:r>
      <w:r w:rsidR="008C2EAE">
        <w:rPr>
          <w:b/>
          <w:szCs w:val="28"/>
          <w:lang w:val="en-US"/>
        </w:rPr>
        <w:t>Book</w:t>
      </w:r>
      <w:r w:rsidR="00DA5097" w:rsidRPr="00DA5097">
        <w:rPr>
          <w:szCs w:val="28"/>
        </w:rPr>
        <w:t xml:space="preserve"> </w:t>
      </w:r>
      <w:r w:rsidRPr="00DA5097">
        <w:rPr>
          <w:szCs w:val="28"/>
        </w:rPr>
        <w:t xml:space="preserve">– </w:t>
      </w:r>
      <w:r w:rsidR="008C2EAE">
        <w:rPr>
          <w:szCs w:val="28"/>
        </w:rPr>
        <w:t>книжный</w:t>
      </w:r>
      <w:r w:rsidR="008C2EAE" w:rsidRPr="00DA5097">
        <w:rPr>
          <w:szCs w:val="28"/>
        </w:rPr>
        <w:t xml:space="preserve"> </w:t>
      </w:r>
      <w:r>
        <w:rPr>
          <w:szCs w:val="28"/>
        </w:rPr>
        <w:t>сервис</w:t>
      </w:r>
      <w:r w:rsidR="008C2EAE" w:rsidRPr="00DA5097">
        <w:rPr>
          <w:szCs w:val="28"/>
        </w:rPr>
        <w:t xml:space="preserve"> </w:t>
      </w:r>
      <w:proofErr w:type="spellStart"/>
      <w:r w:rsidR="00E31B1D">
        <w:rPr>
          <w:b/>
          <w:szCs w:val="28"/>
          <w:lang w:val="en-US"/>
        </w:rPr>
        <w:t>Book</w:t>
      </w:r>
      <w:r w:rsidRPr="008002AB">
        <w:rPr>
          <w:b/>
          <w:szCs w:val="28"/>
          <w:lang w:val="en-US"/>
        </w:rPr>
        <w:t>Service</w:t>
      </w:r>
      <w:proofErr w:type="spellEnd"/>
      <w:r w:rsidRPr="00DA5097">
        <w:rPr>
          <w:szCs w:val="28"/>
        </w:rPr>
        <w:t>;</w:t>
      </w:r>
    </w:p>
    <w:p w14:paraId="4672716D" w14:textId="350892A9" w:rsidR="008231DB" w:rsidRPr="0086230E" w:rsidRDefault="008231DB" w:rsidP="008231DB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  <w:lang w:val="en-US"/>
        </w:rPr>
      </w:pPr>
      <w:r w:rsidRPr="00DF3C4C">
        <w:rPr>
          <w:szCs w:val="28"/>
        </w:rPr>
        <w:t>Сущност</w:t>
      </w:r>
      <w:r w:rsidR="00C463B8">
        <w:rPr>
          <w:szCs w:val="28"/>
        </w:rPr>
        <w:t>и</w:t>
      </w:r>
      <w:r w:rsidRPr="0086230E">
        <w:rPr>
          <w:szCs w:val="28"/>
          <w:lang w:val="en-US"/>
        </w:rPr>
        <w:t xml:space="preserve"> </w:t>
      </w:r>
      <w:r w:rsidR="0086230E">
        <w:rPr>
          <w:b/>
          <w:szCs w:val="28"/>
          <w:lang w:val="en-US"/>
        </w:rPr>
        <w:t xml:space="preserve">Library, </w:t>
      </w:r>
      <w:proofErr w:type="spellStart"/>
      <w:r w:rsidR="0086230E">
        <w:rPr>
          <w:b/>
          <w:szCs w:val="28"/>
          <w:lang w:val="en-US"/>
        </w:rPr>
        <w:t>LibraryBooks</w:t>
      </w:r>
      <w:proofErr w:type="spellEnd"/>
      <w:r w:rsidR="00755A02" w:rsidRPr="0086230E">
        <w:rPr>
          <w:b/>
          <w:szCs w:val="28"/>
          <w:lang w:val="en-US"/>
        </w:rPr>
        <w:t xml:space="preserve">, </w:t>
      </w:r>
      <w:r w:rsidR="00755A02">
        <w:rPr>
          <w:b/>
          <w:szCs w:val="28"/>
          <w:lang w:val="en-US"/>
        </w:rPr>
        <w:t>Order</w:t>
      </w:r>
      <w:r w:rsidRPr="0086230E">
        <w:rPr>
          <w:szCs w:val="28"/>
          <w:lang w:val="en-US"/>
        </w:rPr>
        <w:t xml:space="preserve"> – </w:t>
      </w:r>
      <w:r w:rsidR="00165507">
        <w:rPr>
          <w:szCs w:val="28"/>
        </w:rPr>
        <w:t>библиотечный</w:t>
      </w:r>
      <w:r w:rsidRPr="0086230E">
        <w:rPr>
          <w:szCs w:val="28"/>
          <w:lang w:val="en-US"/>
        </w:rPr>
        <w:t xml:space="preserve"> </w:t>
      </w:r>
      <w:r w:rsidR="00165507">
        <w:rPr>
          <w:szCs w:val="28"/>
        </w:rPr>
        <w:t>сервис</w:t>
      </w:r>
      <w:r w:rsidR="00165507" w:rsidRPr="00165507">
        <w:rPr>
          <w:szCs w:val="28"/>
          <w:lang w:val="en-US"/>
        </w:rPr>
        <w:t xml:space="preserve"> </w:t>
      </w:r>
      <w:proofErr w:type="spellStart"/>
      <w:r w:rsidR="00B113B2">
        <w:rPr>
          <w:b/>
          <w:szCs w:val="28"/>
          <w:lang w:val="en-US"/>
        </w:rPr>
        <w:t>Librar</w:t>
      </w:r>
      <w:r w:rsidR="00D42DB5">
        <w:rPr>
          <w:b/>
          <w:szCs w:val="28"/>
          <w:lang w:val="en-US"/>
        </w:rPr>
        <w:t>y</w:t>
      </w:r>
      <w:r w:rsidRPr="008002AB">
        <w:rPr>
          <w:b/>
          <w:szCs w:val="28"/>
          <w:lang w:val="en-US"/>
        </w:rPr>
        <w:t>Service</w:t>
      </w:r>
      <w:proofErr w:type="spellEnd"/>
      <w:r w:rsidRPr="0086230E">
        <w:rPr>
          <w:szCs w:val="28"/>
          <w:lang w:val="en-US"/>
        </w:rPr>
        <w:t>;</w:t>
      </w:r>
    </w:p>
    <w:p w14:paraId="2F762E6D" w14:textId="6C1B6A18" w:rsidR="008231DB" w:rsidRPr="00D516EF" w:rsidRDefault="008231DB" w:rsidP="008231DB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</w:rPr>
      </w:pPr>
      <w:r w:rsidRPr="00DF3C4C">
        <w:rPr>
          <w:szCs w:val="28"/>
        </w:rPr>
        <w:t>Сущност</w:t>
      </w:r>
      <w:r w:rsidR="00C463B8">
        <w:rPr>
          <w:szCs w:val="28"/>
        </w:rPr>
        <w:t xml:space="preserve">ь </w:t>
      </w:r>
      <w:proofErr w:type="spellStart"/>
      <w:r w:rsidR="00611563">
        <w:rPr>
          <w:b/>
          <w:szCs w:val="28"/>
          <w:lang w:val="en-US"/>
        </w:rPr>
        <w:t>UserRating</w:t>
      </w:r>
      <w:proofErr w:type="spellEnd"/>
      <w:r w:rsidRPr="00D516EF">
        <w:rPr>
          <w:szCs w:val="28"/>
        </w:rPr>
        <w:t xml:space="preserve"> – </w:t>
      </w:r>
      <w:r>
        <w:rPr>
          <w:szCs w:val="28"/>
        </w:rPr>
        <w:t>сервис</w:t>
      </w:r>
      <w:r w:rsidRPr="00D516EF">
        <w:rPr>
          <w:szCs w:val="28"/>
        </w:rPr>
        <w:t xml:space="preserve"> </w:t>
      </w:r>
      <w:r w:rsidR="00D516EF">
        <w:rPr>
          <w:szCs w:val="28"/>
        </w:rPr>
        <w:t>формирования читательского рейтинга</w:t>
      </w:r>
      <w:r w:rsidRPr="00D516EF">
        <w:rPr>
          <w:szCs w:val="28"/>
        </w:rPr>
        <w:t xml:space="preserve"> </w:t>
      </w:r>
      <w:proofErr w:type="spellStart"/>
      <w:r w:rsidR="002E21FF">
        <w:rPr>
          <w:b/>
          <w:szCs w:val="28"/>
          <w:lang w:val="en-US"/>
        </w:rPr>
        <w:t>Rating</w:t>
      </w:r>
      <w:r w:rsidRPr="008002AB">
        <w:rPr>
          <w:b/>
          <w:szCs w:val="28"/>
          <w:lang w:val="en-US"/>
        </w:rPr>
        <w:t>Service</w:t>
      </w:r>
      <w:proofErr w:type="spellEnd"/>
      <w:r w:rsidRPr="00D516EF">
        <w:rPr>
          <w:szCs w:val="28"/>
        </w:rPr>
        <w:t>;</w:t>
      </w:r>
    </w:p>
    <w:p w14:paraId="63DFDE8B" w14:textId="4EB0524E" w:rsidR="008231DB" w:rsidRPr="00624701" w:rsidRDefault="008231DB" w:rsidP="008231DB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</w:rPr>
      </w:pPr>
      <w:r w:rsidRPr="00DF3C4C">
        <w:rPr>
          <w:szCs w:val="28"/>
        </w:rPr>
        <w:t>Сущность</w:t>
      </w:r>
      <w:r w:rsidRPr="006D25A8">
        <w:rPr>
          <w:szCs w:val="28"/>
        </w:rPr>
        <w:t xml:space="preserve"> </w:t>
      </w:r>
      <w:proofErr w:type="spellStart"/>
      <w:r w:rsidR="00611563">
        <w:rPr>
          <w:b/>
          <w:szCs w:val="28"/>
          <w:lang w:val="en-US"/>
        </w:rPr>
        <w:t>UserLimit</w:t>
      </w:r>
      <w:proofErr w:type="spellEnd"/>
      <w:r w:rsidRPr="006D25A8">
        <w:rPr>
          <w:szCs w:val="28"/>
        </w:rPr>
        <w:t xml:space="preserve"> – </w:t>
      </w:r>
      <w:r>
        <w:rPr>
          <w:szCs w:val="28"/>
        </w:rPr>
        <w:t>сервис</w:t>
      </w:r>
      <w:r w:rsidRPr="006D25A8">
        <w:rPr>
          <w:szCs w:val="28"/>
        </w:rPr>
        <w:t xml:space="preserve"> </w:t>
      </w:r>
      <w:r w:rsidR="008C2EAE">
        <w:rPr>
          <w:szCs w:val="28"/>
        </w:rPr>
        <w:t>контроля возврата</w:t>
      </w:r>
      <w:r>
        <w:rPr>
          <w:szCs w:val="28"/>
        </w:rPr>
        <w:t xml:space="preserve"> </w:t>
      </w:r>
      <w:r w:rsidR="008C2EAE">
        <w:rPr>
          <w:szCs w:val="28"/>
        </w:rPr>
        <w:t>книг</w:t>
      </w:r>
      <w:r>
        <w:rPr>
          <w:szCs w:val="28"/>
        </w:rPr>
        <w:t xml:space="preserve"> </w:t>
      </w:r>
      <w:proofErr w:type="spellStart"/>
      <w:r w:rsidR="00611563">
        <w:rPr>
          <w:b/>
          <w:szCs w:val="28"/>
          <w:lang w:val="en-US"/>
        </w:rPr>
        <w:t>Return</w:t>
      </w:r>
      <w:r w:rsidRPr="008002AB">
        <w:rPr>
          <w:b/>
          <w:szCs w:val="28"/>
          <w:lang w:val="en-US"/>
        </w:rPr>
        <w:t>Service</w:t>
      </w:r>
      <w:proofErr w:type="spellEnd"/>
      <w:r w:rsidR="00624701" w:rsidRPr="00624701">
        <w:rPr>
          <w:szCs w:val="28"/>
        </w:rPr>
        <w:t>;</w:t>
      </w:r>
    </w:p>
    <w:p w14:paraId="5D525E24" w14:textId="2E48B373" w:rsidR="00624701" w:rsidRPr="00CE5A2B" w:rsidRDefault="00624701" w:rsidP="008231DB">
      <w:pPr>
        <w:pStyle w:val="a3"/>
        <w:numPr>
          <w:ilvl w:val="0"/>
          <w:numId w:val="6"/>
        </w:numPr>
        <w:spacing w:after="160" w:line="360" w:lineRule="auto"/>
        <w:ind w:left="426" w:hanging="426"/>
        <w:rPr>
          <w:szCs w:val="28"/>
          <w:lang w:val="en-US"/>
        </w:rPr>
      </w:pPr>
      <w:r w:rsidRPr="00CE5A2B">
        <w:rPr>
          <w:szCs w:val="28"/>
        </w:rPr>
        <w:t>Сущность</w:t>
      </w:r>
      <w:r w:rsidRPr="00CE5A2B">
        <w:rPr>
          <w:szCs w:val="28"/>
          <w:lang w:val="en-US"/>
        </w:rPr>
        <w:t xml:space="preserve"> </w:t>
      </w:r>
      <w:proofErr w:type="spellStart"/>
      <w:r w:rsidRPr="00CE5A2B">
        <w:rPr>
          <w:b/>
          <w:szCs w:val="28"/>
          <w:lang w:val="en-US"/>
        </w:rPr>
        <w:t>StatisticsRecord</w:t>
      </w:r>
      <w:proofErr w:type="spellEnd"/>
      <w:r w:rsidRPr="00CE5A2B">
        <w:rPr>
          <w:szCs w:val="28"/>
          <w:lang w:val="en-US"/>
        </w:rPr>
        <w:t xml:space="preserve"> – </w:t>
      </w:r>
      <w:r w:rsidRPr="00CE5A2B">
        <w:rPr>
          <w:szCs w:val="28"/>
        </w:rPr>
        <w:t>сервис</w:t>
      </w:r>
      <w:r w:rsidRPr="00CE5A2B">
        <w:rPr>
          <w:szCs w:val="28"/>
          <w:lang w:val="en-US"/>
        </w:rPr>
        <w:t xml:space="preserve"> </w:t>
      </w:r>
      <w:r w:rsidRPr="00CE5A2B">
        <w:rPr>
          <w:szCs w:val="28"/>
        </w:rPr>
        <w:t>статистики</w:t>
      </w:r>
      <w:r w:rsidRPr="00CE5A2B">
        <w:rPr>
          <w:szCs w:val="28"/>
          <w:lang w:val="en-US"/>
        </w:rPr>
        <w:t xml:space="preserve"> </w:t>
      </w:r>
      <w:proofErr w:type="spellStart"/>
      <w:r w:rsidRPr="00CE5A2B">
        <w:rPr>
          <w:b/>
          <w:szCs w:val="28"/>
          <w:lang w:val="en-US"/>
        </w:rPr>
        <w:t>StatisticsService</w:t>
      </w:r>
      <w:proofErr w:type="spellEnd"/>
      <w:r w:rsidRPr="00CE5A2B">
        <w:rPr>
          <w:szCs w:val="28"/>
          <w:lang w:val="en-US"/>
        </w:rPr>
        <w:t>.</w:t>
      </w:r>
    </w:p>
    <w:p w14:paraId="782F9BC6" w14:textId="590DA72D" w:rsidR="00E70408" w:rsidRPr="00CE5A2B" w:rsidRDefault="00E70408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  <w:lang w:val="en-US"/>
        </w:rPr>
      </w:pPr>
    </w:p>
    <w:p w14:paraId="2EC58B8B" w14:textId="126A5ACA" w:rsidR="00E260CD" w:rsidRPr="00CE5A2B" w:rsidRDefault="00E260CD" w:rsidP="00731732">
      <w:pPr>
        <w:spacing w:before="100" w:beforeAutospacing="1" w:after="100" w:afterAutospacing="1" w:line="360" w:lineRule="auto"/>
        <w:jc w:val="both"/>
        <w:rPr>
          <w:sz w:val="32"/>
          <w:szCs w:val="32"/>
        </w:rPr>
      </w:pPr>
      <w:r w:rsidRPr="00CE5A2B">
        <w:rPr>
          <w:rFonts w:ascii="TimesNewRomanPS" w:hAnsi="TimesNewRomanPS"/>
          <w:b/>
          <w:bCs/>
          <w:sz w:val="28"/>
          <w:szCs w:val="32"/>
        </w:rPr>
        <w:t>Диаграммы последовательности действий</w:t>
      </w:r>
    </w:p>
    <w:p w14:paraId="3A39AC8E" w14:textId="787F44A7" w:rsidR="00E260CD" w:rsidRPr="00CE5A2B" w:rsidRDefault="00E260CD" w:rsidP="0039707E">
      <w:pPr>
        <w:spacing w:before="100" w:beforeAutospacing="1" w:after="100" w:afterAutospacing="1" w:line="360" w:lineRule="auto"/>
        <w:ind w:firstLine="709"/>
        <w:jc w:val="both"/>
        <w:rPr>
          <w:szCs w:val="28"/>
          <w:lang w:val="en-US"/>
        </w:rPr>
      </w:pPr>
      <w:r w:rsidRPr="00CE5A2B">
        <w:rPr>
          <w:rFonts w:ascii="TimesNewRomanPSMT" w:hAnsi="TimesNewRomanPSMT"/>
          <w:shd w:val="clear" w:color="auto" w:fill="FFFFFF"/>
        </w:rPr>
        <w:t>Для описания поведения компонентов системы на единой оси времени используются диаграммы последовательности действий, при помощи которых можно описать последовательность действий для каждого прецедента, необходимую для достижения цели.</w:t>
      </w:r>
      <w:r w:rsidR="00BB2FCB" w:rsidRPr="00CE5A2B">
        <w:rPr>
          <w:rFonts w:ascii="TimesNewRomanPSMT" w:hAnsi="TimesNewRomanPSMT"/>
          <w:shd w:val="clear" w:color="auto" w:fill="FFFFFF"/>
        </w:rPr>
        <w:t xml:space="preserve"> </w:t>
      </w:r>
      <w:r w:rsidR="00BB2FCB" w:rsidRPr="00CE5A2B">
        <w:rPr>
          <w:szCs w:val="28"/>
        </w:rPr>
        <w:t xml:space="preserve">Ниже приведены диаграммы для </w:t>
      </w:r>
      <w:r w:rsidR="00833664">
        <w:rPr>
          <w:szCs w:val="28"/>
        </w:rPr>
        <w:t>следующих</w:t>
      </w:r>
      <w:r w:rsidR="00BB2FCB" w:rsidRPr="00CE5A2B">
        <w:rPr>
          <w:szCs w:val="28"/>
        </w:rPr>
        <w:t xml:space="preserve"> действий в системе</w:t>
      </w:r>
      <w:r w:rsidR="00BB2FCB" w:rsidRPr="00CE5A2B">
        <w:rPr>
          <w:szCs w:val="28"/>
          <w:lang w:val="en-US"/>
        </w:rPr>
        <w:t>:</w:t>
      </w:r>
    </w:p>
    <w:p w14:paraId="55476F5B" w14:textId="349BE938" w:rsidR="00BB2FCB" w:rsidRPr="00CE5A2B" w:rsidRDefault="00BB2FCB" w:rsidP="00BB2FCB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jc w:val="both"/>
      </w:pPr>
      <w:r w:rsidRPr="00CE5A2B">
        <w:t xml:space="preserve">рисунок 8 – </w:t>
      </w:r>
      <w:r w:rsidR="00BF3833">
        <w:t>регистрация</w:t>
      </w:r>
      <w:r w:rsidR="004940C0">
        <w:t xml:space="preserve"> нового администратора </w:t>
      </w:r>
      <w:r w:rsidR="00BF3833">
        <w:t>другим администратором</w:t>
      </w:r>
      <w:r w:rsidRPr="00BF3833">
        <w:t>;</w:t>
      </w:r>
    </w:p>
    <w:p w14:paraId="6D6CEA83" w14:textId="557E1134" w:rsidR="00BB2FCB" w:rsidRPr="00CE5A2B" w:rsidRDefault="00BB2FCB" w:rsidP="00BB2FCB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jc w:val="both"/>
      </w:pPr>
      <w:r w:rsidRPr="00CE5A2B">
        <w:t xml:space="preserve">рисунок 9 – </w:t>
      </w:r>
      <w:r w:rsidR="00C23078">
        <w:t>удаление существующей книги администратором системы</w:t>
      </w:r>
      <w:r w:rsidRPr="003648F8">
        <w:t>;</w:t>
      </w:r>
    </w:p>
    <w:p w14:paraId="408DA0E2" w14:textId="285544E6" w:rsidR="00BB2FCB" w:rsidRPr="00CE5A2B" w:rsidRDefault="00BB2FCB" w:rsidP="00BB2FCB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jc w:val="both"/>
      </w:pPr>
      <w:r w:rsidRPr="00CE5A2B">
        <w:t xml:space="preserve">рисунок 10 – </w:t>
      </w:r>
      <w:r w:rsidR="007D3535">
        <w:t>добавление нового бронирования книги читателем</w:t>
      </w:r>
      <w:r w:rsidRPr="004A4CD1">
        <w:t>;</w:t>
      </w:r>
    </w:p>
    <w:p w14:paraId="1A959E33" w14:textId="0BB58506" w:rsidR="00BB2FCB" w:rsidRPr="00CE5A2B" w:rsidRDefault="00BB2FCB" w:rsidP="00BB2FCB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jc w:val="both"/>
      </w:pPr>
      <w:r w:rsidRPr="00CE5A2B">
        <w:t xml:space="preserve">рисунок 11 – </w:t>
      </w:r>
      <w:r w:rsidR="004A4CD1">
        <w:t>закрытие существующего заказа администратором</w:t>
      </w:r>
      <w:r w:rsidR="009E1E58">
        <w:t>.</w:t>
      </w:r>
    </w:p>
    <w:p w14:paraId="519DA7C4" w14:textId="329394E0" w:rsidR="00E260CD" w:rsidRDefault="00E260CD" w:rsidP="00731732">
      <w:pPr>
        <w:spacing w:line="360" w:lineRule="auto"/>
        <w:jc w:val="both"/>
      </w:pPr>
    </w:p>
    <w:p w14:paraId="62C33296" w14:textId="459F33C9" w:rsidR="00266FFB" w:rsidRPr="00CE5A2B" w:rsidRDefault="00FF6F7E" w:rsidP="00FF6F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928DCD" wp14:editId="3147F489">
            <wp:extent cx="4366260" cy="3418798"/>
            <wp:effectExtent l="0" t="0" r="254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45" cy="3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E6D" w14:textId="3FAE3300" w:rsidR="00E260CD" w:rsidRDefault="00E260CD" w:rsidP="0039707E">
      <w:pPr>
        <w:spacing w:before="100" w:beforeAutospacing="1" w:after="100" w:afterAutospacing="1" w:line="360" w:lineRule="auto"/>
        <w:jc w:val="center"/>
        <w:rPr>
          <w:rFonts w:ascii="TimesNewRomanPSMT" w:hAnsi="TimesNewRomanPSMT"/>
        </w:rPr>
      </w:pPr>
      <w:r w:rsidRPr="00CE5A2B">
        <w:rPr>
          <w:rFonts w:ascii="TimesNewRomanPSMT" w:hAnsi="TimesNewRomanPSMT"/>
        </w:rPr>
        <w:t xml:space="preserve">Рисунок </w:t>
      </w:r>
      <w:r w:rsidR="0065537E">
        <w:rPr>
          <w:rFonts w:ascii="TimesNewRomanPSMT" w:hAnsi="TimesNewRomanPSMT"/>
        </w:rPr>
        <w:t>8</w:t>
      </w:r>
      <w:r w:rsidR="0039707E" w:rsidRPr="00CE5A2B">
        <w:rPr>
          <w:rFonts w:ascii="TimesNewRomanPSMT" w:hAnsi="TimesNewRomanPSMT"/>
        </w:rPr>
        <w:t xml:space="preserve"> – </w:t>
      </w:r>
      <w:r w:rsidRPr="00CE5A2B">
        <w:rPr>
          <w:rFonts w:ascii="TimesNewRomanPSMT" w:hAnsi="TimesNewRomanPSMT"/>
        </w:rPr>
        <w:t xml:space="preserve">Диаграмма последовательности действий при </w:t>
      </w:r>
      <w:r w:rsidR="0065537E">
        <w:rPr>
          <w:rFonts w:ascii="TimesNewRomanPSMT" w:hAnsi="TimesNewRomanPSMT"/>
        </w:rPr>
        <w:t>регистрации нового администратора другим администратором</w:t>
      </w:r>
    </w:p>
    <w:p w14:paraId="18E76CC1" w14:textId="0143F538" w:rsidR="00742582" w:rsidRDefault="00742582" w:rsidP="00742582">
      <w:pPr>
        <w:spacing w:before="100" w:beforeAutospacing="1" w:after="100" w:afterAutospacing="1" w:line="360" w:lineRule="auto"/>
        <w:rPr>
          <w:rFonts w:ascii="TimesNewRomanPSMT" w:hAnsi="TimesNewRomanPSMT"/>
        </w:rPr>
      </w:pPr>
    </w:p>
    <w:p w14:paraId="2723154D" w14:textId="1809C42F" w:rsidR="00742582" w:rsidRDefault="00FF6F7E" w:rsidP="00FF6F7E">
      <w:pPr>
        <w:spacing w:before="100" w:beforeAutospacing="1" w:after="100" w:afterAutospacing="1" w:line="360" w:lineRule="auto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 wp14:anchorId="49B7F386" wp14:editId="7862FE9B">
            <wp:extent cx="5940425" cy="3695700"/>
            <wp:effectExtent l="0" t="0" r="3175" b="0"/>
            <wp:docPr id="18" name="Рисунок 18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коллекция картино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AE65" w14:textId="5641E752" w:rsidR="00742582" w:rsidRDefault="00742582" w:rsidP="00426A16">
      <w:pPr>
        <w:spacing w:before="100" w:beforeAutospacing="1" w:after="100" w:afterAutospacing="1" w:line="360" w:lineRule="auto"/>
        <w:jc w:val="center"/>
        <w:rPr>
          <w:rFonts w:ascii="TimesNewRomanPSMT" w:hAnsi="TimesNewRomanPSMT"/>
        </w:rPr>
      </w:pPr>
      <w:r w:rsidRPr="00CE5A2B">
        <w:rPr>
          <w:rFonts w:ascii="TimesNewRomanPSMT" w:hAnsi="TimesNewRomanPSMT"/>
        </w:rPr>
        <w:t xml:space="preserve">Рисунок </w:t>
      </w:r>
      <w:r w:rsidR="00E038EF">
        <w:rPr>
          <w:rFonts w:ascii="TimesNewRomanPSMT" w:hAnsi="TimesNewRomanPSMT"/>
        </w:rPr>
        <w:t>9</w:t>
      </w:r>
      <w:r w:rsidRPr="00CE5A2B">
        <w:rPr>
          <w:rFonts w:ascii="TimesNewRomanPSMT" w:hAnsi="TimesNewRomanPSMT"/>
        </w:rPr>
        <w:t xml:space="preserve"> – Диаграмма последовательности действий при </w:t>
      </w:r>
      <w:r w:rsidR="003648F8">
        <w:rPr>
          <w:rFonts w:ascii="TimesNewRomanPSMT" w:hAnsi="TimesNewRomanPSMT"/>
        </w:rPr>
        <w:t>удалении существующей книги администратором системы</w:t>
      </w:r>
    </w:p>
    <w:p w14:paraId="4DE9040E" w14:textId="15663350" w:rsidR="00742582" w:rsidRPr="00CE5A2B" w:rsidRDefault="00426A16" w:rsidP="00426A16">
      <w:pPr>
        <w:spacing w:before="100" w:beforeAutospacing="1"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CCB45A1" wp14:editId="61293A1B">
            <wp:extent cx="5087252" cy="3657600"/>
            <wp:effectExtent l="0" t="0" r="571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78" cy="36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594" w14:textId="4C3BD8CD" w:rsidR="00742582" w:rsidRDefault="00742582" w:rsidP="004A4CD1">
      <w:pPr>
        <w:spacing w:before="100" w:beforeAutospacing="1" w:after="100" w:afterAutospacing="1" w:line="360" w:lineRule="auto"/>
        <w:jc w:val="center"/>
        <w:rPr>
          <w:rFonts w:ascii="TimesNewRomanPSMT" w:hAnsi="TimesNewRomanPSMT"/>
        </w:rPr>
      </w:pPr>
      <w:r w:rsidRPr="00CE5A2B">
        <w:rPr>
          <w:rFonts w:ascii="TimesNewRomanPSMT" w:hAnsi="TimesNewRomanPSMT"/>
        </w:rPr>
        <w:t xml:space="preserve">Рисунок </w:t>
      </w:r>
      <w:r w:rsidR="00E038EF">
        <w:rPr>
          <w:rFonts w:ascii="TimesNewRomanPSMT" w:hAnsi="TimesNewRomanPSMT"/>
        </w:rPr>
        <w:t>10</w:t>
      </w:r>
      <w:r w:rsidRPr="00CE5A2B">
        <w:rPr>
          <w:rFonts w:ascii="TimesNewRomanPSMT" w:hAnsi="TimesNewRomanPSMT"/>
        </w:rPr>
        <w:t xml:space="preserve"> – Диаграмма последовательности действий при </w:t>
      </w:r>
      <w:r w:rsidR="004A4CD1">
        <w:t>добавлении нового бронирования книги читателем</w:t>
      </w:r>
    </w:p>
    <w:p w14:paraId="0E440365" w14:textId="5A9FF5CA" w:rsidR="00742582" w:rsidRDefault="00742582" w:rsidP="00742582">
      <w:pPr>
        <w:spacing w:before="100" w:beforeAutospacing="1" w:after="100" w:afterAutospacing="1" w:line="360" w:lineRule="auto"/>
      </w:pPr>
    </w:p>
    <w:p w14:paraId="45A5258B" w14:textId="224E271D" w:rsidR="004A4CD1" w:rsidRPr="00CE5A2B" w:rsidRDefault="00426A16" w:rsidP="00426A16">
      <w:pPr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2B3F4C98" wp14:editId="7CE4B76A">
            <wp:extent cx="5940425" cy="343027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DC06" w14:textId="69FAEE97" w:rsidR="00244BFC" w:rsidRPr="00CE5A2B" w:rsidRDefault="00742582" w:rsidP="004A4CD1">
      <w:pPr>
        <w:spacing w:before="100" w:beforeAutospacing="1" w:after="100" w:afterAutospacing="1" w:line="360" w:lineRule="auto"/>
        <w:jc w:val="center"/>
      </w:pPr>
      <w:r w:rsidRPr="00CE5A2B">
        <w:rPr>
          <w:rFonts w:ascii="TimesNewRomanPSMT" w:hAnsi="TimesNewRomanPSMT"/>
        </w:rPr>
        <w:t xml:space="preserve">Рисунок </w:t>
      </w:r>
      <w:r w:rsidR="00E038EF">
        <w:rPr>
          <w:rFonts w:ascii="TimesNewRomanPSMT" w:hAnsi="TimesNewRomanPSMT"/>
        </w:rPr>
        <w:t>11</w:t>
      </w:r>
      <w:r w:rsidRPr="00CE5A2B">
        <w:rPr>
          <w:rFonts w:ascii="TimesNewRomanPSMT" w:hAnsi="TimesNewRomanPSMT"/>
        </w:rPr>
        <w:t xml:space="preserve"> – Диаграмма последовательности действий при </w:t>
      </w:r>
      <w:r w:rsidR="004A4CD1">
        <w:t>закрытии существующего заказа администратором</w:t>
      </w:r>
    </w:p>
    <w:p w14:paraId="3538B2B6" w14:textId="7BE7F382" w:rsidR="00E260CD" w:rsidRPr="001C6E7E" w:rsidRDefault="00E260CD" w:rsidP="00244BFC">
      <w:pPr>
        <w:spacing w:before="100" w:beforeAutospacing="1" w:after="100" w:afterAutospacing="1" w:line="360" w:lineRule="auto"/>
        <w:jc w:val="both"/>
      </w:pPr>
      <w:r w:rsidRPr="001C6E7E">
        <w:rPr>
          <w:rFonts w:ascii="TimesNewRomanPS" w:hAnsi="TimesNewRomanPS"/>
          <w:b/>
          <w:bCs/>
          <w:sz w:val="28"/>
          <w:szCs w:val="32"/>
        </w:rPr>
        <w:lastRenderedPageBreak/>
        <w:t>Диаграмма потоков данных</w:t>
      </w:r>
    </w:p>
    <w:p w14:paraId="499C03CC" w14:textId="77777777" w:rsidR="00216FF8" w:rsidRDefault="00E260CD" w:rsidP="00216FF8">
      <w:pPr>
        <w:spacing w:before="100" w:beforeAutospacing="1" w:after="100" w:afterAutospacing="1" w:line="360" w:lineRule="auto"/>
        <w:ind w:firstLine="709"/>
        <w:jc w:val="both"/>
      </w:pPr>
      <w:r w:rsidRPr="001C6E7E">
        <w:rPr>
          <w:rFonts w:ascii="TimesNewRomanPSMT" w:hAnsi="TimesNewRomanPSMT"/>
        </w:rPr>
        <w:t xml:space="preserve">Рассматриваемая система предполагает распределенное хранение данных. Все данные системы предполагают хранение в единой базе данных, хранилищами данных являются таблицы. Диаграмма потоков </w:t>
      </w:r>
      <w:r w:rsidRPr="00216FF8">
        <w:rPr>
          <w:rFonts w:ascii="TimesNewRomanPSMT" w:hAnsi="TimesNewRomanPSMT"/>
        </w:rPr>
        <w:t xml:space="preserve">данных, представленная на рисунке </w:t>
      </w:r>
      <w:r w:rsidR="00D31A2D" w:rsidRPr="00216FF8">
        <w:rPr>
          <w:rFonts w:ascii="TimesNewRomanPSMT" w:hAnsi="TimesNewRomanPSMT"/>
        </w:rPr>
        <w:t>12</w:t>
      </w:r>
      <w:r w:rsidRPr="00216FF8">
        <w:rPr>
          <w:rFonts w:ascii="TimesNewRomanPSMT" w:hAnsi="TimesNewRomanPSMT"/>
        </w:rPr>
        <w:t xml:space="preserve">, отображает модель информационной системы с точки зрения хранения, передачи и обработки данных во время обработки запроса </w:t>
      </w:r>
      <w:r w:rsidR="00216FF8" w:rsidRPr="00216FF8">
        <w:rPr>
          <w:rFonts w:ascii="TimesNewRomanPSMT" w:hAnsi="TimesNewRomanPSMT"/>
        </w:rPr>
        <w:t>читателя</w:t>
      </w:r>
      <w:r w:rsidRPr="00216FF8">
        <w:rPr>
          <w:rFonts w:ascii="TimesNewRomanPSMT" w:hAnsi="TimesNewRomanPSMT"/>
        </w:rPr>
        <w:t xml:space="preserve"> на </w:t>
      </w:r>
      <w:r w:rsidR="00216FF8" w:rsidRPr="00216FF8">
        <w:rPr>
          <w:rFonts w:ascii="TimesNewRomanPSMT" w:hAnsi="TimesNewRomanPSMT"/>
        </w:rPr>
        <w:t>бронирование книги</w:t>
      </w:r>
      <w:r w:rsidRPr="00216FF8">
        <w:rPr>
          <w:rFonts w:ascii="TimesNewRomanPSMT" w:hAnsi="TimesNewRomanPSMT"/>
        </w:rPr>
        <w:t>.</w:t>
      </w:r>
    </w:p>
    <w:p w14:paraId="65DD2413" w14:textId="77777777" w:rsidR="00216FF8" w:rsidRDefault="00216FF8" w:rsidP="00216FF8">
      <w:pPr>
        <w:spacing w:before="100" w:beforeAutospacing="1" w:after="100" w:afterAutospacing="1" w:line="360" w:lineRule="auto"/>
        <w:jc w:val="both"/>
      </w:pPr>
    </w:p>
    <w:p w14:paraId="32F08D35" w14:textId="3CE8A525" w:rsidR="00E260CD" w:rsidRPr="00216FF8" w:rsidRDefault="00884158" w:rsidP="00216FF8">
      <w:pPr>
        <w:spacing w:before="100" w:beforeAutospacing="1" w:after="100" w:afterAutospacing="1" w:line="360" w:lineRule="auto"/>
        <w:jc w:val="both"/>
      </w:pPr>
      <w:r>
        <w:rPr>
          <w:noProof/>
        </w:rPr>
        <w:pict w14:anchorId="30521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6.45pt;height:310.2pt;mso-width-percent:0;mso-height-percent:0;mso-width-percent:0;mso-height-percent:0">
            <v:imagedata r:id="rId16" o:title="Диаграмма потоков данных"/>
          </v:shape>
        </w:pict>
      </w:r>
      <w:r w:rsidR="00E260CD" w:rsidRPr="00216FF8">
        <w:fldChar w:fldCharType="begin"/>
      </w:r>
      <w:r w:rsidR="00E260CD" w:rsidRPr="00216FF8">
        <w:instrText xml:space="preserve"> INCLUDEPICTURE "/var/folders/fq/cxwywm6d1z1f46kn80dqgjch0000gn/T/com.microsoft.Word/WebArchiveCopyPasteTempFiles/page46image51927344" \* MERGEFORMATINET </w:instrText>
      </w:r>
      <w:r>
        <w:fldChar w:fldCharType="separate"/>
      </w:r>
      <w:r w:rsidR="00E260CD" w:rsidRPr="00216FF8">
        <w:fldChar w:fldCharType="end"/>
      </w:r>
    </w:p>
    <w:p w14:paraId="5165F1BC" w14:textId="0E846102" w:rsidR="00E260CD" w:rsidRPr="00216FF8" w:rsidRDefault="00E260CD" w:rsidP="00304BFD">
      <w:pPr>
        <w:spacing w:before="100" w:beforeAutospacing="1" w:after="100" w:afterAutospacing="1" w:line="360" w:lineRule="auto"/>
        <w:jc w:val="center"/>
        <w:rPr>
          <w:rFonts w:ascii="TimesNewRomanPSMT" w:hAnsi="TimesNewRomanPSMT"/>
        </w:rPr>
      </w:pPr>
      <w:r w:rsidRPr="00216FF8">
        <w:rPr>
          <w:rFonts w:ascii="TimesNewRomanPSMT" w:hAnsi="TimesNewRomanPSMT"/>
        </w:rPr>
        <w:t xml:space="preserve">Рисунок </w:t>
      </w:r>
      <w:r w:rsidR="00D31A2D" w:rsidRPr="00216FF8">
        <w:rPr>
          <w:rFonts w:ascii="TimesNewRomanPSMT" w:hAnsi="TimesNewRomanPSMT"/>
        </w:rPr>
        <w:t>12</w:t>
      </w:r>
      <w:r w:rsidR="00304BFD" w:rsidRPr="00216FF8">
        <w:rPr>
          <w:rFonts w:ascii="TimesNewRomanPSMT" w:hAnsi="TimesNewRomanPSMT"/>
        </w:rPr>
        <w:t xml:space="preserve"> – </w:t>
      </w:r>
      <w:r w:rsidRPr="00216FF8">
        <w:rPr>
          <w:rFonts w:ascii="TimesNewRomanPSMT" w:hAnsi="TimesNewRomanPSMT"/>
        </w:rPr>
        <w:t xml:space="preserve">Диаграмма потоков данных при </w:t>
      </w:r>
      <w:r w:rsidR="00216FF8" w:rsidRPr="00216FF8">
        <w:rPr>
          <w:rFonts w:ascii="TimesNewRomanPSMT" w:hAnsi="TimesNewRomanPSMT"/>
        </w:rPr>
        <w:t>создании</w:t>
      </w:r>
      <w:r w:rsidRPr="00216FF8">
        <w:rPr>
          <w:rFonts w:ascii="TimesNewRomanPSMT" w:hAnsi="TimesNewRomanPSMT"/>
        </w:rPr>
        <w:t xml:space="preserve"> </w:t>
      </w:r>
      <w:r w:rsidR="00216FF8" w:rsidRPr="00216FF8">
        <w:rPr>
          <w:rFonts w:ascii="TimesNewRomanPSMT" w:hAnsi="TimesNewRomanPSMT"/>
        </w:rPr>
        <w:t>читателем нового бронирования</w:t>
      </w:r>
    </w:p>
    <w:p w14:paraId="53131290" w14:textId="77777777" w:rsidR="00304BFD" w:rsidRPr="00194717" w:rsidRDefault="00304BFD" w:rsidP="00304BFD">
      <w:pPr>
        <w:spacing w:before="100" w:beforeAutospacing="1" w:after="100" w:afterAutospacing="1" w:line="360" w:lineRule="auto"/>
      </w:pPr>
    </w:p>
    <w:p w14:paraId="4EF79E13" w14:textId="5887264F" w:rsidR="00E260CD" w:rsidRPr="00194717" w:rsidRDefault="00E260CD" w:rsidP="00731732">
      <w:pPr>
        <w:spacing w:before="100" w:beforeAutospacing="1" w:after="100" w:afterAutospacing="1" w:line="360" w:lineRule="auto"/>
        <w:jc w:val="both"/>
        <w:rPr>
          <w:sz w:val="32"/>
          <w:szCs w:val="32"/>
        </w:rPr>
      </w:pPr>
      <w:r w:rsidRPr="00194717">
        <w:rPr>
          <w:rFonts w:ascii="TimesNewRomanPS" w:hAnsi="TimesNewRomanPS"/>
          <w:b/>
          <w:bCs/>
          <w:sz w:val="28"/>
          <w:szCs w:val="32"/>
        </w:rPr>
        <w:t>Архитектура системы</w:t>
      </w:r>
    </w:p>
    <w:p w14:paraId="175530E4" w14:textId="1DF76612" w:rsidR="00E260CD" w:rsidRPr="00194717" w:rsidRDefault="00E260CD" w:rsidP="00194717">
      <w:pPr>
        <w:spacing w:before="100" w:beforeAutospacing="1" w:after="100" w:afterAutospacing="1" w:line="360" w:lineRule="auto"/>
        <w:ind w:firstLine="709"/>
        <w:jc w:val="both"/>
      </w:pPr>
      <w:r w:rsidRPr="00194717">
        <w:rPr>
          <w:rFonts w:ascii="TimesNewRomanPSMT" w:hAnsi="TimesNewRomanPSMT"/>
          <w:shd w:val="clear" w:color="auto" w:fill="FFFFFF"/>
        </w:rPr>
        <w:t>Основополагающей идеей построения программной архитектуры является идея снижения сложности системы путём абстракции и разграничения полномочий. В данном проекте к</w:t>
      </w:r>
      <w:r w:rsidRPr="00194717">
        <w:rPr>
          <w:rFonts w:ascii="TimesNewRomanPSMT" w:hAnsi="TimesNewRomanPSMT"/>
        </w:rPr>
        <w:t xml:space="preserve">аждая функциональная область реализована посредством собственного </w:t>
      </w:r>
      <w:proofErr w:type="spellStart"/>
      <w:r w:rsidRPr="00194717">
        <w:rPr>
          <w:rFonts w:ascii="TimesNewRomanPSMT" w:hAnsi="TimesNewRomanPSMT"/>
        </w:rPr>
        <w:t>микросервиса</w:t>
      </w:r>
      <w:proofErr w:type="spellEnd"/>
      <w:r w:rsidRPr="00194717">
        <w:rPr>
          <w:rFonts w:ascii="TimesNewRomanPSMT" w:hAnsi="TimesNewRomanPSMT"/>
        </w:rPr>
        <w:t xml:space="preserve">. Этот подход позволяет бороться со сложностью современных систем. </w:t>
      </w:r>
      <w:r w:rsidRPr="00194717">
        <w:rPr>
          <w:rFonts w:ascii="TimesNewRomanPSMT" w:hAnsi="TimesNewRomanPSMT"/>
          <w:shd w:val="clear" w:color="auto" w:fill="FFFFFF"/>
        </w:rPr>
        <w:t xml:space="preserve">Архитектура системы призвана показать способ развертывания системы во внешних </w:t>
      </w:r>
      <w:r w:rsidRPr="00194717">
        <w:rPr>
          <w:rFonts w:ascii="TimesNewRomanPSMT" w:hAnsi="TimesNewRomanPSMT"/>
          <w:shd w:val="clear" w:color="auto" w:fill="FFFFFF"/>
        </w:rPr>
        <w:lastRenderedPageBreak/>
        <w:t xml:space="preserve">средах. </w:t>
      </w:r>
      <w:r w:rsidRPr="00194717">
        <w:rPr>
          <w:rFonts w:ascii="TimesNewRomanPSMT" w:hAnsi="TimesNewRomanPSMT"/>
        </w:rPr>
        <w:t xml:space="preserve">На рисунке </w:t>
      </w:r>
      <w:r w:rsidR="00D31A2D">
        <w:rPr>
          <w:rFonts w:ascii="TimesNewRomanPSMT" w:hAnsi="TimesNewRomanPSMT"/>
        </w:rPr>
        <w:t>13</w:t>
      </w:r>
      <w:r w:rsidR="008C42B2" w:rsidRPr="00194717">
        <w:rPr>
          <w:rFonts w:ascii="TimesNewRomanPSMT" w:hAnsi="TimesNewRomanPSMT"/>
        </w:rPr>
        <w:t xml:space="preserve"> </w:t>
      </w:r>
      <w:r w:rsidRPr="00194717">
        <w:rPr>
          <w:rFonts w:ascii="TimesNewRomanPSMT" w:hAnsi="TimesNewRomanPSMT"/>
        </w:rPr>
        <w:t xml:space="preserve">представлена архитектура системы, которая </w:t>
      </w:r>
      <w:r w:rsidRPr="00194717">
        <w:rPr>
          <w:rFonts w:ascii="TimesNewRomanPSMT" w:hAnsi="TimesNewRomanPSMT"/>
          <w:shd w:val="clear" w:color="auto" w:fill="FFFFFF"/>
        </w:rPr>
        <w:t>показывает размещение элементов системы на физических носителях и способах их взаимодействия, то есть, указаны протоколы, по которым происходит информационный обмен.</w:t>
      </w:r>
    </w:p>
    <w:p w14:paraId="309045BD" w14:textId="09C558C6" w:rsidR="00194717" w:rsidRPr="00194717" w:rsidRDefault="00194717" w:rsidP="00194717">
      <w:pPr>
        <w:spacing w:before="100" w:beforeAutospacing="1" w:after="100" w:afterAutospacing="1" w:line="360" w:lineRule="auto"/>
        <w:jc w:val="both"/>
      </w:pPr>
    </w:p>
    <w:p w14:paraId="72EB56BA" w14:textId="36405A2D" w:rsidR="00194717" w:rsidRPr="00194717" w:rsidRDefault="00194717" w:rsidP="00FF6F7E">
      <w:pPr>
        <w:spacing w:before="100" w:beforeAutospacing="1" w:after="100" w:afterAutospacing="1" w:line="360" w:lineRule="auto"/>
        <w:jc w:val="center"/>
      </w:pPr>
      <w:r w:rsidRPr="00194717">
        <w:rPr>
          <w:noProof/>
        </w:rPr>
        <w:drawing>
          <wp:inline distT="0" distB="0" distL="0" distR="0" wp14:anchorId="5DD03654" wp14:editId="06BB3F1B">
            <wp:extent cx="5940425" cy="3498215"/>
            <wp:effectExtent l="0" t="0" r="3175" b="0"/>
            <wp:docPr id="16" name="Рисунок 16" descr="Изображение выглядит как текст, ноутбук, внешний, парк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ноутбук, внешний, парковк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74C" w14:textId="36E3FF40" w:rsidR="00E260CD" w:rsidRPr="00731732" w:rsidRDefault="00E260CD" w:rsidP="00A15AFC">
      <w:pPr>
        <w:spacing w:before="100" w:beforeAutospacing="1" w:after="100" w:afterAutospacing="1" w:line="360" w:lineRule="auto"/>
        <w:jc w:val="center"/>
      </w:pPr>
      <w:r w:rsidRPr="00194717">
        <w:rPr>
          <w:rFonts w:ascii="TimesNewRomanPSMT" w:hAnsi="TimesNewRomanPSMT"/>
        </w:rPr>
        <w:t xml:space="preserve">Рисунок </w:t>
      </w:r>
      <w:r w:rsidR="00D31A2D">
        <w:rPr>
          <w:rFonts w:ascii="TimesNewRomanPSMT" w:hAnsi="TimesNewRomanPSMT"/>
        </w:rPr>
        <w:t>13</w:t>
      </w:r>
      <w:r w:rsidR="00A15AFC" w:rsidRPr="00194717">
        <w:rPr>
          <w:rFonts w:ascii="TimesNewRomanPSMT" w:hAnsi="TimesNewRomanPSMT"/>
        </w:rPr>
        <w:t xml:space="preserve"> – </w:t>
      </w:r>
      <w:r w:rsidRPr="00194717">
        <w:rPr>
          <w:rFonts w:ascii="TimesNewRomanPSMT" w:hAnsi="TimesNewRomanPSMT"/>
        </w:rPr>
        <w:t>Архитектура разрабатываемой системы</w:t>
      </w:r>
    </w:p>
    <w:p w14:paraId="7BD3594A" w14:textId="77777777" w:rsidR="00E260CD" w:rsidRPr="00544BEA" w:rsidRDefault="00E260CD" w:rsidP="00CA12ED">
      <w:pPr>
        <w:tabs>
          <w:tab w:val="left" w:pos="426"/>
          <w:tab w:val="left" w:pos="1560"/>
        </w:tabs>
        <w:spacing w:line="360" w:lineRule="auto"/>
        <w:jc w:val="both"/>
        <w:rPr>
          <w:b/>
        </w:rPr>
      </w:pPr>
    </w:p>
    <w:sectPr w:rsidR="00E260CD" w:rsidRPr="00544B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0081"/>
    <w:multiLevelType w:val="multilevel"/>
    <w:tmpl w:val="EA4C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12236"/>
    <w:multiLevelType w:val="hybridMultilevel"/>
    <w:tmpl w:val="54D4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352A5C"/>
    <w:multiLevelType w:val="hybridMultilevel"/>
    <w:tmpl w:val="90489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C1F94"/>
    <w:multiLevelType w:val="hybridMultilevel"/>
    <w:tmpl w:val="76F04B8E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56476"/>
    <w:multiLevelType w:val="hybridMultilevel"/>
    <w:tmpl w:val="8C7CE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BF36E9"/>
    <w:multiLevelType w:val="hybridMultilevel"/>
    <w:tmpl w:val="7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6FF"/>
    <w:rsid w:val="000278EE"/>
    <w:rsid w:val="000626FF"/>
    <w:rsid w:val="00066473"/>
    <w:rsid w:val="00067A73"/>
    <w:rsid w:val="00075626"/>
    <w:rsid w:val="00081433"/>
    <w:rsid w:val="00081EB0"/>
    <w:rsid w:val="00091E45"/>
    <w:rsid w:val="00091FEC"/>
    <w:rsid w:val="00095EE9"/>
    <w:rsid w:val="000A70CF"/>
    <w:rsid w:val="000C0D9C"/>
    <w:rsid w:val="000C4142"/>
    <w:rsid w:val="000D259A"/>
    <w:rsid w:val="000D3795"/>
    <w:rsid w:val="000E4288"/>
    <w:rsid w:val="000F032D"/>
    <w:rsid w:val="000F2F78"/>
    <w:rsid w:val="000F621F"/>
    <w:rsid w:val="001038F3"/>
    <w:rsid w:val="00103DC8"/>
    <w:rsid w:val="001065AA"/>
    <w:rsid w:val="00113F4C"/>
    <w:rsid w:val="00120E43"/>
    <w:rsid w:val="001219E2"/>
    <w:rsid w:val="001277FF"/>
    <w:rsid w:val="0014013E"/>
    <w:rsid w:val="00150274"/>
    <w:rsid w:val="00150A56"/>
    <w:rsid w:val="0015742F"/>
    <w:rsid w:val="00157DA3"/>
    <w:rsid w:val="00165507"/>
    <w:rsid w:val="00166A44"/>
    <w:rsid w:val="00172323"/>
    <w:rsid w:val="00186102"/>
    <w:rsid w:val="00194717"/>
    <w:rsid w:val="001A0575"/>
    <w:rsid w:val="001A6470"/>
    <w:rsid w:val="001A7B65"/>
    <w:rsid w:val="001A7D19"/>
    <w:rsid w:val="001C6E7E"/>
    <w:rsid w:val="001C7234"/>
    <w:rsid w:val="001E2E25"/>
    <w:rsid w:val="001F0874"/>
    <w:rsid w:val="002015D4"/>
    <w:rsid w:val="002023F9"/>
    <w:rsid w:val="00210662"/>
    <w:rsid w:val="00213510"/>
    <w:rsid w:val="00216FF8"/>
    <w:rsid w:val="00227627"/>
    <w:rsid w:val="00244BFC"/>
    <w:rsid w:val="00250D70"/>
    <w:rsid w:val="00251D74"/>
    <w:rsid w:val="002534D6"/>
    <w:rsid w:val="00255522"/>
    <w:rsid w:val="00257C50"/>
    <w:rsid w:val="00264D13"/>
    <w:rsid w:val="00264DCD"/>
    <w:rsid w:val="00266FFB"/>
    <w:rsid w:val="0027336D"/>
    <w:rsid w:val="00276A5C"/>
    <w:rsid w:val="00282FCB"/>
    <w:rsid w:val="00287F92"/>
    <w:rsid w:val="002A0CC9"/>
    <w:rsid w:val="002A7783"/>
    <w:rsid w:val="002B7052"/>
    <w:rsid w:val="002C23DD"/>
    <w:rsid w:val="002C4C42"/>
    <w:rsid w:val="002D6187"/>
    <w:rsid w:val="002E168C"/>
    <w:rsid w:val="002E21FF"/>
    <w:rsid w:val="002E5E18"/>
    <w:rsid w:val="00301DD9"/>
    <w:rsid w:val="00304BFD"/>
    <w:rsid w:val="00317015"/>
    <w:rsid w:val="0032470E"/>
    <w:rsid w:val="0033363D"/>
    <w:rsid w:val="00340B39"/>
    <w:rsid w:val="00342CA6"/>
    <w:rsid w:val="003566B2"/>
    <w:rsid w:val="003648F8"/>
    <w:rsid w:val="00370A7F"/>
    <w:rsid w:val="00387858"/>
    <w:rsid w:val="0038797A"/>
    <w:rsid w:val="0039685E"/>
    <w:rsid w:val="0039707E"/>
    <w:rsid w:val="003B4EE0"/>
    <w:rsid w:val="003B6F79"/>
    <w:rsid w:val="003D4B1C"/>
    <w:rsid w:val="003E2775"/>
    <w:rsid w:val="003E7F13"/>
    <w:rsid w:val="00401115"/>
    <w:rsid w:val="00407DCA"/>
    <w:rsid w:val="004149DC"/>
    <w:rsid w:val="00417FA9"/>
    <w:rsid w:val="004202C6"/>
    <w:rsid w:val="00422F80"/>
    <w:rsid w:val="00426A16"/>
    <w:rsid w:val="00430566"/>
    <w:rsid w:val="0043251E"/>
    <w:rsid w:val="00444C81"/>
    <w:rsid w:val="004771EB"/>
    <w:rsid w:val="00484418"/>
    <w:rsid w:val="004940C0"/>
    <w:rsid w:val="004A2211"/>
    <w:rsid w:val="004A4CD1"/>
    <w:rsid w:val="004E6037"/>
    <w:rsid w:val="004F0122"/>
    <w:rsid w:val="00514F8D"/>
    <w:rsid w:val="00527522"/>
    <w:rsid w:val="0053256C"/>
    <w:rsid w:val="00544BEA"/>
    <w:rsid w:val="00545A2A"/>
    <w:rsid w:val="00551C50"/>
    <w:rsid w:val="00561FDC"/>
    <w:rsid w:val="00567D14"/>
    <w:rsid w:val="00573B2C"/>
    <w:rsid w:val="00594385"/>
    <w:rsid w:val="005A45C2"/>
    <w:rsid w:val="005B515B"/>
    <w:rsid w:val="005C07DD"/>
    <w:rsid w:val="005D01CC"/>
    <w:rsid w:val="005E35BF"/>
    <w:rsid w:val="005F6B13"/>
    <w:rsid w:val="006029A1"/>
    <w:rsid w:val="006114A5"/>
    <w:rsid w:val="00611563"/>
    <w:rsid w:val="0061308B"/>
    <w:rsid w:val="006136F1"/>
    <w:rsid w:val="0061370E"/>
    <w:rsid w:val="006172DB"/>
    <w:rsid w:val="00622FA1"/>
    <w:rsid w:val="00623BFB"/>
    <w:rsid w:val="00624701"/>
    <w:rsid w:val="0063376A"/>
    <w:rsid w:val="00642099"/>
    <w:rsid w:val="00642A9F"/>
    <w:rsid w:val="00646B2D"/>
    <w:rsid w:val="0065229C"/>
    <w:rsid w:val="0065537E"/>
    <w:rsid w:val="00662C68"/>
    <w:rsid w:val="00665FAB"/>
    <w:rsid w:val="006660C6"/>
    <w:rsid w:val="0067142E"/>
    <w:rsid w:val="0067657C"/>
    <w:rsid w:val="00680F66"/>
    <w:rsid w:val="0069261C"/>
    <w:rsid w:val="006A344F"/>
    <w:rsid w:val="006B04A9"/>
    <w:rsid w:val="006B098F"/>
    <w:rsid w:val="006B441C"/>
    <w:rsid w:val="006D0B99"/>
    <w:rsid w:val="006D6BFB"/>
    <w:rsid w:val="00701328"/>
    <w:rsid w:val="00711130"/>
    <w:rsid w:val="0071721C"/>
    <w:rsid w:val="00723029"/>
    <w:rsid w:val="00725A82"/>
    <w:rsid w:val="00725C00"/>
    <w:rsid w:val="00731732"/>
    <w:rsid w:val="0074002F"/>
    <w:rsid w:val="00740141"/>
    <w:rsid w:val="00742582"/>
    <w:rsid w:val="007522BF"/>
    <w:rsid w:val="00755A02"/>
    <w:rsid w:val="007619E8"/>
    <w:rsid w:val="007758B9"/>
    <w:rsid w:val="007839FD"/>
    <w:rsid w:val="00794457"/>
    <w:rsid w:val="007D0E4D"/>
    <w:rsid w:val="007D3535"/>
    <w:rsid w:val="007D658C"/>
    <w:rsid w:val="007E1C64"/>
    <w:rsid w:val="007F37F3"/>
    <w:rsid w:val="00800767"/>
    <w:rsid w:val="008231DB"/>
    <w:rsid w:val="00824B13"/>
    <w:rsid w:val="00827BD8"/>
    <w:rsid w:val="00831C2C"/>
    <w:rsid w:val="00833664"/>
    <w:rsid w:val="00833CD9"/>
    <w:rsid w:val="00834FB2"/>
    <w:rsid w:val="00847608"/>
    <w:rsid w:val="00850A6F"/>
    <w:rsid w:val="00853C73"/>
    <w:rsid w:val="0085536A"/>
    <w:rsid w:val="0086230E"/>
    <w:rsid w:val="00865005"/>
    <w:rsid w:val="00874A52"/>
    <w:rsid w:val="00882300"/>
    <w:rsid w:val="00884158"/>
    <w:rsid w:val="00884E68"/>
    <w:rsid w:val="008A060E"/>
    <w:rsid w:val="008A6300"/>
    <w:rsid w:val="008B3876"/>
    <w:rsid w:val="008C0C95"/>
    <w:rsid w:val="008C1DEF"/>
    <w:rsid w:val="008C2EAE"/>
    <w:rsid w:val="008C42B2"/>
    <w:rsid w:val="008D73EB"/>
    <w:rsid w:val="008E0C2D"/>
    <w:rsid w:val="008F3763"/>
    <w:rsid w:val="008F59DD"/>
    <w:rsid w:val="009079CB"/>
    <w:rsid w:val="0092239B"/>
    <w:rsid w:val="00940BC7"/>
    <w:rsid w:val="00944EB0"/>
    <w:rsid w:val="00960D34"/>
    <w:rsid w:val="00991C06"/>
    <w:rsid w:val="00995703"/>
    <w:rsid w:val="009A02DE"/>
    <w:rsid w:val="009A2BBD"/>
    <w:rsid w:val="009E1E58"/>
    <w:rsid w:val="009E44D5"/>
    <w:rsid w:val="009E5285"/>
    <w:rsid w:val="00A10053"/>
    <w:rsid w:val="00A14F5D"/>
    <w:rsid w:val="00A15AFC"/>
    <w:rsid w:val="00A202C7"/>
    <w:rsid w:val="00A20E06"/>
    <w:rsid w:val="00A40F3A"/>
    <w:rsid w:val="00A53CBE"/>
    <w:rsid w:val="00A609C8"/>
    <w:rsid w:val="00AA4D82"/>
    <w:rsid w:val="00AB3AB7"/>
    <w:rsid w:val="00AC635D"/>
    <w:rsid w:val="00AC74E4"/>
    <w:rsid w:val="00AD7650"/>
    <w:rsid w:val="00AE5F01"/>
    <w:rsid w:val="00AF1E85"/>
    <w:rsid w:val="00AF2ACC"/>
    <w:rsid w:val="00AF506B"/>
    <w:rsid w:val="00AF527A"/>
    <w:rsid w:val="00AF6317"/>
    <w:rsid w:val="00B00F27"/>
    <w:rsid w:val="00B01A88"/>
    <w:rsid w:val="00B113B2"/>
    <w:rsid w:val="00B15401"/>
    <w:rsid w:val="00B2480E"/>
    <w:rsid w:val="00B26E6C"/>
    <w:rsid w:val="00B34F5C"/>
    <w:rsid w:val="00B37113"/>
    <w:rsid w:val="00B40CC7"/>
    <w:rsid w:val="00B44AD9"/>
    <w:rsid w:val="00B52298"/>
    <w:rsid w:val="00B54D3F"/>
    <w:rsid w:val="00B6144C"/>
    <w:rsid w:val="00B61D3A"/>
    <w:rsid w:val="00B722CC"/>
    <w:rsid w:val="00B73E55"/>
    <w:rsid w:val="00B91C04"/>
    <w:rsid w:val="00BB15CC"/>
    <w:rsid w:val="00BB2FCB"/>
    <w:rsid w:val="00BC0C8C"/>
    <w:rsid w:val="00BC3BB8"/>
    <w:rsid w:val="00BC665D"/>
    <w:rsid w:val="00BD65AB"/>
    <w:rsid w:val="00BE5229"/>
    <w:rsid w:val="00BE6B17"/>
    <w:rsid w:val="00BF00C9"/>
    <w:rsid w:val="00BF3833"/>
    <w:rsid w:val="00C10F71"/>
    <w:rsid w:val="00C221A5"/>
    <w:rsid w:val="00C23078"/>
    <w:rsid w:val="00C32DA0"/>
    <w:rsid w:val="00C44A57"/>
    <w:rsid w:val="00C463B8"/>
    <w:rsid w:val="00C53861"/>
    <w:rsid w:val="00C711D3"/>
    <w:rsid w:val="00C819BA"/>
    <w:rsid w:val="00C85DA5"/>
    <w:rsid w:val="00C92BBB"/>
    <w:rsid w:val="00CA12ED"/>
    <w:rsid w:val="00CA4937"/>
    <w:rsid w:val="00CC2C1E"/>
    <w:rsid w:val="00CD3823"/>
    <w:rsid w:val="00CD7855"/>
    <w:rsid w:val="00CE1F58"/>
    <w:rsid w:val="00CE5A2B"/>
    <w:rsid w:val="00CE73AC"/>
    <w:rsid w:val="00D0496D"/>
    <w:rsid w:val="00D12472"/>
    <w:rsid w:val="00D152B3"/>
    <w:rsid w:val="00D26914"/>
    <w:rsid w:val="00D31A2D"/>
    <w:rsid w:val="00D42DB5"/>
    <w:rsid w:val="00D516EF"/>
    <w:rsid w:val="00D55224"/>
    <w:rsid w:val="00D55C52"/>
    <w:rsid w:val="00D579EC"/>
    <w:rsid w:val="00D57D10"/>
    <w:rsid w:val="00D62B8A"/>
    <w:rsid w:val="00D71150"/>
    <w:rsid w:val="00D82CE3"/>
    <w:rsid w:val="00D916F8"/>
    <w:rsid w:val="00DA1D38"/>
    <w:rsid w:val="00DA4FC1"/>
    <w:rsid w:val="00DA5097"/>
    <w:rsid w:val="00DB16FB"/>
    <w:rsid w:val="00DC7054"/>
    <w:rsid w:val="00DD04D7"/>
    <w:rsid w:val="00DD3EFA"/>
    <w:rsid w:val="00DE421B"/>
    <w:rsid w:val="00DF1D4C"/>
    <w:rsid w:val="00E01F8E"/>
    <w:rsid w:val="00E020F7"/>
    <w:rsid w:val="00E038EF"/>
    <w:rsid w:val="00E13684"/>
    <w:rsid w:val="00E170DA"/>
    <w:rsid w:val="00E260CD"/>
    <w:rsid w:val="00E31B1D"/>
    <w:rsid w:val="00E339EA"/>
    <w:rsid w:val="00E4129F"/>
    <w:rsid w:val="00E559BC"/>
    <w:rsid w:val="00E62615"/>
    <w:rsid w:val="00E6309B"/>
    <w:rsid w:val="00E70408"/>
    <w:rsid w:val="00EA68E9"/>
    <w:rsid w:val="00EC0F5F"/>
    <w:rsid w:val="00EC349E"/>
    <w:rsid w:val="00ED009F"/>
    <w:rsid w:val="00EF0F04"/>
    <w:rsid w:val="00EF24C9"/>
    <w:rsid w:val="00EF4ED7"/>
    <w:rsid w:val="00F1086A"/>
    <w:rsid w:val="00F11933"/>
    <w:rsid w:val="00F417BA"/>
    <w:rsid w:val="00F55398"/>
    <w:rsid w:val="00F609C5"/>
    <w:rsid w:val="00F711E8"/>
    <w:rsid w:val="00F71C79"/>
    <w:rsid w:val="00F73291"/>
    <w:rsid w:val="00F83CC0"/>
    <w:rsid w:val="00F9262D"/>
    <w:rsid w:val="00FA0AE0"/>
    <w:rsid w:val="00FA2265"/>
    <w:rsid w:val="00FC193E"/>
    <w:rsid w:val="00FC6B37"/>
    <w:rsid w:val="00FD535F"/>
    <w:rsid w:val="00FE57E1"/>
    <w:rsid w:val="00FF2B7A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80FA6"/>
  <w15:chartTrackingRefBased/>
  <w15:docId w15:val="{709315CA-79AD-854A-BD36-F275EF27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0CD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E6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F6B13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2D618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9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4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3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6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1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4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7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31</Pages>
  <Words>5956</Words>
  <Characters>33953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Иксарица</dc:creator>
  <cp:keywords/>
  <dc:description/>
  <cp:lastModifiedBy>Никита Иксарица</cp:lastModifiedBy>
  <cp:revision>763</cp:revision>
  <dcterms:created xsi:type="dcterms:W3CDTF">2021-05-23T15:54:00Z</dcterms:created>
  <dcterms:modified xsi:type="dcterms:W3CDTF">2021-08-12T19:12:00Z</dcterms:modified>
</cp:coreProperties>
</file>