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003D763" w14:textId="77777777" w:rsidR="00234E0F" w:rsidRPr="00234E0F" w:rsidRDefault="00234E0F" w:rsidP="00234E0F">
      <w:pPr>
        <w:spacing w:after="0"/>
        <w:jc w:val="center"/>
        <w:rPr>
          <w:rFonts w:ascii="Gabriola" w:hAnsi="Gabriola"/>
          <w:b/>
          <w:bCs/>
          <w:sz w:val="52"/>
          <w:szCs w:val="52"/>
        </w:rPr>
      </w:pPr>
      <w:r w:rsidRPr="00234E0F">
        <w:rPr>
          <w:rFonts w:ascii="Gabriola" w:hAnsi="Gabriola"/>
          <w:b/>
          <w:bCs/>
          <w:sz w:val="52"/>
          <w:szCs w:val="52"/>
        </w:rPr>
        <w:t>Mittagskarte vom 17.06.2024 bis 23.06 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57"/>
        <w:gridCol w:w="4607"/>
        <w:gridCol w:w="887"/>
      </w:tblGrid>
      <w:tr w:rsidR="00234E0F" w:rsidRPr="00634A04" w14:paraId="26C4F533" w14:textId="77777777" w:rsidTr="00277711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A20417C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7E6A9CDF" w14:textId="51E5DB70" w:rsidR="00234E0F" w:rsidRPr="00634A04" w:rsidRDefault="00234E0F" w:rsidP="00277711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4FB35A8" w14:textId="77777777" w:rsidR="00234E0F" w:rsidRPr="00634A04" w:rsidRDefault="00234E0F" w:rsidP="00277711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B1101C9" w14:textId="427D1E2B" w:rsidR="00234E0F" w:rsidRPr="00634A04" w:rsidRDefault="00234E0F" w:rsidP="00277711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67E4FB7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234E0F" w:rsidRPr="00634A04" w14:paraId="7B240804" w14:textId="77777777" w:rsidTr="00277711">
        <w:trPr>
          <w:trHeight w:val="177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CFF7792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Dienstag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1F9B1846" w14:textId="77777777" w:rsidR="00234E0F" w:rsidRPr="00634A04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Waldpilzgeschnetzeltes vom Strohschwein mit Semmelkloß oder hausgemachten Spätzlen und Beilagensalat</w:t>
            </w:r>
          </w:p>
          <w:p w14:paraId="1BFEEF34" w14:textId="77777777" w:rsidR="00234E0F" w:rsidRPr="00634A04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Sommerlicher Salatteller mit Wildkräutern, frischen Früchten, Waldhimbeerdressing und hausgemachten Blätterteigstrudel</w:t>
            </w:r>
          </w:p>
          <w:p w14:paraId="1E2B5318" w14:textId="77777777" w:rsidR="00234E0F" w:rsidRPr="00634A04" w:rsidRDefault="00234E0F" w:rsidP="00277711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Currywurst mit Pommes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F1F71D8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15,50€</w:t>
            </w:r>
          </w:p>
          <w:p w14:paraId="745F5929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E8D2A97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8EC771A" w14:textId="66A2CC86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72A1E800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334A0981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D37F436" w14:textId="77777777" w:rsidR="002A4A4D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484E33BF" w14:textId="2D46B91A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7,90€</w:t>
            </w:r>
          </w:p>
        </w:tc>
      </w:tr>
      <w:tr w:rsidR="00234E0F" w:rsidRPr="00634A04" w14:paraId="6E3D4C48" w14:textId="77777777" w:rsidTr="00277711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054754B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Mittwoch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33249131" w14:textId="77777777" w:rsidR="00234E0F" w:rsidRPr="00634A04" w:rsidRDefault="00234E0F" w:rsidP="00277711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Knusprige Schäufele vom Strohschwein, Sauerkraut, Klöße und Landbier- Kümmelsoße</w:t>
            </w:r>
          </w:p>
          <w:p w14:paraId="1CE2E191" w14:textId="77777777" w:rsidR="00234E0F" w:rsidRPr="00634A04" w:rsidRDefault="00234E0F" w:rsidP="00277711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Schnitzel mit Champignonrahmsoße und Pommes</w:t>
            </w:r>
          </w:p>
          <w:p w14:paraId="46F42635" w14:textId="77777777" w:rsidR="00234E0F" w:rsidRPr="00634A04" w:rsidRDefault="00234E0F" w:rsidP="00277711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Ofenfrische Buchteln mit hausgemachter Vanillesoße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F6A9161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16,50€</w:t>
            </w:r>
          </w:p>
          <w:p w14:paraId="5657ECB6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60BD7A35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620DDFC" w14:textId="3A5B6EFC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8,90€</w:t>
            </w:r>
          </w:p>
          <w:p w14:paraId="69EF6157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35F0B42F" w14:textId="60063A1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8,00€</w:t>
            </w:r>
          </w:p>
        </w:tc>
      </w:tr>
      <w:tr w:rsidR="00234E0F" w:rsidRPr="00634A04" w14:paraId="3E37A774" w14:textId="77777777" w:rsidTr="00277711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0A464DC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lastRenderedPageBreak/>
              <w:t>Donnerstag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DBE2BC0" w14:textId="77777777" w:rsidR="00234E0F" w:rsidRPr="00634A04" w:rsidRDefault="00234E0F" w:rsidP="00277711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Märchbrüh (Meerrettichsoße) saftiger Tafelspitz vom Weiderind und Klöße mit Beilagensalat</w:t>
            </w:r>
          </w:p>
          <w:p w14:paraId="03A1712B" w14:textId="5E51FE5C" w:rsidR="00234E0F" w:rsidRPr="00634A04" w:rsidRDefault="00234E0F" w:rsidP="00634A04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Risotto mit Spargel und Wildkräutersalat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37F4161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17,50€</w:t>
            </w:r>
          </w:p>
          <w:p w14:paraId="23FC2060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474DD54D" w14:textId="77777777" w:rsidR="002A4A4D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1A72B933" w14:textId="36A08652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10,90€</w:t>
            </w:r>
          </w:p>
        </w:tc>
      </w:tr>
      <w:tr w:rsidR="00234E0F" w:rsidRPr="00634A04" w14:paraId="44667D33" w14:textId="77777777" w:rsidTr="00277711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81FE361" w14:textId="04F2D1F1" w:rsidR="00234E0F" w:rsidRPr="00634A04" w:rsidRDefault="00634A04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F</w:t>
            </w:r>
            <w:r w:rsidR="00234E0F" w:rsidRPr="00634A04">
              <w:rPr>
                <w:rFonts w:ascii="Gabriola" w:hAnsi="Gabriola"/>
                <w:b/>
                <w:bCs/>
                <w:sz w:val="28"/>
                <w:szCs w:val="28"/>
              </w:rPr>
              <w:t>reitag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7A63030F" w14:textId="4446464C" w:rsidR="00234E0F" w:rsidRPr="00634A04" w:rsidRDefault="00234E0F" w:rsidP="00277711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Eingemachter Hering mit Kartoffeln</w:t>
            </w:r>
          </w:p>
          <w:p w14:paraId="43795C59" w14:textId="77777777" w:rsidR="00234E0F" w:rsidRPr="00634A04" w:rsidRDefault="00234E0F" w:rsidP="00277711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Maischolle mit hausgemachtem Kartoffelsalat oder Salzkartoffeln mit Senfsoße und Beilagensalat</w:t>
            </w:r>
          </w:p>
          <w:p w14:paraId="21D88C97" w14:textId="77777777" w:rsidR="00234E0F" w:rsidRPr="00634A04" w:rsidRDefault="00234E0F" w:rsidP="00277711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Altbayrischer Apfelstrudel mit hausgemachter Vanillesoße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B96308F" w14:textId="6D4B45ED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8,00€</w:t>
            </w:r>
          </w:p>
          <w:p w14:paraId="1BD19E2A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53AD7E49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79D734C" w14:textId="77777777" w:rsidR="002A4A4D" w:rsidRDefault="00234E0F" w:rsidP="00634A04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41D285DE" w14:textId="7BC675AD" w:rsidR="00234E0F" w:rsidRPr="00634A04" w:rsidRDefault="00234E0F" w:rsidP="00634A04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8,00€</w:t>
            </w:r>
          </w:p>
        </w:tc>
      </w:tr>
      <w:tr w:rsidR="00234E0F" w:rsidRPr="00634A04" w14:paraId="51EA9346" w14:textId="77777777" w:rsidTr="00277711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ADDE86B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1E2A1103" w14:textId="77777777" w:rsidR="00234E0F" w:rsidRPr="00634A04" w:rsidRDefault="00234E0F" w:rsidP="00277711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Kein Mittagstisch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EDB6626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234E0F" w:rsidRPr="00634A04" w14:paraId="4F4F7C05" w14:textId="77777777" w:rsidTr="00277711">
        <w:trPr>
          <w:trHeight w:val="597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F20CB9B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182FD7B9" w14:textId="77777777" w:rsidR="00234E0F" w:rsidRPr="00634A04" w:rsidRDefault="00234E0F" w:rsidP="00277711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Entenbrust, Blaukraut und Klöße</w:t>
            </w:r>
          </w:p>
          <w:p w14:paraId="7E738296" w14:textId="77777777" w:rsidR="00234E0F" w:rsidRPr="00634A04" w:rsidRDefault="00234E0F" w:rsidP="00277711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Rinderrahmbraten vom Weiderind mit Thüringer Klöße und Beilagensalat</w:t>
            </w:r>
          </w:p>
          <w:p w14:paraId="30659F0B" w14:textId="77777777" w:rsidR="00234E0F" w:rsidRPr="00634A04" w:rsidRDefault="00234E0F" w:rsidP="00277711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Tafelspitz mit Märch (Meerrettichsoße) mit Thüringer Klöße und Beilagensalat</w:t>
            </w:r>
          </w:p>
          <w:p w14:paraId="459327DC" w14:textId="676EAE6F" w:rsidR="00234E0F" w:rsidRPr="00634A04" w:rsidRDefault="00234E0F" w:rsidP="00277711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Waldpilzgulasch mit Semmelkloß und Beilagensalat</w:t>
            </w:r>
            <w:r w:rsidR="00897358">
              <w:rPr>
                <w:rFonts w:ascii="Gabriola" w:hAnsi="Gabriola"/>
                <w:sz w:val="28"/>
                <w:szCs w:val="28"/>
              </w:rPr>
              <w:t xml:space="preserve"> (vegan)</w:t>
            </w:r>
          </w:p>
          <w:p w14:paraId="396D0BF9" w14:textId="63C5EDB6" w:rsidR="00234E0F" w:rsidRPr="00634A04" w:rsidRDefault="00234E0F" w:rsidP="00277711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634A04">
              <w:rPr>
                <w:rFonts w:ascii="Gabriola" w:hAnsi="Gabriola"/>
                <w:sz w:val="28"/>
                <w:szCs w:val="28"/>
              </w:rPr>
              <w:t>Spargelcremesuppe mit Kräutercroutons und Petersilienöl (auch in vegan</w:t>
            </w:r>
            <w:r w:rsidR="00634A04">
              <w:rPr>
                <w:rFonts w:ascii="Gabriola" w:hAnsi="Gabriola"/>
                <w:sz w:val="28"/>
                <w:szCs w:val="28"/>
              </w:rPr>
              <w:t>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7711C43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22,50€</w:t>
            </w:r>
          </w:p>
          <w:p w14:paraId="3955F0C9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18,50€</w:t>
            </w:r>
          </w:p>
          <w:p w14:paraId="31031C92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5F6BE6CD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17,50€</w:t>
            </w:r>
          </w:p>
          <w:p w14:paraId="4982378A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39986A5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  <w:p w14:paraId="67055117" w14:textId="77777777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53CF35CB" w14:textId="7D775BAF" w:rsidR="00234E0F" w:rsidRPr="00634A04" w:rsidRDefault="00234E0F" w:rsidP="00277711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34A04">
              <w:rPr>
                <w:rFonts w:ascii="Gabriola" w:hAnsi="Gabriola"/>
                <w:b/>
                <w:bCs/>
                <w:sz w:val="28"/>
                <w:szCs w:val="28"/>
              </w:rPr>
              <w:t>4,50€</w:t>
            </w:r>
          </w:p>
        </w:tc>
      </w:tr>
    </w:tbl>
    <w:p w14:paraId="58A956C4" w14:textId="77777777" w:rsidR="00B962EA" w:rsidRPr="00634A04" w:rsidRDefault="00B962EA" w:rsidP="00930930">
      <w:pPr>
        <w:jc w:val="right"/>
        <w:rPr>
          <w:sz w:val="28"/>
          <w:szCs w:val="28"/>
        </w:rPr>
      </w:pPr>
    </w:p>
    <w:sectPr w:rsidR="00B962EA" w:rsidRPr="00634A04" w:rsidSect="00634A04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32E7C"/>
    <w:multiLevelType w:val="hybridMultilevel"/>
    <w:tmpl w:val="E84E78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4300D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2158"/>
    <w:multiLevelType w:val="hybridMultilevel"/>
    <w:tmpl w:val="A71C5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094845">
    <w:abstractNumId w:val="3"/>
  </w:num>
  <w:num w:numId="2" w16cid:durableId="445542599">
    <w:abstractNumId w:val="5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78"/>
    <w:rsid w:val="0000765E"/>
    <w:rsid w:val="00127265"/>
    <w:rsid w:val="00140B0E"/>
    <w:rsid w:val="00173EFA"/>
    <w:rsid w:val="001857C8"/>
    <w:rsid w:val="001D0076"/>
    <w:rsid w:val="001E6C00"/>
    <w:rsid w:val="00234E0F"/>
    <w:rsid w:val="00292555"/>
    <w:rsid w:val="002A4A4D"/>
    <w:rsid w:val="003E5B6D"/>
    <w:rsid w:val="00472184"/>
    <w:rsid w:val="005C2666"/>
    <w:rsid w:val="00634A04"/>
    <w:rsid w:val="00647CBB"/>
    <w:rsid w:val="006F1E59"/>
    <w:rsid w:val="006F1F10"/>
    <w:rsid w:val="00704315"/>
    <w:rsid w:val="007131F5"/>
    <w:rsid w:val="0078066F"/>
    <w:rsid w:val="007C417C"/>
    <w:rsid w:val="00857BC1"/>
    <w:rsid w:val="00897358"/>
    <w:rsid w:val="00930930"/>
    <w:rsid w:val="009678F0"/>
    <w:rsid w:val="009857EA"/>
    <w:rsid w:val="009928D4"/>
    <w:rsid w:val="009A6BE4"/>
    <w:rsid w:val="00B32E76"/>
    <w:rsid w:val="00B40CEA"/>
    <w:rsid w:val="00B44D9D"/>
    <w:rsid w:val="00B55864"/>
    <w:rsid w:val="00B558BE"/>
    <w:rsid w:val="00B962EA"/>
    <w:rsid w:val="00C2626C"/>
    <w:rsid w:val="00C76EE5"/>
    <w:rsid w:val="00CE1654"/>
    <w:rsid w:val="00D64169"/>
    <w:rsid w:val="00DF0485"/>
    <w:rsid w:val="00DF200C"/>
    <w:rsid w:val="00E4325C"/>
    <w:rsid w:val="00EA3474"/>
    <w:rsid w:val="00FD27E4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  <o:colormenu v:ext="edit" fillcolor="none"/>
    </o:shapedefaults>
    <o:shapelayout v:ext="edit">
      <o:idmap v:ext="edit" data="1"/>
    </o:shapelayout>
  </w:shapeDefaults>
  <w:decimalSymbol w:val=","/>
  <w:listSeparator w:val=";"/>
  <w14:docId w14:val="0CE875E5"/>
  <w15:chartTrackingRefBased/>
  <w15:docId w15:val="{A8604822-D416-4B77-BA5A-08F7BA30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2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2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2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2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2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2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2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2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2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2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27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5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5</cp:revision>
  <cp:lastPrinted>2024-06-16T07:56:00Z</cp:lastPrinted>
  <dcterms:created xsi:type="dcterms:W3CDTF">2024-06-16T05:19:00Z</dcterms:created>
  <dcterms:modified xsi:type="dcterms:W3CDTF">2024-06-17T10:21:00Z</dcterms:modified>
</cp:coreProperties>
</file>