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D23F8D">
      <w:pPr>
        <w:jc w:val="center"/>
        <w:rPr>
          <w:rFonts w:hint="default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7029450"/>
            <wp:effectExtent l="0" t="0" r="4445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+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73524"/>
    <w:rsid w:val="4EAB722A"/>
    <w:rsid w:val="6E525FFB"/>
    <w:rsid w:val="733F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</Words>
  <Characters>1</Characters>
  <Lines>0</Lines>
  <Paragraphs>0</Paragraphs>
  <TotalTime>13</TotalTime>
  <ScaleCrop>false</ScaleCrop>
  <LinksUpToDate>false</LinksUpToDate>
  <CharactersWithSpaces>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2025-07-01T01:51:00Z</dcterms:created>
  <dc:creator>Admin</dc:creator>
  <cp:lastModifiedBy>Ifrit</cp:lastModifiedBy>
  <dcterms:modified xsi:type="dcterms:W3CDTF">2025-07-02T02:33:10Z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eyJoZGlkIjoiNzY1NWE5YWRjM2QxOTllMTE4YjM1NGVmYTRiYThlODciLCJ1c2VySWQiOiI3OTQzOTQ4OTIifQ==</vt:lpwstr>
  </property>
  <property fmtid="{D5CDD505-2E9C-101B-9397-08002B2CF9AE}" pid="4" name="ICV">
    <vt:lpwstr>B20968587164456FBCF9DE7416F73F58_12</vt:lpwstr>
  </property>
</Properties>
</file>