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EC0E3" w14:textId="77777777" w:rsidR="005F08CA" w:rsidRDefault="005F08CA" w:rsidP="005F08CA"/>
    <w:p w14:paraId="667A9BAE" w14:textId="77777777" w:rsidR="005F08CA" w:rsidRPr="005A4CCA" w:rsidRDefault="005F08CA" w:rsidP="005F08CA">
      <w:pPr>
        <w:jc w:val="center"/>
        <w:rPr>
          <w:sz w:val="32"/>
          <w:szCs w:val="32"/>
        </w:rPr>
      </w:pPr>
      <w:r w:rsidRPr="005A4CCA">
        <w:rPr>
          <w:sz w:val="32"/>
          <w:szCs w:val="32"/>
        </w:rPr>
        <w:t>SE – Overview of IT Industry</w:t>
      </w:r>
    </w:p>
    <w:p w14:paraId="08B34C8A" w14:textId="77777777" w:rsidR="005F08CA" w:rsidRPr="005A4CCA" w:rsidRDefault="005F08CA" w:rsidP="005F08CA">
      <w:pPr>
        <w:rPr>
          <w:sz w:val="24"/>
          <w:szCs w:val="24"/>
        </w:rPr>
      </w:pPr>
      <w:r w:rsidRPr="005A4CCA">
        <w:rPr>
          <w:color w:val="F2F2F2" w:themeColor="background1" w:themeShade="F2"/>
          <w:sz w:val="24"/>
          <w:szCs w:val="24"/>
          <w:highlight w:val="darkGray"/>
        </w:rPr>
        <w:t>1. What is software? What is software engineering?</w:t>
      </w:r>
      <w:r>
        <w:rPr>
          <w:sz w:val="24"/>
          <w:szCs w:val="24"/>
        </w:rPr>
        <w:br/>
      </w:r>
      <w:r w:rsidRPr="005A4CCA">
        <w:rPr>
          <w:b/>
          <w:bCs/>
          <w:sz w:val="24"/>
          <w:szCs w:val="24"/>
        </w:rPr>
        <w:t>Software:</w:t>
      </w:r>
      <w:r w:rsidRPr="005A4CCA">
        <w:rPr>
          <w:sz w:val="24"/>
          <w:szCs w:val="24"/>
        </w:rPr>
        <w:t xml:space="preserve"> Software is a collection of instructions, data, or programs used to operate computers and execute specific tasks.</w:t>
      </w:r>
      <w:r>
        <w:rPr>
          <w:sz w:val="24"/>
          <w:szCs w:val="24"/>
        </w:rPr>
        <w:br/>
      </w:r>
      <w:r>
        <w:t>Software can be system software (like operating systems), application software (like word processors), or middleware (software that connects different systems or applications).</w:t>
      </w:r>
      <w:r>
        <w:br/>
      </w:r>
      <w:r>
        <w:br/>
      </w:r>
      <w:r w:rsidRPr="005A4CCA">
        <w:rPr>
          <w:b/>
          <w:bCs/>
          <w:sz w:val="24"/>
          <w:szCs w:val="24"/>
        </w:rPr>
        <w:t>Software Engineering:</w:t>
      </w:r>
      <w:r w:rsidRPr="005A4CCA">
        <w:rPr>
          <w:sz w:val="24"/>
          <w:szCs w:val="24"/>
        </w:rPr>
        <w:t xml:space="preserve"> Software engineering is the systematic application of engineering approaches to the development of software.</w:t>
      </w:r>
      <w:r>
        <w:rPr>
          <w:sz w:val="24"/>
          <w:szCs w:val="24"/>
        </w:rPr>
        <w:br/>
      </w:r>
      <w:r w:rsidRPr="005A4CCA">
        <w:rPr>
          <w:sz w:val="24"/>
          <w:szCs w:val="24"/>
        </w:rPr>
        <w:t>Software engineering covers various methodologies, tools, and techniques used in software development, such as requirements analysis, design, coding, testing, and maintenance.</w:t>
      </w:r>
    </w:p>
    <w:p w14:paraId="618BF3F1" w14:textId="77777777" w:rsidR="005F08CA" w:rsidRPr="005A4CCA" w:rsidRDefault="005F08CA" w:rsidP="005F08CA">
      <w:pPr>
        <w:rPr>
          <w:color w:val="000000" w:themeColor="text1"/>
          <w:sz w:val="24"/>
          <w:szCs w:val="24"/>
        </w:rPr>
      </w:pPr>
      <w:r w:rsidRPr="005A4CCA">
        <w:rPr>
          <w:color w:val="F2F2F2" w:themeColor="background1" w:themeShade="F2"/>
          <w:sz w:val="24"/>
          <w:szCs w:val="24"/>
          <w:highlight w:val="darkGray"/>
        </w:rPr>
        <w:t>2. Explain types of software</w:t>
      </w:r>
      <w:r>
        <w:rPr>
          <w:color w:val="F2F2F2" w:themeColor="background1" w:themeShade="F2"/>
          <w:sz w:val="24"/>
          <w:szCs w:val="24"/>
          <w:highlight w:val="darkGray"/>
        </w:rPr>
        <w:br/>
      </w:r>
      <w:r w:rsidRPr="005A4CCA">
        <w:rPr>
          <w:color w:val="000000" w:themeColor="text1"/>
          <w:sz w:val="24"/>
          <w:szCs w:val="24"/>
        </w:rPr>
        <w:t>System Software: This includes operating systems, device drivers, and utility programs that help manage and run computer hardware and application software. Examples: Windows, Linux, macOS.</w:t>
      </w:r>
    </w:p>
    <w:p w14:paraId="511A4C07" w14:textId="77777777" w:rsidR="005F08CA" w:rsidRPr="005A4CCA" w:rsidRDefault="005F08CA" w:rsidP="005F08CA">
      <w:pPr>
        <w:rPr>
          <w:color w:val="000000" w:themeColor="text1"/>
          <w:sz w:val="24"/>
          <w:szCs w:val="24"/>
        </w:rPr>
      </w:pPr>
      <w:r w:rsidRPr="005A4CCA">
        <w:rPr>
          <w:color w:val="000000" w:themeColor="text1"/>
          <w:sz w:val="24"/>
          <w:szCs w:val="24"/>
        </w:rPr>
        <w:t>Application Software: These are programs designed for end-users to perform specific tasks. Examples: Microsoft Office, Adobe Photoshop, web browsers, and mobile apps.</w:t>
      </w:r>
    </w:p>
    <w:p w14:paraId="78E37C76" w14:textId="77777777" w:rsidR="005F08CA" w:rsidRPr="005A4CCA" w:rsidRDefault="005F08CA" w:rsidP="005F08CA">
      <w:pPr>
        <w:rPr>
          <w:color w:val="000000" w:themeColor="text1"/>
          <w:sz w:val="24"/>
          <w:szCs w:val="24"/>
        </w:rPr>
      </w:pPr>
      <w:r w:rsidRPr="005A4CCA">
        <w:rPr>
          <w:color w:val="000000" w:themeColor="text1"/>
          <w:sz w:val="24"/>
          <w:szCs w:val="24"/>
        </w:rPr>
        <w:t>Middleware: Software that connects different applications, systems, or services, enabling them to communicate and work together. Examples: databases, web servers, and message brokers.</w:t>
      </w:r>
    </w:p>
    <w:p w14:paraId="4A2AA57D" w14:textId="77777777" w:rsidR="005F08CA" w:rsidRPr="005A4CCA" w:rsidRDefault="005F08CA" w:rsidP="005F08CA">
      <w:pPr>
        <w:rPr>
          <w:color w:val="000000" w:themeColor="text1"/>
          <w:sz w:val="24"/>
          <w:szCs w:val="24"/>
        </w:rPr>
      </w:pPr>
      <w:r w:rsidRPr="005A4CCA">
        <w:rPr>
          <w:color w:val="000000" w:themeColor="text1"/>
          <w:sz w:val="24"/>
          <w:szCs w:val="24"/>
        </w:rPr>
        <w:t>Development Software: Tools and environments used by developers to create, debug, and maintain other software and applications. Examples: IDEs like Visual Studio, Eclipse, and compilers.</w:t>
      </w:r>
    </w:p>
    <w:p w14:paraId="611B9888" w14:textId="77777777" w:rsidR="005F08CA" w:rsidRPr="005A4CCA" w:rsidRDefault="005F08CA" w:rsidP="005F08CA">
      <w:pPr>
        <w:rPr>
          <w:color w:val="F2F2F2" w:themeColor="background1" w:themeShade="F2"/>
          <w:sz w:val="24"/>
          <w:szCs w:val="24"/>
          <w:highlight w:val="darkGray"/>
        </w:rPr>
      </w:pPr>
      <w:r w:rsidRPr="005A4CCA">
        <w:rPr>
          <w:color w:val="000000" w:themeColor="text1"/>
          <w:sz w:val="24"/>
          <w:szCs w:val="24"/>
        </w:rPr>
        <w:t>Embedded Software: Software designed to operate hardware or devices that are not traditional computers, like IoT devices, appliances, and industrial machines. Examples: firmware in a smart thermostat, software in a car's navigation system.</w:t>
      </w:r>
      <w:r>
        <w:rPr>
          <w:color w:val="F2F2F2" w:themeColor="background1" w:themeShade="F2"/>
          <w:sz w:val="24"/>
          <w:szCs w:val="24"/>
        </w:rPr>
        <w:br/>
      </w:r>
    </w:p>
    <w:p w14:paraId="7AB7775D" w14:textId="77777777" w:rsidR="005F08CA" w:rsidRPr="005A4CCA" w:rsidRDefault="005F08CA" w:rsidP="005F08CA">
      <w:pPr>
        <w:rPr>
          <w:color w:val="000000" w:themeColor="text1"/>
          <w:sz w:val="24"/>
          <w:szCs w:val="24"/>
        </w:rPr>
      </w:pPr>
      <w:r w:rsidRPr="005A4CCA">
        <w:rPr>
          <w:color w:val="F2F2F2" w:themeColor="background1" w:themeShade="F2"/>
          <w:sz w:val="24"/>
          <w:szCs w:val="24"/>
          <w:highlight w:val="darkGray"/>
        </w:rPr>
        <w:t>3. What is SDLC? Explain each phase of SDLC</w:t>
      </w:r>
      <w:r>
        <w:rPr>
          <w:color w:val="F2F2F2" w:themeColor="background1" w:themeShade="F2"/>
          <w:sz w:val="24"/>
          <w:szCs w:val="24"/>
          <w:highlight w:val="darkGray"/>
        </w:rPr>
        <w:br/>
      </w:r>
      <w:proofErr w:type="spellStart"/>
      <w:r w:rsidRPr="005A4CCA">
        <w:rPr>
          <w:color w:val="000000" w:themeColor="text1"/>
          <w:sz w:val="24"/>
          <w:szCs w:val="24"/>
        </w:rPr>
        <w:t>SDLC</w:t>
      </w:r>
      <w:proofErr w:type="spellEnd"/>
      <w:r w:rsidRPr="005A4CCA">
        <w:rPr>
          <w:color w:val="000000" w:themeColor="text1"/>
          <w:sz w:val="24"/>
          <w:szCs w:val="24"/>
        </w:rPr>
        <w:t xml:space="preserve"> (Software Development Life Cycle) is a process used by software industry to design, develop, and test high-quality software. The SDLC aims to produce high-quality software that meets or exceeds customer expectations, reaches completion within times and cost</w:t>
      </w:r>
      <w:r w:rsidRPr="005A4CCA">
        <w:rPr>
          <w:color w:val="F2F2F2" w:themeColor="background1" w:themeShade="F2"/>
          <w:sz w:val="24"/>
          <w:szCs w:val="24"/>
        </w:rPr>
        <w:t xml:space="preserve"> </w:t>
      </w:r>
      <w:r w:rsidRPr="005A4CCA">
        <w:rPr>
          <w:color w:val="000000" w:themeColor="text1"/>
          <w:sz w:val="24"/>
          <w:szCs w:val="24"/>
        </w:rPr>
        <w:t>estimates.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  <w:r w:rsidRPr="005A4CCA">
        <w:rPr>
          <w:color w:val="000000" w:themeColor="text1"/>
          <w:sz w:val="24"/>
          <w:szCs w:val="24"/>
        </w:rPr>
        <w:t>The phases of the SDLC are:</w:t>
      </w:r>
    </w:p>
    <w:p w14:paraId="6B6B2271" w14:textId="77777777" w:rsidR="005F08CA" w:rsidRPr="005A4CCA" w:rsidRDefault="005F08CA" w:rsidP="005F08C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A4CCA">
        <w:rPr>
          <w:color w:val="000000" w:themeColor="text1"/>
          <w:sz w:val="24"/>
          <w:szCs w:val="24"/>
        </w:rPr>
        <w:t>Requirement Analysis: Gathering requirements from stakeholders and analysing them for feasibility. This phase results in a detailed understanding of the system's requirements.</w:t>
      </w:r>
    </w:p>
    <w:p w14:paraId="08154C67" w14:textId="77777777" w:rsidR="005F08CA" w:rsidRPr="005A4CCA" w:rsidRDefault="005F08CA" w:rsidP="005F08CA">
      <w:pPr>
        <w:rPr>
          <w:color w:val="000000" w:themeColor="text1"/>
          <w:sz w:val="24"/>
          <w:szCs w:val="24"/>
        </w:rPr>
      </w:pPr>
    </w:p>
    <w:p w14:paraId="3420CEEE" w14:textId="77777777" w:rsidR="005F08CA" w:rsidRPr="005A4CCA" w:rsidRDefault="005F08CA" w:rsidP="005F08C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-</w:t>
      </w:r>
      <w:r w:rsidRPr="005A4CCA">
        <w:rPr>
          <w:color w:val="000000" w:themeColor="text1"/>
          <w:sz w:val="24"/>
          <w:szCs w:val="24"/>
        </w:rPr>
        <w:t>System Design: Translating the gathered requirements into a blueprint for constructing the software. This phase involves designing the architecture, user interfaces, and data models.</w:t>
      </w:r>
    </w:p>
    <w:p w14:paraId="69AF4D2F" w14:textId="77777777" w:rsidR="005F08CA" w:rsidRPr="005A4CCA" w:rsidRDefault="005F08CA" w:rsidP="005F08C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A4CCA">
        <w:rPr>
          <w:color w:val="000000" w:themeColor="text1"/>
          <w:sz w:val="24"/>
          <w:szCs w:val="24"/>
        </w:rPr>
        <w:t>Implementation (Coding): The actual development of the software, where programmers write code based on the design documents.</w:t>
      </w:r>
    </w:p>
    <w:p w14:paraId="05310448" w14:textId="77777777" w:rsidR="005F08CA" w:rsidRPr="005A4CCA" w:rsidRDefault="005F08CA" w:rsidP="005F08C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A4CCA">
        <w:rPr>
          <w:color w:val="000000" w:themeColor="text1"/>
          <w:sz w:val="24"/>
          <w:szCs w:val="24"/>
        </w:rPr>
        <w:t>Testing: The process of verifying that the software works as intended. This involves various types of testing such as unit testing, integration testing, system testing, and acceptance testing.</w:t>
      </w:r>
    </w:p>
    <w:p w14:paraId="447DE977" w14:textId="77777777" w:rsidR="005F08CA" w:rsidRPr="005A4CCA" w:rsidRDefault="005F08CA" w:rsidP="005F08C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A4CCA">
        <w:rPr>
          <w:color w:val="000000" w:themeColor="text1"/>
          <w:sz w:val="24"/>
          <w:szCs w:val="24"/>
        </w:rPr>
        <w:t>Deployment: Installing the software in a production environment where it will be used by the end users.</w:t>
      </w:r>
    </w:p>
    <w:p w14:paraId="2D72539F" w14:textId="77777777" w:rsidR="005F08CA" w:rsidRPr="005A4CCA" w:rsidRDefault="005F08CA" w:rsidP="005F08CA">
      <w:pPr>
        <w:rPr>
          <w:color w:val="000000" w:themeColor="text1"/>
          <w:sz w:val="24"/>
          <w:szCs w:val="24"/>
          <w:highlight w:val="darkGray"/>
        </w:rPr>
      </w:pPr>
      <w:r>
        <w:rPr>
          <w:color w:val="000000" w:themeColor="text1"/>
          <w:sz w:val="24"/>
          <w:szCs w:val="24"/>
        </w:rPr>
        <w:t>-</w:t>
      </w:r>
      <w:r w:rsidRPr="005A4CCA">
        <w:rPr>
          <w:color w:val="000000" w:themeColor="text1"/>
          <w:sz w:val="24"/>
          <w:szCs w:val="24"/>
        </w:rPr>
        <w:t>Maintenance: Ongoing support for the software after it is deployed, including bug fixes, updates, and enhancements.</w:t>
      </w:r>
    </w:p>
    <w:p w14:paraId="15FEC8FD" w14:textId="77777777" w:rsidR="005F08CA" w:rsidRPr="00B42EEA" w:rsidRDefault="005F08CA" w:rsidP="005F08CA">
      <w:pPr>
        <w:rPr>
          <w:color w:val="000000" w:themeColor="text1"/>
          <w:sz w:val="24"/>
          <w:szCs w:val="24"/>
        </w:rPr>
      </w:pPr>
      <w:r w:rsidRPr="005A4CCA">
        <w:rPr>
          <w:color w:val="F2F2F2" w:themeColor="background1" w:themeShade="F2"/>
          <w:sz w:val="24"/>
          <w:szCs w:val="24"/>
          <w:highlight w:val="darkGray"/>
        </w:rPr>
        <w:t>4. What is DFD? Create a DFD diagram on Flipkart</w:t>
      </w:r>
      <w:r>
        <w:rPr>
          <w:color w:val="F2F2F2" w:themeColor="background1" w:themeShade="F2"/>
          <w:sz w:val="24"/>
          <w:szCs w:val="24"/>
          <w:highlight w:val="darkGray"/>
        </w:rPr>
        <w:br/>
      </w:r>
      <w:r>
        <w:rPr>
          <w:color w:val="000000" w:themeColor="text1"/>
          <w:sz w:val="24"/>
          <w:szCs w:val="24"/>
        </w:rPr>
        <w:t>-</w:t>
      </w:r>
      <w:r w:rsidRPr="00B42EEA">
        <w:rPr>
          <w:color w:val="000000" w:themeColor="text1"/>
          <w:sz w:val="24"/>
          <w:szCs w:val="24"/>
        </w:rPr>
        <w:t>DFD (Data Flow Diagram): A graphical representation of the flow of data through an information system, modelling its process aspects. DFDs show how data enters the system, gets processed, and leaves the system.</w:t>
      </w:r>
    </w:p>
    <w:p w14:paraId="6A715DA9" w14:textId="77777777" w:rsidR="005F08CA" w:rsidRPr="00B42EEA" w:rsidRDefault="005F08CA" w:rsidP="005F08CA">
      <w:p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To create a DFD for Flipkart, I'll describe the process and key components:</w:t>
      </w:r>
    </w:p>
    <w:p w14:paraId="1A230EBD" w14:textId="77777777" w:rsidR="005F08CA" w:rsidRPr="00B42EEA" w:rsidRDefault="005F08CA" w:rsidP="005F08CA">
      <w:p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Context Diagram (Level 0 DFD):</w:t>
      </w:r>
    </w:p>
    <w:p w14:paraId="4DF9232E" w14:textId="77777777" w:rsidR="005F08CA" w:rsidRPr="00B42EEA" w:rsidRDefault="005F08CA" w:rsidP="005F08CA">
      <w:p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Entities: Users, Payment Gateway, Warehouse, Vendor</w:t>
      </w:r>
    </w:p>
    <w:p w14:paraId="69C7703A" w14:textId="77777777" w:rsidR="005F08CA" w:rsidRPr="00B42EEA" w:rsidRDefault="005F08CA" w:rsidP="005F08CA">
      <w:p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Processes: User Browsing, Order Placement, Payment Processing, Order Fulfilment, Inventory Update</w:t>
      </w:r>
    </w:p>
    <w:p w14:paraId="23295D14" w14:textId="77777777" w:rsidR="005F08CA" w:rsidRPr="00B42EEA" w:rsidRDefault="005F08CA" w:rsidP="005F08CA">
      <w:p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Data Stores: Product Database, Order Database, User Database</w:t>
      </w:r>
    </w:p>
    <w:p w14:paraId="04E49359" w14:textId="77777777" w:rsidR="005F08CA" w:rsidRDefault="005F08CA" w:rsidP="005F08CA">
      <w:p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Level 1 DFD (for Order Placement):</w:t>
      </w:r>
    </w:p>
    <w:p w14:paraId="4FF570F5" w14:textId="77777777" w:rsidR="005F08CA" w:rsidRPr="00B42EEA" w:rsidRDefault="005F08CA" w:rsidP="005F08CA">
      <w:pPr>
        <w:rPr>
          <w:color w:val="000000" w:themeColor="text1"/>
          <w:sz w:val="24"/>
          <w:szCs w:val="24"/>
        </w:rPr>
      </w:pPr>
    </w:p>
    <w:p w14:paraId="15FB469E" w14:textId="77777777" w:rsidR="005F08CA" w:rsidRPr="00B42EEA" w:rsidRDefault="005F08CA" w:rsidP="005F08CA">
      <w:pPr>
        <w:rPr>
          <w:b/>
          <w:bCs/>
          <w:color w:val="000000" w:themeColor="text1"/>
          <w:sz w:val="24"/>
          <w:szCs w:val="24"/>
        </w:rPr>
      </w:pPr>
      <w:r w:rsidRPr="00B42EEA">
        <w:rPr>
          <w:b/>
          <w:bCs/>
          <w:color w:val="000000" w:themeColor="text1"/>
          <w:sz w:val="24"/>
          <w:szCs w:val="24"/>
        </w:rPr>
        <w:t>Processes:</w:t>
      </w:r>
    </w:p>
    <w:p w14:paraId="63D0C62E" w14:textId="77777777" w:rsidR="005F08CA" w:rsidRPr="00B42EEA" w:rsidRDefault="005F08CA" w:rsidP="005F08C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User selects product</w:t>
      </w:r>
    </w:p>
    <w:p w14:paraId="5B4FC80C" w14:textId="77777777" w:rsidR="005F08CA" w:rsidRPr="00B42EEA" w:rsidRDefault="005F08CA" w:rsidP="005F08C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User adds to cart</w:t>
      </w:r>
    </w:p>
    <w:p w14:paraId="1EBA5F6F" w14:textId="77777777" w:rsidR="005F08CA" w:rsidRPr="00B42EEA" w:rsidRDefault="005F08CA" w:rsidP="005F08C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User enters shipping details</w:t>
      </w:r>
    </w:p>
    <w:p w14:paraId="6EEBEE74" w14:textId="77777777" w:rsidR="005F08CA" w:rsidRPr="00B42EEA" w:rsidRDefault="005F08CA" w:rsidP="005F08C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System calculates total cost</w:t>
      </w:r>
    </w:p>
    <w:p w14:paraId="6C27BCC4" w14:textId="77777777" w:rsidR="005F08CA" w:rsidRPr="00B42EEA" w:rsidRDefault="005F08CA" w:rsidP="005F08C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User makes payment</w:t>
      </w:r>
    </w:p>
    <w:p w14:paraId="4B81A94F" w14:textId="77777777" w:rsidR="005F08CA" w:rsidRDefault="005F08CA" w:rsidP="005F08C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  <w:r w:rsidRPr="00B42EEA">
        <w:rPr>
          <w:color w:val="000000" w:themeColor="text1"/>
          <w:sz w:val="24"/>
          <w:szCs w:val="24"/>
        </w:rPr>
        <w:t>For a detailed diagram, visual tools like Microsoft Visio or online tools like Lucid chart can be used.</w:t>
      </w:r>
    </w:p>
    <w:p w14:paraId="48490A26" w14:textId="77777777" w:rsidR="005F08CA" w:rsidRPr="00B42EEA" w:rsidRDefault="005F08CA" w:rsidP="005F08CA">
      <w:pPr>
        <w:rPr>
          <w:color w:val="000000" w:themeColor="text1"/>
          <w:sz w:val="24"/>
          <w:szCs w:val="24"/>
        </w:rPr>
      </w:pPr>
    </w:p>
    <w:p w14:paraId="35173477" w14:textId="77777777" w:rsidR="005F08CA" w:rsidRPr="00B42EEA" w:rsidRDefault="005F08CA" w:rsidP="005F08CA">
      <w:pPr>
        <w:rPr>
          <w:color w:val="000000" w:themeColor="text1"/>
          <w:sz w:val="24"/>
          <w:szCs w:val="24"/>
        </w:rPr>
      </w:pPr>
      <w:r w:rsidRPr="005A4CCA">
        <w:rPr>
          <w:color w:val="F2F2F2" w:themeColor="background1" w:themeShade="F2"/>
          <w:sz w:val="24"/>
          <w:szCs w:val="24"/>
          <w:highlight w:val="darkGray"/>
        </w:rPr>
        <w:lastRenderedPageBreak/>
        <w:t>5. What is Flow chart? Create a flowchart to make addition of two numbers</w:t>
      </w:r>
      <w:r>
        <w:rPr>
          <w:color w:val="F2F2F2" w:themeColor="background1" w:themeShade="F2"/>
          <w:sz w:val="24"/>
          <w:szCs w:val="24"/>
          <w:highlight w:val="darkGray"/>
        </w:rPr>
        <w:br/>
      </w:r>
      <w:r>
        <w:rPr>
          <w:color w:val="000000" w:themeColor="text1"/>
          <w:sz w:val="24"/>
          <w:szCs w:val="24"/>
        </w:rPr>
        <w:t>-</w:t>
      </w:r>
      <w:r w:rsidRPr="00B42EEA">
        <w:rPr>
          <w:b/>
          <w:bCs/>
          <w:color w:val="000000" w:themeColor="text1"/>
          <w:sz w:val="24"/>
          <w:szCs w:val="24"/>
        </w:rPr>
        <w:t>Flowchart</w:t>
      </w:r>
      <w:r w:rsidRPr="00B42EEA">
        <w:rPr>
          <w:color w:val="000000" w:themeColor="text1"/>
          <w:sz w:val="24"/>
          <w:szCs w:val="24"/>
        </w:rPr>
        <w:t>: A graphical representation of a process or algorithm. Flowcharts use various symbols like arrows, rectangles, diamonds, and ovals to represent the steps and decisions in a process.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  <w:r w:rsidRPr="00B42EEA">
        <w:rPr>
          <w:b/>
          <w:bCs/>
          <w:color w:val="000000" w:themeColor="text1"/>
          <w:sz w:val="24"/>
          <w:szCs w:val="24"/>
        </w:rPr>
        <w:t>Start -&gt; Input Number1 -&gt; Input Number2 -&gt; Sum = Number1 + Number2 - &gt;Display Sum -&gt;End</w:t>
      </w:r>
    </w:p>
    <w:p w14:paraId="564478D8" w14:textId="77777777" w:rsidR="005F08CA" w:rsidRPr="00B42EEA" w:rsidRDefault="005F08CA" w:rsidP="005F08CA">
      <w:pPr>
        <w:rPr>
          <w:color w:val="000000" w:themeColor="text1"/>
          <w:sz w:val="24"/>
          <w:szCs w:val="24"/>
        </w:rPr>
      </w:pPr>
      <w:r w:rsidRPr="005A4CCA">
        <w:rPr>
          <w:color w:val="F2F2F2" w:themeColor="background1" w:themeShade="F2"/>
          <w:sz w:val="24"/>
          <w:szCs w:val="24"/>
          <w:highlight w:val="darkGray"/>
        </w:rPr>
        <w:t>6. What is Use case Diagram? Create a use-case on bill payment on Paytm.</w:t>
      </w:r>
      <w:r>
        <w:rPr>
          <w:color w:val="F2F2F2" w:themeColor="background1" w:themeShade="F2"/>
          <w:sz w:val="24"/>
          <w:szCs w:val="24"/>
        </w:rPr>
        <w:br/>
      </w:r>
      <w:r>
        <w:rPr>
          <w:color w:val="F2F2F2" w:themeColor="background1" w:themeShade="F2"/>
          <w:sz w:val="24"/>
          <w:szCs w:val="24"/>
        </w:rPr>
        <w:br/>
      </w:r>
      <w:r w:rsidRPr="00B42EEA">
        <w:rPr>
          <w:color w:val="000000" w:themeColor="text1"/>
          <w:sz w:val="24"/>
          <w:szCs w:val="24"/>
        </w:rPr>
        <w:t>Use Case Diagram: A type of diagram defined by UML (Unified Modelling Language) that represents the functionality provided by a system in terms of actors, their goals (represented as use cases), and any dependencies between those use cases.</w:t>
      </w:r>
    </w:p>
    <w:p w14:paraId="1BDCD87A" w14:textId="77777777" w:rsidR="005F08CA" w:rsidRPr="00B42EEA" w:rsidRDefault="005F08CA" w:rsidP="005F08CA">
      <w:p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For a bill payment on Paytm:</w:t>
      </w:r>
    </w:p>
    <w:p w14:paraId="02698A47" w14:textId="77777777" w:rsidR="005F08CA" w:rsidRPr="00B42EEA" w:rsidRDefault="005F08CA" w:rsidP="005F08CA">
      <w:pPr>
        <w:rPr>
          <w:b/>
          <w:bCs/>
          <w:color w:val="000000" w:themeColor="text1"/>
          <w:sz w:val="24"/>
          <w:szCs w:val="24"/>
        </w:rPr>
      </w:pPr>
      <w:r w:rsidRPr="00B42EEA">
        <w:rPr>
          <w:b/>
          <w:bCs/>
          <w:color w:val="000000" w:themeColor="text1"/>
          <w:sz w:val="24"/>
          <w:szCs w:val="24"/>
        </w:rPr>
        <w:t>Actors:</w:t>
      </w:r>
    </w:p>
    <w:p w14:paraId="25EA83FC" w14:textId="77777777" w:rsidR="005F08CA" w:rsidRPr="00B42EEA" w:rsidRDefault="005F08CA" w:rsidP="005F08C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User</w:t>
      </w:r>
    </w:p>
    <w:p w14:paraId="30D62B40" w14:textId="77777777" w:rsidR="005F08CA" w:rsidRPr="00B42EEA" w:rsidRDefault="005F08CA" w:rsidP="005F08C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Paytm System</w:t>
      </w:r>
    </w:p>
    <w:p w14:paraId="2345F26B" w14:textId="77777777" w:rsidR="005F08CA" w:rsidRPr="00B42EEA" w:rsidRDefault="005F08CA" w:rsidP="005F08C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Bank</w:t>
      </w:r>
    </w:p>
    <w:p w14:paraId="4D71C73D" w14:textId="77777777" w:rsidR="005F08CA" w:rsidRPr="00B42EEA" w:rsidRDefault="005F08CA" w:rsidP="005F08CA">
      <w:pPr>
        <w:rPr>
          <w:b/>
          <w:bCs/>
          <w:color w:val="000000" w:themeColor="text1"/>
          <w:sz w:val="24"/>
          <w:szCs w:val="24"/>
        </w:rPr>
      </w:pPr>
      <w:r w:rsidRPr="00B42EEA">
        <w:rPr>
          <w:b/>
          <w:bCs/>
          <w:color w:val="000000" w:themeColor="text1"/>
          <w:sz w:val="24"/>
          <w:szCs w:val="24"/>
        </w:rPr>
        <w:t>Use Cases:</w:t>
      </w:r>
    </w:p>
    <w:p w14:paraId="20F55D3B" w14:textId="77777777" w:rsidR="005F08CA" w:rsidRPr="00B42EEA" w:rsidRDefault="005F08CA" w:rsidP="005F08C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Login</w:t>
      </w:r>
    </w:p>
    <w:p w14:paraId="000673C2" w14:textId="77777777" w:rsidR="005F08CA" w:rsidRPr="00B42EEA" w:rsidRDefault="005F08CA" w:rsidP="005F08C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Select Bill Payment</w:t>
      </w:r>
    </w:p>
    <w:p w14:paraId="12938C5B" w14:textId="77777777" w:rsidR="005F08CA" w:rsidRPr="00B42EEA" w:rsidRDefault="005F08CA" w:rsidP="005F08C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Enter Bill Details</w:t>
      </w:r>
    </w:p>
    <w:p w14:paraId="417C3F59" w14:textId="77777777" w:rsidR="005F08CA" w:rsidRPr="00B42EEA" w:rsidRDefault="005F08CA" w:rsidP="005F08C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Confirm Payment</w:t>
      </w:r>
    </w:p>
    <w:p w14:paraId="56971AFB" w14:textId="77777777" w:rsidR="005F08CA" w:rsidRPr="00B42EEA" w:rsidRDefault="005F08CA" w:rsidP="005F08C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Process Payment</w:t>
      </w:r>
    </w:p>
    <w:p w14:paraId="7DF2FB27" w14:textId="77777777" w:rsidR="005F08CA" w:rsidRPr="00B42EEA" w:rsidRDefault="005F08CA" w:rsidP="005F08C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>Generate Receipt</w:t>
      </w:r>
    </w:p>
    <w:p w14:paraId="6D99FD8D" w14:textId="77777777" w:rsidR="005F08CA" w:rsidRPr="00B42EEA" w:rsidRDefault="005F08CA" w:rsidP="005F08CA">
      <w:pPr>
        <w:rPr>
          <w:color w:val="000000" w:themeColor="text1"/>
          <w:sz w:val="24"/>
          <w:szCs w:val="24"/>
        </w:rPr>
      </w:pPr>
      <w:r w:rsidRPr="00B42EEA">
        <w:rPr>
          <w:color w:val="000000" w:themeColor="text1"/>
          <w:sz w:val="24"/>
          <w:szCs w:val="24"/>
        </w:rPr>
        <w:t xml:space="preserve">For a detailed diagram, UML tools like </w:t>
      </w:r>
      <w:proofErr w:type="spellStart"/>
      <w:r w:rsidRPr="00B42EEA">
        <w:rPr>
          <w:color w:val="000000" w:themeColor="text1"/>
          <w:sz w:val="24"/>
          <w:szCs w:val="24"/>
        </w:rPr>
        <w:t>StarUML</w:t>
      </w:r>
      <w:proofErr w:type="spellEnd"/>
      <w:r w:rsidRPr="00B42EEA">
        <w:rPr>
          <w:color w:val="000000" w:themeColor="text1"/>
          <w:sz w:val="24"/>
          <w:szCs w:val="24"/>
        </w:rPr>
        <w:t xml:space="preserve">, </w:t>
      </w:r>
      <w:proofErr w:type="spellStart"/>
      <w:r w:rsidRPr="00B42EEA">
        <w:rPr>
          <w:color w:val="000000" w:themeColor="text1"/>
          <w:sz w:val="24"/>
          <w:szCs w:val="24"/>
        </w:rPr>
        <w:t>Lucidchart</w:t>
      </w:r>
      <w:proofErr w:type="spellEnd"/>
      <w:r w:rsidRPr="00B42EEA">
        <w:rPr>
          <w:color w:val="000000" w:themeColor="text1"/>
          <w:sz w:val="24"/>
          <w:szCs w:val="24"/>
        </w:rPr>
        <w:t>, or draw.io can be used to create the use case diagram.</w:t>
      </w:r>
    </w:p>
    <w:p w14:paraId="61DA844F" w14:textId="77777777" w:rsidR="006D1148" w:rsidRDefault="006D1148"/>
    <w:sectPr w:rsidR="006D1148" w:rsidSect="005F08CA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10A20" w14:textId="77777777" w:rsidR="00000000" w:rsidRDefault="00000000" w:rsidP="005A4CCA">
    <w:pPr>
      <w:pStyle w:val="Header"/>
      <w:jc w:val="center"/>
    </w:pPr>
    <w:r>
      <w:rPr>
        <w:noProof/>
      </w:rPr>
      <w:drawing>
        <wp:inline distT="0" distB="0" distL="0" distR="0" wp14:anchorId="27346DC4" wp14:editId="2163C0D0">
          <wp:extent cx="3621405" cy="560705"/>
          <wp:effectExtent l="0" t="0" r="0" b="0"/>
          <wp:docPr id="41704907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140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C4F2D"/>
    <w:multiLevelType w:val="hybridMultilevel"/>
    <w:tmpl w:val="83920F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7F2388"/>
    <w:multiLevelType w:val="hybridMultilevel"/>
    <w:tmpl w:val="A7ECA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0802E3"/>
    <w:multiLevelType w:val="hybridMultilevel"/>
    <w:tmpl w:val="C5723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EC7581"/>
    <w:multiLevelType w:val="hybridMultilevel"/>
    <w:tmpl w:val="44B401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7091990">
    <w:abstractNumId w:val="0"/>
  </w:num>
  <w:num w:numId="2" w16cid:durableId="1833639737">
    <w:abstractNumId w:val="2"/>
  </w:num>
  <w:num w:numId="3" w16cid:durableId="445808501">
    <w:abstractNumId w:val="3"/>
  </w:num>
  <w:num w:numId="4" w16cid:durableId="100423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CA"/>
    <w:rsid w:val="005F08CA"/>
    <w:rsid w:val="006D1148"/>
    <w:rsid w:val="00AC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F670"/>
  <w15:chartTrackingRefBased/>
  <w15:docId w15:val="{42DFF131-F773-4821-930F-410A915A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8CA"/>
  </w:style>
  <w:style w:type="paragraph" w:styleId="ListParagraph">
    <w:name w:val="List Paragraph"/>
    <w:basedOn w:val="Normal"/>
    <w:uiPriority w:val="34"/>
    <w:qFormat/>
    <w:rsid w:val="005F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1</cp:revision>
  <dcterms:created xsi:type="dcterms:W3CDTF">2024-07-07T15:13:00Z</dcterms:created>
  <dcterms:modified xsi:type="dcterms:W3CDTF">2024-07-07T15:13:00Z</dcterms:modified>
</cp:coreProperties>
</file>