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1"/><w:spacing w:after="120" w:before="240"/></w:pPr><w:r><w:rPr></w:rPr><w:t>李白（唐朝诗人）</w:t></w:r></w:hyperlink><w:hyperlink r:id="rId2"><w:r><w:rPr></w:rPr><w:t>﻿</w:t></w:r><w:r><w:rPr><w:color w:val="919491"/><w:sz w:val="20"/></w:rPr><w:t>[lǐ bái]</w:t></w:r><w:bookmarkStart w:id="0" w:name="speak"/><w:bookmarkEnd w:id="0"/><w:r><w:rPr><w:strike w:val="false"/><w:dstrike w:val="false"/><w:sz w:val="20"/><w:u w:val="none"/><w:effect w:val="none"/></w:rPr><w:t> </w:t></w:r></w:p><w:p><w:pPr><w:sectPr><w:type w:val="nextPage"/><w:pgSz w:h="16838" w:w="11906"/><w:pgMar w:bottom="1134" w:footer="0" w:gutter="0" w:header="0" w:left="1134" w:right="1134" w:top="1134"/><w:pgNumType w:fmt="decimal"/><w:formProt w:val="false"/><w:textDirection w:val="lrTb"/></w:sectPr></w:pPr></w:p><w:p><w:pPr><w:pStyle w:val="style1"/></w:pPr><w:r><w:rPr></w:rPr></w:r></w:p><w:p><w:pPr><w:sectPr><w:type w:val="continuous"/><w:pgSz w:h="16838" w:w="11906"/><w:pgMar w:bottom="1134" w:footer="0" w:gutter="0" w:header="0" w:left="1134" w:right="1134" w:top="1134"/><w:formProt w:val="false"/><w:textDirection w:val="lrTb"/></w:sectPr></w:pPr></w:p><w:p><w:pPr><w:pStyle w:val="style19"/><w:spacing w:after="0" w:before="0"/></w:pPr><w:r><w:rPr></w:rPr><w:t>李白（</w:t></w:r><w:hyperlink r:id="rId3" w:tgtFrame="_blank"><w:r><w:rPr><w:rStyle w:val="style15"/></w:rPr><w:t>公元</w:t></w:r></w:hyperlink><w:r><w:rPr></w:rPr><w:t>701</w:t></w:r><w:r><w:rPr></w:rPr><w:t>年－公元</w:t></w:r><w:r><w:rPr></w:rPr><w:t>762</w:t></w:r><w:r><w:rPr></w:rPr><w:t>年），字太白，号</w:t></w:r><w:hyperlink r:id="rId4" w:tgtFrame="_blank"><w:r><w:rPr><w:rStyle w:val="style15"/></w:rPr><w:t>青莲居士</w:t></w:r></w:hyperlink><w:r><w:rPr></w:rPr><w:t>，又号”谪仙人“。是</w:t></w:r><w:hyperlink r:id="rId5" w:tgtFrame="_blank"><w:r><w:rPr><w:rStyle w:val="style15"/></w:rPr><w:t>唐代</w:t></w:r></w:hyperlink><w:r><w:rPr></w:rPr><w:t>伟大的</w:t></w:r><w:hyperlink r:id="rId6" w:tgtFrame="_blank"><w:r><w:rPr><w:rStyle w:val="style15"/></w:rPr><w:t>浪漫主义</w:t></w:r></w:hyperlink><w:r><w:rPr></w:rPr><w:t>诗人，被后人誉为“</w:t></w:r><w:hyperlink r:id="rId7" w:tgtFrame="_blank"><w:r><w:rPr><w:rStyle w:val="style15"/></w:rPr><w:t>诗仙</w:t></w:r></w:hyperlink><w:r><w:rPr></w:rPr><w:t>”。与</w:t></w:r><w:hyperlink r:id="rId8" w:tgtFrame="_blank"><w:r><w:rPr><w:rStyle w:val="style15"/></w:rPr><w:t>杜甫</w:t></w:r></w:hyperlink><w:r><w:rPr></w:rPr><w:t>并称为“</w:t></w:r><w:hyperlink r:id="rId9" w:tgtFrame="_blank"><w:r><w:rPr><w:rStyle w:val="style15"/></w:rPr><w:t>李杜</w:t></w:r></w:hyperlink><w:r><w:rPr></w:rPr><w:t>”。其人爽朗大方，爱饮酒</w:t></w:r><w:hyperlink r:id="rId10" w:tgtFrame="_blank"><w:r><w:rPr><w:rStyle w:val="style15"/></w:rPr><w:t>作诗</w:t></w:r></w:hyperlink><w:r><w:rPr></w:rPr><w:t>，喜交友。其</w:t></w:r><w:hyperlink r:id="rId11" w:tgtFrame="_blank"><w:r><w:rPr><w:rStyle w:val="style15"/></w:rPr><w:t>诗歌</w:t></w:r></w:hyperlink><w:r><w:rPr></w:rPr><w:t>总体风格豪放</w:t></w:r><w:hyperlink r:id="rId12" w:tgtFrame="_blank"><w:r><w:rPr><w:rStyle w:val="style15"/></w:rPr><w:t>俊逸</w:t></w:r></w:hyperlink><w:r><w:rPr></w:rPr><w:t>，清新飘逸，气势磅礴，大气十足。既反映了时代的繁荣景象，也揭露了统治阶级的荒淫和腐败，表现出蔑视权贵，反抗传统</w:t></w:r><w:hyperlink r:id="rId13" w:tgtFrame="_blank"><w:r><w:rPr><w:rStyle w:val="style15"/></w:rPr><w:t>束缚</w:t></w:r></w:hyperlink><w:r><w:rPr></w:rPr><w:t>，追求自由和理想的积极精神，并具有</w:t></w:r><w:hyperlink r:id="rId14" w:tgtFrame="_blank"><w:r><w:rPr><w:rStyle w:val="style15"/></w:rPr><w:t>浪漫主义</w:t></w:r></w:hyperlink><w:r><w:rPr></w:rPr><w:t>精神。</w:t></w:r><w:r><w:rPr><w:position w:val="8"/><w:sz w:val="19"/></w:rPr><w:t>[1]</w:t></w:r><w:bookmarkStart w:id="1" w:name="ref_[1]_5052678"/><w:bookmarkEnd w:id="1"/><w:r><w:rPr></w:rPr><w:t> </w:t></w:r></w:p><w:p><w:pPr><w:sectPr><w:type w:val="continuous"/><w:pgSz w:h="16838" w:w="11906"/><w:pgMar w:bottom="1134" w:footer="0" w:gutter="0" w:header="0" w:left="1134" w:right="1134" w:top="1134"/><w:formProt w:val="false"/><w:textDirection w:val="lrTb"/></w:sectPr></w:pPr></w:p><w:p><w:pPr><w:pStyle w:val="style19"/><w:numPr><w:ilvl w:val="0"/><w:numId w:val="1"/></w:numPr><w:tabs><w:tab w:leader="none" w:pos="707" w:val="left"/></w:tabs><w:spacing w:after="0" w:before="0"/><w:ind w:hanging="283" w:left="707" w:right="0"/></w:pPr><w:r><w:rPr><w:i/></w:rPr><w:t>人物关系</w:t></w:r></w:p><w:p><w:pPr><w:pStyle w:val="style0"/><w:numPr><w:ilvl w:val="0"/><w:numId w:val="1"/></w:numPr><w:tabs><w:tab w:leader="none" w:pos="707" w:val="left"/></w:tabs><w:spacing w:after="0" w:before="0"/><w:ind w:hanging="283" w:left="707" w:right="0"/></w:pPr><w:bookmarkStart w:id="2" w:name="imgPicture"/><w:bookmarkEnd w:id="2"/><w:r><w:rPr></w:rPr><w:drawing><wp:inline distB="0" distL="0" distR="0" distT="0"><wp:extent cx="4133850" cy="56483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15"/><a:srcRect/><a:stretch><a:fillRect/></a:stretch></pic:blipFill><pic:spPr bwMode="auto"><a:xfrm><a:off x="0" y="0"/><a:ext cx="4133850" cy="5648325"/></a:xfrm><a:prstGeom prst="rect"><a:avLst/></a:prstGeom><a:noFill/><a:ln w="9525"><a:noFill/><a:miter lim="800000"/><a:headEnd/><a:tailEnd/></a:ln></pic:spPr></pic:pic></a:graphicData></a:graphic></wp:inline></w:drawing></w:r></w:p><w:p><w:pPr><w:pStyle w:val="style19"/><w:numPr><w:ilvl w:val="0"/><w:numId w:val="1"/></w:numPr><w:tabs><w:tab w:leader="none" w:pos="707" w:val="left"/></w:tabs><w:spacing w:after="0" w:before="0"/><w:ind w:hanging="283" w:left="707" w:right="0"/></w:pPr><w:r><w:rPr></w:rPr></w:r></w:p><w:p><w:pPr><w:sectPr><w:type w:val="continuous"/><w:pgSz w:h="16838" w:w="11906"/><w:pgMar w:bottom="1134" w:footer="0" w:gutter="0" w:header="0" w:left="1134" w:right="1134" w:top="1134"/><w:pgNumType w:fmt="decimal"/><w:formProt w:val="false"/><w:textDirection w:val="lrTb"/></w:sectPr></w:pPr></w:p><w:p><w:pPr><w:pStyle w:val="style19"/><w:spacing w:after="0" w:before="0"/></w:pPr><w:r><w:rPr></w:rPr><w:t>本    名</w:t></w:r></w:p><w:p><w:pPr><w:pStyle w:val="style19"/><w:spacing w:after="0" w:before="0"/></w:pPr><w:r><w:rPr></w:rPr><w:t>李白</w:t></w:r></w:p><w:p><w:pPr><w:pStyle w:val="style19"/><w:spacing w:after="0" w:before="0"/></w:pPr><w:r><w:rPr></w:rPr><w:t>别    称</w:t></w:r></w:p><w:p><w:pPr><w:pStyle w:val="style19"/><w:spacing w:after="0" w:before="0"/></w:pPr><w:r><w:rPr></w:rPr><w:t>李太白</w:t></w:r></w:p><w:p><w:pPr><w:pStyle w:val="style19"/><w:spacing w:after="0" w:before="0"/></w:pPr><w:r><w:rPr></w:rPr><w:t>字    号</w:t></w:r></w:p><w:p><w:pPr><w:pStyle w:val="style19"/><w:spacing w:after="0" w:before="0"/></w:pPr><w:r><w:rPr></w:rPr><w:t>字：太白</w:t></w:r><w:r><w:rPr></w:rPr><w:br/></w:r><w:r><w:rPr></w:rPr><w:t>号：青莲居士</w:t></w:r><w:r><w:rPr></w:rPr><w:br/></w:r><w:r><w:rPr></w:rPr><w:t>又号：谪仙人</w:t></w:r></w:p><w:p><w:pPr><w:pStyle w:val="style19"/><w:spacing w:after="0" w:before="0"/></w:pPr><w:r><w:rPr></w:rPr><w:t>所处时代</w:t></w:r></w:p><w:p><w:pPr><w:pStyle w:val="style19"/><w:spacing w:after="0" w:before="0"/></w:pPr><w:r><w:rPr></w:rPr><w:t>唐朝</w:t></w:r></w:p><w:p><w:pPr><w:pStyle w:val="style19"/><w:spacing w:after="0" w:before="0"/></w:pPr><w:r><w:rPr></w:rPr><w:t>民族族群</w:t></w:r></w:p><w:p><w:pPr><w:pStyle w:val="style19"/><w:spacing w:after="0" w:before="0"/></w:pPr><w:r><w:rPr></w:rPr><w:t>汉族</w:t></w:r></w:p><w:p><w:pPr><w:pStyle w:val="style19"/><w:spacing w:after="0" w:before="0"/></w:pPr><w:r><w:rPr></w:rPr><w:t>出生地</w:t></w:r></w:p><w:p><w:pPr><w:pStyle w:val="style19"/><w:spacing w:after="0" w:before="0"/></w:pPr><w:r><w:rPr></w:rPr><w:t>碎叶城</w:t></w:r><w:r><w:rPr></w:rPr><w:t>/</w:t></w:r><w:r><w:rPr></w:rPr><w:t>绵州</w:t></w:r></w:p><w:p><w:pPr><w:pStyle w:val="style19"/><w:spacing w:after="0" w:before="0"/></w:pPr><w:r><w:rPr></w:rPr><w:t>出生时间</w:t></w:r></w:p><w:p><w:pPr><w:pStyle w:val="style19"/><w:spacing w:after="0" w:before="0"/></w:pPr><w:r><w:rPr></w:rPr><w:t>公元</w:t></w:r><w:r><w:rPr></w:rPr><w:t>701</w:t></w:r><w:r><w:rPr></w:rPr><w:t>年</w:t></w:r></w:p><w:p><w:pPr><w:pStyle w:val="style19"/><w:spacing w:after="0" w:before="0"/></w:pPr><w:r><w:rPr></w:rPr><w:t>去世时间</w:t></w:r></w:p><w:p><w:pPr><w:pStyle w:val="style19"/><w:spacing w:after="0" w:before="0"/></w:pPr><w:r><w:rPr></w:rPr><w:t>公元</w:t></w:r><w:r><w:rPr></w:rPr><w:t>762</w:t></w:r><w:r><w:rPr></w:rPr><w:t>年</w:t></w:r></w:p><w:p><w:pPr><w:pStyle w:val="style19"/><w:spacing w:after="0" w:before="0"/></w:pPr><w:r><w:rPr></w:rPr><w:t>主要作品</w:t></w:r></w:p><w:p><w:pPr><w:pStyle w:val="style19"/><w:spacing w:after="0" w:before="0"/></w:pPr><w:r><w:rPr></w:rPr><w:t>《</w:t></w:r><w:hyperlink r:id="rId16" w:tgtFrame="_blank"><w:r><w:rPr><w:rStyle w:val="style15"/></w:rPr><w:t>静夜思</w:t></w:r></w:hyperlink><w:r><w:rPr></w:rPr><w:t>》、《</w:t></w:r><w:hyperlink r:id="rId17" w:tgtFrame="_blank"><w:r><w:rPr><w:rStyle w:val="style15"/></w:rPr><w:t>行路难</w:t></w:r></w:hyperlink><w:r><w:rPr></w:rPr><w:t>》、《</w:t></w:r><w:hyperlink r:id="rId18" w:tgtFrame="_blank"><w:r><w:rPr><w:rStyle w:val="style15"/></w:rPr><w:t>将进酒</w:t></w:r></w:hyperlink><w:r><w:rPr></w:rPr><w:t>》等</w:t></w:r></w:p><w:p><w:pPr><w:pStyle w:val="style19"/><w:spacing w:after="0" w:before="0"/></w:pPr><w:r><w:rPr></w:rPr><w:t>主要成就</w:t></w:r></w:p><w:p><w:pPr><w:pStyle w:val="style19"/><w:spacing w:after="0" w:before="0"/></w:pPr><w:r><w:rPr></w:rPr><w:t>中国伟大的浪漫主义诗人</w:t></w:r></w:p><w:p><w:pPr><w:pStyle w:val="style19"/><w:spacing w:after="0" w:before="0"/></w:pPr><w:r><w:rPr></w:rPr><w:t>荣誉称号</w:t></w:r></w:p><w:p><w:pPr><w:pStyle w:val="style19"/><w:spacing w:after="0" w:before="0"/></w:pPr><w:r><w:rPr></w:rPr><w:t>诗仙、世界文化名人</w:t></w:r></w:p><w:p><w:pPr><w:pStyle w:val="style19"/><w:spacing w:after="0" w:before="0"/></w:pPr><w:r><w:rPr></w:rPr><w:t>后    代</w:t></w:r></w:p><w:p><w:pPr><w:pStyle w:val="style19"/><w:spacing w:after="0" w:before="0"/></w:pPr><w:r><w:rPr></w:rPr><w:t>平阳，伯禽，颇黎</w:t></w:r></w:p><w:p><w:pPr><w:sectPr><w:type w:val="continuous"/><w:pgSz w:h="16838" w:w="11906"/><w:pgMar w:bottom="1134" w:footer="0" w:gutter="0" w:header="0" w:left="1134" w:right="1134" w:top="1134"/><w:formProt w:val="false"/><w:textDirection w:val="lrTb"/></w:sectPr></w:pPr></w:p><w:p><w:pPr><w:pStyle w:val="style2"/></w:pPr><w:r><w:rPr></w:rPr><w:t>目录</w:t></w:r></w:p><w:p><w:pPr><w:pStyle w:val="style19"/><w:ind w:hanging="0" w:left="567" w:right="0"/></w:pPr><w:bookmarkStart w:id="3" w:name="catalog-holder-0"/><w:bookmarkEnd w:id="3"/><w:r><w:rPr></w:rPr><w:t>1</w:t></w:r><w:r><w:fldChar w:fldCharType="begin"></w:fldChar></w:r><w:r><w:instrText> HYPERLINK &quot;http://baike.baidu.com/subview/2133/5052678.htm&quot; \l &quot;1&quot;</w:instrText></w:r><w:r><w:fldChar w:fldCharType="separate"/></w:r><w:r><w:rPr><w:rStyle w:val="style15"/></w:rPr><w:t>人物生平</w:t></w:r><w:r><w:fldChar w:fldCharType="end"/></w:r></w:hyperlink></w:p><w:p><w:pPr><w:pStyle w:val="style23"/></w:pPr><w:r><w:rPr></w:rPr><w:t xml:space="preserve">▪ </w:t></w:r><w:r><w:fldChar w:fldCharType="begin"></w:fldChar></w:r><w:r><w:instrText> HYPERLINK &quot;http://baike.baidu.com/subview/2133/5052678.htm&quot; \l &quot;1_1&quot;</w:instrText></w:r><w:r><w:fldChar w:fldCharType="separate"/></w:r><w:r><w:rPr><w:rStyle w:val="style15"/></w:rPr><w:t>年少有为</w:t></w:r><w:r><w:fldChar w:fldCharType="end"/></w:r></w:hyperlink><w:r><w:rPr></w:rPr><w:t xml:space="preserve"> </w:t></w:r></w:p><w:p><w:pPr><w:pStyle w:val="style23"/></w:pPr><w:r><w:rPr></w:rPr><w:t xml:space="preserve">▪ </w:t></w:r><w:r><w:fldChar w:fldCharType="begin"></w:fldChar></w:r><w:r><w:instrText> HYPERLINK &quot;http://baike.baidu.com/subview/2133/5052678.htm&quot; \l &quot;1_2&quot;</w:instrText></w:r><w:r><w:fldChar w:fldCharType="separate"/></w:r><w:r><w:rPr><w:rStyle w:val="style15"/></w:rPr><w:t>禁参科举</w:t></w:r><w:r><w:fldChar w:fldCharType="end"/></w:r></w:hyperlink><w:r><w:rPr></w:rPr><w:t xml:space="preserve"> </w:t></w:r></w:p><w:p><w:pPr><w:pStyle w:val="style23"/></w:pPr><w:r><w:rPr></w:rPr><w:t xml:space="preserve">▪ </w:t></w:r><w:r><w:fldChar w:fldCharType="begin"></w:fldChar></w:r><w:r><w:instrText> HYPERLINK &quot;http://baike.baidu.com/subview/2133/5052678.htm&quot; \l &quot;1_3&quot;</w:instrText></w:r><w:r><w:fldChar w:fldCharType="separate"/></w:r><w:r><w:rPr><w:rStyle w:val="style15"/></w:rPr><w:t>辞亲远游</w:t></w:r><w:r><w:fldChar w:fldCharType="end"/></w:r></w:hyperlink><w:r><w:rPr></w:rPr><w:t xml:space="preserve"> </w:t></w:r></w:p><w:p><w:pPr><w:pStyle w:val="style23"/></w:pPr><w:r><w:rPr></w:rPr><w:t xml:space="preserve">▪ </w:t></w:r><w:r><w:fldChar w:fldCharType="begin"></w:fldChar></w:r><w:r><w:instrText> HYPERLINK &quot;http://baike.baidu.com/subview/2133/5052678.htm&quot; \l &quot;1_4&quot;</w:instrText></w:r><w:r><w:fldChar w:fldCharType="separate"/></w:r><w:r><w:rPr><w:rStyle w:val="style15"/></w:rPr><w:t>初进长安</w:t></w:r><w:r><w:fldChar w:fldCharType="end"/></w:r></w:hyperlink><w:r><w:rPr></w:rPr><w:t xml:space="preserve"> </w:t></w:r></w:p><w:p><w:pPr><w:pStyle w:val="style23"/></w:pPr><w:r><w:rPr></w:rPr><w:t xml:space="preserve">▪ </w:t></w:r><w:r><w:fldChar w:fldCharType="begin"></w:fldChar></w:r><w:r><w:instrText> HYPERLINK &quot;http://baike.baidu.com/subview/2133/5052678.htm&quot; \l &quot;1_5&quot;</w:instrText></w:r><w:r><w:fldChar w:fldCharType="separate"/></w:r><w:r><w:rPr><w:rStyle w:val="style15"/></w:rPr><w:t>赐金放还</w:t></w:r><w:r><w:fldChar w:fldCharType="end"/></w:r></w:hyperlink><w:r><w:rPr></w:rPr><w:t xml:space="preserve"> </w:t></w:r></w:p><w:p><w:pPr><w:pStyle w:val="style23"/></w:pPr><w:r><w:rPr></w:rPr><w:t xml:space="preserve">▪ </w:t></w:r><w:r><w:fldChar w:fldCharType="begin"></w:fldChar></w:r><w:r><w:instrText> HYPERLINK &quot;http://baike.baidu.com/subview/2133/5052678.htm&quot; \l &quot;1_6&quot;</w:instrText></w:r><w:r><w:fldChar w:fldCharType="separate"/></w:r><w:r><w:rPr><w:rStyle w:val="style15"/></w:rPr><w:t>再次远行</w:t></w:r><w:r><w:fldChar w:fldCharType="end"/></w:r></w:hyperlink><w:r><w:rPr></w:rPr><w:t xml:space="preserve"> </w:t></w:r></w:p><w:p><w:pPr><w:pStyle w:val="style23"/></w:pPr><w:r><w:rPr></w:rPr><w:t xml:space="preserve">▪ </w:t></w:r><w:r><w:fldChar w:fldCharType="begin"></w:fldChar></w:r><w:r><w:instrText> HYPERLINK &quot;http://baike.baidu.com/subview/2133/5052678.htm&quot; \l &quot;1_7&quot;</w:instrText></w:r><w:r><w:fldChar w:fldCharType="separate"/></w:r><w:r><w:rPr><w:rStyle w:val="style15"/></w:rPr><w:t>应邀入幕</w:t></w:r><w:r><w:fldChar w:fldCharType="end"/></w:r></w:hyperlink><w:r><w:rPr></w:rPr><w:t xml:space="preserve"> </w:t></w:r></w:p><w:p><w:pPr><w:pStyle w:val="style23"/><w:spacing w:after="283" w:before="0"/></w:pPr><w:r><w:rPr></w:rPr><w:t xml:space="preserve">▪ </w:t></w:r><w:r><w:fldChar w:fldCharType="begin"></w:fldChar></w:r><w:r><w:instrText> HYPERLINK &quot;http://baike.baidu.com/subview/2133/5052678.htm&quot; \l &quot;1_8&quot;</w:instrText></w:r><w:r><w:fldChar w:fldCharType="separate"/></w:r><w:r><w:rPr><w:rStyle w:val="style15"/></w:rPr><w:t>重病而逝</w:t></w:r><w:r><w:fldChar w:fldCharType="end"/></w:r></w:hyperlink><w:r><w:rPr></w:rPr><w:t xml:space="preserve"> </w:t></w:r></w:p><w:p><w:pPr><w:pStyle w:val="style19"/><w:spacing w:after="120" w:before="90"/><w:ind w:hanging="0" w:left="567" w:right="0"/></w:pPr><w:r><w:rPr></w:rPr><w:t>2</w:t></w:r><w:r><w:fldChar w:fldCharType="begin"></w:fldChar></w:r><w:r><w:instrText> HYPERLINK &quot;http://baike.baidu.com/subview/2133/5052678.htm&quot; \l &quot;2&quot;</w:instrText></w:r><w:r><w:fldChar w:fldCharType="separate"/></w:r><w:r><w:rPr><w:rStyle w:val="style15"/></w:rPr><w:t>主要成就</w:t></w:r><w:r><w:fldChar w:fldCharType="end"/></w:r></w:hyperlink></w:p><w:p><w:pPr><w:pStyle w:val="style23"/></w:pPr><w:r><w:rPr></w:rPr><w:t xml:space="preserve">▪ </w:t></w:r><w:r><w:fldChar w:fldCharType="begin"></w:fldChar></w:r><w:r><w:instrText> HYPERLINK &quot;http://baike.baidu.com/subview/2133/5052678.htm&quot; \l &quot;2_1&quot;</w:instrText></w:r><w:r><w:fldChar w:fldCharType="separate"/></w:r><w:r><w:rPr><w:rStyle w:val="style15"/></w:rPr><w:t>诗</w:t></w:r><w:r><w:fldChar w:fldCharType="end"/></w:r></w:hyperlink><w:r><w:rPr></w:rPr><w:t xml:space="preserve"> </w:t></w:r></w:p><w:p><w:pPr><w:pStyle w:val="style23"/></w:pPr><w:r><w:rPr></w:rPr><w:t xml:space="preserve">▪ </w:t></w:r><w:r><w:fldChar w:fldCharType="begin"></w:fldChar></w:r><w:r><w:instrText> HYPERLINK &quot;http://baike.baidu.com/subview/2133/5052678.htm&quot; \l &quot;2_2&quot;</w:instrText></w:r><w:r><w:fldChar w:fldCharType="separate"/></w:r><w:r><w:rPr><w:rStyle w:val="style15"/></w:rPr><w:t>词</w:t></w:r><w:r><w:fldChar w:fldCharType="end"/></w:r></w:hyperlink><w:r><w:rPr></w:rPr><w:t xml:space="preserve"> </w:t></w:r></w:p><w:p><w:pPr><w:pStyle w:val="style23"/></w:pPr><w:r><w:rPr></w:rPr><w:t xml:space="preserve">▪ </w:t></w:r><w:r><w:fldChar w:fldCharType="begin"></w:fldChar></w:r><w:r><w:instrText> HYPERLINK &quot;http://baike.baidu.com/subview/2133/5052678.htm&quot; \l &quot;2_3&quot;</w:instrText></w:r><w:r><w:fldChar w:fldCharType="separate"/></w:r><w:r><w:rPr><w:rStyle w:val="style15"/></w:rPr><w:t>书法</w:t></w:r><w:r><w:fldChar w:fldCharType="end"/></w:r></w:hyperlink><w:r><w:rPr></w:rPr><w:t xml:space="preserve"> </w:t></w:r></w:p><w:p><w:pPr><w:pStyle w:val="style23"/></w:pPr><w:r><w:rPr></w:rPr><w:t xml:space="preserve">▪ </w:t></w:r><w:r><w:fldChar w:fldCharType="begin"></w:fldChar></w:r><w:r><w:instrText> HYPERLINK &quot;http://baike.baidu.com/subview/2133/5052678.htm&quot; \l &quot;2_4&quot;</w:instrText></w:r><w:r><w:fldChar w:fldCharType="separate"/></w:r><w:r><w:rPr><w:rStyle w:val="style15"/></w:rPr><w:t>剑术</w:t></w:r><w:r><w:fldChar w:fldCharType="end"/></w:r></w:hyperlink><w:r><w:rPr></w:rPr><w:t xml:space="preserve"> </w:t></w:r></w:p><w:p><w:pPr><w:pStyle w:val="style23"/></w:pPr><w:r><w:rPr></w:rPr><w:t xml:space="preserve">▪ </w:t></w:r><w:r><w:fldChar w:fldCharType="begin"></w:fldChar></w:r><w:r><w:instrText> HYPERLINK &quot;http://baike.baidu.com/subview/2133/5052678.htm&quot; \l &quot;2_5&quot;</w:instrText></w:r><w:r><w:fldChar w:fldCharType="separate"/></w:r><w:r><w:rPr><w:rStyle w:val="style15"/></w:rPr><w:t>道术</w:t></w:r><w:r><w:fldChar w:fldCharType="end"/></w:r></w:hyperlink><w:r><w:rPr></w:rPr><w:t xml:space="preserve"> </w:t></w:r></w:p><w:p><w:pPr><w:pStyle w:val="style23"/><w:spacing w:after="283" w:before="0"/></w:pPr><w:r><w:rPr></w:rPr><w:t xml:space="preserve">▪ </w:t></w:r><w:r><w:fldChar w:fldCharType="begin"></w:fldChar></w:r><w:r><w:instrText> HYPERLINK &quot;http://baike.baidu.com/subview/2133/5052678.htm&quot; \l &quot;2_6&quot;</w:instrText></w:r><w:r><w:fldChar w:fldCharType="separate"/></w:r><w:r><w:rPr><w:rStyle w:val="style15"/></w:rPr><w:t>传世思想</w:t></w:r><w:r><w:fldChar w:fldCharType="end"/></w:r></w:hyperlink><w:r><w:rPr></w:rPr><w:t xml:space="preserve"> </w:t></w:r></w:p><w:p><w:pPr><w:pStyle w:val="style19"/><w:spacing w:after="120" w:before="90"/><w:ind w:hanging="0" w:left="567" w:right="0"/></w:pPr><w:r><w:rPr></w:rPr><w:t>3</w:t></w:r><w:r><w:fldChar w:fldCharType="begin"></w:fldChar></w:r><w:r><w:instrText> HYPERLINK &quot;http://baike.baidu.com/subview/2133/5052678.htm&quot; \l &quot;3&quot;</w:instrText></w:r><w:r><w:fldChar w:fldCharType="separate"/></w:r><w:r><w:rPr><w:rStyle w:val="style15"/></w:rPr><w:t>轶事典故</w:t></w:r><w:r><w:fldChar w:fldCharType="end"/></w:r></w:hyperlink></w:p><w:p><w:pPr><w:pStyle w:val="style23"/></w:pPr><w:r><w:rPr></w:rPr><w:t xml:space="preserve">▪ </w:t></w:r><w:r><w:fldChar w:fldCharType="begin"></w:fldChar></w:r><w:r><w:instrText> HYPERLINK &quot;http://baike.baidu.com/subview/2133/5052678.htm&quot; \l &quot;3_1&quot;</w:instrText></w:r><w:r><w:fldChar w:fldCharType="separate"/></w:r><w:r><w:rPr><w:rStyle w:val="style15"/></w:rPr><w:t>黄鹤楼搁笔</w:t></w:r><w:r><w:fldChar w:fldCharType="end"/></w:r></w:hyperlink><w:r><w:rPr></w:rPr><w:t xml:space="preserve"> </w:t></w:r></w:p><w:p><w:pPr><w:pStyle w:val="style23"/></w:pPr><w:r><w:rPr></w:rPr><w:t xml:space="preserve">▪ </w:t></w:r><w:r><w:fldChar w:fldCharType="begin"></w:fldChar></w:r><w:r><w:instrText> HYPERLINK &quot;http://baike.baidu.com/subview/2133/5052678.htm&quot; \l &quot;3_2&quot;</w:instrText></w:r><w:r><w:fldChar w:fldCharType="separate"/></w:r><w:r><w:rPr><w:rStyle w:val="style15"/></w:rPr><w:t>生死考证</w:t></w:r><w:r><w:fldChar w:fldCharType="end"/></w:r></w:hyperlink><w:r><w:rPr></w:rPr><w:t xml:space="preserve"> </w:t></w:r></w:p><w:p><w:pPr><w:pStyle w:val="style23"/></w:pPr><w:r><w:rPr></w:rPr><w:t xml:space="preserve">▪ </w:t></w:r><w:r><w:fldChar w:fldCharType="begin"></w:fldChar></w:r><w:r><w:instrText> HYPERLINK &quot;http://baike.baidu.com/subview/2133/5052678.htm&quot; \l &quot;3_3&quot;</w:instrText></w:r><w:r><w:fldChar w:fldCharType="separate"/></w:r><w:r><w:rPr><w:rStyle w:val="style15"/></w:rPr><w:t>身世之谜</w:t></w:r><w:r><w:fldChar w:fldCharType="end"/></w:r></w:hyperlink><w:r><w:rPr></w:rPr><w:t xml:space="preserve"> </w:t></w:r></w:p><w:p><w:pPr><w:pStyle w:val="style23"/><w:spacing w:after="283" w:before="0"/></w:pPr><w:r><w:rPr></w:rPr><w:t xml:space="preserve">▪ </w:t></w:r><w:r><w:fldChar w:fldCharType="begin"></w:fldChar></w:r><w:r><w:instrText> HYPERLINK &quot;http://baike.baidu.com/subview/2133/5052678.htm&quot; \l &quot;3_4&quot;</w:instrText></w:r><w:r><w:fldChar w:fldCharType="separate"/></w:r><w:r><w:rPr><w:rStyle w:val="style15"/></w:rPr><w:t>祖籍迷雾</w:t></w:r><w:r><w:fldChar w:fldCharType="end"/></w:r></w:hyperlink><w:r><w:rPr></w:rPr><w:t xml:space="preserve"> </w:t></w:r></w:p><w:p><w:pPr><w:pStyle w:val="style19"/><w:spacing w:after="120" w:before="90"/><w:ind w:hanging="0" w:left="567" w:right="0"/></w:pPr><w:r><w:rPr></w:rPr><w:t>4</w:t></w:r><w:r><w:fldChar w:fldCharType="begin"></w:fldChar></w:r><w:r><w:instrText> HYPERLINK &quot;http://baike.baidu.com/subview/2133/5052678.htm&quot; \l &quot;4&quot;</w:instrText></w:r><w:r><w:fldChar w:fldCharType="separate"/></w:r><w:r><w:rPr><w:rStyle w:val="style15"/></w:rPr><w:t>史籍记载</w:t></w:r><w:r><w:fldChar w:fldCharType="end"/></w:r></w:hyperlink></w:p><w:p><w:pPr><w:pStyle w:val="style19"/><w:ind w:hanging="0" w:left="567" w:right="0"/></w:pPr><w:r><w:rPr></w:rPr><w:t>5</w:t></w:r><w:r><w:fldChar w:fldCharType="begin"></w:fldChar></w:r><w:r><w:instrText> HYPERLINK &quot;http://baike.baidu.com/subview/2133/5052678.htm&quot; \l &quot;5&quot;</w:instrText></w:r><w:r><w:fldChar w:fldCharType="separate"/></w:r><w:r><w:rPr><w:rStyle w:val="style15"/></w:rPr><w:t>后世影响</w:t></w:r><w:r><w:fldChar w:fldCharType="end"/></w:r></w:hyperlink></w:p><w:p><w:pPr><w:pStyle w:val="style19"/><w:ind w:hanging="0" w:left="567" w:right="0"/></w:pPr><w:r><w:rPr></w:rPr><w:t>6</w:t></w:r><w:r><w:fldChar w:fldCharType="begin"></w:fldChar></w:r><w:r><w:instrText> HYPERLINK &quot;http://baike.baidu.com/subview/2133/5052678.htm&quot; \l &quot;6&quot;</w:instrText></w:r><w:r><w:fldChar w:fldCharType="separate"/></w:r><w:r><w:rPr><w:rStyle w:val="style15"/></w:rPr><w:t>家庭成员</w:t></w:r><w:r><w:fldChar w:fldCharType="end"/></w:r></w:hyperlink></w:p><w:p><w:pPr><w:pStyle w:val="style23"/><w:pBdr></w:pBdr></w:pPr><w:r><w:rPr></w:rPr><w:t xml:space="preserve">▪ </w:t></w:r><w:r><w:fldChar w:fldCharType="begin"></w:fldChar></w:r><w:r><w:instrText> HYPERLINK &quot;http://baike.baidu.com/subview/2133/5052678.htm&quot; \l &quot;6_1&quot;</w:instrText></w:r><w:r><w:fldChar w:fldCharType="separate"/></w:r><w:r><w:rPr><w:rStyle w:val="style15"/></w:rPr><w:t>父母</w:t></w:r><w:r><w:fldChar w:fldCharType="end"/></w:r></w:hyperlink><w:r><w:rPr></w:rPr><w:t xml:space="preserve"> </w:t></w:r></w:p><w:p><w:pPr><w:pStyle w:val="style23"/><w:pBdr></w:pBdr></w:pPr><w:r><w:rPr></w:rPr><w:t xml:space="preserve">▪ </w:t></w:r><w:r><w:fldChar w:fldCharType="begin"></w:fldChar></w:r><w:r><w:instrText> HYPERLINK &quot;http://baike.baidu.com/subview/2133/5052678.htm&quot; \l &quot;6_2&quot;</w:instrText></w:r><w:r><w:fldChar w:fldCharType="separate"/></w:r><w:r><w:rPr><w:rStyle w:val="style15"/></w:rPr><w:t>妻子</w:t></w:r><w:r><w:fldChar w:fldCharType="end"/></w:r></w:hyperlink><w:r><w:rPr></w:rPr><w:t xml:space="preserve"> </w:t></w:r></w:p><w:p><w:pPr><w:pStyle w:val="style23"/><w:pBdr></w:pBdr><w:spacing w:after="283" w:before="0"/></w:pPr><w:r><w:rPr></w:rPr><w:t xml:space="preserve">▪ </w:t></w:r><w:r><w:fldChar w:fldCharType="begin"></w:fldChar></w:r><w:r><w:instrText> HYPERLINK &quot;http://baike.baidu.com/subview/2133/5052678.htm&quot; \l &quot;6_3&quot;</w:instrText></w:r><w:r><w:fldChar w:fldCharType="separate"/></w:r><w:r><w:rPr><w:rStyle w:val="style15"/></w:rPr><w:t>子女</w:t></w:r><w:r><w:fldChar w:fldCharType="end"/></w:r></w:hyperlink><w:r><w:rPr></w:rPr><w:t xml:space="preserve"> </w:t></w:r></w:p><w:p><w:pPr><w:pStyle w:val="style19"/><w:pBdr></w:pBdr><w:spacing w:after="120" w:before="90"/><w:ind w:hanging="0" w:left="567" w:right="0"/></w:pPr><w:r><w:rPr></w:rPr><w:t>7</w:t></w:r><w:r><w:fldChar w:fldCharType="begin"></w:fldChar></w:r><w:r><w:instrText> HYPERLINK &quot;http://baike.baidu.com/subview/2133/5052678.htm&quot; \l &quot;7&quot;</w:instrText></w:r><w:r><w:fldChar w:fldCharType="separate"/></w:r><w:r><w:rPr><w:rStyle w:val="style15"/></w:rPr><w:t>人物评价</w:t></w:r><w:r><w:fldChar w:fldCharType="end"/></w:r></w:hyperlink></w:p><w:p><w:pPr><w:pStyle w:val="style23"/><w:pBdr></w:pBdr></w:pPr><w:r><w:rPr></w:rPr><w:t xml:space="preserve">▪ </w:t></w:r><w:r><w:fldChar w:fldCharType="begin"></w:fldChar></w:r><w:r><w:instrText> HYPERLINK &quot;http://baike.baidu.com/subview/2133/5052678.htm&quot; \l &quot;7_1&quot;</w:instrText></w:r><w:r><w:fldChar w:fldCharType="separate"/></w:r><w:r><w:rPr><w:rStyle w:val="style15"/></w:rPr><w:t>总体评价</w:t></w:r><w:r><w:fldChar w:fldCharType="end"/></w:r></w:hyperlink><w:r><w:rPr></w:rPr><w:t xml:space="preserve"> </w:t></w:r></w:p><w:p><w:pPr><w:pStyle w:val="style23"/><w:pBdr></w:pBdr><w:spacing w:after="283" w:before="0"/></w:pPr><w:r><w:rPr></w:rPr><w:t xml:space="preserve">▪ </w:t></w:r><w:r><w:fldChar w:fldCharType="begin"></w:fldChar></w:r><w:r><w:instrText> HYPERLINK &quot;http://baike.baidu.com/subview/2133/5052678.htm&quot; \l &quot;7_2&quot;</w:instrText></w:r><w:r><w:fldChar w:fldCharType="separate"/></w:r><w:r><w:rPr><w:rStyle w:val="style15"/></w:rPr><w:t>历史评价</w:t></w:r><w:r><w:fldChar w:fldCharType="end"/></w:r></w:hyperlink><w:r><w:rPr></w:rPr><w:t xml:space="preserve"> </w:t></w:r></w:p><w:p><w:pPr><w:sectPr><w:type w:val="continuous"/><w:pgSz w:h="16838" w:w="11906"/><w:pgMar w:bottom="1134" w:footer="0" w:gutter="0" w:header="0" w:left="1134" w:right="1134" w:top="1134"/><w:formProt w:val="false"/><w:textDirection w:val="lrTb"/></w:sectPr></w:pPr></w:p><w:p><w:pPr><w:pStyle w:val="style19"/></w:pPr><w:r><w:rPr></w:rPr></w:r></w:p><w:p><w:pPr><w:sectPr><w:type w:val="continuous"/><w:pgSz w:h="16838" w:w="11906"/><w:pgMar w:bottom="1134" w:footer="0" w:gutter="0" w:header="0" w:left="1134" w:right="1134" w:top="1134"/><w:formProt w:val="false"/><w:textDirection w:val="lrTb"/></w:sectPr></w:pPr></w:p><w:p><w:pPr><w:pStyle w:val="style2"/><w:ind w:hanging="0" w:left="150" w:right="0"/></w:pPr><w:bookmarkStart w:id="4" w:name="1"/><w:bookmarkStart w:id="5" w:name="sub5052678_1"/><w:bookmarkStart w:id="6" w:name="人物生平"/><w:bookmarkEnd w:id="4"/><w:bookmarkEnd w:id="5"/><w:bookmarkEnd w:id="6"/><w:r><w:rPr></w:rPr><w:t>1</w:t></w:r><w:hyperlink r:id="rId19"><w:r><w:rPr></w:rPr><w:t>人物生平</w:t></w:r></w:hyperlink></w:p><w:p><w:pPr><w:pStyle w:val="style3"/></w:pPr><w:bookmarkStart w:id="7" w:name="1_1"/><w:bookmarkStart w:id="8" w:name="sub5052678_1_1"/><w:bookmarkStart w:id="9" w:name="人物生平_年少有为"/><w:bookmarkEnd w:id="7"/><w:bookmarkEnd w:id="8"/><w:bookmarkEnd w:id="9"/><w:r><w:rPr></w:rPr><w:t>年少有为</w:t></w:r></w:p><w:p><w:pPr><w:pStyle w:val="style19"/><w:pBdr></w:pBdr></w:pPr><w:r><w:rPr></w:rPr><w:drawing><wp:inline distB="0" distL="0" distR="0" distT="0"><wp:extent cx="1571625"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20"/><a:srcRect/><a:stretch><a:fillRect/></a:stretch></pic:blipFill><pic:spPr bwMode="auto"><a:xfrm><a:off x="0" y="0"/><a:ext cx="1571625" cy="2114550"/></a:xfrm><a:prstGeom prst="rect"><a:avLst/></a:prstGeom><a:noFill/><a:ln w="9525"><a:noFill/><a:miter lim="800000"/><a:headEnd/><a:tailEnd/></a:ln></pic:spPr></pic:pic></a:graphicData></a:graphic></wp:inline></w:drawing></w:r></w:p><w:p><w:pPr><w:pStyle w:val="style19"/><w:pBdr></w:pBdr><w:spacing w:after="0" w:before="0"/></w:pPr><w:hyperlink r:id="rId21" w:tgtFrame="blank"><w:r><w:rPr><w:rStyle w:val="style15"/></w:rPr><w:t>李白——将进酒</w:t></w:r><w:r><w:rPr><w:rStyle w:val="style15"/></w:rPr><w:t>(3</w:t></w:r><w:r><w:rPr><w:rStyle w:val="style15"/></w:rPr><w:t>张</w:t></w:r><w:r><w:rPr><w:rStyle w:val="style15"/></w:rPr><w:t>)</w:t></w:r></w:hyperlink></w:p><w:p><w:pPr><w:pStyle w:val="style19"/></w:pPr><w:hyperlink r:id="rId22" w:tgtFrame="_blank"><w:r><w:rPr><w:rStyle w:val="style15"/></w:rPr><w:t>唐朝</w:t></w:r></w:hyperlink><w:r><w:rPr></w:rPr><w:t>长安元年，李白出生于</w:t></w:r><w:hyperlink r:id="rId23" w:tgtFrame="_blank"><w:r><w:rPr><w:rStyle w:val="style15"/></w:rPr><w:t>武则天</w:t></w:r></w:hyperlink><w:r><w:rPr></w:rPr><w:t>执政后期的公元</w:t></w:r><w:r><w:rPr></w:rPr><w:t>701</w:t></w:r><w:r><w:rPr></w:rPr><w:t>年。李白少年时代的学习内容很广泛，除</w:t></w:r><w:hyperlink r:id="rId24" w:tgtFrame="_blank"><w:r><w:rPr><w:rStyle w:val="style15"/></w:rPr><w:t>儒家</w:t></w:r></w:hyperlink><w:r><w:rPr></w:rPr><w:t>经典、古代文史名著外，还浏览</w:t></w:r><w:hyperlink r:id="rId25" w:tgtFrame="_blank"><w:r><w:rPr><w:rStyle w:val="style15"/></w:rPr><w:t>诸子百家</w:t></w:r></w:hyperlink><w:r><w:rPr></w:rPr><w:t>之书。</w:t></w:r><w:r><w:rPr><w:position w:val="8"/><w:sz w:val="19"/></w:rPr><w:t>[2]</w:t></w:r><w:bookmarkStart w:id="10" w:name="ref_[2]_5052678"/><w:bookmarkEnd w:id="10"/><w:r><w:rPr></w:rPr><w:t> </w:t></w:r><w:r><w:rPr></w:rPr><w:t>他很早就相信喜欢</w:t></w:r><w:hyperlink r:id="rId26" w:tgtFrame="_blank"><w:r><w:rPr><w:rStyle w:val="style15"/></w:rPr><w:t>道教</w:t></w:r></w:hyperlink><w:r><w:rPr></w:rPr><w:t>，喜欢隐居山林，求</w:t></w:r><w:hyperlink r:id="rId27" w:tgtFrame="_blank"><w:r><w:rPr><w:rStyle w:val="style15"/></w:rPr><w:t>仙</w:t></w:r></w:hyperlink><w:r><w:rPr></w:rPr><w:t>学</w:t></w:r><w:hyperlink r:id="rId28" w:tgtFrame="_blank"><w:r><w:rPr><w:rStyle w:val="style15"/></w:rPr><w:t>道</w:t></w:r></w:hyperlink><w:r><w:rPr></w:rPr><w:t>；同时又有建功立业的政治抱负。</w:t></w:r><w:r><w:rPr><w:position w:val="8"/><w:sz w:val="19"/></w:rPr><w:t>[3]</w:t></w:r><w:bookmarkStart w:id="11" w:name="ref_[3]_5052678"/><w:bookmarkEnd w:id="11"/><w:r><w:rPr></w:rPr><w:t> </w:t></w:r><w:r><w:rPr></w:rPr><w:t>一方面要做超脱尘俗的隐士</w:t></w:r><w:hyperlink r:id="rId29" w:tgtFrame="_blank"><w:r><w:rPr><w:rStyle w:val="style15"/></w:rPr><w:t>神仙</w:t></w:r></w:hyperlink><w:r><w:rPr></w:rPr><w:t>，一方面要做君主的辅弼大臣，这就形成了出世与</w:t></w:r><w:hyperlink r:id="rId30" w:tgtFrame="_blank"><w:r><w:rPr><w:rStyle w:val="style15"/></w:rPr><w:t>入世</w:t></w:r></w:hyperlink><w:r><w:rPr></w:rPr><w:t>的矛盾。但积极入世、关心国家，是其一生思想的主流，也是构成他作品进步内容的思想基础。李白青少年时期在</w:t></w:r><w:hyperlink r:id="rId31" w:tgtFrame="_blank"><w:r><w:rPr><w:rStyle w:val="style15"/></w:rPr><w:t>蜀</w:t></w:r></w:hyperlink><w:r><w:rPr></w:rPr><w:t>地所写诗歌，留存很少，但像《</w:t></w:r><w:hyperlink r:id="rId32" w:tgtFrame="_blank"><w:r><w:rPr><w:rStyle w:val="style15"/></w:rPr><w:t>访戴天山道士不遇</w:t></w:r></w:hyperlink><w:r><w:rPr></w:rPr><w:t>》《</w:t></w:r><w:hyperlink r:id="rId33" w:tgtFrame="_blank"><w:r><w:rPr><w:rStyle w:val="style15"/></w:rPr><w:t>峨眉山月歌</w:t></w:r></w:hyperlink><w:r><w:rPr></w:rPr><w:t>》等篇，已显示出突出的才华。</w:t></w:r><w:r><w:rPr><w:position w:val="8"/><w:sz w:val="19"/></w:rPr><w:t>[1]</w:t></w:r><w:bookmarkStart w:id="12" w:name="ref_[1]_50526781"/><w:bookmarkEnd w:id="12"/><w:r><w:rPr></w:rPr><w:t> </w:t></w:r></w:p><w:p><w:pPr><w:pStyle w:val="style3"/></w:pPr><w:bookmarkStart w:id="13" w:name="1_2"/><w:bookmarkStart w:id="14" w:name="sub5052678_1_2"/><w:bookmarkStart w:id="15" w:name="人物生平_禁参科举"/><w:bookmarkEnd w:id="13"/><w:bookmarkEnd w:id="14"/><w:bookmarkEnd w:id="15"/><w:r><w:rPr></w:rPr><w:t>禁参科举</w:t></w:r></w:p><w:p><w:pPr><w:pStyle w:val="style19"/></w:pPr><w:r><w:rPr></w:rPr><w:t>唐朝实施</w:t></w:r><w:hyperlink r:id="rId34" w:tgtFrame="_blank"><w:r><w:rPr><w:rStyle w:val="style15"/></w:rPr><w:t>重农抑商</w:t></w:r></w:hyperlink><w:r><w:rPr></w:rPr><w:t>政策，因此祖先是经商的或</w:t></w:r><w:hyperlink r:id="rId35" w:tgtFrame="_blank"><w:r><w:rPr><w:rStyle w:val="style15"/></w:rPr><w:t>祖先</w:t></w:r></w:hyperlink><w:r><w:rPr></w:rPr><w:t>做过生意的人不能参加科举考试，而李白正好犯了这两条，所以他被禁止参加科举考试。</w:t></w:r></w:p><w:p><w:pPr><w:pStyle w:val="style3"/></w:pPr><w:bookmarkStart w:id="16" w:name="1_3"/><w:bookmarkStart w:id="17" w:name="sub5052678_1_3"/><w:bookmarkStart w:id="18" w:name="人物生平_辞亲远游"/><w:bookmarkEnd w:id="16"/><w:bookmarkEnd w:id="17"/><w:bookmarkEnd w:id="18"/><w:r><w:rPr></w:rPr><w:t>辞亲远游</w:t></w:r></w:p><w:p><w:pPr><w:pStyle w:val="style19"/></w:pPr><w:r><w:rPr></w:rPr><w:t>开元十三年（</w:t></w:r><w:r><w:rPr></w:rPr><w:t>725</w:t></w:r><w:r><w:rPr></w:rPr><w:t>），李白出蜀，“仗剑去国，辞亲远游”。他乘舟沿江出峡，渐行渐远，家乡的山峦逐渐隐没不可辨认了，只有从三峡流出的水仍跟随着他，推送着他的行舟，把他要送到一个陌生而又遥远的城市中去。</w:t></w:r></w:p><w:p><w:pPr><w:pStyle w:val="style19"/><w:pBdr></w:pBdr></w:pPr><w:r><w:rPr></w:rPr><w:drawing><wp:inline distB="0" distL="0" distR="0" distT="0"><wp:extent cx="1009650"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36"/><a:srcRect/><a:stretch><a:fillRect/></a:stretch></pic:blipFill><pic:spPr bwMode="auto"><a:xfrm><a:off x="0" y="0"/><a:ext cx="1009650" cy="2114550"/></a:xfrm><a:prstGeom prst="rect"><a:avLst/></a:prstGeom><a:noFill/><a:ln w="9525"><a:noFill/><a:miter lim="800000"/><a:headEnd/><a:tailEnd/></a:ln></pic:spPr></pic:pic></a:graphicData></a:graphic></wp:inline></w:drawing></w:r></w:p><w:p><w:pPr><w:pStyle w:val="style19"/><w:pBdr></w:pBdr><w:spacing w:after="0" w:before="0"/></w:pPr><w:hyperlink r:id="rId37" w:tgtFrame="blank"><w:r><w:rPr><w:rStyle w:val="style15"/></w:rPr><w:t>太白作清平调图</w:t></w:r><w:r><w:rPr><w:rStyle w:val="style15"/></w:rPr><w:t>(2</w:t></w:r><w:r><w:rPr><w:rStyle w:val="style15"/></w:rPr><w:t>张</w:t></w:r><w:r><w:rPr><w:rStyle w:val="style15"/></w:rPr><w:t>)</w:t></w:r></w:hyperlink></w:p><w:p><w:pPr><w:pStyle w:val="style19"/><w:spacing w:after="0" w:before="0"/></w:pPr><w:r><w:rPr></w:rPr><w:t>李白在</w:t></w:r><w:hyperlink r:id="rId38" w:tgtFrame="_blank"><w:r><w:rPr><w:rStyle w:val="style15"/></w:rPr><w:t>江陵</w:t></w:r></w:hyperlink><w:r><w:rPr></w:rPr><w:t>有一次不平凡的会见，他见到了受三代</w:t></w:r><w:hyperlink r:id="rId39" w:tgtFrame="_blank"><w:r><w:rPr><w:rStyle w:val="style15"/></w:rPr><w:t>皇帝</w:t></w:r></w:hyperlink><w:hyperlink r:id="rId40" w:tgtFrame="_blank"><w:r><w:rPr><w:rStyle w:val="style15"/></w:rPr><w:t>崇敬</w:t></w:r></w:hyperlink><w:r><w:rPr></w:rPr><w:t>的道士</w:t></w:r><w:hyperlink r:id="rId41" w:tgtFrame="_blank"><w:r><w:rPr><w:rStyle w:val="style15"/></w:rPr><w:t>司马承祯</w:t></w:r></w:hyperlink><w:r><w:rPr></w:rPr><w:t>。李白见到这个倍受恩宠的道士，送上了自己的诗文供其审阅。李白</w:t></w:r><w:hyperlink r:id="rId42" w:tgtFrame="_blank"><w:r><w:rPr><w:rStyle w:val="style15"/></w:rPr><w:t>气宇轩昂</w:t></w:r></w:hyperlink><w:r><w:rPr></w:rPr><w:t>，资质不凡，司马承祯一见已十分欣赏，及至看了他的诗文，更是惊叹不已，称赞其“有仙风道骨，可与神游</w:t></w:r><w:hyperlink r:id="rId43" w:tgtFrame="_blank"><w:r><w:rPr><w:rStyle w:val="style15"/></w:rPr><w:t>八极</w:t></w:r></w:hyperlink><w:r><w:rPr></w:rPr><w:t>之表”。因为他看到李白不仅仪表气度非凡，而且才情文章也超人一等，又不汲汲于当世的</w:t></w:r><w:hyperlink r:id="rId44" w:tgtFrame="_blank"><w:r><w:rPr><w:rStyle w:val="style15"/></w:rPr><w:t>荣禄</w:t></w:r></w:hyperlink><w:hyperlink r:id="rId45" w:tgtFrame="_blank"><w:r><w:rPr><w:rStyle w:val="style15"/></w:rPr><w:t>仕宦</w:t></w:r></w:hyperlink><w:r><w:rPr></w:rPr><w:t>，这是他几十年来在朝在野都没有遇见过的人才，所以他用道家最高的</w:t></w:r><w:hyperlink r:id="rId46" w:tgtFrame="_blank"><w:r><w:rPr><w:rStyle w:val="style15"/></w:rPr><w:t>褒奖</w:t></w:r></w:hyperlink><w:r><w:rPr></w:rPr><w:t>的话赞美他。这也就是说他有“仙根”，即有先天成仙的因素，和后来贺知章赞美他是“</w:t></w:r><w:hyperlink r:id="rId47" w:tgtFrame="_blank"><w:r><w:rPr><w:rStyle w:val="style15"/></w:rPr><w:t>谪仙人</w:t></w:r></w:hyperlink><w:r><w:rPr></w:rPr><w:t>”的意思相同，都是把他看做非凡之人。这便是李白的</w:t></w:r><w:hyperlink r:id="rId48" w:tgtFrame="_blank"><w:r><w:rPr><w:rStyle w:val="style15"/></w:rPr><w:t>风度</w:t></w:r></w:hyperlink><w:r><w:rPr></w:rPr><w:t>和诗文的风格给予人的总的印象。</w:t></w:r></w:p><w:p><w:pPr><w:pStyle w:val="style19"/><w:spacing w:after="0" w:before="0"/></w:pPr><w:r><w:rPr></w:rPr><w:t>李白为</w:t></w:r><w:hyperlink r:id="rId49" w:tgtFrame="_blank"><w:r><w:rPr><w:rStyle w:val="style15"/></w:rPr><w:t>司马承祯</w:t></w:r></w:hyperlink><w:r><w:rPr></w:rPr><w:t>如此高的评价欢欣鼓舞。他决心去追求“神游八极之表”这样一个永生的、不朽的世界。兴奋之余，他写成大赋《</w:t></w:r><w:hyperlink r:id="rId50" w:tgtFrame="_blank"><w:r><w:rPr><w:rStyle w:val="style15"/></w:rPr><w:t>大鹏遇希有鸟赋</w:t></w:r></w:hyperlink><w:r><w:rPr></w:rPr><w:t>》，以大鹏自喻，夸写大鹏的庞大迅猛。这是李白最早名扬天下的文章。从</w:t></w:r><w:hyperlink r:id="rId51" w:tgtFrame="_blank"><w:r><w:rPr><w:rStyle w:val="style15"/></w:rPr><w:t>江陵</w:t></w:r></w:hyperlink><w:r><w:rPr></w:rPr><w:t>起，他开始了他鹏程万里的飞翔。</w:t></w:r></w:p><w:p><w:pPr><w:pStyle w:val="style19"/></w:pPr><w:r><w:rPr></w:rPr><w:t>李白自江陵南下，途经</w:t></w:r><w:hyperlink r:id="rId52" w:tgtFrame="_blank"><w:r><w:rPr><w:rStyle w:val="style15"/></w:rPr><w:t>岳阳</w:t></w:r></w:hyperlink><w:r><w:rPr></w:rPr><w:t>，再向南去，便到了此行的目的地之一。可是正当在</w:t></w:r><w:hyperlink r:id="rId53" w:tgtFrame="_blank"><w:r><w:rPr><w:rStyle w:val="style15"/></w:rPr><w:t>洞庭湖</w:t></w:r></w:hyperlink><w:r><w:rPr></w:rPr><w:t>泛 舟时，发生了一件不幸的事情，李白自蜀同来的旅伴吴指南暴病身亡（或被人殴打致死）。李白悲痛万分，他伏在朋友的身边，号啕大哭，“泣尽继之以血”。由于 他哭得过于伤痛，路人听为之伤心落泪。旅途上遇到这样的不幸，真是无可奈何，李白只好把吴指南暂时殡葬于洞庭湖边，自己继续东游，决心在东南之游以后再来 搬运朋友的尸骨。李白来到了庐山，在此作下了那首脍炙人口的《</w:t></w:r><w:hyperlink r:id="rId54" w:tgtFrame="_blank"><w:r><w:rPr><w:rStyle w:val="style15"/></w:rPr><w:t>望庐山瀑布</w:t></w:r></w:hyperlink><w:r><w:rPr></w:rPr><w:t>》。</w:t></w:r></w:p><w:p><w:pPr><w:pStyle w:val="style19"/><w:pBdr></w:pBdr></w:pPr><w:r><w:rPr></w:rPr><w:drawing><wp:inline distB="0" distL="0" distR="0" distT="0"><wp:extent cx="1066800"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55"/><a:srcRect/><a:stretch><a:fillRect/></a:stretch></pic:blipFill><pic:spPr bwMode="auto"><a:xfrm><a:off x="0" y="0"/><a:ext cx="1066800" cy="2114550"/></a:xfrm><a:prstGeom prst="rect"><a:avLst/></a:prstGeom><a:noFill/><a:ln w="9525"><a:noFill/><a:miter lim="800000"/><a:headEnd/><a:tailEnd/></a:ln></pic:spPr></pic:pic></a:graphicData></a:graphic></wp:inline></w:drawing></w:r></w:p><w:p><w:pPr><w:pStyle w:val="style19"/><w:pBdr></w:pBdr><w:spacing w:after="0" w:before="0"/></w:pPr><w:hyperlink r:id="rId56" w:tgtFrame="blank"><w:r><w:rPr><w:rStyle w:val="style15"/></w:rPr><w:t>太白醉酒图</w:t></w:r><w:r><w:rPr><w:rStyle w:val="style15"/></w:rPr><w:t>(2</w:t></w:r><w:r><w:rPr><w:rStyle w:val="style15"/></w:rPr><w:t>张</w:t></w:r><w:r><w:rPr><w:rStyle w:val="style15"/></w:rPr><w:t>)</w:t></w:r></w:hyperlink></w:p><w:p><w:pPr><w:pStyle w:val="style19"/><w:spacing w:after="0" w:before="0"/></w:pPr><w:r><w:rPr></w:rPr><w:t>李白到了六代故都</w:t></w:r><w:hyperlink r:id="rId57" w:tgtFrame="_blank"><w:r><w:rPr><w:rStyle w:val="style15"/></w:rPr><w:t>金陵</w:t></w:r></w:hyperlink><w:r><w:rPr></w:rPr><w:t>。此地江山雄伟，</w:t></w:r><w:hyperlink r:id="rId58" w:tgtFrame="_blank"><w:r><w:rPr><w:rStyle w:val="style15"/></w:rPr><w:t>虎踞龙盘</w:t></w:r></w:hyperlink><w:r><w:rPr></w:rPr><w:t>，六朝宫阙历历在目。这既引起李白许多感慨，也引起了他对自己所处时代的自豪感。他认为往日之都，已呈一片衰颓之气，没有什么好观赏的了，根本不及当今皇帝垂拱而治，天下呈现出的一片太平景象。金陵的霸气虽已消亡，但金陵的儿女却饱含深情地接待李白。当李白告别金陵时，</w:t></w:r><w:hyperlink r:id="rId59" w:tgtFrame="_blank"><w:r><w:rPr><w:rStyle w:val="style15"/></w:rPr><w:t>吴姬</w:t></w:r></w:hyperlink><w:r><w:rPr></w:rPr><w:t>压酒，金陵子弟</w:t></w:r><w:hyperlink r:id="rId60" w:tgtFrame="_blank"><w:r><w:rPr><w:rStyle w:val="style15"/></w:rPr><w:t>殷勤</w:t></w:r></w:hyperlink><w:r><w:rPr></w:rPr><w:t>相送，频频举杯劝饮，惜别之情如东流的江水，流过了人们的心头，使人难以忘却。李白告别金陵后，从江上前往扬州，与同游诸人</w:t></w:r><w:hyperlink r:id="rId61" w:tgtFrame="_blank"><w:r><w:rPr><w:rStyle w:val="style15"/></w:rPr><w:t>盘桓</w:t></w:r></w:hyperlink><w:r><w:rPr></w:rPr><w:t>了一些时日。到了盛夏，李白与一些年轻的朋友“系马垂杨下，衔杯大道边。天边看绿水，海上见青山”，好不惬意。到了秋天，他在淮南</w:t></w:r><w:r><w:rPr></w:rPr><w:t>(</w:t></w:r><w:r><w:rPr></w:rPr><w:t>治所在扬州</w:t></w:r><w:r><w:rPr></w:rPr><w:t>)</w:t></w:r><w:r><w:rPr></w:rPr><w:t>病倒了。卧病他乡，思绪很多，既感叹自己建功立业的希望渺茫，又深深地思念家乡，唯一能给他带来点安慰的，便是远地友人的书信。</w:t></w:r></w:p><w:p><w:pPr><w:pStyle w:val="style19"/></w:pPr><w:r><w:rPr></w:rPr><w:t>李白在</w:t></w:r><w:hyperlink r:id="rId62" w:tgtFrame="_blank"><w:r><w:rPr><w:rStyle w:val="style15"/></w:rPr><w:t>淮南</w:t></w:r></w:hyperlink><w:r><w:rPr></w:rPr><w:t>病好之后，又到了</w:t></w:r><w:hyperlink r:id="rId63" w:tgtFrame="_blank"><w:r><w:rPr><w:rStyle w:val="style15"/></w:rPr><w:t>姑苏</w:t></w:r></w:hyperlink><w:r><w:rPr></w:rPr><w:t>。这里是当年</w:t></w:r><w:hyperlink r:id="rId64" w:tgtFrame="_blank"><w:r><w:rPr><w:rStyle w:val="style15"/></w:rPr><w:t>吴王夫差</w:t></w:r></w:hyperlink><w:r><w:rPr></w:rPr><w:t>与美女</w:t></w:r><w:hyperlink r:id="rId65" w:tgtFrame="_blank"><w:r><w:rPr><w:rStyle w:val="style15"/></w:rPr><w:t>西施</w:t></w:r></w:hyperlink><w:r><w:rPr></w:rPr><w:t>日夜酣歌醉舞的地方，李白怀古有感，写了一首咏史诗《</w:t></w:r><w:hyperlink r:id="rId66" w:tgtFrame="_blank"><w:r><w:rPr><w:rStyle w:val="style15"/></w:rPr><w:t>乌栖曲</w:t></w:r></w:hyperlink><w:r><w:rPr></w:rPr><w:t>》。这首诗后来得到了越州</w:t></w:r><w:hyperlink r:id="rId67" w:tgtFrame="_blank"><w:r><w:rPr><w:rStyle w:val="style15"/></w:rPr><w:t>贺知章</w:t></w:r></w:hyperlink><w:r><w:rPr></w:rPr><w:t>的赞赏，称其“可以泣鬼神矣”。由此看来，李白的</w:t></w:r><w:hyperlink r:id="rId68" w:tgtFrame="_blank"><w:r><w:rPr><w:rStyle w:val="style15"/></w:rPr><w:t>乐府</w:t></w:r></w:hyperlink><w:r><w:rPr></w:rPr><w:t>诗有时虽袭用旧题，却多别出新意。</w:t></w:r><w:hyperlink r:id="rId69" w:tgtFrame="_blank"><w:r><w:rPr><w:rStyle w:val="style15"/></w:rPr><w:t>姑苏</w:t></w:r></w:hyperlink><w:r><w:rPr></w:rPr><w:t>的历史遗迹固然引起了李白的怀古之情，美丽单纯的</w:t></w:r><w:hyperlink r:id="rId70" w:tgtFrame="_blank"><w:r><w:rPr><w:rStyle w:val="style15"/></w:rPr><w:t>吴姬</w:t></w:r></w:hyperlink><w:r><w:rPr></w:rPr><w:t>、</w:t></w:r><w:hyperlink r:id="rId71" w:tgtFrame="_blank"><w:r><w:rPr><w:rStyle w:val="style15"/></w:rPr><w:t>越女</w:t></w:r></w:hyperlink><w:r><w:rPr></w:rPr><w:t>更让李白赞美不己。李白仰慕大都市山阴</w:t></w:r><w:hyperlink r:id="rId72" w:tgtFrame="_blank"><w:r><w:rPr><w:rStyle w:val="style15"/></w:rPr><w:t>会稽</w:t></w:r></w:hyperlink><w:r><w:rPr></w:rPr><w:t>的贵族风流遗迹，写了大量的诗歌颂绍兴。李白由越州归，回到了</w:t></w:r><w:hyperlink r:id="rId73" w:tgtFrame="_blank"><w:r><w:rPr><w:rStyle w:val="style15"/></w:rPr><w:t>荆门</w:t></w:r></w:hyperlink><w:r><w:rPr></w:rPr><w:t>。在</w:t></w:r><w:hyperlink r:id="rId74" w:tgtFrame="_blank"><w:r><w:rPr><w:rStyle w:val="style15"/></w:rPr><w:t>荆门</w:t></w:r></w:hyperlink><w:r><w:rPr></w:rPr><w:t>他一呆就是三个月。虽然思乡心切，但功业没有一点成就，他自觉难于回转家园。最后，他决定再度漫游。首先，他来到</w:t></w:r><w:hyperlink r:id="rId75" w:tgtFrame="_blank"><w:r><w:rPr><w:rStyle w:val="style15"/></w:rPr><w:t>洞庭湖</w:t></w:r></w:hyperlink><w:r><w:rPr></w:rPr><w:t>，把吴指南的尸骨移葬到江夏（今湖北</w:t></w:r><w:hyperlink r:id="rId76" w:tgtFrame="_blank"><w:r><w:rPr><w:rStyle w:val="style15"/></w:rPr><w:t>武昌</w:t></w:r></w:hyperlink><w:r><w:rPr></w:rPr><w:t>）。他在</w:t></w:r><w:hyperlink r:id="rId77" w:tgtFrame="_blank"><w:r><w:rPr><w:rStyle w:val="style15"/></w:rPr><w:t>江夏</w:t></w:r></w:hyperlink><w:r><w:rPr></w:rPr><w:t>结识了僧行融，又从他那里了解到</w:t></w:r><w:hyperlink r:id="rId78" w:tgtFrame="_blank"><w:r><w:rPr><w:rStyle w:val="style15"/></w:rPr><w:t>孟浩然</w:t></w:r></w:hyperlink><w:r><w:rPr></w:rPr><w:t>的为人，于是便去襄阳拜见孟浩然，由此写下了著名的五律诗《</w:t></w:r><w:hyperlink r:id="rId79" w:tgtFrame="_blank"><w:r><w:rPr><w:rStyle w:val="style15"/></w:rPr><w:t>赠孟浩然</w:t></w:r></w:hyperlink><w:r><w:rPr></w:rPr><w:t>》不久，李白到了</w:t></w:r><w:hyperlink r:id="rId80" w:tgtFrame="_blank"><w:r><w:rPr><w:rStyle w:val="style15"/></w:rPr><w:t>安陆</w:t></w:r></w:hyperlink><w:r><w:rPr></w:rPr><w:t>，在小寿山中的道观住了下来。然而，隐居并非长久之计，他仍然想寻找机会，以求仕进。在隐居</w:t></w:r><w:hyperlink r:id="rId81" w:tgtFrame="_blank"><w:r><w:rPr><w:rStyle w:val="style15"/></w:rPr><w:t>寿山</w:t></w:r></w:hyperlink><w:r><w:rPr></w:rPr><w:t>时，李白以</w:t></w:r><w:hyperlink r:id="rId82" w:tgtFrame="_blank"><w:r><w:rPr><w:rStyle w:val="style15"/></w:rPr><w:t>干谒</w:t></w:r></w:hyperlink><w:r><w:rPr></w:rPr><w:t>（游说）的方式结交官吏，提高自己的声誉。李白的文才得到了武后时宰相</w:t></w:r><w:hyperlink r:id="rId83" w:tgtFrame="_blank"><w:r><w:rPr><w:rStyle w:val="style15"/></w:rPr><w:t>许圉师</w:t></w:r></w:hyperlink><w:r><w:rPr></w:rPr><w:t>的赏识，便将其招为孙女婿。李白与夫人许氏在离许家较近的</w:t></w:r><w:hyperlink r:id="rId84" w:tgtFrame="_blank"><w:r><w:rPr><w:rStyle w:val="style15"/></w:rPr><w:t>白兆山</w:t></w:r></w:hyperlink><w:r><w:rPr></w:rPr><w:t>的桃花岩下生活了一段时间。可是美好的生活并没有令李白外出漫游以图功业的心志有所衰微减退。他以安州妻家为根据地，又几次出游，结识了一些官吏和贵公子，并于开元二十二年（</w:t></w:r><w:r><w:rPr></w:rPr><w:t>734</w:t></w:r><w:r><w:rPr></w:rPr><w:t>），谒见</w:t></w:r><w:hyperlink r:id="rId85" w:tgtFrame="_blank"><w:r><w:rPr><w:rStyle w:val="style15"/></w:rPr><w:t>荆州</w:t></w:r></w:hyperlink><w:hyperlink r:id="rId86" w:tgtFrame="_blank"><w:r><w:rPr><w:rStyle w:val="style15"/></w:rPr><w:t>长史</w:t></w:r></w:hyperlink><w:r><w:rPr></w:rPr><w:t>兼</w:t></w:r><w:hyperlink r:id="rId87" w:tgtFrame="_blank"><w:r><w:rPr><w:rStyle w:val="style15"/></w:rPr><w:t>襄州</w:t></w:r></w:hyperlink><w:hyperlink r:id="rId88" w:tgtFrame="_blank"><w:r><w:rPr><w:rStyle w:val="style15"/></w:rPr><w:t>刺史</w:t></w:r></w:hyperlink><w:hyperlink r:id="rId89" w:tgtFrame="_blank"><w:r><w:rPr><w:rStyle w:val="style15"/></w:rPr><w:t>韩朝宗</w:t></w:r></w:hyperlink><w:r><w:rPr></w:rPr><w:t>。</w:t></w:r><w:r><w:rPr><w:position w:val="8"/><w:sz w:val="19"/></w:rPr><w:t>[4]</w:t></w:r><w:bookmarkStart w:id="19" w:name="ref_[4]_5052678"/><w:bookmarkEnd w:id="19"/><w:r><w:rPr></w:rPr><w:t> </w:t></w:r></w:p><w:p><w:pPr><w:pStyle w:val="style3"/></w:pPr><w:bookmarkStart w:id="20" w:name="1_4"/><w:bookmarkStart w:id="21" w:name="sub5052678_1_4"/><w:bookmarkStart w:id="22" w:name="人物生平_初进长安"/><w:bookmarkEnd w:id="20"/><w:bookmarkEnd w:id="21"/><w:bookmarkEnd w:id="22"/><w:r><w:rPr></w:rPr><w:t>初进长安</w:t></w:r></w:p><w:p><w:pPr><w:pStyle w:val="style19"/><w:spacing w:after="0" w:before="0"/></w:pPr><w:r><w:rPr></w:rPr><w:t>封建帝王常在冬天</w:t></w:r><w:hyperlink r:id="rId90" w:tgtFrame="_blank"><w:r><w:rPr><w:rStyle w:val="style15"/></w:rPr><w:t>狩猎</w:t></w:r></w:hyperlink><w:r><w:rPr></w:rPr><w:t>。</w:t></w:r><w:hyperlink r:id="rId91" w:tgtFrame="_blank"><w:r><w:rPr><w:rStyle w:val="style15"/></w:rPr><w:t>唐玄宗</w:t></w:r></w:hyperlink><w:r><w:rPr></w:rPr><w:t>即位后，也有过多次狩猎，每次都带外国使臣同去，耀武扬威，以此震慑邻国。开元二十三年（</w:t></w:r><w:r><w:rPr></w:rPr><w:t>735</w:t></w:r><w:r><w:rPr></w:rPr><w:t>），玄宗又一次狩猎，正好李白也在西游，因上《大猎赋》，希望能博得玄宗的赏识。</w:t></w:r></w:p><w:p><w:pPr><w:pStyle w:val="style19"/><w:pBdr></w:pBdr></w:pPr><w:r><w:rPr></w:rPr><w:drawing><wp:inline distB="0" distL="0" distR="0" distT="0"><wp:extent cx="1533525"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92"/><a:srcRect/><a:stretch><a:fillRect/></a:stretch></pic:blipFill><pic:spPr bwMode="auto"><a:xfrm><a:off x="0" y="0"/><a:ext cx="1533525" cy="2114550"/></a:xfrm><a:prstGeom prst="rect"><a:avLst/></a:prstGeom><a:noFill/><a:ln w="9525"><a:noFill/><a:miter lim="800000"/><a:headEnd/><a:tailEnd/></a:ln></pic:spPr></pic:pic></a:graphicData></a:graphic></wp:inline></w:drawing></w:r></w:p><w:p><w:pPr><w:pStyle w:val="style19"/><w:pBdr></w:pBdr></w:pPr><w:r><w:rPr></w:rPr><w:t>李白《夜宿山寺》黄锦祥 书</w:t></w:r></w:p><w:p><w:pPr><w:pStyle w:val="style19"/><w:spacing w:after="0" w:before="0"/></w:pPr><w:r><w:rPr></w:rPr><w:t>他的《大猎赋》希图以“大道匡君，示物周博”，而“圣朝园池遐荒，殚穷六合”，幅员辽阔，境况与前代大不相同，夸耀 本朝远胜汉朝，并在结尾处宣讲道教的玄埋，以契合玄宗当时崇尚道教的心情。李白西来的目的是献赋，另外，也趁此游览一下长安，领略这座“万国朝拜”的帝京 风光。他居住在</w:t></w:r><w:hyperlink r:id="rId93" w:tgtFrame="_blank"><w:r><w:rPr><w:rStyle w:val="style15"/></w:rPr><w:t>终南山</w:t></w:r></w:hyperlink><w:r><w:rPr></w:rPr><w:t>脚下，常登临终南山远眺。当他登上终南山的北峰时，眼前呈现出泱泱大国的风貌。</w:t></w:r></w:p><w:p><w:pPr><w:pStyle w:val="style19"/><w:spacing w:after="0" w:before="0"/></w:pPr><w:r><w:rPr></w:rPr><w:t>他深感生存在这样的国家是不平凡的，因此颇有自豪之感。可一想到这兴旺发达的帝国内部己产生了腐朽的因素，他的轩昂情绪又受到打击。李白进长安后结识了</w:t></w:r><w:hyperlink r:id="rId94" w:tgtFrame="_blank"><w:r><w:rPr><w:rStyle w:val="style15"/></w:rPr><w:t>卫尉</w:t></w:r></w:hyperlink><w:r><w:rPr></w:rPr><w:t>张卿，并通过他向</w:t></w:r><w:hyperlink r:id="rId95" w:tgtFrame="_blank"><w:r><w:rPr><w:rStyle w:val="style15"/></w:rPr><w:t>玉真公主</w:t></w:r></w:hyperlink><w:r><w:rPr></w:rPr><w:t>献了诗，最后两句说“几时入少室，王母应相逢”，是祝她入道成仙。李白还在送卫尉张卿的诗中陈述自己景况很苦，希望引荐，愿为朝廷效劳。由此，他一步步地接近了统治阶级的上层。李白这次在长安还结识了</w:t></w:r><w:hyperlink r:id="rId96" w:tgtFrame="_blank"><w:r><w:rPr><w:rStyle w:val="style15"/></w:rPr><w:t>贺知章</w:t></w:r></w:hyperlink><w:r><w:rPr></w:rPr><w:t>。李白去</w:t></w:r><w:hyperlink r:id="rId97" w:tgtFrame="_blank"><w:r><w:rPr><w:rStyle w:val="style15"/></w:rPr><w:t>紫极宫</w:t></w:r></w:hyperlink><w:r><w:rPr></w:rPr><w:t>，在那里遇见了</w:t></w:r><w:hyperlink r:id="rId98" w:tgtFrame="_blank"><w:r><w:rPr><w:rStyle w:val="style15"/></w:rPr><w:t>贺知章</w:t></w:r></w:hyperlink><w:r><w:rPr></w:rPr><w:t>，立刻上前拜见，并呈上袖中的诗本。贺知章颇为欣赏</w:t></w:r><w:hyperlink r:id="rId99" w:tgtFrame="_blank"><w:r><w:rPr><w:rStyle w:val="style15"/></w:rPr><w:t>《蜀道难》</w:t></w:r></w:hyperlink><w:r><w:rPr></w:rPr><w:t>和《</w:t></w:r><w:hyperlink r:id="rId100" w:tgtFrame="_blank"><w:r><w:rPr><w:rStyle w:val="style15"/></w:rPr><w:t>乌栖曲</w:t></w:r></w:hyperlink><w:r><w:rPr></w:rPr><w:t>》。李白瑰丽的诗歌和潇洒出尘的风采令贺知章惊异万分，竟说：“你是不是</w:t></w:r><w:hyperlink r:id="rId101" w:tgtFrame="_blank"><w:r><w:rPr><w:rStyle w:val="style15"/></w:rPr><w:t>太白金星</w:t></w:r></w:hyperlink><w:r><w:rPr></w:rPr><w:t>下凡到了人间？”。贺知章称他为</w:t></w:r><w:hyperlink r:id="rId102" w:tgtFrame="_blank"><w:r><w:rPr><w:rStyle w:val="style15"/></w:rPr><w:t>谪仙</w:t></w:r></w:hyperlink><w:r><w:rPr></w:rPr><w:t>。</w:t></w:r></w:p><w:p><w:pPr><w:pStyle w:val="style19"/></w:pPr><w:r><w:rPr></w:rPr><w:t>一年将尽，李白仍作客长安，没有机会出任。此次去长安，抱着建功立业的理想，却毫无着落，这使李白感到失望并有点愤懑。往王公大人门前干谒求告，也极不得意，只有发出“行路难，归去来”的感叹，离开了长安。</w:t></w:r><w:r><w:rPr><w:position w:val="8"/><w:sz w:val="19"/></w:rPr><w:t>[1]</w:t></w:r><w:bookmarkStart w:id="23" w:name="ref_[1]_50526782"/><w:bookmarkEnd w:id="23"/><w:r><w:rPr></w:rPr><w:t> </w:t></w:r></w:p><w:p><w:pPr><w:pStyle w:val="style3"/></w:pPr><w:bookmarkStart w:id="24" w:name="1_5"/><w:bookmarkStart w:id="25" w:name="sub5052678_1_5"/><w:bookmarkStart w:id="26" w:name="人物生平_赐金放还"/><w:bookmarkEnd w:id="24"/><w:bookmarkEnd w:id="25"/><w:bookmarkEnd w:id="26"/><w:r><w:rPr></w:rPr><w:t>赐金放还</w:t></w:r></w:p><w:p><w:pPr><w:pStyle w:val="style19"/><w:spacing w:after="0" w:before="0"/></w:pPr><w:r><w:rPr></w:rPr><w:t>42</w:t></w:r><w:r><w:rPr></w:rPr><w:t>岁的李白得到唐玄宗的妹妹玉真公主的推荐（一说由</w:t></w:r><w:hyperlink r:id="rId103" w:tgtFrame="_blank"><w:r><w:rPr><w:rStyle w:val="style15"/></w:rPr><w:t>道士</w:t></w:r></w:hyperlink><w:hyperlink r:id="rId104" w:tgtFrame="_blank"><w:r><w:rPr><w:rStyle w:val="style15"/></w:rPr><w:t>吴筠</w:t></w:r></w:hyperlink><w:r><w:rPr></w:rPr><w:t>引荐）到了长安，唐玄宗对李白的才华很赏识，礼遇隆重。但唐玄宗只让他供奉</w:t></w:r><w:hyperlink r:id="rId105" w:tgtFrame="_blank"><w:r><w:rPr><w:rStyle w:val="style15"/></w:rPr><w:t>翰林</w:t></w:r></w:hyperlink><w:r><w:rPr></w:rPr><w:t>，做自己的文学</w:t></w:r><w:hyperlink r:id="rId106" w:tgtFrame="_blank"><w:r><w:rPr><w:rStyle w:val="style15"/></w:rPr><w:t>侍从</w:t></w:r></w:hyperlink><w:r><w:rPr></w:rPr><w:t>。三年后被唐玄宗“赐金放还” 。</w:t></w:r></w:p><w:p><w:pPr><w:pStyle w:val="style19"/><w:pBdr></w:pBdr></w:pPr><w:r><w:rPr></w:rPr><w:drawing><wp:inline distB="0" distL="0" distR="0" distT="0"><wp:extent cx="1962150"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107"/><a:srcRect/><a:stretch><a:fillRect/></a:stretch></pic:blipFill><pic:spPr bwMode="auto"><a:xfrm><a:off x="0" y="0"/><a:ext cx="1962150" cy="2114550"/></a:xfrm><a:prstGeom prst="rect"><a:avLst/></a:prstGeom><a:noFill/><a:ln w="9525"><a:noFill/><a:miter lim="800000"/><a:headEnd/><a:tailEnd/></a:ln></pic:spPr></pic:pic></a:graphicData></a:graphic></wp:inline></w:drawing></w:r></w:p><w:p><w:pPr><w:pStyle w:val="style19"/><w:pBdr></w:pBdr></w:pPr><w:r><w:rPr></w:rPr><w:t>李白图片</w:t></w:r></w:p><w:p><w:pPr><w:pStyle w:val="style19"/><w:spacing w:after="0" w:before="0"/></w:pPr><w:r><w:rPr></w:rPr><w:t>三年长安生活，使李白对朝中种种腐败、黑暗有了更多的认识。被唐玄宗“赐金放还”，是李白政治生涯的分水岭。</w:t></w:r><w:r><w:rPr><w:position w:val="8"/><w:sz w:val="19"/></w:rPr><w:t>[5]</w:t></w:r><w:bookmarkStart w:id="27" w:name="ref_[5]_5052678"/><w:bookmarkEnd w:id="27"/><w:r><w:rPr></w:rPr><w:t> </w:t></w:r></w:p><w:p><w:pPr><w:pStyle w:val="style19"/><w:spacing w:after="0" w:before="0"/></w:pPr><w:r><w:rPr></w:rPr><w:t>天宝元年（</w:t></w:r><w:r><w:rPr></w:rPr><w:t>742</w:t></w:r><w:r><w:rPr></w:rPr><w:t>），由于</w:t></w:r><w:hyperlink r:id="rId108" w:tgtFrame="_blank"><w:r><w:rPr><w:rStyle w:val="style15"/></w:rPr><w:t>玉真公主</w:t></w:r></w:hyperlink><w:r><w:rPr></w:rPr><w:t>和</w:t></w:r><w:hyperlink r:id="rId109" w:tgtFrame="_blank"><w:r><w:rPr><w:rStyle w:val="style15"/></w:rPr><w:t>贺知章</w:t></w:r></w:hyperlink><w:r><w:rPr></w:rPr><w:t>的交口称赞，</w:t></w:r><w:hyperlink r:id="rId110" w:tgtFrame="_blank"><w:r><w:rPr><w:rStyle w:val="style15"/></w:rPr><w:t>玄宗</w:t></w:r></w:hyperlink><w:r><w:rPr></w:rPr><w:t>看 了李白的诗赋，对其十分仰慕，便召李白进宫。李白进宫朝见那天，玄宗降辇步迎，“以七宝床赐食于前，亲手调羹”。玄宗问到一些当世事务，李白凭半生饱学及 长期对社会的观察，胸有成竹，对答如流。玄宗大为赞赏，随即令李白供奉翰林，职务是给皇上写诗文娱乐，陪侍皇帝左右。玄宗每有宴请或郊游， 必命李白侍从，利用他敏捷的诗才，赋诗纪实。虽非记功，也将其文字流传后世，以盛况向后人夸示。李白受到玄宗如此的宠信，同僚不胜艳羡，但也有人因此而产 生了嫉恨之心。</w:t></w:r><w:r><w:rPr><w:position w:val="8"/><w:sz w:val="19"/></w:rPr><w:t>[6]</w:t></w:r><w:bookmarkStart w:id="28" w:name="ref_[6]_5052678"/><w:bookmarkEnd w:id="28"/><w:r><w:rPr></w:rPr><w:t> </w:t></w:r></w:p><w:p><w:pPr><w:pStyle w:val="style19"/></w:pPr><w:r><w:rPr></w:rPr><w:t>在长安时，李白除了供奉</w:t></w:r><w:hyperlink r:id="rId111" w:tgtFrame="_blank"><w:r><w:rPr><w:rStyle w:val="style15"/></w:rPr><w:t>翰林</w:t></w:r></w:hyperlink><w:r><w:rPr></w:rPr><w:t>、陪侍君王之外，也经常在长安市上行走。他发现国家在繁荣的景象中，正蕴藏着深重的危机，那便是最能够接近皇帝的专横的</w:t></w:r><w:hyperlink r:id="rId112" w:tgtFrame="_blank"><w:r><w:rPr><w:rStyle w:val="style15"/></w:rPr><w:t>宦官</w:t></w:r></w:hyperlink><w:r><w:rPr></w:rPr><w:t>和骄纵的</w:t></w:r><w:hyperlink r:id="rId113" w:tgtFrame="_blank"><w:r><w:rPr><w:rStyle w:val="style15"/></w:rPr><w:t>外戚</w:t></w:r></w:hyperlink><w:r><w:rPr></w:rPr><w:t>。他们如乌云一般笼罩着长安，笼罩着中国，给李白以强烈的压抑感。与此同时， 李白放浪形骸的行为又被翰林学士张坦所诽谤，两人之间产生了一些嫌隙。朝政的腐败、同僚的诋毁， 使李白不胜感慨。他写了一首《</w:t></w:r><w:hyperlink r:id="rId114" w:tgtFrame="_blank"><w:r><w:rPr><w:rStyle w:val="style15"/></w:rPr><w:t>翰林读书言怀呈集贤诸学士</w:t></w:r></w:hyperlink><w:r><w:rPr></w:rPr><w:t>》表示有意归山，就在此时李白被赐金放还。这次被赐金放还因为李白说了不合时宜的话。</w:t></w:r></w:p><w:p><w:pPr><w:pStyle w:val="style3"/></w:pPr><w:bookmarkStart w:id="29" w:name="1_6"/><w:bookmarkStart w:id="30" w:name="sub5052678_1_6"/><w:bookmarkStart w:id="31" w:name="人物生平_再次远行"/><w:bookmarkEnd w:id="29"/><w:bookmarkEnd w:id="30"/><w:bookmarkEnd w:id="31"/><w:r><w:rPr></w:rPr><w:t>再次远行</w:t></w:r></w:p><w:p><w:pPr><w:pStyle w:val="style19"/><w:spacing w:after="0" w:before="0"/></w:pPr><w:r><w:rPr></w:rPr><w:t>天宝三年（</w:t></w:r><w:r><w:rPr></w:rPr><w:t>744</w:t></w:r><w:r><w:rPr></w:rPr><w:t>）的夏天，李白到了东都</w:t></w:r><w:hyperlink r:id="rId115" w:tgtFrame="_blank"><w:r><w:rPr><w:rStyle w:val="style15"/></w:rPr><w:t>洛阳</w:t></w:r></w:hyperlink><w:r><w:rPr></w:rPr><w:t>。在这里，他遇到蹭蹬的</w:t></w:r><w:hyperlink r:id="rId116" w:tgtFrame="_blank"><w:r><w:rPr><w:rStyle w:val="style15"/></w:rPr><w:t>杜甫</w:t></w:r></w:hyperlink><w:r><w:rPr></w:rPr><w:t>。中国文学史上最伟大的两位诗人见面了。此时，李白已名扬全国，而杜甫风华正茂，却困守洛城。</w:t></w:r></w:p><w:p><w:pPr><w:pStyle w:val="style19"/><w:pBdr></w:pBdr></w:pPr><w:r><w:rPr></w:rPr><w:drawing><wp:inline distB="0" distL="0" distR="0" distT="0"><wp:extent cx="1495425"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117"/><a:srcRect/><a:stretch><a:fillRect/></a:stretch></pic:blipFill><pic:spPr bwMode="auto"><a:xfrm><a:off x="0" y="0"/><a:ext cx="1495425" cy="2114550"/></a:xfrm><a:prstGeom prst="rect"><a:avLst/></a:prstGeom><a:noFill/><a:ln w="9525"><a:noFill/><a:miter lim="800000"/><a:headEnd/><a:tailEnd/></a:ln></pic:spPr></pic:pic></a:graphicData></a:graphic></wp:inline></w:drawing></w:r></w:p><w:p><w:pPr><w:pStyle w:val="style19"/><w:pBdr></w:pBdr></w:pPr><w:r><w:rPr></w:rPr><w:t>李谪仙像</w:t></w:r></w:p><w:p><w:pPr><w:pStyle w:val="style19"/><w:spacing w:after="0" w:before="0"/></w:pPr><w:r><w:rPr></w:rPr><w:t>李白比杜甫年长十一岁，但他并没有以自己的才名在杜甫面前倨傲；而“性豪也嗜酒”、“结交皆老苍”的杜甫，也没有在李白面前一味低头称颂。两人以平等的身份，建立了深厚的友情。在洛阳时，他们约好下次在梁宋（今开封、商丘一带）会面，访道求仙。</w:t></w:r></w:p><w:p><w:pPr><w:pStyle w:val="style19"/><w:spacing w:after="0" w:before="0"/></w:pPr><w:r><w:rPr></w:rPr><w:t>同年秋天，两人如约到了梁宋。两人在此抒怀遣兴，借古评今。他们还在这里遇到了诗人</w:t></w:r><w:hyperlink r:id="rId118" w:tgtFrame="_blank"><w:r><w:rPr><w:rStyle w:val="style15"/></w:rPr><w:t>高适</w:t></w:r></w:hyperlink><w:r><w:rPr></w:rPr><w:t>，高适此时也还没有禄位。然而，三人各有大志，理想相同。三人畅游甚欢，评文论诗，纵谈天下大势，都为国家的隐患而担忧。这时的李杜都值壮年，此次两人在创作上的切磋对他们今后产生了积极影响。</w:t></w:r></w:p><w:p><w:pPr><w:pStyle w:val="style19"/><w:spacing w:after="0" w:before="0"/></w:pPr><w:r><w:rPr></w:rPr><w:t>这年的秋冬之际，李杜又一次分手，各自寻找道教的师承去造真箓（道教的秘文）、授</w:t></w:r><w:hyperlink r:id="rId119" w:tgtFrame="_blank"><w:r><w:rPr><w:rStyle w:val="style15"/></w:rPr><w:t>道箓</w:t></w:r></w:hyperlink><w:r><w:rPr></w:rPr><w:t>。李白到</w:t></w:r><w:hyperlink r:id="rId120" w:tgtFrame="_blank"><w:r><w:rPr><w:rStyle w:val="style15"/></w:rPr><w:t>齐州</w:t></w:r></w:hyperlink><w:r><w:rPr></w:rPr><w:t>（今山东济南一带）</w:t></w:r><w:hyperlink r:id="rId121" w:tgtFrame="_blank"><w:r><w:rPr><w:rStyle w:val="style15"/></w:rPr><w:t>紫极宫</w:t></w:r></w:hyperlink><w:r><w:rPr></w:rPr><w:t>请道士高天师如贵授道箓，从此他算是正式履行了道教仪式，成为道士。其后李白又赴德州安陵县，遇见这一带善写符箓的盖寮，为他造了真箓。此次的求仙访道，李白得到了完满的结果。</w:t></w:r></w:p><w:p><w:pPr><w:pStyle w:val="style19"/><w:spacing w:after="0" w:before="0"/></w:pPr><w:r><w:rPr></w:rPr><w:t>天宝四年（</w:t></w:r><w:r><w:rPr></w:rPr><w:t>745</w:t></w:r><w:r><w:rPr></w:rPr><w:t>）秋天，李白与</w:t></w:r><w:hyperlink r:id="rId122" w:tgtFrame="_blank"><w:r><w:rPr><w:rStyle w:val="style15"/></w:rPr><w:t>杜甫</w:t></w:r></w:hyperlink><w:r><w:rPr></w:rPr><w:t>在东鲁第三次会见。短短一年多的时间，他们两次相约，三次会见，知交之情不断加深。他们一道寻访隐士高人，也偕同去齐州拜访过当时驰名天下的文章家、书法家</w:t></w:r><w:hyperlink r:id="rId123" w:tgtFrame="_blank"><w:r><w:rPr><w:rStyle w:val="style15"/></w:rPr><w:t>李邕</w:t></w:r></w:hyperlink><w:r><w:rPr></w:rPr><w:t>。就在这年冬天，两人分手，李白准备重访江东。</w:t></w:r></w:p><w:p><w:pPr><w:pStyle w:val="style19"/></w:pPr><w:r><w:rPr></w:rPr><w:t>李白离开</w:t></w:r><w:hyperlink r:id="rId124" w:tgtFrame="_blank"><w:r><w:rPr><w:rStyle w:val="style15"/></w:rPr><w:t>东鲁</w:t></w:r></w:hyperlink><w:r><w:rPr></w:rPr><w:t>，便从任城乘船，沿运河到了扬州。由于急着去会稽会见</w:t></w:r><w:hyperlink r:id="rId125" w:tgtFrame="_blank"><w:r><w:rPr><w:rStyle w:val="style15"/></w:rPr><w:t>元丹丘</w:t></w:r></w:hyperlink><w:r><w:rPr></w:rPr><w:t>，也就没有多滞留。到了会稽，李白首先去凭吊过世的贺知章。不久，</w:t></w:r><w:hyperlink r:id="rId126" w:tgtFrame="_blank"><w:r><w:rPr><w:rStyle w:val="style15"/></w:rPr><w:t>孔巢父</w:t></w:r></w:hyperlink><w:r><w:rPr></w:rPr><w:t>也到了会稽，于是李白和元丹丘、孔巢父畅游禹穴、</w:t></w:r><w:hyperlink r:id="rId127" w:tgtFrame="_blank"><w:r><w:rPr><w:rStyle w:val="style15"/></w:rPr><w:t>兰亭</w:t></w:r></w:hyperlink><w:r><w:rPr></w:rPr><w:t>等历史遗迹，泛舟镜湖，往来剡溪等处，当然也少不了在繁华都市会稽流连忘返。在金陵，李白遇见了</w:t></w:r><w:hyperlink r:id="rId128" w:tgtFrame="_blank"><w:r><w:rPr><w:rStyle w:val="style15"/></w:rPr><w:t>崔成甫</w:t></w:r></w:hyperlink><w:r><w:rPr></w:rPr><w:t>。 两人都是政治上的失意者，情怀更加相投。每次游玩时，都尽情畅游，不计早晚。他们泛舟秦淮河，通宵达旦地唱歌，引得两岸人家不胜惊异，拍手为他们助兴。两 人由于性格相投、遭遇相似，所以比之一般朋友更为默契，友情更深厚，因而李白把崔成甫的诗系在衣服上，每当想念，便吟诵一番。</w:t></w:r></w:p><w:p><w:pPr><w:pStyle w:val="style3"/></w:pPr><w:bookmarkStart w:id="32" w:name="1_7"/><w:bookmarkStart w:id="33" w:name="sub5052678_1_7"/><w:bookmarkStart w:id="34" w:name="人物生平_应邀入幕"/><w:bookmarkEnd w:id="32"/><w:bookmarkEnd w:id="33"/><w:bookmarkEnd w:id="34"/><w:r><w:rPr></w:rPr><w:t>应邀入幕</w:t></w:r></w:p><w:p><w:pPr><w:pStyle w:val="style19"/></w:pPr><w:r><w:rPr></w:rPr><w:t>天宝十四年（</w:t></w:r><w:r><w:rPr></w:rPr><w:t>755</w:t></w:r><w:r><w:rPr></w:rPr><w:t>），</w:t></w:r><w:hyperlink r:id="rId129" w:tgtFrame="_blank"><w:r><w:rPr><w:rStyle w:val="style15"/></w:rPr><w:t>安史之乱</w:t></w:r></w:hyperlink><w:r><w:rPr></w:rPr><w:t>爆发，李白避居庐山。那时，他的胸中始终存在着退隐与济世两种矛盾的思想。</w:t></w:r><w:hyperlink r:id="rId130" w:tgtFrame="_blank"><w:r><w:rPr><w:rStyle w:val="style15"/></w:rPr><w:t>永王</w:t></w:r></w:hyperlink><w:r><w:rPr></w:rPr><w:t>李 璘恰在此时出师东巡，李白应邀入幕。李白入幕后，犯下人生之中最大的错误。他认为天下乱局已定，此时大唐的情形十分类似于东晋永嘉南渡，正是割据江南的大 好时机。因此力劝永王直取金陵，并在永王发动叛乱之后写下《永王东巡歌》十一首，其中有“永王正月东出师，天子遥分龙虎旗”，“三川北虏乱如麻，四海南奔 似永嘉，但用东山谢安石，为君谈笑净胡沙“，“南风一扫胡尘静，西入长安到日边”等语，自比谢安，怂恿李璘割据称帝意图昭然。同在江南的</w:t></w:r><w:hyperlink r:id="rId131" w:tgtFrame="_blank"><w:r><w:rPr><w:rStyle w:val="style15"/></w:rPr><w:t>萧颖士</w:t></w:r></w:hyperlink><w:r><w:rPr></w:rPr><w:t>、</w:t></w:r><w:hyperlink r:id="rId132" w:tgtFrame="_blank"><w:r><w:rPr><w:rStyle w:val="style15"/></w:rPr><w:t>孔巢父</w:t></w:r></w:hyperlink><w:r><w:rPr></w:rPr><w:t>、</w:t></w:r><w:hyperlink r:id="rId133" w:tgtFrame="_blank"><w:r><w:rPr><w:rStyle w:val="style15"/></w:rPr><w:t>刘晏</w:t></w:r></w:hyperlink><w:r><w:rPr></w:rPr><w:t>也曾被永王所邀而拒不参加，以此免祸，李白在这点上显然不及他们。永王不久即败北，李白也因之被系浔阳狱。这时</w:t></w:r><w:hyperlink r:id="rId134" w:tgtFrame="_blank"><w:r><w:rPr><w:rStyle w:val="style15"/></w:rPr><w:t>崔涣</w:t></w:r></w:hyperlink><w:r><w:rPr></w:rPr><w:t>宣慰江南，收罗人才。李白上诗求救，夫人宗氏也为他啼泣求援。将</w:t></w:r><w:hyperlink r:id="rId135" w:tgtFrame="_blank"><w:r><w:rPr><w:rStyle w:val="style15"/></w:rPr><w:t>吴兵</w:t></w:r></w:hyperlink><w:r><w:rPr></w:rPr><w:t>三 千军驻扎在浔阳的宋若思，把李白从监牢中解救出来，并让他参加了幕府。李白成为宋若思的幕僚，为宋写过一些文表，并跟随他到了武昌。李白在宋若思幕下很受 重视，并以宋的名义再次向朝廷推荐，希望再度能得到朝廷的任用，但是最终反被长流夜郎（今贵州桐梓）。至德二年（</w:t></w:r><w:r><w:rPr></w:rPr><w:t>757</w:t></w:r><w:r><w:rPr></w:rPr><w:t>）冬，李白由浔阳道前往流放之所 ——</w:t></w:r><w:hyperlink r:id="rId136" w:tgtFrame="_blank"><w:r><w:rPr><w:rStyle w:val="style15"/></w:rPr><w:t>夜郎</w:t></w:r></w:hyperlink><w:r><w:rPr></w:rPr><w:t>。因为所判的罪是长流，即将一去不返，而李白此时已届暮年，“夜郎万里道，西上令人老”，不由更觉忧伤。</w:t></w:r></w:p><w:p><w:pPr><w:pStyle w:val="style3"/></w:pPr><w:bookmarkStart w:id="35" w:name="1_8"/><w:bookmarkStart w:id="36" w:name="sub5052678_1_8"/><w:bookmarkStart w:id="37" w:name="人物生平_重病而逝"/><w:bookmarkEnd w:id="35"/><w:bookmarkEnd w:id="36"/><w:bookmarkEnd w:id="37"/><w:r><w:rPr></w:rPr><w:t>重病而逝</w:t></w:r></w:p><w:p><w:pPr><w:pStyle w:val="style19"/></w:pPr><w:r><w:rPr></w:rPr><w:t>乾元二年（</w:t></w:r><w:r><w:rPr></w:rPr><w:t>759</w:t></w:r><w:r><w:rPr></w:rPr><w:t>），李白行至巫山，朝廷因关中遭遇大旱，宣布大赦，规定死者从流，流以下完全赦免。这样，李白经过长期的辗转流离，终于获得了自由。他随即顺着长江疾驶而下，而那首著名的《</w:t></w:r><w:hyperlink r:id="rId137" w:tgtFrame="_blank"><w:r><w:rPr><w:rStyle w:val="style15"/></w:rPr><w:t>早发白帝城</w:t></w:r></w:hyperlink><w:r><w:rPr></w:rPr><w:t>》最能反映他当时的心情。到了江夏，由于老友</w:t></w:r><w:hyperlink r:id="rId138" w:tgtFrame="_blank"><w:r><w:rPr><w:rStyle w:val="style15"/></w:rPr><w:t>良宰</w:t></w:r></w:hyperlink><w:r><w:rPr></w:rPr><w:t>正在当地做太守，李白便逗留了一阵。乾元二年，李白应友人之邀，再次与被谪贬的贾至泛舟赏月于洞庭之上，发思古之幽情，赋诗抒怀。不久，又回到宣城、金陵旧游之地。差不多有两年的时间，他往来于两地之间，仍然依人为生。</w:t></w:r><w:r><w:rPr><w:position w:val="8"/><w:sz w:val="19"/></w:rPr><w:t>[7]</w:t></w:r><w:bookmarkStart w:id="38" w:name="ref_[7]_5052678"/><w:bookmarkEnd w:id="38"/><w:r><w:rPr></w:rPr><w:t> </w:t></w:r><w:r><w:rPr></w:rPr><w:t>上元二年，已六十出头的李白因病返回金陵。在金陵，他的生活相当窘迫，不得已只好投奔了在当涂做县令的族叔</w:t></w:r><w:hyperlink r:id="rId139" w:tgtFrame="_blank"><w:r><w:rPr><w:rStyle w:val="style15"/></w:rPr><w:t>李阳冰</w:t></w:r></w:hyperlink><w:r><w:rPr></w:rPr><w:t>。上元三年（</w:t></w:r><w:r><w:rPr></w:rPr><w:t>762</w:t></w:r><w:r><w:rPr></w:rPr><w:t>），李白病重，在病榻上把手稿交给了李阳冰，赋《临终歌》而与世长辞，终年六十一岁。</w:t></w:r><w:r><w:rPr><w:position w:val="8"/><w:sz w:val="19"/></w:rPr><w:t>[8]</w:t></w:r><w:bookmarkStart w:id="39" w:name="ref_[8]_5052678"/><w:bookmarkEnd w:id="39"/><w:r><w:rPr></w:rPr><w:t> </w:t></w:r></w:p><w:p><w:pPr><w:pStyle w:val="style2"/><w:ind w:hanging="0" w:left="150" w:right="0"/></w:pPr><w:bookmarkStart w:id="40" w:name="2"/><w:bookmarkStart w:id="41" w:name="sub5052678_2"/><w:bookmarkStart w:id="42" w:name="主要成就"/><w:bookmarkEnd w:id="40"/><w:bookmarkEnd w:id="41"/><w:bookmarkEnd w:id="42"/><w:r><w:rPr></w:rPr><w:t>2</w:t></w:r><w:hyperlink r:id="rId140"><w:r><w:rPr></w:rPr><w:t>主要成就</w:t></w:r></w:hyperlink></w:p><w:p><w:pPr><w:pStyle w:val="style3"/></w:pPr><w:bookmarkStart w:id="43" w:name="2_1"/><w:bookmarkStart w:id="44" w:name="sub5052678_2_1"/><w:bookmarkStart w:id="45" w:name="主要成就_诗"/><w:bookmarkEnd w:id="43"/><w:bookmarkEnd w:id="44"/><w:bookmarkEnd w:id="45"/><w:r><w:rPr></w:rPr><w:t>诗</w:t></w:r></w:p><w:p><w:pPr><w:pStyle w:val="style19"/><w:spacing w:after="0" w:before="0"/></w:pPr><w:r><w:rPr></w:rPr><w:t>李白最擅长的体裁是七言歌行和绝句。李白的七言歌行又采用了大开大合、跳跃宕荡的结构。诗的开头常突兀如狂飙骤起，而诗的中间形象转换倏忽，往往省略过渡照应，似无迹可循，诗的结尾多在感情高潮处戛然</w:t></w:r></w:p><w:p><w:pPr><w:pStyle w:val="style19"/><w:pBdr></w:pBdr></w:pPr><w:r><w:rPr></w:rPr><w:drawing><wp:inline distB="0" distL="0" distR="0" distT="0"><wp:extent cx="1609725"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141"/><a:srcRect/><a:stretch><a:fillRect/></a:stretch></pic:blipFill><pic:spPr bwMode="auto"><a:xfrm><a:off x="0" y="0"/><a:ext cx="1609725" cy="2114550"/></a:xfrm><a:prstGeom prst="rect"><a:avLst/></a:prstGeom><a:noFill/><a:ln w="9525"><a:noFill/><a:miter lim="800000"/><a:headEnd/><a:tailEnd/></a:ln></pic:spPr></pic:pic></a:graphicData></a:graphic></wp:inline></w:drawing></w:r></w:p><w:p><w:pPr><w:pStyle w:val="style19"/><w:pBdr></w:pBdr></w:pPr><w:r><w:rPr></w:rPr><w:t>太白风采（朱惟精创作）</w:t></w:r><w:bookmarkStart w:id="46" w:name="ref_[9]_5052678"/><w:bookmarkEnd w:id="46"/><w:r><w:rPr><w:position w:val="8"/><w:sz w:val="19"/></w:rPr><w:t>[9]</w:t></w:r></w:p><w:p><w:pPr><w:pStyle w:val="style19"/><w:spacing w:after="0" w:before="0"/></w:pPr><w:r><w:rPr></w:rPr><w:t>止。</w:t></w:r></w:p><w:p><w:pPr><w:pStyle w:val="style19"/><w:spacing w:after="0" w:before="0"/></w:pPr><w:r><w:rPr></w:rPr><w:t>李白的五七言绝句，更多地代表了他的诗歌清新明丽的风格。如《</w:t></w:r><w:hyperlink r:id="rId142" w:tgtFrame="_blank"><w:r><w:rPr><w:rStyle w:val="style15"/></w:rPr><w:t>早发白帝城</w:t></w:r></w:hyperlink><w:r><w:rPr></w:rPr><w:t>》、《</w:t></w:r><w:hyperlink r:id="rId143" w:tgtFrame="_blank"><w:r><w:rPr><w:rStyle w:val="style15"/></w:rPr><w:t>送孟浩然之广陵</w:t></w:r></w:hyperlink><w:r><w:rPr></w:rPr><w:t>》、《</w:t></w:r><w:hyperlink r:id="rId144" w:tgtFrame="_blank"><w:r><w:rPr><w:rStyle w:val="style15"/></w:rPr><w:t>静夜思</w:t></w:r></w:hyperlink><w:r><w:rPr></w:rPr><w:t>》等，妙在“只眼前景、口头语、而有弦外音、味外味，使人神远。”（《</w:t></w:r><w:hyperlink r:id="rId145" w:tgtFrame="_blank"><w:r><w:rPr><w:rStyle w:val="style15"/></w:rPr><w:t>说诗晬语</w:t></w:r></w:hyperlink><w:r><w:rPr></w:rPr><w:t>》上）</w:t></w:r></w:p><w:p><w:pPr><w:pStyle w:val="style19"/><w:spacing w:after="0" w:before="0"/></w:pPr><w:r><w:rPr></w:rPr><w:t>李白诗歌的语言，有的清新如同口语，有的豪放，不拘声律，近于散文，但都统一在“清水出芙蓉，天然去雕饰”的自然美之中。这和他自觉地追求自然美有关。他继承</w:t></w:r><w:hyperlink r:id="rId146" w:tgtFrame="_blank"><w:r><w:rPr><w:rStyle w:val="style15"/></w:rPr><w:t>陈子昂</w:t></w:r></w:hyperlink><w:r><w:rPr></w:rPr><w:t>的文学主张，以恢复诗骚传统为已任，曾说“梁陈以来，艳薄斯极，沈休文又尚以声律，将复古道，非我而谁欤？”（</w:t></w:r><w:hyperlink r:id="rId147" w:tgtFrame="_blank"><w:r><w:rPr><w:rStyle w:val="style15"/></w:rPr><w:t>孟棨</w:t></w:r></w:hyperlink><w:r><w:rPr></w:rPr><w:t>《本事诗</w:t></w:r><w:r><w:rPr></w:rPr><w:t>·</w:t></w:r><w:r><w:rPr></w:rPr><w:t>高逸》）他崇尚“清真”，讽刺“雕虫丧天真”的</w:t></w:r><w:hyperlink r:id="rId148" w:tgtFrame="_blank"><w:r><w:rPr><w:rStyle w:val="style15"/></w:rPr><w:t>丑女效颦</w:t></w:r></w:hyperlink><w:r><w:rPr></w:rPr><w:t>，</w:t></w:r><w:hyperlink r:id="rId149" w:tgtFrame="_blank"><w:r><w:rPr><w:rStyle w:val="style15"/></w:rPr><w:t>邯郸学步</w:t></w:r></w:hyperlink><w:r><w:rPr></w:rPr><w:t>。他的诗歌语言的自然美又是他认真学习民歌明白通俗的特点的结果，明白如话，通俗生动。</w:t></w:r></w:p><w:p><w:pPr><w:pStyle w:val="style19"/><w:spacing w:after="0" w:before="0"/></w:pPr><w:r><w:rPr><w:b/></w:rPr><w:t>代表作品</w:t></w:r></w:p><w:p><w:pPr><w:pStyle w:val="style19"/></w:pPr><w:hyperlink r:id="rId150" w:tgtFrame="_blank"><w:r><w:rPr><w:rStyle w:val="style15"/><w:b/></w:rPr><w:t>将进酒</w:t></w:r></w:hyperlink><w:r><w:rPr><w:b/></w:rPr><w:t>、</w:t></w:r><w:hyperlink r:id="rId151" w:tgtFrame="_blank"><w:r><w:rPr><w:rStyle w:val="style15"/><w:b/></w:rPr><w:t>蜀道难</w:t></w:r></w:hyperlink><w:r><w:rPr><w:position w:val="8"/><w:sz w:val="19"/></w:rPr><w:t>[10]</w:t></w:r><w:bookmarkStart w:id="47" w:name="ref_[10]_5052678"/><w:bookmarkEnd w:id="47"/><w:r><w:rPr></w:rPr><w:t> </w:t></w:r><w:r><w:rPr></w:rPr><w:t>、</w:t></w:r><w:hyperlink r:id="rId152" w:tgtFrame="_blank"><w:r><w:rPr><w:rStyle w:val="style15"/><w:b/></w:rPr><w:t>梦游天姥吟留别</w:t></w:r></w:hyperlink><w:r><w:rPr><w:b/></w:rPr><w:t>、</w:t></w:r><w:hyperlink r:id="rId153" w:tgtFrame="_blank"><w:r><w:rPr><w:rStyle w:val="style15"/><w:b/></w:rPr><w:t>侠客行</w:t></w:r></w:hyperlink><w:r><w:rPr><w:b/></w:rPr><w:t>、</w:t></w:r><w:hyperlink r:id="rId154" w:tgtFrame="_blank"><w:r><w:rPr><w:rStyle w:val="style15"/><w:b/></w:rPr><w:t>春思</w:t></w:r></w:hyperlink><w:r><w:rPr><w:b/></w:rPr><w:t>、</w:t></w:r><w:hyperlink r:id="rId155" w:tgtFrame="_blank"><w:r><w:rPr><w:rStyle w:val="style15"/><w:b/></w:rPr><w:t>秋歌</w:t></w:r></w:hyperlink><w:r><w:rPr><w:position w:val="8"/><w:sz w:val="19"/></w:rPr><w:t>[11]</w:t></w:r><w:bookmarkStart w:id="48" w:name="ref_[11]_5052678"/><w:bookmarkEnd w:id="48"/><w:r><w:rPr></w:rPr><w:t> </w:t></w:r></w:p><w:p><w:pPr><w:pStyle w:val="style3"/></w:pPr><w:bookmarkStart w:id="49" w:name="2_2"/><w:bookmarkStart w:id="50" w:name="sub5052678_2_2"/><w:bookmarkStart w:id="51" w:name="主要成就_词"/><w:bookmarkEnd w:id="49"/><w:bookmarkEnd w:id="50"/><w:bookmarkEnd w:id="51"/><w:r><w:rPr></w:rPr><w:t>词</w:t></w:r></w:p><w:p><w:pPr><w:pStyle w:val="style19"/><w:spacing w:after="0" w:before="0"/></w:pPr><w:r><w:rPr></w:rPr><w:t>李白是否有词的创作至今仍然未有一致的定论，但是今传为李白词的作品，若不论其真伪及是否可归入词体，约有</w:t></w:r><w:r><w:rPr></w:rPr><w:t>20</w:t></w:r><w:r><w:rPr></w:rPr><w:t>余首，如《</w:t></w:r><w:hyperlink r:id="rId156" w:tgtFrame="_blank"><w:r><w:rPr><w:rStyle w:val="style15"/></w:rPr><w:t>秋风词</w:t></w:r></w:hyperlink><w:r><w:rPr></w:rPr><w:t>》《</w:t></w:r><w:hyperlink r:id="rId157" w:tgtFrame="_blank"><w:r><w:rPr><w:rStyle w:val="style15"/></w:rPr><w:t>结袜子</w:t></w:r></w:hyperlink><w:r><w:rPr></w:rPr><w:t>》《菩萨蛮》《忆秦娥》等</w:t></w:r><w:r><w:rPr><w:position w:val="8"/><w:sz w:val="19"/></w:rPr><w:t>[12]</w:t></w:r><w:bookmarkStart w:id="52" w:name="ref_[12]_5052678"/><w:bookmarkEnd w:id="52"/><w:r><w:rPr></w:rPr><w:t> </w:t></w:r><w:r><w:rPr></w:rPr><w:t>。就其开创意义及艺术成就而言，“李白词”在词史上享有极为崇高的地位。这一地位有如古代希腊神话在西方艺术中的地位，作为一种“不可企及”的规范，李白词成为人们心目中永远的偶像。李白在词体文本模式的形成，词的创作模式上均有重大贡献。</w:t></w:r></w:p><w:p><w:pPr><w:pStyle w:val="style19"/></w:pPr><w:r><w:rPr></w:rPr><w:t>实际上，从五代《花间集》以来，所有的唐宋词选集、总集，在具体操作中，都不会忘记李白，至少也要在序跋题记中提上 一句；其他成就作为文学史上的第一位大词人，虽然他只有很少几首著作权经常受到怀疑的词作，但却从来没有人对他表示过任何的不满或批评意见。如果评选天下 第一词人，李白无疑将以全票当选“词王”。</w:t></w:r><w:r><w:rPr><w:position w:val="8"/><w:sz w:val="19"/></w:rPr><w:t>[12]</w:t></w:r><w:bookmarkStart w:id="53" w:name="ref_[12]_50526781"/><w:bookmarkEnd w:id="53"/><w:r><w:rPr></w:rPr><w:t> </w:t></w:r></w:p><w:p><w:pPr><w:pStyle w:val="style3"/></w:pPr><w:bookmarkStart w:id="54" w:name="2_3"/><w:bookmarkStart w:id="55" w:name="sub5052678_2_3"/><w:bookmarkStart w:id="56" w:name="主要成就_书法"/><w:bookmarkEnd w:id="54"/><w:bookmarkEnd w:id="55"/><w:bookmarkEnd w:id="56"/><w:r><w:rPr></w:rPr><w:t>书法</w:t></w:r></w:p><w:p><w:pPr><w:pStyle w:val="style19"/><w:spacing w:after="0" w:before="0"/></w:pPr><w:r><w:rPr></w:rPr><w:t>《上阳台</w:t></w:r><w:hyperlink r:id="rId158" w:tgtFrame="_blank"><w:r><w:rPr><w:rStyle w:val="style15"/></w:rPr><w:t>帖</w:t></w:r></w:hyperlink><w:r><w:rPr></w:rPr><w:t>》为李白书自咏四言行草诗，也是其唯一传世的</w:t></w:r><w:hyperlink r:id="rId159" w:tgtFrame="_blank"><w:r><w:rPr><w:rStyle w:val="style15"/></w:rPr><w:t>书法</w:t></w:r></w:hyperlink><w:r><w:rPr></w:rPr><w:t>真迹。纸本，纵</w:t></w:r><w:r><w:rPr></w:rPr><w:t>28.5</w:t></w:r><w:r><w:rPr></w:rPr><w:t>厘米，横</w:t></w:r><w:r><w:rPr></w:rPr><w:t>38.1</w:t></w:r><w:r><w:rPr></w:rPr><w:t>厘米。草书</w:t></w:r><w:r><w:rPr></w:rPr><w:t>5</w:t></w:r><w:r><w:rPr></w:rPr><w:t>行，共</w:t></w:r><w:r><w:rPr></w:rPr><w:t>25</w:t></w:r><w:r><w:rPr></w:rPr><w:t>字。款署“太白</w:t></w:r></w:p><w:p><w:pPr><w:pStyle w:val="style19"/><w:pBdr></w:pBdr></w:pPr><w:r><w:rPr></w:rPr><w:drawing><wp:inline distB="0" distL="0" distR="0" distT="0"><wp:extent cx="2114550" cy="13239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160"/><a:srcRect/><a:stretch><a:fillRect/></a:stretch></pic:blipFill><pic:spPr bwMode="auto"><a:xfrm><a:off x="0" y="0"/><a:ext cx="2114550" cy="1323975"/></a:xfrm><a:prstGeom prst="rect"><a:avLst/></a:prstGeom><a:noFill/><a:ln w="9525"><a:noFill/><a:miter lim="800000"/><a:headEnd/><a:tailEnd/></a:ln></pic:spPr></pic:pic></a:graphicData></a:graphic></wp:inline></w:drawing></w:r></w:p><w:p><w:pPr><w:pStyle w:val="style19"/><w:pBdr></w:pBdr></w:pPr><w:r><w:rPr></w:rPr><w:t>李白《上阳台帖》</w:t></w:r></w:p><w:p><w:pPr><w:pStyle w:val="style19"/></w:pPr><w:r><w:rPr></w:rPr><w:t>”</w:t></w:r><w:r><w:rPr></w:rPr><w:t>二字。引首清高宗</w:t></w:r><w:hyperlink r:id="rId161" w:tgtFrame="_blank"><w:r><w:rPr><w:rStyle w:val="style15"/></w:rPr><w:t>弘历</w:t></w:r></w:hyperlink><w:hyperlink r:id="rId162" w:tgtFrame="_blank"><w:r><w:rPr><w:rStyle w:val="style15"/></w:rPr><w:t>楷书</w:t></w:r></w:hyperlink><w:r><w:rPr></w:rPr><w:t>题“青莲</w:t></w:r><w:hyperlink r:id="rId163" w:tgtFrame="_blank"><w:r><w:rPr><w:rStyle w:val="style15"/></w:rPr><w:t>逸翰</w:t></w:r></w:hyperlink><w:r><w:rPr></w:rPr><w:t>”四字，正文右上宋徽宗</w:t></w:r><w:hyperlink r:id="rId164" w:tgtFrame="_blank"><w:r><w:rPr><w:rStyle w:val="style15"/></w:rPr><w:t>赵佶</w:t></w:r></w:hyperlink><w:r><w:rPr></w:rPr><w:t>瘦金书题签：“唐李太白上阳台”七字。</w:t></w:r><w:r><w:rPr><w:position w:val="8"/><w:sz w:val="19"/></w:rPr><w:t>[13]</w:t></w:r><w:bookmarkStart w:id="57" w:name="ref_[13]_5052678"/><w:bookmarkEnd w:id="57"/><w:r><w:rPr></w:rPr><w:t> </w:t></w:r><w:r><w:rPr></w:rPr><w:t>后纸有宋徽宗赵佶，元</w:t></w:r><w:hyperlink r:id="rId165" w:tgtFrame="_blank"><w:r><w:rPr><w:rStyle w:val="style15"/></w:rPr><w:t>张晏</w:t></w:r></w:hyperlink><w:r><w:rPr></w:rPr><w:t>、</w:t></w:r><w:hyperlink r:id="rId166" w:tgtFrame="_blank"><w:r><w:rPr><w:rStyle w:val="style15"/></w:rPr><w:t>杜本</w:t></w:r></w:hyperlink><w:r><w:rPr></w:rPr><w:t>、</w:t></w:r><w:hyperlink r:id="rId167" w:tgtFrame="_blank"><w:r><w:rPr><w:rStyle w:val="style15"/></w:rPr><w:t>欧阳玄</w:t></w:r></w:hyperlink><w:r><w:rPr></w:rPr><w:t>、王馀庆、</w:t></w:r><w:hyperlink r:id="rId168" w:tgtFrame="_blank"><w:r><w:rPr><w:rStyle w:val="style15"/></w:rPr><w:t>危素</w:t></w:r></w:hyperlink><w:r><w:rPr></w:rPr><w:t>、驺鲁，清</w:t></w:r><w:hyperlink r:id="rId169" w:tgtFrame="_blank"><w:r><w:rPr><w:rStyle w:val="style15"/></w:rPr><w:t>乾隆皇帝</w:t></w:r></w:hyperlink><w:hyperlink r:id="rId170" w:tgtFrame="_blank"><w:r><w:rPr><w:rStyle w:val="style15"/></w:rPr><w:t>题跋</w:t></w:r></w:hyperlink><w:r><w:rPr></w:rPr><w:t>和观款。卷前后钤有宋</w:t></w:r><w:hyperlink r:id="rId171" w:tgtFrame="_blank"><w:r><w:rPr><w:rStyle w:val="style15"/></w:rPr><w:t>赵孟坚</w:t></w:r></w:hyperlink><w:r><w:rPr></w:rPr><w:t>“子固”、“彜斋”、</w:t></w:r><w:hyperlink r:id="rId172" w:tgtFrame="_blank"><w:r><w:rPr><w:rStyle w:val="style15"/></w:rPr><w:t>贾似道</w:t></w:r></w:hyperlink><w:r><w:rPr></w:rPr><w:t>“秋壑图书”，元“张晏</w:t></w:r><w:hyperlink r:id="rId173" w:tgtFrame="_blank"><w:r><w:rPr><w:rStyle w:val="style15"/></w:rPr><w:t>私印</w:t></w:r></w:hyperlink><w:r><w:rPr></w:rPr><w:t>”、“欧阳玄印”以及明</w:t></w:r><w:hyperlink r:id="rId174" w:tgtFrame="_blank"><w:r><w:rPr><w:rStyle w:val="style15"/></w:rPr><w:t>项元汴</w:t></w:r></w:hyperlink><w:r><w:rPr></w:rPr><w:t>，清梁清标、</w:t></w:r><w:hyperlink r:id="rId175" w:tgtFrame="_blank"><w:r><w:rPr><w:rStyle w:val="style15"/></w:rPr><w:t>安岐</w:t></w:r></w:hyperlink><w:r><w:rPr></w:rPr><w:t>、清内府，近代</w:t></w:r><w:hyperlink r:id="rId176" w:tgtFrame="_blank"><w:r><w:rPr><w:rStyle w:val="style15"/></w:rPr><w:t>张伯驹</w:t></w:r></w:hyperlink><w:r><w:rPr></w:rPr><w:t>等</w:t></w:r><w:hyperlink r:id="rId177" w:tgtFrame="_blank"><w:r><w:rPr><w:rStyle w:val="style15"/></w:rPr><w:t>鉴藏</w:t></w:r></w:hyperlink><w:r><w:rPr></w:rPr><w:t>印。</w:t></w:r><w:r><w:rPr><w:position w:val="8"/><w:sz w:val="19"/></w:rPr><w:t>[14]</w:t></w:r><w:bookmarkStart w:id="58" w:name="ref_[14]_5052678"/><w:bookmarkEnd w:id="58"/><w:r><w:rPr></w:rPr><w:t> </w:t></w:r></w:p><w:p><w:pPr><w:pStyle w:val="style3"/></w:pPr><w:bookmarkStart w:id="59" w:name="2_4"/><w:bookmarkStart w:id="60" w:name="sub5052678_2_4"/><w:bookmarkStart w:id="61" w:name="主要成就_剑术"/><w:bookmarkEnd w:id="59"/><w:bookmarkEnd w:id="60"/><w:bookmarkEnd w:id="61"/><w:r><w:rPr></w:rPr><w:t>剑术</w:t></w:r></w:p><w:p><w:pPr><w:pStyle w:val="style19"/><w:spacing w:after="0" w:before="0"/></w:pPr><w:r><w:rPr></w:rPr><w:t>李白不仅文采斐然，其剑术亦是十分高明。他“十五好剑术”，“剑术自通达”。</w:t></w:r></w:p><w:p><w:pPr><w:pStyle w:val="style19"/><w:pBdr></w:pBdr></w:pPr><w:r><w:rPr></w:rPr><w:drawing><wp:inline distB="0" distL="0" distR="0" distT="0"><wp:extent cx="1238250" cy="13620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178"/><a:srcRect/><a:stretch><a:fillRect/></a:stretch></pic:blipFill><pic:spPr bwMode="auto"><a:xfrm><a:off x="0" y="0"/><a:ext cx="1238250" cy="1362075"/></a:xfrm><a:prstGeom prst="rect"><a:avLst/></a:prstGeom><a:noFill/><a:ln w="9525"><a:noFill/><a:miter lim="800000"/><a:headEnd/><a:tailEnd/></a:ln></pic:spPr></pic:pic></a:graphicData></a:graphic></wp:inline></w:drawing></w:r></w:p><w:p><w:pPr><w:pStyle w:val="style19"/><w:pBdr></w:pBdr></w:pPr><w:r><w:rPr></w:rPr><w:t>李白舞剑图</w:t></w:r></w:p><w:p><w:pPr><w:pStyle w:val="style19"/><w:spacing w:after="0" w:before="0"/></w:pPr><w:r><w:rPr></w:rPr><w:t>造诣非同一般。李白的诗，</w:t></w:r><w:hyperlink r:id="rId179" w:tgtFrame="_blank"><w:r><w:rPr><w:rStyle w:val="style15"/></w:rPr><w:t>裴旻</w:t></w:r></w:hyperlink><w:r><w:rPr></w:rPr><w:t>的</w:t></w:r><w:hyperlink r:id="rId180" w:tgtFrame="_blank"><w:r><w:rPr><w:rStyle w:val="style15"/></w:rPr><w:t>剑术</w:t></w:r></w:hyperlink><w:r><w:rPr></w:rPr><w:t>，</w:t></w:r><w:hyperlink r:id="rId181" w:tgtFrame="_blank"><w:r><w:rPr><w:rStyle w:val="style15"/></w:rPr><w:t>张旭</w:t></w:r></w:hyperlink><w:r><w:rPr></w:rPr><w:t>的</w:t></w:r><w:hyperlink r:id="rId182" w:tgtFrame="_blank"><w:r><w:rPr><w:rStyle w:val="style15"/></w:rPr><w:t>草书</w:t></w:r></w:hyperlink><w:r><w:rPr></w:rPr><w:t>合称唐朝“三绝”。虽然“三绝”中没有李白的剑术，但其剑术之高却仅位于</w:t></w:r><w:hyperlink r:id="rId183" w:tgtFrame="_blank"><w:r><w:rPr><w:rStyle w:val="style15"/></w:rPr><w:t>裴旻</w:t></w:r></w:hyperlink><w:r><w:rPr></w:rPr><w:t>之下，居唐朝第二。</w:t></w:r></w:p><w:p><w:pPr><w:pStyle w:val="style19"/></w:pPr><w:r><w:rPr></w:rPr><w:t>据统计，《</w:t></w:r><w:hyperlink r:id="rId184" w:tgtFrame="_blank"><w:r><w:rPr><w:rStyle w:val="style15"/></w:rPr><w:t>全唐诗</w:t></w:r></w:hyperlink><w:r><w:rPr></w:rPr><w:t>》李白诗中“剑”字共出现了</w:t></w:r><w:r><w:rPr></w:rPr><w:t>107</w:t></w:r><w:r><w:rPr></w:rPr><w:t>次，除去作为地名的“</w:t></w:r><w:hyperlink r:id="rId185" w:tgtFrame="_blank"><w:r><w:rPr><w:rStyle w:val="style15"/></w:rPr><w:t>剑阁</w:t></w:r></w:hyperlink><w:r><w:rPr></w:rPr><w:t>”</w:t></w:r><w:r><w:rPr></w:rPr><w:t>3</w:t></w:r><w:r><w:rPr></w:rPr><w:t>次，“剑壁”</w:t></w:r><w:r><w:rPr></w:rPr><w:t>1</w:t></w:r><w:r><w:rPr></w:rPr><w:t>次，武器之“剑”犹有</w:t></w:r><w:r><w:rPr></w:rPr><w:t>103</w:t></w:r><w:r><w:rPr></w:rPr><w:t>次之多。属于剑的“</w:t></w:r><w:hyperlink r:id="rId186" w:tgtFrame="_blank"><w:r><w:rPr><w:rStyle w:val="style15"/></w:rPr><w:t>铗</w:t></w:r></w:hyperlink><w:r><w:rPr></w:rPr><w:t>”出现了</w:t></w:r><w:r><w:rPr></w:rPr><w:t>1</w:t></w:r><w:r><w:rPr></w:rPr><w:t>次、“</w:t></w:r><w:hyperlink r:id="rId187" w:tgtFrame="_blank"><w:r><w:rPr><w:rStyle w:val="style15"/></w:rPr><w:t>吴钩</w:t></w:r></w:hyperlink><w:r><w:rPr></w:rPr><w:t>”</w:t></w:r><w:r><w:rPr></w:rPr><w:t>1</w:t></w:r><w:r><w:rPr></w:rPr><w:t>次、“</w:t></w:r><w:hyperlink r:id="rId188" w:tgtFrame="_blank"><w:r><w:rPr><w:rStyle w:val="style15"/></w:rPr><w:t>吴鸿</w:t></w:r></w:hyperlink><w:r><w:rPr></w:rPr><w:t>”</w:t></w:r><w:r><w:rPr></w:rPr><w:t>1</w:t></w:r><w:r><w:rPr></w:rPr><w:t>次、“</w:t></w:r><w:hyperlink r:id="rId189" w:tgtFrame="_blank"><w:r><w:rPr><w:rStyle w:val="style15"/></w:rPr><w:t>湛卢</w:t></w:r></w:hyperlink><w:r><w:rPr></w:rPr><w:t>”</w:t></w:r><w:r><w:rPr></w:rPr><w:t>1</w:t></w:r><w:r><w:rPr></w:rPr><w:t>次、“</w:t></w:r><w:hyperlink r:id="rId190" w:tgtFrame="_blank"><w:r><w:rPr><w:rStyle w:val="style15"/></w:rPr><w:t>干将</w:t></w:r></w:hyperlink><w:r><w:rPr></w:rPr><w:t>”</w:t></w:r><w:r><w:rPr></w:rPr><w:t>1</w:t></w:r><w:r><w:rPr></w:rPr><w:t>次、“</w:t></w:r><w:hyperlink r:id="rId191" w:tgtFrame="_blank"><w:r><w:rPr><w:rStyle w:val="style15"/></w:rPr><w:t>莫邪</w:t></w:r></w:hyperlink><w:r><w:rPr></w:rPr><w:t>”</w:t></w:r><w:r><w:rPr></w:rPr><w:t>1</w:t></w:r><w:r><w:rPr></w:rPr><w:t>次、“</w:t></w:r><w:hyperlink r:id="rId192" w:tgtFrame="_blank"><w:r><w:rPr><w:rStyle w:val="style15"/></w:rPr><w:t>青萍</w:t></w:r></w:hyperlink><w:r><w:rPr></w:rPr><w:t>”</w:t></w:r><w:r><w:rPr></w:rPr><w:t>2</w:t></w:r><w:r><w:rPr></w:rPr><w:t>次、“</w:t></w:r><w:hyperlink r:id="rId193" w:tgtFrame="_blank"><w:r><w:rPr><w:rStyle w:val="style15"/></w:rPr><w:t>秋莲</w:t></w:r></w:hyperlink><w:r><w:rPr></w:rPr><w:t>”</w:t></w:r><w:r><w:rPr></w:rPr><w:t>2</w:t></w:r><w:r><w:rPr></w:rPr><w:t>次、“</w:t></w:r><w:hyperlink r:id="rId194" w:tgtFrame="_blank"><w:r><w:rPr><w:rStyle w:val="style15"/></w:rPr><w:t>霜雪</w:t></w:r></w:hyperlink><w:r><w:rPr></w:rPr><w:t>”</w:t></w:r><w:r><w:rPr></w:rPr><w:t>2</w:t></w:r><w:r><w:rPr></w:rPr><w:t>次、“</w:t></w:r><w:hyperlink r:id="rId195" w:tgtFrame="_blank"><w:r><w:rPr><w:rStyle w:val="style15"/></w:rPr><w:t>匕首</w:t></w:r></w:hyperlink><w:r><w:rPr></w:rPr><w:t>”</w:t></w:r><w:r><w:rPr></w:rPr><w:t>3</w:t></w:r><w:r><w:rPr></w:rPr><w:t>次、“</w:t></w:r><w:hyperlink r:id="rId196" w:tgtFrame="_blank"><w:r><w:rPr><w:rStyle w:val="style15"/></w:rPr><w:t>龙泉</w:t></w:r></w:hyperlink><w:r><w:rPr></w:rPr><w:t>”</w:t></w:r><w:r><w:rPr></w:rPr><w:t>4</w:t></w:r><w:r><w:rPr></w:rPr><w:t>次。总计，“剑”共出现了</w:t></w:r><w:r><w:rPr></w:rPr><w:t>118</w:t></w:r><w:r><w:rPr></w:rPr><w:t>次（统计时把“吴钩霜雪明”，“空余湛卢剑”，“剑花秋莲光出匣”，“拙妻莫邪剑”，“吾家青萍剑”分别计做</w:t></w:r><w:r><w:rPr></w:rPr><w:t>1</w:t></w:r><w:r><w:rPr></w:rPr><w:t>次），分布在</w:t></w:r><w:r><w:rPr></w:rPr><w:t>106</w:t></w:r><w:r><w:rPr></w:rPr><w:t>首诗中，约占全诗总数的</w:t></w:r><w:r><w:rPr></w:rPr><w:t>10%</w:t></w:r><w:r><w:rPr></w:rPr><w:t>。可见，李白是多么地钟情于剑了。</w:t></w:r></w:p><w:p><w:pPr><w:pStyle w:val="style3"/></w:pPr><w:bookmarkStart w:id="62" w:name="2_5"/><w:bookmarkStart w:id="63" w:name="sub5052678_2_5"/><w:bookmarkStart w:id="64" w:name="主要成就_道术"/><w:bookmarkEnd w:id="62"/><w:bookmarkEnd w:id="63"/><w:bookmarkEnd w:id="64"/><w:r><w:rPr></w:rPr><w:t>道术</w:t></w:r></w:p><w:p><w:pPr><w:pStyle w:val="style19"/><w:pBdr></w:pBdr></w:pPr><w:r><w:rPr></w:rPr><w:drawing><wp:inline distB="0" distL="0" distR="0" distT="0"><wp:extent cx="1419225"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197"/><a:srcRect/><a:stretch><a:fillRect/></a:stretch></pic:blipFill><pic:spPr bwMode="auto"><a:xfrm><a:off x="0" y="0"/><a:ext cx="1419225" cy="2114550"/></a:xfrm><a:prstGeom prst="rect"><a:avLst/></a:prstGeom><a:noFill/><a:ln w="9525"><a:noFill/><a:miter lim="800000"/><a:headEnd/><a:tailEnd/></a:ln></pic:spPr></pic:pic></a:graphicData></a:graphic></wp:inline></w:drawing></w:r></w:p><w:p><w:pPr><w:pStyle w:val="style19"/><w:pBdr></w:pBdr></w:pPr><w:r><w:rPr></w:rPr><w:t>李白赏月</w:t></w:r></w:p><w:p><w:pPr><w:pStyle w:val="style19"/></w:pPr><w:r><w:rPr></w:rPr><w:t>李白从少年时起，常去戴天山寻找道观的道士谈论道经。后来，他与一位号为</w:t></w:r><w:hyperlink r:id="rId198" w:tgtFrame="_blank"><w:r><w:rPr><w:rStyle w:val="style15"/></w:rPr><w:t>东岩子</w:t></w:r></w:hyperlink><w:r><w:rPr></w:rPr><w:t>的隐者隐居于</w:t></w:r><w:hyperlink r:id="rId199" w:tgtFrame="_blank"><w:r><w:rPr><w:rStyle w:val="style15"/></w:rPr><w:t>岷山</w:t></w:r></w:hyperlink><w:r><w:rPr></w:rPr><w:t>，潜心学习。他们在自己居住的山林里，饲养了许多奇禽异鸟，做了动物饲养员。这些美丽而驯良的鸟儿，由于饲养惯了，定时飞来求食，好像能听懂人的语言似的，一声呼唤，便从四处飞落阶前，甚至可以在人的手里啄食谷粒，一点都不害怕。这件事被传作奇闻，最后竟使</w:t></w:r><w:hyperlink r:id="rId200" w:tgtFrame="_blank"><w:r><w:rPr><w:rStyle w:val="style15"/></w:rPr><w:t>绵州</w:t></w:r></w:hyperlink><w:r><w:rPr></w:rPr><w:t>刺史亲自到山中观看鸟儿们的就食情况。这位刺史见他们能指挥鸟类的行动，认定他们有</w:t></w:r><w:hyperlink r:id="rId201" w:tgtFrame="_blank"><w:r><w:rPr><w:rStyle w:val="style15"/></w:rPr><w:t>道术</w:t></w:r></w:hyperlink><w:r><w:rPr></w:rPr><w:t>，便想推荐二人去参加道科的考试。可是，二人都婉言拒绝了。当时有名的纵横家</w:t></w:r><w:hyperlink r:id="rId202" w:tgtFrame="_blank"><w:r><w:rPr><w:rStyle w:val="style15"/></w:rPr><w:t>赵蕤</w:t></w:r></w:hyperlink><w:r><w:rPr></w:rPr><w:t>也是李白的老师，此人于开元四年（</w:t></w:r><w:r><w:rPr></w:rPr><w:t>716</w:t></w:r><w:r><w:rPr></w:rPr><w:t>）就著成了《</w:t></w:r><w:hyperlink r:id="rId203" w:tgtFrame="_blank"><w:r><w:rPr><w:rStyle w:val="style15"/></w:rPr><w:t>长短经</w:t></w:r></w:hyperlink><w:r><w:rPr></w:rPr><w:t>》十卷。那时李白才十五岁。赵蕤这部博考</w:t></w:r><w:hyperlink r:id="rId204" w:tgtFrame="_blank"><w:r><w:rPr><w:rStyle w:val="style15"/></w:rPr><w:t>六经</w:t></w:r></w:hyperlink><w:r><w:rPr></w:rPr><w:t>异同、分析天下形势、讲求兴亡治乱之道的纵横家式的著作引起了李白极大的兴趣。他以后一心要建功立业，喜谈王霸之道，也正是受到这部书的影响。</w:t></w:r></w:p><w:p><w:pPr><w:pStyle w:val="style3"/></w:pPr><w:bookmarkStart w:id="65" w:name="2_6"/><w:bookmarkStart w:id="66" w:name="sub5052678_2_6"/><w:bookmarkStart w:id="67" w:name="主要成就_传世思想"/><w:bookmarkEnd w:id="65"/><w:bookmarkEnd w:id="66"/><w:bookmarkEnd w:id="67"/><w:r><w:rPr></w:rPr><w:t>传世思想</w:t></w:r></w:p><w:p><w:pPr><w:pStyle w:val="style19"/><w:spacing w:after="0" w:before="0"/></w:pPr><w:r><w:rPr><w:b/></w:rPr><w:t>讴歌理想，抒发悲愤</w:t></w:r></w:p><w:p><w:pPr><w:pStyle w:val="style19"/><w:spacing w:after="0" w:before="0"/></w:pPr><w:r><w:rPr></w:rPr><w:t>盛唐国力强盛，士人多渴望建功立业。李白以不世之才自居，以“奋其智能，愿为辅弼，使寰区大定，海县清一”的功业自许，一生矢志不渝地追求实现“谈笑安黎元”、“终与安社稷”的理想。他以大鹏、天马、雄剑自比：“大鹏一日同风起，扶摇直上九万里。假令风歇时下来，犹能簸却</w:t></w:r><w:hyperlink r:id="rId205" w:tgtFrame="_blank"><w:r><w:rPr><w:rStyle w:val="style15"/></w:rPr><w:t>沧溟水</w:t></w:r></w:hyperlink><w:r><w:rPr></w:rPr><w:t>。”（《</w:t></w:r><w:hyperlink r:id="rId206" w:tgtFrame="_blank"><w:r><w:rPr><w:rStyle w:val="style15"/></w:rPr><w:t>上李邕</w:t></w:r></w:hyperlink><w:r><w:rPr></w:rPr><w:t>》）。他希望能像姜尚辅佐明君，像</w:t></w:r><w:hyperlink r:id="rId207" w:tgtFrame="_blank"><w:r><w:rPr><w:rStyle w:val="style15"/></w:rPr><w:t>诸葛亮</w:t></w:r></w:hyperlink><w:r><w:rPr></w:rPr><w:t>兴复汉室。《</w:t></w:r><w:hyperlink r:id="rId208" w:tgtFrame="_blank"><w:r><w:rPr><w:rStyle w:val="style15"/></w:rPr><w:t>梁甫吟</w:t></w:r></w:hyperlink><w:r><w:rPr></w:rPr><w:t>》、《读诸葛武侯传抒怀》、《</w:t></w:r><w:hyperlink r:id="rId209" w:tgtFrame="_blank"><w:r><w:rPr><w:rStyle w:val="style15"/></w:rPr><w:t>永王东巡歌</w:t></w:r></w:hyperlink><w:r><w:rPr></w:rPr><w:t>》、《</w:t></w:r><w:hyperlink r:id="rId210" w:tgtFrame="_blank"><w:r><w:rPr><w:rStyle w:val="style15"/></w:rPr><w:t>行路难</w:t></w:r></w:hyperlink><w:r><w:rPr></w:rPr><w:t>》（其二）都反映了他的这类思想。</w:t></w:r><w:r><w:rPr><w:position w:val="8"/><w:sz w:val="19"/></w:rPr><w:t>[15]</w:t></w:r><w:bookmarkStart w:id="68" w:name="ref_[15]_5052678"/><w:bookmarkEnd w:id="68"/><w:r><w:rPr></w:rPr><w:t> </w:t></w:r></w:p><w:p><w:pPr><w:pStyle w:val="style19"/><w:spacing w:after="0" w:before="0"/></w:pPr><w:r><w:rPr><w:b/></w:rPr><w:t>蔑视权贵，追求自由</w:t></w:r></w:p><w:p><w:pPr><w:pStyle w:val="style19"/><w:spacing w:after="0" w:before="0"/></w:pPr><w:r><w:rPr></w:rPr><w:t>他觉得凭借自己的才能，可以“出则以平交王侯，遁则以俯视巢许”（《送烟子元演隐仙城山序》），对于那些靠着门第荫封而享高官厚禄的权豪势要，他投以强烈的鄙视，表现出傲岸不屈的性格。他蔑视</w:t></w:r><w:hyperlink r:id="rId211" w:tgtFrame="_blank"><w:r><w:rPr><w:rStyle w:val="style15"/></w:rPr><w:t>封建等级制度</w:t></w:r></w:hyperlink><w:r><w:rPr></w:rPr><w:t>，不愿阿谀奉迎，也不屑于与俗沉浮。现实的黑暗使他</w:t></w:r></w:p><w:p><w:pPr><w:pStyle w:val="style19"/><w:pBdr></w:pBdr></w:pPr><w:r><w:rPr></w:rPr><w:drawing><wp:inline distB="0" distL="0" distR="0" distT="0"><wp:extent cx="1743075"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212"/><a:srcRect/><a:stretch><a:fillRect/></a:stretch></pic:blipFill><pic:spPr bwMode="auto"><a:xfrm><a:off x="0" y="0"/><a:ext cx="1743075" cy="2114550"/></a:xfrm><a:prstGeom prst="rect"><a:avLst/></a:prstGeom><a:noFill/><a:ln w="9525"><a:noFill/><a:miter lim="800000"/><a:headEnd/><a:tailEnd/></a:ln></pic:spPr></pic:pic></a:graphicData></a:graphic></wp:inline></w:drawing></w:r></w:p><w:p><w:pPr><w:pStyle w:val="style19"/><w:pBdr></w:pBdr></w:pPr><w:r><w:rPr></w:rPr><w:t>李白图片</w:t></w:r></w:p><w:p><w:pPr><w:pStyle w:val="style19"/><w:spacing w:after="0" w:before="0"/></w:pPr><w:r><w:rPr></w:rPr><w:t>理想幻灭，封建礼教等级制度的束缚使他窒息，他渴望个性的自由和解放，于是采取狂放不羁的生活态度来挣脱桎梏、争取自由。其表现方式或纵酒狂歌，寻仙学道，然而，酒既无法销愁，神仙更虚无飘渺，于是他“一生好入名山游”（《</w:t></w:r><w:hyperlink r:id="rId213" w:tgtFrame="_blank"><w:r><w:rPr><w:rStyle w:val="style15"/></w:rPr><w:t>庐山谣</w:t></w:r></w:hyperlink><w:r><w:rPr></w:rPr><w:t>》），把美好的大自然作为理想的寄托、自由的化身来歌颂。他笔下的峨嵋、华山、庐山、泰山、</w:t></w:r><w:hyperlink r:id="rId214" w:tgtFrame="_blank"><w:r><w:rPr><w:rStyle w:val="style15"/></w:rPr><w:t>黄山</w:t></w:r></w:hyperlink><w:r><w:rPr></w:rPr><w:t>等，巍峨雄奇，吐纳风云，汇泻川流；他笔下的奔腾黄河、滔滔长江，荡涤万物，席卷一切，表现了诗人桀傲不驯的性格和冲决羁绊的强烈愿望。</w:t></w:r></w:p><w:p><w:pPr><w:pStyle w:val="style19"/><w:spacing w:after="0" w:before="0"/></w:pPr><w:r><w:rPr><w:b/></w:rPr><w:t>揭露现实，抨击时政</w:t></w:r></w:p><w:p><w:pPr><w:pStyle w:val="style19"/><w:spacing w:after="0" w:before="0"/></w:pPr><w:r><w:rPr></w:rPr><w:t>这是李白对社会的愤怒抗争，是他</w:t></w:r><w:hyperlink r:id="rId215" w:tgtFrame="_blank"><w:r><w:rPr><w:rStyle w:val="style15"/></w:rPr><w:t>叛逆精神</w:t></w:r></w:hyperlink><w:r><w:rPr></w:rPr><w:t>的 重要体现。他反对玄宗好大喜功，穷兵黩武，揭露将非其人，致使百姓士卒白白送死，由于玄宗的骄纵，宦官权势炙手可热……通过对政事纲的分析，并到幽燕的实 地观察，李白以诗人的敏感，洞幽烛微，在当时诗人中他和杜甫最早揭示祸乱将作。“安史之乱”爆发，他的爱国热情因此升华，摆脱了用藏出处的矛盾。他的反抗 性格和叛逆精神具有深刻的爱国内涵，并富于社会意义和时代特征。《古风》其三、十五、二十四、三十九等都对社会现实作了深刻的揭露和有力的批判。</w:t></w:r></w:p><w:p><w:pPr><w:pStyle w:val="style19"/><w:spacing w:after="0" w:before="0"/></w:pPr><w:r><w:rPr><w:b/></w:rPr><w:t>情绪起伏，充满矛盾</w:t></w:r></w:p><w:p><w:pPr><w:pStyle w:val="style19"/><w:spacing w:after="0" w:before="0"/></w:pPr><w:r><w:rPr></w:rPr><w:t>他既有清高傲岸的一面，又有庸俗卑恭的一面，他的理想和自由，只能到山林、仙境、醉乡中去寻求，所以在《</w:t></w:r><w:hyperlink r:id="rId216" w:tgtFrame="_blank"><w:r><w:rPr><w:rStyle w:val="style15"/></w:rPr><w:t>将进酒</w:t></w:r></w:hyperlink><w:r><w:rPr></w:rPr><w:t>》、《</w:t></w:r><w:hyperlink r:id="rId217" w:tgtFrame="_blank"><w:r><w:rPr><w:rStyle w:val="style15"/></w:rPr><w:t>江上吟</w:t></w:r></w:hyperlink><w:r><w:rPr></w:rPr><w:t>》、《</w:t></w:r><w:hyperlink r:id="rId218" w:tgtFrame="_blank"><w:r><w:rPr><w:rStyle w:val="style15"/></w:rPr><w:t>襄阳歌</w:t></w:r></w:hyperlink><w:r><w:rPr></w:rPr><w:t>》等诗中流露出人生如梦、及时行乐、齐一万物、逃避现实等消极颓废思想，这在</w:t></w:r><w:hyperlink r:id="rId219" w:tgtFrame="_blank"><w:r><w:rPr><w:rStyle w:val="style15"/></w:rPr><w:t>封建社会</w:t></w:r></w:hyperlink><w:r><w:rPr></w:rPr><w:t>正直孤傲的文人中也具有一定的代表性。</w:t></w:r></w:p><w:p><w:pPr><w:pStyle w:val="style19"/><w:spacing w:after="0" w:before="0"/></w:pPr><w:r><w:rPr><w:b/></w:rPr><w:t>豪放风格，浪漫色彩</w:t></w:r></w:p><w:p><w:pPr><w:pStyle w:val="style19"/><w:spacing w:after="0" w:before="0"/></w:pPr><w:r><w:rPr></w:rPr><w:t>李白生活在盛唐时期，他性格豪迈，热爱祖国山河，游踪遍及南北各地，写出大量赞美名山大川的壮丽诗篇。他的诗，既豪迈奔放，又清新飘逸，而且想象丰富，意境奇妙，语言轻快，人们称他为“</w:t></w:r><w:hyperlink r:id="rId220" w:tgtFrame="_blank"><w:r><w:rPr><w:rStyle w:val="style15"/></w:rPr><w:t>诗仙</w:t></w:r></w:hyperlink><w:r><w:rPr></w:rPr><w:t>”。</w:t></w:r><w:r><w:rPr><w:position w:val="8"/><w:sz w:val="19"/></w:rPr><w:t>[16]</w:t></w:r><w:bookmarkStart w:id="69" w:name="ref_[16]_5052678"/><w:bookmarkEnd w:id="69"/><w:r><w:rPr></w:rPr><w:t> </w:t></w:r></w:p><w:p><w:pPr><w:pStyle w:val="style19"/><w:spacing w:after="0" w:before="0"/></w:pPr><w:r><w:rPr></w:rPr><w:t>李白成功地塑造自我，强烈地表现自我，突出抒情主人公的独特个性，因而他的诗歌具有鲜明的浪漫主义特色。他喜欢采用雄奇的形象表现自我，在诗中毫不掩饰、也不加</w:t></w:r></w:p><w:p><w:pPr><w:pStyle w:val="style19"/><w:pBdr></w:pBdr></w:pPr><w:r><w:rPr></w:rPr><w:drawing><wp:inline distB="0" distL="0" distR="0" distT="0"><wp:extent cx="914400" cy="24003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221"/><a:srcRect/><a:stretch><a:fillRect/></a:stretch></pic:blipFill><pic:spPr bwMode="auto"><a:xfrm><a:off x="0" y="0"/><a:ext cx="914400" cy="2400300"/></a:xfrm><a:prstGeom prst="rect"><a:avLst/></a:prstGeom><a:noFill/><a:ln w="9525"><a:noFill/><a:miter lim="800000"/><a:headEnd/><a:tailEnd/></a:ln></pic:spPr></pic:pic></a:graphicData></a:graphic></wp:inline></w:drawing></w:r></w:p><w:p><w:pPr><w:pStyle w:val="style19"/><w:pBdr></w:pBdr></w:pPr><w:r><w:rPr></w:rPr><w:t>李白行吟图</w:t></w:r></w:p><w:p><w:pPr><w:pStyle w:val="style19"/><w:spacing w:after="0" w:before="0"/></w:pPr><w:r><w:rPr></w:rPr><w:t>节制地抒发感情，表现他的喜怒哀乐。对权豪势要，他“手持一枝菊，调笑二千石”（《醉后寄崔侍御》二首之一）；看到劳动人民艰辛劳作时，他“心摧泪如雨”。当社稷倾覆、民生涂炭时，他“过江誓流水，志在清中原。拔剑击前柱，悲歌难重论”（《</w:t></w:r><w:hyperlink r:id="rId222" w:tgtFrame="_blank"><w:r><w:rPr><w:rStyle w:val="style15"/></w:rPr><w:t>南奔书怀</w:t></w:r></w:hyperlink><w:r><w:rPr></w:rPr><w:t>》），那样慷慨激昂；与朋友开怀畅饮时，“两人对酌山花开，一杯一杯复一杯。我醉欲眠卿且去，明朝有意抱琴来”（《</w:t></w:r><w:hyperlink r:id="rId223" w:tgtFrame="_blank"><w:r><w:rPr><w:rStyle w:val="style15"/></w:rPr><w:t>山中与幽人对酌</w:t></w:r></w:hyperlink><w:r><w:rPr></w:rPr><w:t>》），又是那样天真直率。总之，他的诗活脱脱地表现了他豪放不羁的性格和倜（俶）傥不群的形象。</w:t></w:r></w:p><w:p><w:pPr><w:pStyle w:val="style19"/><w:spacing w:after="0" w:before="0"/></w:pPr><w:r><w:rPr></w:rPr><w:t>豪放是李白诗歌的主要特征。除了思想性格才情遭际诸因素外，李白诗歌采用的艺术表现手法和体裁结构也是形成他豪放飘 逸风格的重要原因。善于凭借想象，以主观现客观是李白诗歌浪漫主义艺术手法的重要特征。几乎篇篇有想象，甚至有的通篇运用多种多样的想象。现实事物、自然 景观、神话传说、历史典故、梦中幻境，无不成为他想象的媒介。常借助想象，超越时空，将现实与梦境、仙境，把自然界与人类社会交织一起，再现客观现实。他 笔下的形象不是客观现实的直接反映，而是其内心主观世界的外化，艺术的真实。</w:t></w:r></w:p><w:p><w:pPr><w:pStyle w:val="style19"/><w:spacing w:after="0" w:before="0"/></w:pPr><w:r><w:rPr></w:rPr><w:t>李白诗歌的</w:t></w:r><w:hyperlink r:id="rId224" w:tgtFrame="_blank"><w:r><w:rPr><w:rStyle w:val="style15"/></w:rPr><w:t>浪漫主义</w:t></w:r></w:hyperlink><w:r><w:rPr></w:rPr><w:t>艺术手法之一是把拟人与比喻巧妙地结合起来，移情于物，将物比人。</w:t></w:r></w:p><w:p><w:pPr><w:pStyle w:val="style19"/></w:pPr><w:r><w:rPr></w:rPr><w:t>李白诗歌的另一个浪漫主义艺术手法是抓住事情的某一特点，在生活真实的基础上，加以大胆的想象夸张。他的夸张不仅想 象奇特，而且总是与具体事物相结合，夸张得那么自然，不露痕迹；那么大胆，又真实可信，起到突出形象、强化感情的作用。有时他还把大胆的夸张与鲜明的对比 结合起来，通过加大艺术反差，加强艺术效果。</w:t></w:r><w:r><w:rPr><w:position w:val="8"/><w:sz w:val="19"/></w:rPr><w:t>[17]</w:t></w:r><w:bookmarkStart w:id="70" w:name="ref_[17]_5052678"/><w:bookmarkEnd w:id="70"/><w:r><w:rPr></w:rPr><w:t> </w:t></w:r></w:p><w:p><w:pPr><w:pStyle w:val="style2"/><w:ind w:hanging="0" w:left="150" w:right="0"/></w:pPr><w:bookmarkStart w:id="71" w:name="3"/><w:bookmarkStart w:id="72" w:name="sub5052678_3"/><w:bookmarkStart w:id="73" w:name="轶事典故"/><w:bookmarkEnd w:id="71"/><w:bookmarkEnd w:id="72"/><w:bookmarkEnd w:id="73"/><w:r><w:rPr></w:rPr><w:t>3</w:t></w:r><w:hyperlink r:id="rId225"><w:r><w:rPr></w:rPr><w:t>轶事典故</w:t></w:r></w:hyperlink></w:p><w:p><w:pPr><w:pStyle w:val="style3"/></w:pPr><w:bookmarkStart w:id="74" w:name="3_1"/><w:bookmarkStart w:id="75" w:name="sub5052678_3_1"/><w:bookmarkStart w:id="76" w:name="轶事典故_黄鹤楼搁笔"/><w:bookmarkEnd w:id="74"/><w:bookmarkEnd w:id="75"/><w:bookmarkEnd w:id="76"/><w:r><w:rPr></w:rPr><w:t>黄鹤楼搁笔</w:t></w:r></w:p><w:p><w:pPr><w:pStyle w:val="style19"/><w:spacing w:after="0" w:before="0"/></w:pPr><w:r><w:rPr></w:rPr><w:t>在</w:t></w:r><w:hyperlink r:id="rId226" w:tgtFrame="_blank"><w:r><w:rPr><w:rStyle w:val="style15"/></w:rPr><w:t>黄鹤楼</w:t></w:r></w:hyperlink><w:r><w:rPr></w:rPr><w:t>公园东边，有一亭名为“</w:t></w:r><w:hyperlink r:id="rId227" w:tgtFrame="_blank"><w:r><w:rPr><w:rStyle w:val="style15"/></w:rPr><w:t>搁笔亭</w:t></w:r></w:hyperlink><w:r><w:rPr></w:rPr><w:t>”，亭名取自“崔颢题诗李白搁笔”的一段佳话。唐代诗人</w:t></w:r><w:hyperlink r:id="rId228" w:tgtFrame="_blank"><w:r><w:rPr><w:rStyle w:val="style15"/></w:rPr><w:t>崔颢</w:t></w:r></w:hyperlink><w:r><w:rPr></w:rPr><w:t>登上黄鹤楼赏景写下了一首千古流传的名作：“昔人已乘黄鹤去，此地空余黄鹤楼。黄鹤一去不复返，白云千载空悠悠。晴川历历汉阳树，芳草萋萋鹦鹉洲。日暮乡关何处是，烟波江上使人愁。”</w:t></w:r></w:p><w:p><w:pPr><w:pStyle w:val="style19"/><w:spacing w:after="0" w:before="0"/></w:pPr><w:r><w:rPr></w:rPr><w:t>后来李白也登上黄鹤楼，放眼楚天，胸襟开阔，诗兴大发，正要提笔写诗时，却见崔颢的诗，自愧不如只好</w:t></w:r></w:p><w:p><w:pPr><w:pStyle w:val="style19"/><w:pBdr></w:pBdr></w:pPr><w:r><w:rPr></w:rPr><w:drawing><wp:inline distB="0" distL="0" distR="0" distT="0"><wp:extent cx="2114550" cy="14573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229"/><a:srcRect/><a:stretch><a:fillRect/></a:stretch></pic:blipFill><pic:spPr bwMode="auto"><a:xfrm><a:off x="0" y="0"/><a:ext cx="2114550" cy="1457325"/></a:xfrm><a:prstGeom prst="rect"><a:avLst/></a:prstGeom><a:noFill/><a:ln w="9525"><a:noFill/><a:miter lim="800000"/><a:headEnd/><a:tailEnd/></a:ln></pic:spPr></pic:pic></a:graphicData></a:graphic></wp:inline></w:drawing></w:r></w:p><w:p><w:pPr><w:pStyle w:val="style19"/><w:pBdr></w:pBdr></w:pPr><w:r><w:rPr></w:rPr><w:t>李白诗《赠友人》三首之二</w:t></w:r></w:p><w:p><w:pPr><w:pStyle w:val="style19"/></w:pPr><w:r><w:rPr></w:rPr><w:t>说： “一拳捶碎黄鹤楼</w:t></w:r><w:r><w:rPr></w:rPr><w:t xml:space="preserve">, </w:t></w:r><w:r><w:rPr></w:rPr><w:t>一脚踢翻鹦鹉洲。眼前有景道不得，崔颢题诗在上头。”便搁笔不写了。有个少年丁十八讥笑李白：“黄鹤楼依然无恙，你是捶不碎了的。”李白又作诗辩解：“我 确实捶碎了，只因黄鹤仙人上天哭诉玉帝，才又重修黄鹤楼，让黄鹤仙人重归楼上。”实际上，李白热爱黄鹤楼，到了无以复加的程度，他高亢激昂，连呼“一忝青 云客，三登黄鹤楼”。山川人文，相互倚重，崔颢题诗，李白搁笔，从此黄鹤楼之名更加显赫。后来，李白也仿照《</w:t></w:r><w:hyperlink r:id="rId230" w:tgtFrame="_blank"><w:r><w:rPr><w:rStyle w:val="style15"/></w:rPr><w:t>黄鹤楼</w:t></w:r></w:hyperlink><w:r><w:rPr></w:rPr><w:t>》写下《</w:t></w:r><w:hyperlink r:id="rId231" w:tgtFrame="_blank"><w:r><w:rPr><w:rStyle w:val="style15"/></w:rPr><w:t>登金陵凤凰台</w:t></w:r></w:hyperlink><w:r><w:rPr></w:rPr><w:t>》：</w:t></w:r><w:hyperlink r:id="rId232" w:tgtFrame="_blank"><w:r><w:rPr><w:rStyle w:val="style15"/></w:rPr><w:t>凤凰台</w:t></w:r></w:hyperlink><w:r><w:rPr></w:rPr><w:t>上凤凰游，凤去台空江自流。</w:t></w:r><w:hyperlink r:id="rId233" w:tgtFrame="_blank"><w:r><w:rPr><w:rStyle w:val="style15"/></w:rPr><w:t>吴宫</w:t></w:r></w:hyperlink><w:r><w:rPr></w:rPr><w:t>花草埋幽径，晋代衣冠成古丘。</w:t></w:r><w:hyperlink r:id="rId234" w:tgtFrame="_blank"><w:r><w:rPr><w:rStyle w:val="style15"/></w:rPr><w:t>三山</w:t></w:r></w:hyperlink><w:r><w:rPr></w:rPr><w:t>半落青天外，一水中分</w:t></w:r><w:hyperlink r:id="rId235" w:tgtFrame="_blank"><w:r><w:rPr><w:rStyle w:val="style15"/></w:rPr><w:t>白鹭洲</w:t></w:r></w:hyperlink><w:r><w:rPr></w:rPr><w:t>。总为浮云能蔽日，长安不见使人愁。</w:t></w:r></w:p><w:p><w:pPr><w:pStyle w:val="style3"/></w:pPr><w:bookmarkStart w:id="77" w:name="3_2"/><w:bookmarkStart w:id="78" w:name="sub5052678_3_2"/><w:bookmarkStart w:id="79" w:name="轶事典故_生死考证"/><w:bookmarkEnd w:id="77"/><w:bookmarkEnd w:id="78"/><w:bookmarkEnd w:id="79"/><w:r><w:rPr></w:rPr><w:t>生死考证</w:t></w:r></w:p><w:p><w:pPr><w:pStyle w:val="style19"/><w:spacing w:after="0" w:before="0"/></w:pPr><w:r><w:rPr></w:rPr><w:t>上 世纪</w:t></w:r><w:r><w:rPr></w:rPr><w:t>90</w:t></w:r><w:r><w:rPr></w:rPr><w:t>年代，吉尔吉斯斯坦考古学家曾在碎叶城遗址进行发掘，除了许多佛教文物，他们还发掘出一块唐代石碑，其上有“安西都护府侍郎李某……”字样，这又 进一步证实了郭沫若最早考证的李白故乡在碎叶的说法。其父李客，生平事迹不详。</w:t></w:r><w:r><w:rPr></w:rPr><w:t>20</w:t></w:r><w:r><w:rPr></w:rPr><w:t>世纪</w:t></w:r><w:r><w:rPr></w:rPr><w:t>60</w:t></w:r><w:r><w:rPr></w:rPr><w:t>年代前，中国学者普遍认为李白出生于四川江油（今四川绵阳江油 市青莲乡）。</w:t></w:r><w:r><w:rPr><w:position w:val="8"/><w:sz w:val="19"/></w:rPr><w:t>[18]</w:t></w:r><w:bookmarkStart w:id="80" w:name="ref_[18]_5052678"/><w:bookmarkEnd w:id="80"/><w:r><w:rPr></w:rPr><w:t> </w:t></w:r></w:p><w:p><w:pPr><w:pStyle w:val="style19"/><w:spacing w:after="0" w:before="0"/></w:pPr><w:r><w:rPr></w:rPr><w:t>据《</w:t></w:r><w:hyperlink r:id="rId236" w:tgtFrame="_blank"><w:r><w:rPr><w:rStyle w:val="style15"/></w:rPr><w:t>新唐书</w:t></w:r></w:hyperlink><w:r><w:rPr></w:rPr><w:t>》记载，</w:t></w:r><w:hyperlink r:id="rId237" w:tgtFrame="_blank"><w:r><w:rPr><w:rStyle w:val="style15"/></w:rPr><w:t>李白</w:t></w:r></w:hyperlink><w:r><w:rPr></w:rPr><w:t>为兴圣皇帝（凉武昭王</w:t></w:r><w:hyperlink r:id="rId238" w:tgtFrame="_blank"><w:r><w:rPr><w:rStyle w:val="style15"/></w:rPr><w:t>李暠</w:t></w:r></w:hyperlink><w:r><w:rPr></w:rPr><w:t>）九世孙，按照这个说法李白与李唐诸王同宗，是唐太宗</w:t></w:r><w:hyperlink r:id="rId239" w:tgtFrame="_blank"><w:r><w:rPr><w:rStyle w:val="style15"/></w:rPr><w:t>李世民</w:t></w:r></w:hyperlink><w:r><w:rPr></w:rPr><w:t>的同辈族弟。亦有说其祖是</w:t></w:r><w:hyperlink r:id="rId240" w:tgtFrame="_blank"><w:r><w:rPr><w:rStyle w:val="style15"/><w:b/></w:rPr><w:t>李建成</w:t></w:r></w:hyperlink><w:r><w:rPr></w:rPr><w:t>或</w:t></w:r><w:hyperlink r:id="rId241" w:tgtFrame="_blank"><w:r><w:rPr><w:rStyle w:val="style15"/><w:b/></w:rPr><w:t>李元吉</w:t></w:r></w:hyperlink><w:r><w:rPr></w:rPr><w:t>，因为被灭族而搬至</w:t></w:r><w:hyperlink r:id="rId242" w:tgtFrame="_blank"><w:r><w:rPr><w:rStyle w:val="style15"/></w:rPr><w:t>西域</w:t></w:r></w:hyperlink><w:r><w:rPr></w:rPr><w:t>；但此说缺乏佐证。据《</w:t></w:r><w:hyperlink r:id="rId243" w:tgtFrame="_blank"><w:r><w:rPr><w:rStyle w:val="style15"/></w:rPr><w:t>旧唐书</w:t></w:r></w:hyperlink><w:r><w:rPr></w:rPr><w:t>》记载，李白之父</w:t></w:r><w:hyperlink r:id="rId244" w:tgtFrame="_blank"><w:r><w:rPr><w:rStyle w:val="style15"/></w:rPr><w:t>李客</w:t></w:r></w:hyperlink><w:r><w:rPr></w:rPr><w:t>为</w:t></w:r><w:hyperlink r:id="rId245" w:tgtFrame="_blank"><w:r><w:rPr><w:rStyle w:val="style15"/></w:rPr><w:t>任城</w:t></w:r></w:hyperlink><w:r><w:rPr></w:rPr><w:t>尉。</w:t></w:r></w:p><w:p><w:pPr><w:pStyle w:val="style19"/></w:pPr><w:hyperlink r:id="rId246" w:tgtFrame="_blank"><w:r><w:rPr><w:rStyle w:val="style15"/></w:rPr><w:t>安史之乱</w:t></w:r></w:hyperlink><w:r><w:rPr></w:rPr><w:t>发生的第三年（</w:t></w:r><w:r><w:rPr><w:b/></w:rPr><w:t>756</w:t></w:r><w:r><w:rPr></w:rPr><w:t>），他感愤时艰，曾参加了永王</w:t></w:r><w:hyperlink r:id="rId247" w:tgtFrame="_blank"><w:r><w:rPr><w:rStyle w:val="style15"/></w:rPr><w:t>李璘</w:t></w:r></w:hyperlink><w:r><w:rPr></w:rPr><w:t>的幕府。不幸，</w:t></w:r><w:hyperlink r:id="rId248" w:tgtFrame="_blank"><w:r><w:rPr><w:rStyle w:val="style15"/></w:rPr><w:t>永王</w:t></w:r></w:hyperlink><w:r><w:rPr></w:rPr><w:t>与</w:t></w:r><w:hyperlink r:id="rId249" w:tgtFrame="_blank"><w:r><w:rPr><w:rStyle w:val="style15"/></w:rPr><w:t>肃宗</w:t></w:r></w:hyperlink><w:r><w:rPr></w:rPr><w:t>发生了争夺帝位的斗争，兵败之后，李白受牵连，流放</w:t></w:r><w:hyperlink r:id="rId250" w:tgtFrame="_blank"><w:r><w:rPr><w:rStyle w:val="style15"/></w:rPr><w:t>夜郎</w:t></w:r></w:hyperlink><w:r><w:rPr></w:rPr><w:t>（今贵州境内），途中遇赦写下《早发白帝城》。晚年漂泊东南一带，投奔族叔</w:t></w:r><w:hyperlink r:id="rId251" w:tgtFrame="_blank"><w:r><w:rPr><w:rStyle w:val="style15"/></w:rPr><w:t>当涂</w:t></w:r></w:hyperlink><w:r><w:rPr></w:rPr><w:t>县令</w:t></w:r><w:hyperlink r:id="rId252" w:tgtFrame="_blank"><w:r><w:rPr><w:rStyle w:val="style15"/></w:rPr><w:t>李阳冰</w:t></w:r></w:hyperlink><w:r><w:rPr></w:rPr><w:t>，不久即病逝，也有说是：“醉致疾亡”，就是喝酒引发疾病而死（见皮日休《李翰林诗》）。也有说是单纯的喝酒猝死（见《</w:t></w:r><w:hyperlink r:id="rId253" w:tgtFrame="_blank"><w:r><w:rPr><w:rStyle w:val="style15"/></w:rPr><w:t>旧唐书</w:t></w:r></w:hyperlink><w:r><w:rPr></w:rPr><w:t>》）。也有说是醉酒入江中捉月溺死，这种说法古已有之且广为流传。</w:t></w:r></w:p><w:p><w:pPr><w:pStyle w:val="style3"/></w:pPr><w:bookmarkStart w:id="81" w:name="3_3"/><w:bookmarkStart w:id="82" w:name="sub5052678_3_3"/><w:bookmarkStart w:id="83" w:name="轶事典故_身世之谜"/><w:bookmarkEnd w:id="81"/><w:bookmarkEnd w:id="82"/><w:bookmarkEnd w:id="83"/><w:r><w:rPr></w:rPr><w:t>身世之谜</w:t></w:r></w:p><w:p><w:pPr><w:pStyle w:val="style19"/><w:spacing w:after="0" w:before="0"/></w:pPr><w:r><w:rPr></w:rPr><w:t>关于诗仙李白的家世和身世，唐代当时就讳莫如深，特别是对其祖父、</w:t></w:r><w:hyperlink r:id="rId254" w:tgtFrame="_blank"><w:r><w:rPr><w:rStyle w:val="style15"/></w:rPr><w:t>曾祖父</w:t></w:r></w:hyperlink><w:r><w:rPr></w:rPr><w:t>，史料无一记载。李白自己很少谈及家世，偶有所及，也往往只提远祖，讳言近亲，闪烁其辞，故布疑阵。尽管如此，还是有人从历史的尘幕中看出了蛛丝马迹。最早提到此事的是唐梓州刺史</w:t></w:r><w:hyperlink r:id="rId255" w:tgtFrame="_blank"><w:r><w:rPr><w:rStyle w:val="style15"/></w:rPr><w:t>于邵</w:t></w:r></w:hyperlink><w:r><w:rPr></w:rPr><w:t>，他最早在李白故里立碑纪念，明末曹学全《蜀中名胜记》载有碑文内容：“白本宗室子，其先避地客蜀，居蜀之彰明，太白生焉”</w:t></w:r><w:r><w:rPr><w:position w:val="8"/><w:sz w:val="19"/></w:rPr><w:t>[19]</w:t></w:r><w:bookmarkStart w:id="84" w:name="ref_[19]_5052678"/><w:bookmarkEnd w:id="84"/><w:r><w:rPr></w:rPr><w:t> </w:t></w:r><w:r><w:rPr></w:rPr><w:t>。接着提到此事的乃宋人</w:t></w:r><w:hyperlink r:id="rId256" w:tgtFrame="_blank"><w:r><w:rPr><w:rStyle w:val="style15"/></w:rPr><w:t>杜田</w:t></w:r></w:hyperlink><w:r><w:rPr></w:rPr><w:t>。</w:t></w:r><w:r><w:rPr><w:position w:val="8"/><w:sz w:val="19"/></w:rPr><w:t>[20]</w:t></w:r><w:bookmarkStart w:id="85" w:name="ref_[20]_5052678"/><w:bookmarkEnd w:id="85"/><w:r><w:rPr></w:rPr><w:t> </w:t></w:r></w:p><w:p><w:pPr><w:pStyle w:val="style19"/><w:spacing w:after="0" w:before="0"/></w:pPr><w:r><w:rPr></w:rPr><w:t>延至当代，才有《中国</w:t></w:r><w:hyperlink r:id="rId257" w:tgtFrame="_blank"><w:r><w:rPr><w:rStyle w:val="style15"/></w:rPr><w:t>青年报</w:t></w:r></w:hyperlink><w:r><w:rPr></w:rPr><w:t>》</w:t></w:r><w:r><w:rPr></w:rPr><w:t>1985</w:t></w:r><w:r><w:rPr></w:rPr><w:t>年</w:t></w:r><w:r><w:rPr></w:rPr><w:t>7</w:t></w:r><w:r><w:rPr></w:rPr><w:t>月</w:t></w:r><w:r><w:rPr></w:rPr><w:t>28</w:t></w:r><w:r><w:rPr></w:rPr><w:t>日所载兼葭《李白身世之谜》，转述台湾学者</w:t></w:r><w:hyperlink r:id="rId258" w:tgtFrame="_blank"><w:r><w:rPr><w:rStyle w:val="style15"/></w:rPr><w:t>罗香林</w:t></w:r></w:hyperlink><w:r><w:rPr></w:rPr><w:t>认为：李白乃</w:t></w:r><w:hyperlink r:id="rId259" w:tgtFrame="_blank"><w:r><w:rPr><w:rStyle w:val="style15"/></w:rPr><w:t>李建成</w:t></w:r></w:hyperlink><w:r><w:rPr></w:rPr><w:t>之后；韩维禄</w:t></w:r><w:r><w:rPr></w:rPr><w:t>1988</w:t></w:r><w:r><w:rPr></w:rPr><w:t>年撰文《李白“五世为庶”当为李建成玄孙解》论证李白乃唐宗室，李建成玄孙；持同样观点的徐本立</w:t></w:r><w:r><w:rPr></w:rPr><w:t>1990</w:t></w:r><w:r><w:rPr></w:rPr><w:t>年发表《李白为李渊五世孙考》亦认为李白应为凉武昭王十二世孙、太祖李虎七世孙、高祖</w:t></w:r><w:hyperlink r:id="rId260" w:tgtFrame="_blank"><w:r><w:rPr><w:rStyle w:val="style15"/></w:rPr><w:t>李渊</w:t></w:r></w:hyperlink><w:r><w:rPr></w:rPr><w:t>五世孙、太子建成玄孙</w:t></w:r><w:r><w:rPr><w:position w:val="8"/><w:sz w:val="19"/></w:rPr><w:t>[21]</w:t></w:r><w:bookmarkStart w:id="86" w:name="ref_[21]_5052678"/><w:bookmarkEnd w:id="86"/><w:r><w:rPr></w:rPr><w:t> </w:t></w:r><w:r><w:rPr></w:rPr><w:t>；而朱秋德的《论李白的宗室情结及对其人生诸要素的影响》（《丝路学刊》</w:t></w:r><w:r><w:rPr></w:rPr><w:t>1997</w:t></w:r><w:r><w:rPr></w:rPr><w:t>年第</w:t></w:r><w:r><w:rPr></w:rPr><w:t>4</w:t></w:r><w:r><w:rPr></w:rPr><w:t>期）更对李白的身世及人生诸要素作出一番综合考察和评价，以期接近历史本来面目。</w:t></w:r><w:r><w:rPr><w:position w:val="8"/><w:sz w:val="19"/></w:rPr><w:t>[22]</w:t></w:r><w:bookmarkStart w:id="87" w:name="ref_[22]_5052678"/><w:bookmarkStart w:id="88" w:name="ref_22_5052678"/><w:bookmarkEnd w:id="87"/><w:bookmarkEnd w:id="88"/><w:r><w:rPr></w:rPr><w:t> </w:t></w:r></w:p><w:p><w:pPr><w:pStyle w:val="style19"/><w:spacing w:after="0" w:before="0"/></w:pPr><w:r><w:rPr></w:rPr><w:t>李白的研究者们主要引据的是</w:t></w:r><w:hyperlink r:id="rId261" w:tgtFrame="_blank"><w:r><w:rPr><w:rStyle w:val="style15"/></w:rPr><w:t>李阳冰</w:t></w:r></w:hyperlink><w:r><w:rPr></w:rPr><w:t>《</w:t></w:r><w:hyperlink r:id="rId262" w:tgtFrame="_blank"><w:r><w:rPr><w:rStyle w:val="style15"/></w:rPr><w:t>草堂集序</w:t></w:r></w:hyperlink><w:r><w:rPr></w:rPr><w:t>》和</w:t></w:r><w:hyperlink r:id="rId263" w:tgtFrame="_blank"><w:r><w:rPr><w:rStyle w:val="style15"/></w:rPr><w:t>范传正</w:t></w:r></w:hyperlink><w:r><w:rPr></w:rPr><w:t>《</w:t></w:r><w:hyperlink r:id="rId264" w:tgtFrame="_blank"><w:r><w:rPr><w:rStyle w:val="style15"/></w:rPr><w:t>唐左拾遗翰林学士李公新墓碑并序</w:t></w:r></w:hyperlink><w:r><w:rPr></w:rPr><w:t>》。李阳冰《草堂集序》作于李白同时，其中的身世内容当出自李白口授；范传正作《序》时有李白孙女陪范主持其祖父</w:t></w:r><w:hyperlink r:id="rId265" w:tgtFrame="_blank"><w:r><w:rPr><w:rStyle w:val="style15"/></w:rPr><w:t>迁墓</w:t></w:r></w:hyperlink><w:r><w:rPr></w:rPr><w:t>之事。照理说，以两序时间之早和与当事人关系之近，它们都该是真实可信的。但由于李白狂放的性格给人造成的错觉，以为他攀龙附凤自高身价，更因为他至死也不肯公开身世的真象，导致两序所述内容历来不为人所重视，不仅不为人所深信，反为人多所诘难、置之存疑。</w:t></w:r><w:r><w:rPr><w:position w:val="8"/><w:sz w:val="19"/></w:rPr><w:t>[22]</w:t></w:r><w:bookmarkStart w:id="89" w:name="ref_[22]_50526781"/><w:bookmarkStart w:id="90" w:name="ref_22_50526782"/><w:bookmarkStart w:id="91" w:name="ref_22_50526781"/><w:bookmarkEnd w:id="89"/><w:bookmarkEnd w:id="90"/><w:bookmarkEnd w:id="91"/><w:r><w:rPr></w:rPr><w:t> </w:t></w:r></w:p><w:p><w:pPr><w:pStyle w:val="style19"/></w:pPr><w:r><w:rPr></w:rPr><w:t>朱秋德在他的文章中说：“李白作为沦落民间的宗室之子的人生悲剧是命定的，是谁也无法解救的。祖先的血脉周流其身使 他渴望有所作为，但祖先蒙受的罪孽又使他不敢有所作为；建功立业而又害怕暴露身世使他的精神和行为在庙堂之高和江湖之远间首鼠两端。他的一生就是在这种矛 盾中，在祖先留下的物质财富和精神枷锁中度过的。他是戴着镣铐跳舞的人，而这镣铐世人看不见，只有他自己知道。”</w:t></w:r><w:r><w:rPr><w:position w:val="8"/><w:sz w:val="19"/></w:rPr><w:t>[22]</w:t></w:r><w:bookmarkStart w:id="92" w:name="ref_[22]_50526782"/><w:bookmarkStart w:id="93" w:name="ref_22_50526784"/><w:bookmarkStart w:id="94" w:name="ref_22_50526783"/><w:bookmarkEnd w:id="92"/><w:bookmarkEnd w:id="93"/><w:bookmarkEnd w:id="94"/><w:r><w:rPr></w:rPr><w:t> </w:t></w:r></w:p><w:p><w:pPr><w:pStyle w:val="style3"/></w:pPr><w:bookmarkStart w:id="95" w:name="3_4"/><w:bookmarkStart w:id="96" w:name="sub5052678_3_4"/><w:bookmarkStart w:id="97" w:name="轶事典故_祖籍迷雾"/><w:bookmarkEnd w:id="95"/><w:bookmarkEnd w:id="96"/><w:bookmarkEnd w:id="97"/><w:r><w:rPr></w:rPr><w:t>祖籍迷雾</w:t></w:r></w:p><w:p><w:pPr><w:pStyle w:val="style19"/><w:spacing w:after="0" w:before="0"/></w:pPr><w:r><w:rPr><w:b/></w:rPr><w:t>陇西</w:t></w:r><w:hyperlink r:id="rId266" w:tgtFrame="_blank"><w:r><w:rPr><w:rStyle w:val="style15"/><w:b/></w:rPr><w:t>成纪</w:t></w:r></w:hyperlink></w:p><w:p><w:pPr><w:pStyle w:val="style19"/><w:spacing w:after="0" w:before="0"/></w:pPr><w:r><w:rPr></w:rPr><w:t>李白祖籍早于古书有记载《草堂集序》云：“……公又疾亟，草稿万卷，手集未修；枕上授简，俾余为序……李白，字太白。</w:t></w:r><w:r><w:rPr><w:b/></w:rPr><w:t>陇西成纪人</w:t></w:r><w:r><w:rPr></w:rPr><w:t>， 凉武昭王暠九世孙。蝉联圭组，世为显著；中叶非罪，谪居条支，易姓与名。然自穷蝉至舜，五世为庶，累世不大曜，亦可叹焉。神龙之始，逃归于蜀，复指李树而 生伯阳。”李阳冰《序》说</w:t></w:r><w:r><w:rPr></w:rPr><w:t>:“</w:t></w:r><w:r><w:rPr></w:rPr><w:t>李白</w:t></w:r><w:r><w:rPr></w:rPr><w:t>,</w:t></w:r><w:r><w:rPr></w:rPr><w:t>字太白</w:t></w:r><w:r><w:rPr></w:rPr><w:t>,</w:t></w:r><w:r><w:rPr></w:rPr><w:t>陇西成纪人</w:t></w:r><w:r><w:rPr></w:rPr><w:t>,</w:t></w:r><w:r><w:rPr></w:rPr><w:t>凉武昭王暠九世孙。”魏颢</w:t></w:r><w:r><w:rPr></w:rPr><w:t>(</w:t></w:r><w:r><w:rPr></w:rPr><w:t>唐前进士</w:t></w:r><w:r><w:rPr></w:rPr><w:t>,</w:t></w:r><w:r><w:rPr></w:rPr><w:t>曾亲访李白</w:t></w:r><w:r><w:rPr></w:rPr><w:t>,</w:t></w:r><w:r><w:rPr></w:rPr><w:t>二人“相见泯合”</w:t></w:r><w:r><w:rPr></w:rPr><w:t>)</w:t></w:r><w:r><w:rPr></w:rPr><w:t>《李翰林集序》说</w:t></w:r><w:r><w:rPr></w:rPr><w:t>:“</w:t></w:r><w:r><w:rPr></w:rPr><w:t>白本 陇西</w:t></w:r><w:r><w:rPr></w:rPr><w:t>,</w:t></w:r><w:r><w:rPr></w:rPr><w:t>乃放形</w:t></w:r><w:r><w:rPr></w:rPr><w:t>,</w:t></w:r><w:r><w:rPr></w:rPr><w:t>因家于绵。”范传正《墓碑说》</w:t></w:r><w:r><w:rPr></w:rPr><w:t>:“</w:t></w:r><w:r><w:rPr></w:rPr><w:t>公名白</w:t></w:r><w:r><w:rPr></w:rPr><w:t>,</w:t></w:r><w:r><w:rPr></w:rPr><w:t>字太白</w:t></w:r><w:r><w:rPr></w:rPr><w:t>,</w:t></w:r><w:r><w:rPr></w:rPr><w:t>其先陇西成纪人。绝嗣之家</w:t></w:r><w:r><w:rPr></w:rPr><w:t>,</w:t></w:r><w:r><w:rPr></w:rPr><w:t>难求谱牒。”《新唐》说</w:t></w:r><w:r><w:rPr></w:rPr><w:t>:“</w:t></w:r><w:r><w:rPr></w:rPr><w:t>李白</w:t></w:r><w:r><w:rPr></w:rPr><w:t>,</w:t></w:r><w:r><w:rPr></w:rPr><w:t>字太白</w:t></w:r><w:r><w:rPr></w:rPr><w:t>,</w:t></w:r><w:r><w:rPr></w:rPr><w:t>兴圣皇帝九世孙。 其先</w:t></w:r><w:r><w:rPr></w:rPr><w:t>,</w:t></w:r><w:r><w:rPr></w:rPr><w:t>隋末因为犯罪迁徙至西域</w:t></w:r><w:r><w:rPr></w:rPr><w:t>,</w:t></w:r><w:r><w:rPr></w:rPr><w:t>神龙初返还</w:t></w:r><w:r><w:rPr></w:rPr><w:t>,</w:t></w:r><w:r><w:rPr></w:rPr><w:t>客居陇西。”</w:t></w:r><w:r><w:rPr><w:position w:val="8"/><w:sz w:val="19"/></w:rPr><w:t>[23]</w:t></w:r><w:bookmarkStart w:id="98" w:name="ref_[23]_5052678"/><w:bookmarkEnd w:id="98"/><w:r><w:rPr></w:rPr><w:t> </w:t></w:r><w:r><w:rPr></w:rPr><w:t>《碑 序》云：“公名白，字太白，其先陇西成纪人。绝嗣之家，难求谱牒。公子孙女搜于箱箧之中，得公之亡子伯禽手疏数十行，纸坏字缺，不能详备，约而计之：凉武 昭王九世孙也。隋末多难，一房被窜于碎叶，流离散落，隐易姓名。故国朝以来，漏于属籍。神龙初潜还广汉，因侨为郡人。父客，以逋其邑，遂以客为名，高卧云 林，不求仕禄。公之生也，先府君指天枝以复姓。”</w:t></w:r></w:p><w:p><w:pPr><w:pStyle w:val="style19"/><w:spacing w:after="0" w:before="0"/></w:pPr><w:r><w:rPr></w:rPr><w:t>2010</w:t></w:r><w:r><w:rPr></w:rPr><w:t>年</w:t></w:r><w:r><w:rPr></w:rPr><w:t>3</w:t></w:r><w:r><w:rPr></w:rPr><w:t>月，甘肃籍学者雷达写了一篇《李白“故里”在甘肃</w:t></w:r><w:hyperlink r:id="rId267" w:tgtFrame="_blank"><w:r><w:rPr><w:rStyle w:val="style15"/></w:rPr><w:t>秦安</w:t></w:r></w:hyperlink><w:r><w:rPr></w:rPr><w:t>》的文章，随即当地组织了网友签名等活动，颇为热闹。</w:t></w:r><w:r><w:rPr><w:position w:val="8"/><w:sz w:val="19"/></w:rPr><w:t>[24]</w:t></w:r><w:bookmarkStart w:id="99" w:name="ref_[24]_5052678"/><w:bookmarkEnd w:id="99"/><w:r><w:rPr></w:rPr><w:t> </w:t></w:r></w:p><w:p><w:pPr><w:pStyle w:val="style19"/><w:spacing w:after="0" w:before="0"/></w:pPr><w:hyperlink r:id="rId268" w:tgtFrame="_blank"><w:r><w:rPr><w:rStyle w:val="style15"/><w:b/></w:rPr><w:t>吉尔吉斯斯坦</w:t></w:r></w:hyperlink></w:p><w:p><w:pPr><w:pStyle w:val="style19"/><w:spacing w:after="0" w:before="0"/></w:pPr><w:r><w:rPr></w:rPr><w:t>李白生于</w:t></w:r><w:hyperlink r:id="rId269" w:tgtFrame="_blank"><w:r><w:rPr><w:rStyle w:val="style15"/></w:rPr><w:t>碎叶城</w:t></w:r></w:hyperlink><w:r><w:rPr></w:rPr><w:t>，也就是现在的吉尔吉斯斯坦。</w:t></w:r><w:r><w:rPr><w:position w:val="8"/><w:sz w:val="19"/></w:rPr><w:t>[18]</w:t></w:r><w:bookmarkStart w:id="100" w:name="ref_[18]_50526781"/><w:bookmarkEnd w:id="100"/><w:r><w:rPr></w:rPr><w:t> </w:t></w:r><w:r><w:rPr></w:rPr><w:t>五岁那年，他随家人迁到四川省江油县定居。李白《与韩荆州书》：“我本是陇西平民，流落至楚汉之地”；自言祖籍</w:t></w:r><w:hyperlink r:id="rId270" w:tgtFrame="_blank"><w:r><w:rPr><w:rStyle w:val="style15"/></w:rPr><w:t>陇西</w:t></w:r></w:hyperlink><w:r><w:rPr></w:rPr><w:t>成纪人（今</w:t></w:r><w:hyperlink r:id="rId271" w:tgtFrame="_blank"><w:r><w:rPr><w:rStyle w:val="style15"/></w:rPr><w:t>甘肃省</w:t></w:r></w:hyperlink><w:hyperlink r:id="rId272" w:tgtFrame="_blank"><w:r><w:rPr><w:rStyle w:val="style15"/></w:rPr><w:t>天水市</w:t></w:r></w:hyperlink><w:hyperlink r:id="rId273" w:tgtFrame="_blank"><w:r><w:rPr><w:rStyle w:val="style15"/></w:rPr><w:t>秦安县</w:t></w:r></w:hyperlink><w:r><w:rPr></w:rPr><w:t>）。</w:t></w:r></w:p><w:p><w:pPr><w:pStyle w:val="style19"/><w:spacing w:after="0" w:before="0"/></w:pPr><w:r><w:rPr></w:rPr><w:t>2009</w:t></w:r><w:r><w:rPr></w:rPr><w:t>年</w:t></w:r><w:r><w:rPr></w:rPr><w:t>10</w:t></w:r><w:r><w:rPr></w:rPr><w:t>月</w:t></w:r><w:r><w:rPr></w:rPr><w:t>29</w:t></w:r><w:r><w:rPr></w:rPr><w:t>日，吉尔吉斯斯坦驻中国大使馆商务</w:t></w:r><w:hyperlink r:id="rId274" w:tgtFrame="_blank"><w:r><w:rPr><w:rStyle w:val="style15"/></w:rPr><w:t>参赞</w:t></w:r></w:hyperlink><w:r><w:rPr></w:rPr><w:t>朱萨耶夫</w:t></w:r><w:r><w:rPr></w:rPr><w:t>·</w:t></w:r><w:r><w:rPr></w:rPr><w:t>古邦访问</w:t></w:r><w:hyperlink r:id="rId275" w:tgtFrame="_blank"><w:r><w:rPr><w:rStyle w:val="style15"/></w:rPr><w:t>安陆</w:t></w:r></w:hyperlink><w:r><w:rPr></w:rPr><w:t>，称李白故里在吉尔吉斯斯坦的</w:t></w:r><w:hyperlink r:id="rId276" w:tgtFrame="_blank"><w:r><w:rPr><w:rStyle w:val="style15"/></w:rPr><w:t>托克马克市</w:t></w:r></w:hyperlink><w:r><w:rPr></w:rPr><w:t xml:space="preserve"> ，希望托克马克与安陆两个城市能够以李白为纽带，共同担负起弘扬李白文化的责任，并进一步拓展经济 、贸易等方面的合作。</w:t></w:r></w:p><w:p><w:pPr><w:pStyle w:val="style19"/><w:spacing w:after="0" w:before="0"/></w:pPr><w:r><w:rPr></w:rPr><w:t>事实上，早在</w:t></w:r><w:r><w:rPr></w:rPr><w:t>2008</w:t></w:r><w:r><w:rPr></w:rPr><w:t>年</w:t></w:r><w:r><w:rPr></w:rPr><w:t>10</w:t></w:r><w:r><w:rPr></w:rPr><w:t>月，吉尔吉斯斯坦文化信息部部长拉耶夫就对中国媒体表示，中国唐朝最伟大的诗人李白的出 生地碎叶城，就是吉尔吉斯斯坦境内的托克马克市，他们正与中方协商要为李白塑造一个纪念雕像，推动两国李白文化的经济合作。这次朱萨耶夫</w:t></w:r><w:r><w:rPr></w:rPr><w:t>·</w:t></w:r><w:r><w:rPr></w:rPr><w:t>古邦造访安陆， 更是表明吉方已经认识到李白故里所蕴含的经济价值，力图分上一杯羹。随后，两地草签了一系列文化和经济的合作意向。</w:t></w:r></w:p><w:p><w:pPr><w:pStyle w:val="style19"/><w:spacing w:after="0" w:before="0"/></w:pPr><w:r><w:rPr><w:b/></w:rPr><w:t>四川</w:t></w:r><w:hyperlink r:id="rId277" w:tgtFrame="_blank"><w:r><w:rPr><w:rStyle w:val="style15"/><w:b/></w:rPr><w:t>绵阳</w:t></w:r></w:hyperlink><w:r><w:rPr><w:b/></w:rPr><w:t>江油</w:t></w:r></w:p><w:p><w:pPr><w:pStyle w:val="style19"/><w:spacing w:after="0" w:before="0"/></w:pPr><w:r><w:rPr></w:rPr><w:t>2009</w:t></w:r><w:r><w:rPr></w:rPr><w:t>年</w:t></w:r><w:r><w:rPr></w:rPr><w:t>8</w:t></w:r><w:r><w:rPr></w:rPr><w:t>月</w:t></w:r><w:r><w:rPr></w:rPr><w:t>21</w:t></w:r><w:r><w:rPr></w:rPr><w:t>日，</w:t></w:r><w:hyperlink r:id="rId278" w:tgtFrame="_blank"><w:r><w:rPr><w:rStyle w:val="style15"/></w:rPr><w:t>江油</w:t></w:r></w:hyperlink><w:r><w:rPr></w:rPr><w:t>市委宣传部致函</w:t></w:r><w:hyperlink r:id="rId279" w:tgtFrame="_blank"><w:r><w:rPr><w:rStyle w:val="style15"/></w:rPr><w:t>中央电视台</w:t></w:r></w:hyperlink><w:r><w:rPr></w:rPr><w:t>、湖北省安陆市委宣传部，认为江油才是李白的故里，安陆涉嫌“侵权”。</w:t></w:r></w:p><w:p><w:pPr><w:pStyle w:val="style19"/><w:spacing w:after="0" w:before="0"/></w:pPr><w:r><w:rPr></w:rPr><w:t>2009</w:t></w:r><w:r><w:rPr></w:rPr><w:t>年</w:t></w:r><w:r><w:rPr></w:rPr><w:t>8</w:t></w:r><w:r><w:rPr></w:rPr><w:t>月</w:t></w:r><w:r><w:rPr></w:rPr><w:t>24</w:t></w:r><w:r><w:rPr></w:rPr><w:t>日，安陆市政府发专函给江油，希望两地能“共享李白”。</w:t></w:r></w:p><w:p><w:pPr><w:pStyle w:val="style19"/></w:pPr><w:r><w:rPr></w:rPr><w:t>2009</w:t></w:r><w:r><w:rPr></w:rPr><w:t>年</w:t></w:r><w:r><w:rPr></w:rPr><w:t>8</w:t></w:r><w:r><w:rPr></w:rPr><w:t>月</w:t></w:r><w:r><w:rPr></w:rPr><w:t>28</w:t></w:r><w:r><w:rPr></w:rPr><w:t>日，江油市文化旅游局向安陆市政府发去律师函，希望对方在</w:t></w:r><w:r><w:rPr></w:rPr><w:t>10</w:t></w:r><w:r><w:rPr></w:rPr><w:t>日内，立即停播或删除含有“李白故里”字样的宣传广告片，并保留用法律手段进一步追索的权利，最后胜诉。</w:t></w:r></w:p><w:p><w:pPr><w:pStyle w:val="style2"/><w:ind w:hanging="0" w:left="150" w:right="0"/></w:pPr><w:bookmarkStart w:id="101" w:name="4"/><w:bookmarkStart w:id="102" w:name="sub5052678_4"/><w:bookmarkStart w:id="103" w:name="史籍记载"/><w:bookmarkEnd w:id="101"/><w:bookmarkEnd w:id="102"/><w:bookmarkEnd w:id="103"/><w:r><w:rPr></w:rPr><w:t>4</w:t></w:r><w:hyperlink r:id="rId280"><w:r><w:rPr></w:rPr><w:t>史籍记载</w:t></w:r></w:hyperlink></w:p><w:p><w:pPr><w:pStyle w:val="style19"/><w:spacing w:after="0" w:before="0"/></w:pPr><w:r><w:rPr></w:rPr><w:t>《</w:t></w:r><w:hyperlink r:id="rId281" w:tgtFrame="_blank"><w:r><w:rPr><w:rStyle w:val="style15"/></w:rPr><w:t>新唐书</w:t></w:r></w:hyperlink><w:r><w:rPr></w:rPr><w:t>·</w:t></w:r><w:r><w:rPr></w:rPr><w:t>卷一二七</w:t></w:r><w:r><w:rPr></w:rPr><w:t>·</w:t></w:r><w:hyperlink r:id="rId282" w:tgtFrame="_blank"><w:r><w:rPr><w:rStyle w:val="style15"/></w:rPr><w:t>李白传</w:t></w:r></w:hyperlink><w:r><w:rPr></w:rPr><w:t>》</w:t></w:r><w:r><w:rPr><w:position w:val="8"/><w:sz w:val="19"/></w:rPr><w:t>[25]</w:t></w:r><w:bookmarkStart w:id="104" w:name="ref_[25]_5052678"/><w:bookmarkEnd w:id="104"/><w:r><w:rPr></w:rPr><w:t> </w:t></w:r></w:p><w:p><w:pPr><w:pStyle w:val="style19"/><w:spacing w:after="0" w:before="0"/></w:pPr><w:r><w:rPr></w:rPr><w:t>《</w:t></w:r><w:hyperlink r:id="rId283" w:tgtFrame="_blank"><w:r><w:rPr><w:rStyle w:val="style15"/></w:rPr><w:t>旧唐书</w:t></w:r></w:hyperlink><w:r><w:rPr></w:rPr><w:t>·</w:t></w:r><w:r><w:rPr></w:rPr><w:t>列传第一百四十</w:t></w:r><w:r><w:rPr></w:rPr><w:t>·</w:t></w:r><w:r><w:rPr></w:rPr><w:t>文苑下</w:t></w:r><w:r><w:rPr></w:rPr><w:t>·</w:t></w:r><w:r><w:rPr></w:rPr><w:t>李白传》</w:t></w:r><w:r><w:rPr><w:position w:val="8"/><w:sz w:val="19"/></w:rPr><w:t>[26]</w:t></w:r><w:bookmarkStart w:id="105" w:name="ref_[26]_5052678"/><w:bookmarkEnd w:id="105"/><w:r><w:rPr></w:rPr><w:t> </w:t></w:r></w:p><w:p><w:pPr><w:pStyle w:val="style19"/><w:spacing w:after="0" w:before="0"/></w:pPr><w:r><w:rPr></w:rPr><w:t>《唐才子传</w:t></w:r><w:r><w:rPr></w:rPr><w:t>·</w:t></w:r><w:r><w:rPr></w:rPr><w:t>李白》</w:t></w:r></w:p><w:p><w:pPr><w:pStyle w:val="style19"/><w:spacing w:after="0" w:before="0"/></w:pPr><w:r><w:rPr></w:rPr><w:t>《</w:t></w:r><w:hyperlink r:id="rId284" w:tgtFrame="_blank"><w:r><w:rPr><w:rStyle w:val="style15"/></w:rPr><w:t>草堂集序</w:t></w:r></w:hyperlink><w:r><w:rPr></w:rPr><w:t xml:space="preserve">》 </w:t></w:r><w:hyperlink r:id="rId285" w:tgtFrame="_blank"><w:r><w:rPr><w:rStyle w:val="style15"/></w:rPr><w:t>李阳冰</w:t></w:r></w:hyperlink></w:p><w:p><w:pPr><w:pStyle w:val="style19"/><w:spacing w:after="0" w:before="0"/></w:pPr><w:r><w:rPr></w:rPr><w:t xml:space="preserve">《翰林学士李公新墓碑》 </w:t></w:r><w:hyperlink r:id="rId286" w:tgtFrame="_blank"><w:r><w:rPr><w:rStyle w:val="style15"/></w:rPr><w:t>范传正</w:t></w:r></w:hyperlink></w:p><w:p><w:pPr><w:pStyle w:val="style19"/><w:spacing w:after="0" w:before="0"/></w:pPr><w:r><w:rPr></w:rPr><w:t>《</w:t></w:r><w:hyperlink r:id="rId287" w:tgtFrame="_blank"><w:r><w:rPr><w:rStyle w:val="style15"/></w:rPr><w:t>李翰林集序</w:t></w:r></w:hyperlink><w:r><w:rPr></w:rPr><w:t>》 魏颢</w:t></w:r></w:p><w:p><w:pPr><w:pStyle w:val="style19"/></w:pPr><w:r><w:rPr></w:rPr><w:t>《唐故翰林学士李君墓碣记》刘全白</w:t></w:r></w:p><w:p><w:pPr><w:pStyle w:val="style2"/><w:ind w:hanging="0" w:left="150" w:right="0"/></w:pPr><w:bookmarkStart w:id="106" w:name="5"/><w:bookmarkStart w:id="107" w:name="sub5052678_5"/><w:bookmarkStart w:id="108" w:name="后世影响"/><w:bookmarkEnd w:id="106"/><w:bookmarkEnd w:id="107"/><w:bookmarkEnd w:id="108"/><w:r><w:rPr></w:rPr><w:t>5</w:t></w:r><w:hyperlink r:id="rId288"><w:r><w:rPr></w:rPr><w:t>后世影响</w:t></w:r></w:hyperlink></w:p><w:p><w:pPr><w:pStyle w:val="style19"/><w:spacing w:after="0" w:before="0"/></w:pPr><w:r><w:rPr></w:rPr><w:t>李白的乐府、歌行及绝句成就为最高。其歌行，完全打破诗歌创作的一切固有格式，空无依傍，笔法多端，达到了任随性之而变幻莫测、摇曳多姿的神奇境界。李白的绝句自然明快，飘逸潇洒，能以简洁明快的语言表达出无尽的情思。在盛唐诗人中，</w:t></w:r><w:hyperlink r:id="rId289" w:tgtFrame="_blank"><w:r><w:rPr><w:rStyle w:val="style15"/></w:rPr><w:t>王维</w:t></w:r></w:hyperlink><w:r><w:rPr></w:rPr><w:t>、孟浩然长于五绝，</w:t></w:r><w:hyperlink r:id="rId290" w:tgtFrame="_blank"><w:r><w:rPr><w:rStyle w:val="style15"/></w:rPr><w:t>王昌龄</w:t></w:r></w:hyperlink><w:r><w:rPr></w:rPr><w:t>等七绝写得很好，兼长五绝与七绝而且同臻极境的，只有李白一人。</w:t></w:r></w:p><w:p><w:pPr><w:pStyle w:val="style19"/><w:spacing w:after="0" w:before="0"/></w:pPr><w:r><w:rPr></w:rPr><w:t>李白的诗雄奇飘逸，艺术成就极高。他讴歌祖国山河与美丽的自然风光，风格雄奇奔放，俊逸清新，富有浪漫主义精神，达到了内容与艺术的完美统一。他被贺知章称为“谪仙人”，其诗大多为描写山水和抒发内心的情感为主。李白的诗具有“</w:t></w:r><w:hyperlink r:id="rId291" w:tgtFrame="_blank"><w:r><w:rPr><w:rStyle w:val="style15"/></w:rPr><w:t>笔落惊风雨</w:t></w:r></w:hyperlink><w:r><w:rPr></w:rPr><w:t>，</w:t></w:r><w:hyperlink r:id="rId292" w:tgtFrame="_blank"><w:r><w:rPr><w:rStyle w:val="style15"/></w:rPr><w:t>诗成泣鬼神</w:t></w:r></w:hyperlink><w:r><w:rPr></w:rPr><w:t>”的艺术魅力，这也是他的诗歌中最鲜明的艺术特色。李白的诗富于自我表现的主观抒情色彩十分浓烈，感情的表达具有一种排山倒海、一泻千里的气势。他与</w:t></w:r><w:hyperlink r:id="rId293" w:tgtFrame="_blank"><w:r><w:rPr><w:rStyle w:val="style15"/></w:rPr><w:t>杜甫</w:t></w:r></w:hyperlink><w:r><w:rPr></w:rPr><w:t>并称为“</w:t></w:r><w:hyperlink r:id="rId294" w:tgtFrame="_blank"><w:r><w:rPr><w:rStyle w:val="style15"/></w:rPr><w:t>大李杜</w:t></w:r></w:hyperlink><w:r><w:rPr></w:rPr><w:t>”，（</w:t></w:r><w:hyperlink r:id="rId295" w:tgtFrame="_blank"><w:r><w:rPr><w:rStyle w:val="style15"/></w:rPr><w:t>李商隐</w:t></w:r></w:hyperlink><w:r><w:rPr></w:rPr><w:t>与</w:t></w:r><w:hyperlink r:id="rId296" w:tgtFrame="_blank"><w:r><w:rPr><w:rStyle w:val="style15"/></w:rPr><w:t>杜牧</w:t></w:r></w:hyperlink><w:r><w:rPr></w:rPr><w:t>并称为“</w:t></w:r><w:hyperlink r:id="rId297" w:tgtFrame="_blank"><w:r><w:rPr><w:rStyle w:val="style15"/></w:rPr><w:t>小李杜</w:t></w:r></w:hyperlink><w:r><w:rPr></w:rPr><w:t>”）。</w:t></w:r></w:p><w:p><w:pPr><w:pStyle w:val="style19"/><w:spacing w:after="0" w:before="0"/></w:pPr><w:r><w:rPr></w:rPr><w:t>李白诗中常将想象、夸张、比喻、拟人等手法综合运用，从而造成神奇异彩、瑰丽动人的意境，这就是李白的浪漫主义诗作给人以豪迈奔放、飘逸若仙的原因所在。</w:t></w:r></w:p><w:p><w:pPr><w:pStyle w:val="style19"/></w:pPr><w:r><w:rPr></w:rPr><w:t>李白的诗歌对后代产生了极为深远的影响。中唐的</w:t></w:r><w:hyperlink r:id="rId298" w:tgtFrame="_blank"><w:r><w:rPr><w:rStyle w:val="style15"/></w:rPr><w:t>韩愈</w:t></w:r></w:hyperlink><w:r><w:rPr></w:rPr><w:t>、</w:t></w:r><w:hyperlink r:id="rId299" w:tgtFrame="_blank"><w:r><w:rPr><w:rStyle w:val="style15"/></w:rPr><w:t>孟郊</w:t></w:r></w:hyperlink><w:r><w:rPr></w:rPr><w:t>、</w:t></w:r><w:hyperlink r:id="rId300" w:tgtFrame="_blank"><w:r><w:rPr><w:rStyle w:val="style15"/></w:rPr><w:t>李贺</w:t></w:r></w:hyperlink><w:r><w:rPr></w:rPr><w:t>，宋代的</w:t></w:r><w:hyperlink r:id="rId301" w:tgtFrame="_blank"><w:r><w:rPr><w:rStyle w:val="style15"/></w:rPr><w:t>苏轼</w:t></w:r></w:hyperlink><w:r><w:rPr></w:rPr><w:t>、</w:t></w:r><w:hyperlink r:id="rId302" w:tgtFrame="_blank"><w:r><w:rPr><w:rStyle w:val="style15"/></w:rPr><w:t>陆游</w:t></w:r></w:hyperlink><w:r><w:rPr></w:rPr><w:t>、</w:t></w:r><w:hyperlink r:id="rId303" w:tgtFrame="_blank"><w:r><w:rPr><w:rStyle w:val="style15"/></w:rPr><w:t>辛弃疾</w:t></w:r></w:hyperlink><w:r><w:rPr></w:rPr><w:t>，明清的</w:t></w:r><w:hyperlink r:id="rId304" w:tgtFrame="_blank"><w:r><w:rPr><w:rStyle w:val="style15"/></w:rPr><w:t>高启</w:t></w:r></w:hyperlink><w:r><w:rPr></w:rPr><w:t>、</w:t></w:r><w:hyperlink r:id="rId305" w:tgtFrame="_blank"><w:r><w:rPr><w:rStyle w:val="style15"/></w:rPr><w:t>杨慎</w:t></w:r></w:hyperlink><w:r><w:rPr></w:rPr><w:t>、</w:t></w:r><w:hyperlink r:id="rId306" w:tgtFrame="_blank"><w:r><w:rPr><w:rStyle w:val="style15"/></w:rPr><w:t>龚自珍</w:t></w:r></w:hyperlink><w:r><w:rPr></w:rPr><w:t>等著名诗人，都受到李白诗歌的巨大影响。</w:t></w:r></w:p><w:p><w:pPr><w:pStyle w:val="style2"/><w:ind w:hanging="0" w:left="150" w:right="0"/></w:pPr><w:bookmarkStart w:id="109" w:name="6"/><w:bookmarkStart w:id="110" w:name="sub5052678_6"/><w:bookmarkStart w:id="111" w:name="家庭成员"/><w:bookmarkEnd w:id="109"/><w:bookmarkEnd w:id="110"/><w:bookmarkEnd w:id="111"/><w:r><w:rPr></w:rPr><w:t>6</w:t></w:r><w:hyperlink r:id="rId307"><w:r><w:rPr></w:rPr><w:t>家庭成员</w:t></w:r></w:hyperlink></w:p><w:p><w:pPr><w:pStyle w:val="style3"/></w:pPr><w:bookmarkStart w:id="112" w:name="6_1"/><w:bookmarkStart w:id="113" w:name="sub5052678_6_1"/><w:bookmarkStart w:id="114" w:name="家庭成员_父母"/><w:bookmarkEnd w:id="112"/><w:bookmarkEnd w:id="113"/><w:bookmarkEnd w:id="114"/><w:r><w:rPr></w:rPr><w:t>父母</w:t></w:r></w:p><w:p><w:pPr><w:pStyle w:val="style19"/></w:pPr><w:r><w:rPr></w:rPr><w:t>据《</w:t></w:r><w:hyperlink r:id="rId308" w:tgtFrame="_blank"><w:r><w:rPr><w:rStyle w:val="style15"/></w:rPr><w:t>旧唐书</w:t></w:r></w:hyperlink><w:r><w:rPr></w:rPr><w:t>》记载，李白之父名叫</w:t></w:r><w:hyperlink r:id="rId309" w:tgtFrame="_blank"><w:r><w:rPr><w:rStyle w:val="style15"/></w:rPr><w:t>李客</w:t></w:r></w:hyperlink><w:r><w:rPr></w:rPr><w:t>，为</w:t></w:r><w:hyperlink r:id="rId310" w:tgtFrame="_blank"><w:r><w:rPr><w:rStyle w:val="style15"/></w:rPr><w:t>任城</w:t></w:r></w:hyperlink><w:r><w:rPr></w:rPr><w:t>尉。母，无记载。</w:t></w:r></w:p><w:p><w:pPr><w:pStyle w:val="style3"/></w:pPr><w:bookmarkStart w:id="115" w:name="6_2"/><w:bookmarkStart w:id="116" w:name="sub5052678_6_2"/><w:bookmarkStart w:id="117" w:name="家庭成员_妻子"/><w:bookmarkEnd w:id="115"/><w:bookmarkEnd w:id="116"/><w:bookmarkEnd w:id="117"/><w:r><w:rPr></w:rPr><w:t>妻子</w:t></w:r></w:p><w:p><w:pPr><w:pStyle w:val="style19"/></w:pPr><w:r><w:rPr></w:rPr><w:t>1.</w:t></w:r><w:r><w:rPr></w:rPr><w:t>许氏，（原名许紫烟）结发妻子，高宗时期的宰相</w:t></w:r><w:hyperlink r:id="rId311" w:tgtFrame="_blank"><w:r><w:rPr><w:rStyle w:val="style15"/></w:rPr><w:t>许圉师</w:t></w:r></w:hyperlink><w:r><w:rPr></w:rPr><w:t>（</w:t></w:r><w:hyperlink r:id="rId312" w:tgtFrame="_blank"><w:r><w:rPr><w:rStyle w:val="style15"/></w:rPr><w:t>许绍</w:t></w:r></w:hyperlink><w:r><w:rPr></w:rPr><w:t xml:space="preserve">最小的儿子 </w:t></w:r></w:p><w:p><w:pPr><w:pStyle w:val="style19"/><w:pBdr></w:pBdr></w:pPr><w:r><w:rPr></w:rPr><w:drawing><wp:inline distB="0" distL="0" distR="0" distT="0"><wp:extent cx="1552575"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313"/><a:srcRect/><a:stretch><a:fillRect/></a:stretch></pic:blipFill><pic:spPr bwMode="auto"><a:xfrm><a:off x="0" y="0"/><a:ext cx="1552575" cy="2114550"/></a:xfrm><a:prstGeom prst="rect"><a:avLst/></a:prstGeom><a:noFill/><a:ln w="9525"><a:noFill/><a:miter lim="800000"/><a:headEnd/><a:tailEnd/></a:ln></pic:spPr></pic:pic></a:graphicData></a:graphic></wp:inline></w:drawing></w:r></w:p><w:p><w:pPr><w:pStyle w:val="style19"/><w:pBdr></w:pBdr><w:spacing w:after="0" w:before="0"/></w:pPr><w:hyperlink r:id="rId314" w:tgtFrame="blank"><w:r><w:rPr><w:rStyle w:val="style15"/></w:rPr><w:t>李白 画像</w:t></w:r><w:r><w:rPr><w:rStyle w:val="style15"/></w:rPr><w:t>(9</w:t></w:r><w:r><w:rPr><w:rStyle w:val="style15"/></w:rPr><w:t>张</w:t></w:r><w:r><w:rPr><w:rStyle w:val="style15"/></w:rPr><w:t>)</w:t></w:r></w:hyperlink></w:p><w:p><w:pPr><w:pStyle w:val="style19"/><w:spacing w:after="0" w:before="0"/></w:pPr><w:r><w:rPr></w:rPr><w:t>）的孙女。是公元</w:t></w:r><w:r><w:rPr></w:rPr><w:t>727</w:t></w:r><w:r><w:rPr></w:rPr><w:t>年在湖北</w:t></w:r><w:hyperlink r:id="rId315" w:tgtFrame="_blank"><w:r><w:rPr><w:rStyle w:val="style15"/></w:rPr><w:t>襄阳</w:t></w:r></w:hyperlink><w:r><w:rPr></w:rPr><w:t>经过朋友</w:t></w:r><w:hyperlink r:id="rId316" w:tgtFrame="_blank"><w:r><w:rPr><w:rStyle w:val="style15"/></w:rPr><w:t>孟浩然</w:t></w:r></w:hyperlink><w:r><w:rPr></w:rPr><w:t>的撮合，娶了前</w:t></w:r><w:hyperlink r:id="rId317" w:tgtFrame="_blank"><w:r><w:rPr><w:rStyle w:val="style15"/></w:rPr><w:t>宰相</w:t></w:r></w:hyperlink><w:hyperlink r:id="rId318" w:tgtFrame="_blank"><w:r><w:rPr><w:rStyle w:val="style15"/></w:rPr><w:t>许圉师</w:t></w:r></w:hyperlink><w:r><w:rPr></w:rPr><w:t>的 孙女，其实也谈不上娶，就是当了个倒插门女婿。由于在婚后长达十年的时间里，李白都生活在他老丈人家里，寄人篱下的滋味本来就使他非常的郁闷了，没有心思 去琢磨其他的事情。这是李白的第一次婚姻，可能他还是抱着很负责的心态去对待的，并且婚后得育一男一女两子。其子名：伯禽（小字明月奴）；女名：平阳。许 氏于公元</w:t></w:r><w:r><w:rPr></w:rPr><w:t>738</w:t></w:r><w:r><w:rPr></w:rPr><w:t>年去世。</w:t></w:r><w:r><w:rPr><w:position w:val="8"/><w:sz w:val="19"/></w:rPr><w:t>[27]</w:t></w:r><w:bookmarkStart w:id="118" w:name="ref_[27]_5052678"/><w:bookmarkEnd w:id="118"/><w:r><w:rPr></w:rPr><w:t> </w:t></w:r></w:p><w:p><w:pPr><w:pStyle w:val="style19"/><w:spacing w:after="0" w:before="0"/></w:pPr><w:r><w:rPr></w:rPr><w:t>2.</w:t></w:r><w:r><w:rPr></w:rPr><w:t>刘氏，</w:t></w:r><w:hyperlink r:id="rId319" w:tgtFrame="_blank"><w:r><w:rPr><w:rStyle w:val="style15"/></w:rPr><w:t>南陵</w:t></w:r></w:hyperlink><w:r><w:rPr></w:rPr><w:t>名家之女儿，同居后分手。公元</w:t></w:r><w:r><w:rPr></w:rPr><w:t>739</w:t></w:r><w:r><w:rPr></w:rPr><w:t>年，也就是在距第一次</w:t></w:r><w:hyperlink r:id="rId320" w:tgtFrame="_blank"><w:r><w:rPr><w:rStyle w:val="style15"/></w:rPr><w:t>结婚</w:t></w:r></w:hyperlink><w:r><w:rPr></w:rPr><w:t>12</w:t></w:r><w:r><w:rPr></w:rPr><w:t>年、距第一任妻子去世一年之后，李白娶了一个姓刘的女人。不久，因为刘氏看不起李白，李白愤而离开。</w:t></w:r></w:p><w:p><w:pPr><w:pStyle w:val="style19"/><w:spacing w:after="0" w:before="0"/></w:pPr><w:r><w:rPr></w:rPr><w:t>3.</w:t></w:r><w:r><w:rPr></w:rPr><w:t>宗氏，东鲁人。李颇黎的生母，李白的侧室。以外不详。公元</w:t></w:r><w:r><w:rPr></w:rPr><w:t>745</w:t></w:r><w:r><w:rPr></w:rPr><w:t>年，李白在山东</w:t></w:r><w:hyperlink r:id="rId321" w:tgtFrame="_blank"><w:r><w:rPr><w:rStyle w:val="style15"/></w:rPr><w:t>任城</w:t></w:r></w:hyperlink><w:r><w:rPr></w:rPr><w:t>，与一当地妇人结</w:t></w:r></w:p><w:p><w:pPr><w:pStyle w:val="style19"/><w:pBdr></w:pBdr></w:pPr><w:r><w:rPr></w:rPr><w:drawing><wp:inline distB="0" distL="0" distR="0" distT="0"><wp:extent cx="1562100"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322"/><a:srcRect/><a:stretch><a:fillRect/></a:stretch></pic:blipFill><pic:spPr bwMode="auto"><a:xfrm><a:off x="0" y="0"/><a:ext cx="1562100" cy="2114550"/></a:xfrm><a:prstGeom prst="rect"><a:avLst/></a:prstGeom><a:noFill/><a:ln w="9525"><a:noFill/><a:miter lim="800000"/><a:headEnd/><a:tailEnd/></a:ln></pic:spPr></pic:pic></a:graphicData></a:graphic></wp:inline></w:drawing></w:r></w:p><w:p><w:pPr><w:pStyle w:val="style19"/><w:pBdr></w:pBdr></w:pPr><w:r><w:rPr></w:rPr><w:t>李白</w:t></w:r></w:p><w:p><w:pPr><w:pStyle w:val="style19"/></w:pPr><w:r><w:rPr></w:rPr><w:t>婚。这时候的李白刚从首都长安出来，背着一大布袋金银财宝和</w:t></w:r><w:hyperlink r:id="rId323" w:tgtFrame="_blank"><w:r><w:rPr><w:rStyle w:val="style15"/></w:rPr><w:t>杜甫</w:t></w:r></w:hyperlink><w:r><w:rPr></w:rPr><w:t>、</w:t></w:r><w:hyperlink r:id="rId324" w:tgtFrame="_blank"><w:r><w:rPr><w:rStyle w:val="style15"/></w:rPr><w:t>高适</w:t></w:r></w:hyperlink><w:r><w:rPr></w:rPr><w:t>一路取道</w:t></w:r><w:hyperlink r:id="rId325" w:tgtFrame="_blank"><w:r><w:rPr><w:rStyle w:val="style15"/></w:rPr><w:t>河南商丘</w:t></w:r></w:hyperlink><w:r><w:rPr></w:rPr><w:t>，并在此逗留很久。与他二人分手之后，李白自己前往</w:t></w:r><w:hyperlink r:id="rId326" w:tgtFrame="_blank"><w:r><w:rPr><w:rStyle w:val="style15"/></w:rPr><w:t>泰山</w:t></w:r></w:hyperlink><w:r><w:rPr></w:rPr><w:t>考取</w:t></w:r><w:hyperlink r:id="rId327" w:tgtFrame="_blank"><w:r><w:rPr><w:rStyle w:val="style15"/></w:rPr><w:t>道箓</w:t></w:r></w:hyperlink><w:r><w:rPr></w:rPr><w:t>，路过任城，他结识了这位妇人，两人</w:t></w:r><w:hyperlink r:id="rId328" w:tgtFrame="_blank"><w:r><w:rPr><w:rStyle w:val="style15"/></w:rPr><w:t>情投意合</w:t></w:r></w:hyperlink><w:r><w:rPr></w:rPr><w:t>。李白的这个老婆为他生了一个儿子，并且李白在山东</w:t></w:r><w:hyperlink r:id="rId329" w:tgtFrame="_blank"><w:r><w:rPr><w:rStyle w:val="style15"/></w:rPr><w:t>兖州</w:t></w:r></w:hyperlink><w:r><w:rPr></w:rPr><w:t>置下了大批田产，在此后他云游在外的生活中，这些田产就交给了妻子。李白对她十分信任，可惜的是这个妻子在他们结婚五年后，不幸亡故。</w:t></w:r></w:p><w:p><w:pPr><w:pStyle w:val="style3"/></w:pPr><w:bookmarkStart w:id="119" w:name="6_3"/><w:bookmarkStart w:id="120" w:name="sub5052678_6_3"/><w:bookmarkStart w:id="121" w:name="家庭成员_子女"/><w:bookmarkEnd w:id="119"/><w:bookmarkEnd w:id="120"/><w:bookmarkEnd w:id="121"/><w:r><w:rPr></w:rPr><w:t>子女</w:t></w:r></w:p><w:p><w:pPr><w:pStyle w:val="style19"/><w:spacing w:after="0" w:before="0"/></w:pPr><w:r><w:rPr></w:rPr><w:t>长子</w:t></w:r><w:hyperlink r:id="rId330" w:tgtFrame="_blank"><w:r><w:rPr><w:rStyle w:val="style15"/></w:rPr><w:t>李伯禽</w:t></w:r></w:hyperlink><w:r><w:rPr></w:rPr><w:t>（？</w:t></w:r><w:r><w:rPr></w:rPr><w:t>-792</w:t></w:r><w:r><w:rPr></w:rPr><w:t>年，一说颇黎），许氏所生，李白逝世</w:t></w:r><w:r><w:rPr></w:rPr><w:t>30</w:t></w:r><w:r><w:rPr></w:rPr><w:t>年后去世。</w:t></w:r></w:p><w:p><w:pPr><w:pStyle w:val="style19"/><w:spacing w:after="0" w:before="0"/></w:pPr><w:r><w:rPr></w:rPr><w:t>长女</w:t></w:r><w:hyperlink r:id="rId331" w:tgtFrame="_blank"><w:r><w:rPr><w:rStyle w:val="style15"/></w:rPr><w:t>平阳</w:t></w:r></w:hyperlink><w:r><w:rPr></w:rPr><w:t>，许氏所生，出嫁后死。</w:t></w:r></w:p><w:p><w:pPr><w:pStyle w:val="style19"/></w:pPr><w:r><w:rPr></w:rPr><w:t>次子</w:t></w:r><w:hyperlink r:id="rId332" w:tgtFrame="_blank"><w:r><w:rPr><w:rStyle w:val="style15"/></w:rPr><w:t>颇黎</w:t></w:r></w:hyperlink><w:r><w:rPr></w:rPr><w:t>，李白在东鲁时和一女子所生，不知所踪。</w:t></w:r></w:p><w:p><w:pPr><w:pStyle w:val="style2"/><w:ind w:hanging="0" w:left="150" w:right="0"/></w:pPr><w:bookmarkStart w:id="122" w:name="7"/><w:bookmarkStart w:id="123" w:name="sub5052678_7"/><w:bookmarkStart w:id="124" w:name="人物评价"/><w:bookmarkEnd w:id="122"/><w:bookmarkEnd w:id="123"/><w:bookmarkEnd w:id="124"/><w:r><w:rPr></w:rPr><w:t>7</w:t></w:r><w:hyperlink r:id="rId333"><w:r><w:rPr></w:rPr><w:t>人物评价</w:t></w:r></w:hyperlink></w:p><w:p><w:pPr><w:pStyle w:val="style3"/></w:pPr><w:bookmarkStart w:id="125" w:name="7_1"/><w:bookmarkStart w:id="126" w:name="sub5052678_7_1"/><w:bookmarkStart w:id="127" w:name="人物评价_总体评价"/><w:bookmarkEnd w:id="125"/><w:bookmarkEnd w:id="126"/><w:bookmarkEnd w:id="127"/><w:r><w:rPr></w:rPr><w:t>总体评价</w:t></w:r></w:p><w:p><w:pPr><w:pStyle w:val="style19"/><w:spacing w:after="0" w:before="0"/></w:pPr><w:r><w:rPr></w:rPr><w:t>李白一生不以功名显露，却高自期许，不畏权力，藐视权贵，曾流传着“</w:t></w:r><w:hyperlink r:id="rId334" w:tgtFrame="_blank"><w:r><w:rPr><w:rStyle w:val="style15"/></w:rPr><w:t>力士脱靴</w:t></w:r></w:hyperlink><w:r><w:rPr></w:rPr><w:t>”“贵妃捧砚”“御手调羹”“龙巾拭吐”的故事。肆无忌惮地嘲笑以政治权力为中心的等级秩序，批判当时</w:t></w:r><w:hyperlink r:id="rId335" w:tgtFrame="_blank"><w:r><w:rPr><w:rStyle w:val="style15"/></w:rPr><w:t>腐败</w:t></w:r></w:hyperlink><w:r><w:rPr></w:rPr><w:t>的政治现象，以大胆反抗的姿态，推进了盛唐文化中的</w:t></w:r><w:hyperlink r:id="rId336" w:tgtFrame="_blank"><w:r><w:rPr><w:rStyle w:val="style15"/></w:rPr><w:t>英雄主义</w:t></w:r></w:hyperlink><w:r><w:rPr></w:rPr><w:t>精神。李白反权贵的思想意识，是随着他的生活实践的丰富而日益成熟起来的。在早期，主要表现为“不屈己、不干人”、“平交王侯”的平等要求，正如他在诗中所说：“昔在长安醉花柳，</w:t></w:r><w:hyperlink r:id="rId337" w:tgtFrame="_blank"><w:r><w:rPr><w:rStyle w:val="style15"/></w:rPr><w:t>五侯七贵</w:t></w:r></w:hyperlink><w:r><w:rPr></w:rPr><w:t>同杯酒。气岸遥凌豪士前，风流肯落他人后！”（《</w:t></w:r><w:hyperlink r:id="rId338" w:tgtFrame="_blank"><w:r><w:rPr><w:rStyle w:val="style15"/></w:rPr><w:t>流夜郎赠辛判官</w:t></w:r></w:hyperlink><w:r><w:rPr></w:rPr><w:t>》） “揄扬九重万乘主，谑浪赤墀</w:t></w:r><w:hyperlink r:id="rId339" w:tgtFrame="_blank"><w:r><w:rPr><w:rStyle w:val="style15"/></w:rPr><w:t>青琐</w:t></w:r></w:hyperlink><w:r><w:rPr></w:rPr><w:t>贤。”（《</w:t></w:r><w:hyperlink r:id="rId340" w:tgtFrame="_blank"><w:r><w:rPr><w:rStyle w:val="style15"/></w:rPr><w:t>玉壶吟</w:t></w:r></w:hyperlink><w:r><w:rPr></w:rPr><w:t>》）他有时也发出轻蔑权贵的豪语，如“</w:t></w:r><w:hyperlink r:id="rId341" w:tgtFrame="_blank"><w:r><w:rPr><w:rStyle w:val="style15"/></w:rPr><w:t>黄金</w:t></w:r></w:hyperlink><w:r><w:rPr></w:rPr><w:t>白璧买歌笑，一醉累月轻王侯”（《</w:t></w:r><w:hyperlink r:id="rId342" w:tgtFrame="_blank"><w:r><w:rPr><w:rStyle w:val="style15"/></w:rPr><w:t>忆旧游寄谯郡元参军</w:t></w:r></w:hyperlink><w:r><w:rPr></w:rPr><w:t>》）等，但主要还是表现内心中的高傲。而随着对高层权力集团实际情况的了解，他进一步揭示了百姓基层和权贵的对立：“珠玉买歌笑，糟糠养贤才。”（《</w:t></w:r><w:hyperlink r:id="rId343" w:tgtFrame="_blank"><w:r><w:rPr><w:rStyle w:val="style15"/></w:rPr><w:t>古风</w:t></w:r></w:hyperlink><w:r><w:rPr></w:rPr><w:t>》第十五）“</w:t></w:r><w:hyperlink r:id="rId344" w:tgtFrame="_blank"><w:r><w:rPr><w:rStyle w:val="style15"/></w:rPr><w:t>梧桐</w:t></w:r></w:hyperlink><w:r><w:rPr></w:rPr><w:t>巢燕雀，枳棘栖</w:t></w:r><w:hyperlink r:id="rId345" w:tgtFrame="_blank"><w:r><w:rPr><w:rStyle w:val="style15"/></w:rPr><w:t>鸳鸯</w:t></w:r></w:hyperlink><w:r><w:rPr></w:rPr><w:t>。”（《古风》第三十九）并对因谄事帝王而窃据权位者的丑态极尽嘲讽之能事，如：“大车扬飞尘，亭午暗阡陌。中贵多黄金，</w:t></w:r><w:hyperlink r:id="rId346" w:tgtFrame="_blank"><w:r><w:rPr><w:rStyle w:val="style15"/></w:rPr><w:t>连云</w:t></w:r></w:hyperlink><w:r><w:rPr></w:rPr><w:t>开甲宅。路逢斗鸡者，冠盖何辉赫。鼻息干虹霓，行人皆怵惕。世无</w:t></w:r><w:hyperlink r:id="rId347" w:tgtFrame="_blank"><w:r><w:rPr><w:rStyle w:val="style15"/></w:rPr><w:t>洗耳</w:t></w:r></w:hyperlink><w:r><w:rPr></w:rPr><w:t>翁，谁知尧与跖！”而在《</w:t></w:r><w:hyperlink r:id="rId348" w:tgtFrame="_blank"><w:r><w:rPr><w:rStyle w:val="style15"/></w:rPr><w:t>梦游天姥吟留别</w:t></w:r></w:hyperlink><w:r><w:rPr></w:rPr><w:t>》中，他发出了最响亮的呼声：“安能</w:t></w:r><w:hyperlink r:id="rId349" w:tgtFrame="_blank"><w:r><w:rPr><w:rStyle w:val="style15"/></w:rPr><w:t>摧眉折腰</w:t></w:r></w:hyperlink><w:r><w:rPr></w:rPr><w:t>事权贵，使我不得开心颜！”这个</w:t></w:r><w:hyperlink r:id="rId350" w:tgtFrame="_blank"><w:r><w:rPr><w:rStyle w:val="style15"/></w:rPr><w:t>艺术概括</w:t></w:r></w:hyperlink><w:r><w:rPr></w:rPr><w:t>在李白</w:t></w:r><w:hyperlink r:id="rId351" w:tgtFrame="_blank"><w:r><w:rPr><w:rStyle w:val="style15"/></w:rPr><w:t>诗歌</w:t></w:r></w:hyperlink><w:r><w:rPr></w:rPr><w:t>中的意义，正如同杜甫的名句“</w:t></w:r><w:hyperlink r:id="rId352" w:tgtFrame="_blank"><w:r><w:rPr><w:rStyle w:val="style15"/></w:rPr><w:t>朱门酒肉臭，路有冻死骨</w:t></w:r></w:hyperlink><w:r><w:rPr></w:rPr><w:t>”（《</w:t></w:r><w:hyperlink r:id="rId353" w:tgtFrame="_blank"><w:r><w:rPr><w:rStyle w:val="style15"/></w:rPr><w:t>自京赴奉先咏怀五百字</w:t></w:r></w:hyperlink><w:r><w:rPr></w:rPr><w:t>》）在杜诗中一样重要。</w:t></w:r></w:p><w:p><w:pPr><w:pStyle w:val="style19"/><w:spacing w:after="0" w:before="0"/></w:pPr><w:r><w:rPr></w:rPr><w:t>在天宝末日益恶化的政治形势下，李白又把反权贵和广泛的社会批判联</w:t></w:r></w:p><w:p><w:pPr><w:pStyle w:val="style19"/><w:pBdr></w:pBdr></w:pPr><w:r><w:rPr></w:rPr><w:drawing><wp:inline distB="0" distL="0" distR="0" distT="0"><wp:extent cx="1590675"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354"/><a:srcRect/><a:stretch><a:fillRect/></a:stretch></pic:blipFill><pic:spPr bwMode="auto"><a:xfrm><a:off x="0" y="0"/><a:ext cx="1590675" cy="2114550"/></a:xfrm><a:prstGeom prst="rect"><a:avLst/></a:prstGeom><a:noFill/><a:ln w="9525"><a:noFill/><a:miter lim="800000"/><a:headEnd/><a:tailEnd/></a:ln></pic:spPr></pic:pic></a:graphicData></a:graphic></wp:inline></w:drawing></w:r></w:p><w:p><w:pPr><w:pStyle w:val="style19"/><w:pBdr></w:pBdr></w:pPr><w:r><w:rPr></w:rPr><w:t>李白图片</w:t></w:r></w:p><w:p><w:pPr><w:pStyle w:val="style19"/><w:spacing w:after="0" w:before="0"/></w:pPr><w:r><w:rPr></w:rPr><w:t>系起来。如《</w:t></w:r><w:hyperlink r:id="rId355" w:tgtFrame="_blank"><w:r><w:rPr><w:rStyle w:val="style15"/></w:rPr><w:t>答王十二寒夜独酌有怀</w:t></w:r></w:hyperlink><w:r><w:rPr></w:rPr><w:t>》：君不见</w:t></w:r><w:hyperlink r:id="rId356" w:tgtFrame="_blank"><w:r><w:rPr><w:rStyle w:val="style15"/></w:rPr><w:t>李北海</w:t></w:r></w:hyperlink><w:r><w:rPr></w:rPr><w:t>，英风豪气今何在？君不见裴尚书，土坟三尺蒿棘居。少年早欲五湖去，见此弥将钟鼎疏。为屈死的贤士仗义抗争。（《</w:t></w:r><w:hyperlink r:id="rId357" w:tgtFrame="_blank"><w:r><w:rPr><w:rStyle w:val="style15"/></w:rPr><w:t>行路难</w:t></w:r></w:hyperlink><w:r><w:rPr></w:rPr><w:t>》）：君不见，昔时燕家重郭隗，拥篲折节无嫌猜。剧辛乐毅感恩分，输肝剖胆效英才。昭王白骨萦蔓草，谁人更扫黄金台？表达了诗人不被重用而产生对朝廷的失望和气愤。在《</w:t></w:r><w:hyperlink r:id="rId358" w:tgtFrame="_blank"><w:r><w:rPr><w:rStyle w:val="style15"/></w:rPr><w:t>书情赠蔡舍人雄</w:t></w:r></w:hyperlink><w:r><w:rPr></w:rPr><w:t>》、《</w:t></w:r><w:hyperlink r:id="rId359" w:tgtFrame="_blank"><w:r><w:rPr><w:rStyle w:val="style15"/></w:rPr><w:t>古风</w:t></w:r></w:hyperlink><w:r><w:rPr></w:rPr><w:t>》第五十一、《登高丘望远海》等诗中，李白甚至借古讽今，对玄宗本人提出了尖锐的斥责。总之，可以说他把</w:t></w:r><w:hyperlink r:id="rId360" w:tgtFrame="_blank"><w:r><w:rPr><w:rStyle w:val="style15"/></w:rPr><w:t>唐诗</w:t></w:r></w:hyperlink><w:r><w:rPr></w:rPr><w:t>中反权贵的主题发挥到了淋漓酣畅的地步。</w:t></w:r><w:hyperlink r:id="rId361" w:tgtFrame="_blank"><w:r><w:rPr><w:rStyle w:val="style15"/></w:rPr><w:t>任华</w:t></w:r></w:hyperlink><w:r><w:rPr></w:rPr><w:t>说李白“数十年为客，未尝一日低颜色”（《杂言寄李</w:t></w:r><w:hyperlink r:id="rId362" w:tgtFrame="_blank"><w:r><w:rPr><w:rStyle w:val="style15"/></w:rPr><w:t>白</w:t></w:r></w:hyperlink><w:r><w:rPr></w:rPr><w:t>》），这种在权贵面前毫不屈服、为维护自我尊严而勇于反抗的意识，是魏晋以来重视个人价值和重气骨传统的重要内容，李白正是在新的历史条件下继承和发扬了这一优秀传统而成为</w:t></w:r><w:hyperlink r:id="rId363" w:tgtFrame="_blank"><w:r><w:rPr><w:rStyle w:val="style15"/></w:rPr><w:t>诗坛</w:t></w:r></w:hyperlink><w:r><w:rPr></w:rPr><w:t>巨星的。</w:t></w:r></w:p><w:p><w:pPr><w:pStyle w:val="style19"/><w:spacing w:after="0" w:before="0"/></w:pPr><w:r><w:rPr></w:rPr><w:t>他永不安于寂寞和孤独，如《</w:t></w:r><w:hyperlink r:id="rId364" w:tgtFrame="_blank"><w:r><w:rPr><w:rStyle w:val="style15"/></w:rPr><w:t>月下独酌</w:t></w:r></w:hyperlink><w:r><w:rPr></w:rPr><w:t>》其一</w:t></w:r><w:r><w:rPr><w:position w:val="8"/><w:sz w:val="19"/></w:rPr><w:t>[28]</w:t></w:r><w:bookmarkStart w:id="128" w:name="ref_[28]_5052678"/><w:bookmarkEnd w:id="128"/><w:r><w:rPr></w:rPr><w:t> </w:t></w:r><w:r><w:rPr></w:rPr><w:t>，表明了只有充溢着生命活力的诗人才能发出如此的奇思妙想。他有一首《</w:t></w:r><w:hyperlink r:id="rId365" w:tgtFrame="_blank"><w:r><w:rPr><w:rStyle w:val="style15"/></w:rPr><w:t>短歌行</w:t></w:r></w:hyperlink><w:r><w:rPr></w:rPr><w:t>》，诗中构想道：“吾欲揽</w:t></w:r><w:hyperlink r:id="rId366" w:tgtFrame="_blank"><w:r><w:rPr><w:rStyle w:val="style15"/></w:rPr><w:t>六龙</w:t></w:r></w:hyperlink><w:r><w:rPr></w:rPr><w:t>，回车挂</w:t></w:r><w:hyperlink r:id="rId367" w:tgtFrame="_blank"><w:r><w:rPr><w:rStyle w:val="style15"/></w:rPr><w:t>扶桑</w:t></w:r></w:hyperlink><w:r><w:rPr></w:rPr><w:t>。</w:t></w:r><w:hyperlink r:id="rId368" w:tgtFrame="_blank"><w:r><w:rPr><w:rStyle w:val="style15"/></w:rPr><w:t>北斗</w:t></w:r></w:hyperlink><w:r><w:rPr></w:rPr><w:t>酌美酒，劝龙各一觞。富贵非所愿，为人驻颓光。”这里没有嗟老叹卑的哀惋，却用“劝酒”的天真想象表达了对人生的无限依恋之情。这些诗篇以其纯真的情趣，感召着被庸俗的生活所淹没了的美好的人性，并因此而获得永久的魅力。</w:t></w:r></w:p><w:p><w:pPr><w:pStyle w:val="style19"/><w:spacing w:after="0" w:before="0"/></w:pPr><w:r><w:rPr></w:rPr><w:t>李白对大自然有着强烈的感受力，他善于把自己的个性融化到自然景物中去，使他笔下的山水丘壑也无不具有理想化的色彩。他在《</w:t></w:r><w:hyperlink r:id="rId369" w:tgtFrame="_blank"><w:r><w:rPr><w:rStyle w:val="style15"/></w:rPr><w:t>日出入行</w:t></w:r></w:hyperlink><w:r><w:rPr></w:rPr><w:t>》诗中说：“吾将囊括大块，浩然与溟涬同科。”又说：“</w:t></w:r><w:hyperlink r:id="rId370" w:tgtFrame="_blank"><w:r><w:rPr><w:rStyle w:val="style15"/></w:rPr><w:t>阳春</w:t></w:r></w:hyperlink><w:r><w:rPr></w:rPr><w:t>召我以烟景，大块假我以文章。”（《</w:t></w:r><w:hyperlink r:id="rId371" w:tgtFrame="_blank"><w:r><w:rPr><w:rStyle w:val="style15"/></w:rPr><w:t>春夜宴从弟桃花园序</w:t></w:r></w:hyperlink><w:r><w:rPr></w:rPr><w:t>》）李白具有英风豪气，又追求单纯高洁的</w:t></w:r><w:hyperlink r:id="rId372" w:tgtFrame="_blank"><w:r><w:rPr><w:rStyle w:val="style15"/></w:rPr><w:t>心境</w:t></w:r></w:hyperlink><w:r><w:rPr></w:rPr><w:t>，这些不同的性格侧面也就形成了他的山水意境的两大类型：一类是在气势磅礴的高山大川中突出力的美、运动的美，在壮美的意境中抒发豪情壮思；另一类则着意追求</w:t></w:r><w:hyperlink r:id="rId373" w:tgtFrame="_blank"><w:r><w:rPr><w:rStyle w:val="style15"/></w:rPr><w:t>光明</w:t></w:r></w:hyperlink><w:r><w:rPr></w:rPr><w:t>澄澈之美，在秀丽的意境中表现纤尘不染的天真情怀。例如他笔下的黄河、长江，奔腾咆哮，一泻千</w:t></w:r><w:hyperlink r:id="rId374" w:tgtFrame="_blank"><w:r><w:rPr><w:rStyle w:val="style15"/></w:rPr><w:t>里</w:t></w:r></w:hyperlink><w:r><w:rPr></w:rPr><w:t>：“君不见黄河之水天上来，奔流到海不复回”（《</w:t></w:r><w:hyperlink r:id="rId375" w:tgtFrame="_blank"><w:r><w:rPr><w:rStyle w:val="style15"/></w:rPr><w:t>将进酒</w:t></w:r></w:hyperlink><w:r><w:rPr></w:rPr><w:t>》）；“黄河万里触山动，盘涡毂转秦地雷……巨灵咆哮擘两山，洪波喷流射东海”（《</w:t></w:r><w:hyperlink r:id="rId376" w:tgtFrame="_blank"><w:r><w:rPr><w:rStyle w:val="style15"/></w:rPr><w:t>西岳云台歌送丹丘子</w:t></w:r></w:hyperlink><w:r><w:rPr></w:rPr><w:t>》）；“登高壮观天地间，大江茫茫去不还。“黄云万里动风色，白波九道流雪山”（《</w:t></w:r><w:hyperlink r:id="rId377" w:tgtFrame="_blank"><w:r><w:rPr><w:rStyle w:val="style15"/></w:rPr><w:t>庐山谣寄卢侍御虚舟</w:t></w:r></w:hyperlink><w:r><w:rPr></w:rPr><w:t>》）；“</w:t></w:r><w:hyperlink r:id="rId378" w:tgtFrame="_blank"><w:r><w:rPr><w:rStyle w:val="style15"/></w:rPr><w:t>海神</w:t></w:r></w:hyperlink><w:r><w:rPr></w:rPr><w:t>来过恶风回，浪打天门石壁开。浙江八月何如此，涛似连山喷雪来”（《</w:t></w:r><w:hyperlink r:id="rId379" w:tgtFrame="_blank"><w:r><w:rPr><w:rStyle w:val="style15"/></w:rPr><w:t>横江词</w:t></w:r></w:hyperlink><w:r><w:rPr></w:rPr><w:t>》）。他笔下的山峰高耸峻拔，峥嵘奇峭：“连峰去天不盈尺，枯松倒挂倚绝壁”（《</w:t></w:r><w:hyperlink r:id="rId380" w:tgtFrame="_blank"><w:r><w:rPr><w:rStyle w:val="style15"/></w:rPr><w:t>蜀道难</w:t></w:r></w:hyperlink><w:r><w:rPr></w:rPr><w:t>》）；“天姥连天向天横，势拔</w:t></w:r><w:hyperlink r:id="rId381" w:tgtFrame="_blank"><w:r><w:rPr><w:rStyle w:val="style15"/></w:rPr><w:t>五岳</w:t></w:r></w:hyperlink><w:r><w:rPr></w:rPr><w:t>掩</w:t></w:r><w:hyperlink r:id="rId382" w:tgtFrame="_blank"><w:r><w:rPr><w:rStyle w:val="style15"/></w:rPr><w:t>赤城</w:t></w:r></w:hyperlink><w:r><w:rPr></w:rPr><w:t>；</w:t></w:r><w:hyperlink r:id="rId383" w:tgtFrame="_blank"><w:r><w:rPr><w:rStyle w:val="style15"/></w:rPr><w:t>天台</w:t></w:r></w:hyperlink><w:r><w:rPr></w:rPr><w:t>一万八千丈，对此欲倒东南倾”（《</w:t></w:r><w:hyperlink r:id="rId384" w:tgtFrame="_blank"><w:r><w:rPr><w:rStyle w:val="style15"/></w:rPr><w:t>梦游天姥吟留别</w:t></w:r></w:hyperlink><w:r><w:rPr></w:rPr><w:t>》）。他用胸中之豪气赋予山水以崇高的美感，他对自然伟力的讴歌，也是对高瞻远瞩、奋斗不息的人生理想的礼赞，超凡的自然意象是和傲岸的英雄性格浑然一体的。</w:t></w:r></w:p><w:p><w:pPr><w:pStyle w:val="style19"/><w:spacing w:after="0" w:before="0"/></w:pPr><w:r><w:rPr></w:rPr><w:t>同时，李白又写了许多具有晶莹透剔的优美意境的山水诗。例如“人游月边去，舟在空中行”（《送</w:t></w:r><w:hyperlink r:id="rId385" w:tgtFrame="_blank"><w:r><w:rPr><w:rStyle w:val="style15"/></w:rPr><w:t>王屋山</w:t></w:r></w:hyperlink><w:r><w:rPr></w:rPr><w:t>人魏万还王屋》）；“人乘海上月，帆落湖中天”（《</w:t></w:r><w:hyperlink r:id="rId386" w:tgtFrame="_blank"><w:r><w:rPr><w:rStyle w:val="style15"/></w:rPr><w:t>寻阳送弟昌岠鄱阳司马作</w:t></w:r></w:hyperlink><w:r><w:rPr></w:rPr><w:t>》）；“月随碧山转，水合青山流。杳如星河上，但觉云林幽”（《月夜</w:t></w:r><w:hyperlink r:id="rId387" w:tgtFrame="_blank"><w:r><w:rPr><w:rStyle w:val="style15"/></w:rPr><w:t>江行</w:t></w:r></w:hyperlink><w:r><w:rPr></w:rPr><w:t>寄崔员外宗之》）；“金陵夜寂</w:t></w:r><w:hyperlink r:id="rId388" w:tgtFrame="_blank"><w:r><w:rPr><w:rStyle w:val="style15"/></w:rPr><w:t>凉风</w:t></w:r></w:hyperlink><w:r><w:rPr></w:rPr><w:t>发，独上西楼望吴越。白云映水摇空城，白露垂珠滴秋月”（《</w:t></w:r><w:hyperlink r:id="rId389" w:tgtFrame="_blank"><w:r><w:rPr><w:rStyle w:val="style15"/></w:rPr><w:t>金陵城西楼月下吟</w:t></w:r></w:hyperlink><w:r><w:rPr></w:rPr><w:t>》） 等。这些诗以明朗纯净取胜。李白的山水诗与其说是对自然形貌的逼真描绘，不如说是按诗人个性被改造和理想化了的图景。他只求把握整体的气势或氛围，凭倏来 飙起的感兴泼墨写意，而略去具体的细节，甚至连观照景物的视觉转移的顺序也往往毫不在意。李白的山水诗又是无往而不抒情的，他善于把山水物色和特定的情绪 渗透、交融在一起，在“景”的形势和“情”的特征之间有着“同构互感”的微妙的呼应关系。例如《</w:t></w:r><w:hyperlink r:id="rId390" w:tgtFrame="_blank"><w:r><w:rPr><w:rStyle w:val="style15"/></w:rPr><w:t>送友人</w:t></w:r></w:hyperlink><w:r><w:rPr></w:rPr><w:t>》：青山横北郭，白水绕</w:t></w:r><w:hyperlink r:id="rId391" w:tgtFrame="_blank"><w:r><w:rPr><w:rStyle w:val="style15"/></w:rPr><w:t>东城</w:t></w:r></w:hyperlink><w:r><w:rPr></w:rPr><w:t>。此地一为别，</w:t></w:r><w:hyperlink r:id="rId392" w:tgtFrame="_blank"><w:r><w:rPr><w:rStyle w:val="style15"/></w:rPr><w:t>孤蓬</w:t></w:r></w:hyperlink><w:r><w:rPr></w:rPr><w:t>万 里征。浮云游子意，落日故人情。挥手自兹去，萧萧班马鸣。诗中的“浮云”、“落日”，既是眼前景，又是古诗中有着特定情感内容的比兴意象，意谓游子一去如 浮云飘泊无止，故人惜别又似落日依依，缘情布景而不留凿痕。又如“云归碧海夕，雁没青天时。相失各万里，茫然空尔思”（《</w:t></w:r><w:hyperlink r:id="rId393" w:tgtFrame="_blank"><w:r><w:rPr><w:rStyle w:val="style15"/></w:rPr><w:t>秋日鲁郡尧祠亭上宴别杜补阙范侍御</w:t></w:r></w:hyperlink><w:r><w:rPr></w:rPr><w:t>》）</w:t></w:r><w:r><w:rPr><w:position w:val="8"/><w:sz w:val="19"/></w:rPr><w:t>[29]</w:t></w:r><w:bookmarkStart w:id="129" w:name="ref_[29]_5052678"/><w:bookmarkEnd w:id="129"/><w:r><w:rPr></w:rPr><w:t> </w:t></w:r><w:r><w:rPr></w:rPr><w:t>。此外如“有时白云起，天际自舒卷。 心中与之然，托兴每不浅”（《</w:t></w:r><w:hyperlink r:id="rId394" w:tgtFrame="_blank"><w:r><w:rPr><w:rStyle w:val="style15"/></w:rPr><w:t>望终南山寄紫阁隐者</w:t></w:r></w:hyperlink><w:r><w:rPr></w:rPr><w:t>》），“请君试问东流水，别意与之谁短长”（《</w:t></w:r><w:hyperlink r:id="rId395" w:tgtFrame="_blank"><w:r><w:rPr><w:rStyle w:val="style15"/></w:rPr><w:t>金陵酒肆留别</w:t></w:r></w:hyperlink><w:r><w:rPr></w:rPr><w:t>》），“西辉逐流水，荡漾游子情”（《</w:t></w:r><w:hyperlink r:id="rId396" w:tgtFrame="_blank"><w:r><w:rPr><w:rStyle w:val="style15"/></w:rPr><w:t>游南阳清泠泉</w:t></w:r></w:hyperlink><w:r><w:rPr></w:rPr><w:t>》）等。</w:t></w:r></w:p><w:p><w:pPr><w:pStyle w:val="style19"/><w:spacing w:after="0" w:before="0"/></w:pPr><w:r><w:rPr></w:rPr><w:t>李白</w:t></w:r><w:hyperlink r:id="rId397" w:tgtFrame="_blank"><w:r><w:rPr><w:rStyle w:val="style15"/></w:rPr><w:t>自由解放</w:t></w:r></w:hyperlink><w:r><w:rPr></w:rPr><w:t>的思想情操和具有平民倾向的个性，还使他能更深入地开掘社会生活中的各种人情美。这里有对和平生活的向往之情</w:t></w:r><w:r><w:rPr><w:position w:val="8"/><w:sz w:val="19"/></w:rPr><w:t>[30]</w:t></w:r><w:bookmarkStart w:id="130" w:name="ref_[30]_5052678"/><w:bookmarkEnd w:id="130"/><w:r><w:rPr></w:rPr><w:t> </w:t></w:r><w:r><w:rPr></w:rPr><w:t>。有对劳动生活的赞美之情</w:t></w:r><w:r><w:rPr><w:position w:val="8"/><w:sz w:val="19"/></w:rPr><w:t>[31]</w:t></w:r><w:bookmarkStart w:id="131" w:name="ref_[31]_5052678"/><w:bookmarkEnd w:id="131"/><w:r><w:rPr></w:rPr><w:t> </w:t></w:r><w:r><w:rPr></w:rPr><w:t>，所有这些诗篇，都无不是以理想的光轮使日常生活题材焕发出诗意的丰采。　李白实在是中国诗人中的游侠。这位伟大的漂泊者用他的双脚和诗笔丰富了大唐的山水他的大笔横扫，狂飙突进，于是，洞庭烟波、</w:t></w:r><w:hyperlink r:id="rId398" w:tgtFrame="_blank"><w:r><w:rPr><w:rStyle w:val="style15"/></w:rPr><w:t>赤壁</w:t></w:r></w:hyperlink><w:r><w:rPr></w:rPr><w:t>风云、</w:t></w:r><w:hyperlink r:id="rId399" w:tgtFrame="_blank"><w:r><w:rPr><w:rStyle w:val="style15"/></w:rPr><w:t>蜀</w:t></w:r></w:hyperlink><w:r><w:rPr></w:rPr><w:t>道猿啼、浩荡江河，全都一下子飞扬起来。在诗中，诗人灵动飞扬，豪气纵横，像天上的云气；他神游八极，自由驰骋，像原野上的奔驰的骏马。在诗里，诗人一扫世俗的尘埃，完全恢复了他仙人的姿态：</w:t></w:r><w:hyperlink r:id="rId400" w:tgtFrame="_blank"><w:r><w:rPr><w:rStyle w:val="style15"/></w:rPr><w:t>上穷碧落下黄泉</w:t></w:r></w:hyperlink><w:r><w:rPr></w:rPr><w:t>。他的浪漫、癫狂、爱恨情仇，寂寞与痛苦、梦与醒，他的豪气义气，他的漂泊，全都达于极端。</w:t></w:r></w:p><w:p><w:pPr><w:pStyle w:val="style19"/></w:pPr><w:r><w:rPr></w:rPr><w:t>他的</w:t></w:r><w:hyperlink r:id="rId401" w:tgtFrame="_blank"><w:r><w:rPr><w:rStyle w:val="style15"/></w:rPr><w:t>诗歌</w:t></w:r></w:hyperlink><w:r><w:rPr></w:rPr><w:t>创 作带有强烈的主观色彩，主要侧重抒写豪迈气概和激昂情怀，很少对客观事物和具体时间做细致的描述。洒脱不羁的气质、傲视独立的人格、易于触动而又易爆发的 强烈情感，形成了李白诗抒情方式的鲜明特点。他一旦感情兴发，就毫无节制的奔涌而出，宛若天际的狂飙和喷溢的火山。他的想象奇特，常有</w:t></w:r><w:hyperlink r:id="rId402" w:tgtFrame="_blank"><w:r><w:rPr><w:rStyle w:val="style15"/></w:rPr><w:t>异乎寻常</w:t></w:r></w:hyperlink><w:r><w:rPr></w:rPr><w:t>的衔接，随情思流动而变化万端。</w:t></w:r><w:r><w:rPr><w:position w:val="8"/><w:sz w:val="19"/></w:rPr><w:t>[12]</w:t></w:r><w:bookmarkStart w:id="132" w:name="ref_[12]_50526782"/><w:bookmarkEnd w:id="132"/><w:r><w:rPr></w:rPr><w:t> </w:t></w:r></w:p><w:p><w:pPr><w:pStyle w:val="style3"/></w:pPr><w:bookmarkStart w:id="133" w:name="7_2"/><w:bookmarkStart w:id="134" w:name="sub5052678_7_2"/><w:bookmarkStart w:id="135" w:name="人物评价_历史评价"/><w:bookmarkEnd w:id="133"/><w:bookmarkEnd w:id="134"/><w:bookmarkEnd w:id="135"/><w:r><w:rPr></w:rPr><w:t>历史评价</w:t></w:r></w:p><w:p><w:pPr><w:pStyle w:val="style19"/><w:spacing w:after="0" w:before="0"/></w:pPr><w:r><w:rPr></w:rPr><w:t>历代文人对李白的诗歌成就作出了很高的评价。李白生前就有诗名。</w:t></w:r></w:p><w:p><w:pPr><w:pStyle w:val="style19"/><w:pBdr></w:pBdr></w:pPr><w:r><w:rPr></w:rPr><w:drawing><wp:inline distB="0" distL="0" distR="0" distT="0"><wp:extent cx="1524000" cy="21145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403"/><a:srcRect/><a:stretch><a:fillRect/></a:stretch></pic:blipFill><pic:spPr bwMode="auto"><a:xfrm><a:off x="0" y="0"/><a:ext cx="1524000" cy="2114550"/></a:xfrm><a:prstGeom prst="rect"><a:avLst/></a:prstGeom><a:noFill/><a:ln w="9525"><a:noFill/><a:miter lim="800000"/><a:headEnd/><a:tailEnd/></a:ln></pic:spPr></pic:pic></a:graphicData></a:graphic></wp:inline></w:drawing></w:r></w:p><w:p><w:pPr><w:pStyle w:val="style19"/><w:pBdr></w:pBdr></w:pPr><w:r><w:rPr></w:rPr><w:t>谪仙玩月图</w:t></w:r></w:p><w:p><w:pPr><w:pStyle w:val="style19"/><w:spacing w:after="0" w:before="0"/></w:pPr><w:r><w:rPr></w:rPr><w:t>杜甫对其诗歌有“</w:t></w:r><w:hyperlink r:id="rId404" w:tgtFrame="_blank"><w:r><w:rPr><w:rStyle w:val="style15"/></w:rPr><w:t>笔落惊风雨，诗成泣鬼神</w:t></w:r></w:hyperlink><w:r><w:rPr></w:rPr><w:t>。”（《</w:t></w:r><w:hyperlink r:id="rId405" w:tgtFrame="_blank"><w:r><w:rPr><w:rStyle w:val="style15"/></w:rPr><w:t>寄李十二白二十韵</w:t></w:r></w:hyperlink><w:r><w:rPr></w:rPr><w:t>》）之评，赞其“白也诗无敌，飘然思不群；清新庾开府，俊逸鲍参军。</w:t></w:r><w:r><w:rPr><w:position w:val="8"/><w:sz w:val="19"/></w:rPr><w:t>[32]</w:t></w:r><w:bookmarkStart w:id="136" w:name="ref_[32]_5052678"/><w:bookmarkEnd w:id="136"/><w:r><w:rPr></w:rPr><w:t> </w:t></w:r></w:p><w:p><w:pPr><w:pStyle w:val="style19"/><w:spacing w:after="0" w:before="0"/></w:pPr><w:r><w:rPr></w:rPr><w:t>杜甫在《</w:t></w:r><w:hyperlink r:id="rId406" w:tgtFrame="_blank"><w:r><w:rPr><w:rStyle w:val="style15"/></w:rPr><w:t>春日忆李白</w:t></w:r></w:hyperlink><w:r><w:rPr></w:rPr><w:t>》诗中写道：“白诗也无敌，飘然思不群。清新庾开府</w:t></w:r><w:r><w:rPr></w:rPr><w:t>,</w:t></w:r><w:r><w:rPr></w:rPr><w:t>俊逸鲍参军。 渭北春天树</w:t></w:r><w:r><w:rPr></w:rPr><w:t>,</w:t></w:r><w:r><w:rPr></w:rPr><w:t>江东日暮云。 何时一樽酒</w:t></w:r><w:r><w:rPr></w:rPr><w:t>,</w:t></w:r><w:r><w:rPr></w:rPr><w:t>重与细论文。”杜甫称李白诗作清新、俊逸、飘纵不同一般，诗坛中无人可与匹敌。</w:t></w:r></w:p><w:p><w:pPr><w:pStyle w:val="style19"/><w:spacing w:after="0" w:before="0"/></w:pPr><w:hyperlink r:id="rId407" w:tgtFrame="_blank"><w:r><w:rPr><w:rStyle w:val="style15"/></w:rPr><w:t>贺知章</w:t></w:r></w:hyperlink><w:r><w:rPr></w:rPr><w:t>誉之为“谪仙”（</w:t></w:r><w:hyperlink r:id="rId408" w:tgtFrame="_blank"><w:r><w:rPr><w:rStyle w:val="style15"/></w:rPr><w:t>《本事诗》</w:t></w:r></w:hyperlink><w:r><w:rPr></w:rPr><w:t>）。</w:t></w:r></w:p><w:p><w:pPr><w:pStyle w:val="style19"/><w:spacing w:after="0" w:before="0"/></w:pPr><w:r><w:rPr></w:rPr><w:t>魏颢在《李翰林集序》中说：“白与古人争长，三字九言，鬼出神入。” 许多文人都对李白有着很高的评价。</w:t></w:r><w:r><w:rPr><w:position w:val="8"/><w:sz w:val="19"/></w:rPr><w:t>[33]</w:t></w:r><w:bookmarkStart w:id="137" w:name="ref_[33]_5052678"/><w:bookmarkEnd w:id="137"/><w:r><w:rPr></w:rPr><w:t> </w:t></w:r></w:p><w:p><w:pPr><w:pStyle w:val="style19"/><w:spacing w:after="0" w:before="0"/></w:pPr><w:hyperlink r:id="rId409" w:tgtFrame="_blank"><w:r><w:rPr><w:rStyle w:val="style15"/></w:rPr><w:t>韩愈</w:t></w:r></w:hyperlink><w:r><w:rPr></w:rPr><w:t>云：“李杜文章在，光焰万丈长。”（《</w:t></w:r><w:hyperlink r:id="rId410" w:tgtFrame="_blank"><w:r><w:rPr><w:rStyle w:val="style15"/></w:rPr><w:t>调张籍</w:t></w:r></w:hyperlink><w:r><w:rPr></w:rPr><w:t>》）</w:t></w:r></w:p><w:p><w:pPr><w:pStyle w:val="style19"/><w:spacing w:after="0" w:before="0"/></w:pPr><w:hyperlink r:id="rId411" w:tgtFrame="_blank"><w:r><w:rPr><w:rStyle w:val="style15"/></w:rPr><w:t>唐朝</w:t></w:r></w:hyperlink><w:r><w:rPr></w:rPr><w:t>文宗御封李白的诗歌、</w:t></w:r><w:hyperlink r:id="rId412" w:tgtFrame="_blank"><w:r><w:rPr><w:rStyle w:val="style15"/></w:rPr><w:t>裴旻</w:t></w:r></w:hyperlink><w:r><w:rPr></w:rPr><w:t>的剑舞、</w:t></w:r><w:hyperlink r:id="rId413" w:tgtFrame="_blank"><w:r><w:rPr><w:rStyle w:val="style15"/></w:rPr><w:t>张旭</w:t></w:r></w:hyperlink><w:r><w:rPr></w:rPr><w:t>的草书为“三绝”。</w:t></w:r></w:p><w:p><w:pPr><w:pStyle w:val="style19"/><w:spacing w:after="0" w:before="0"/></w:pPr><w:r><w:rPr></w:rPr><w:t>到</w:t></w:r><w:hyperlink r:id="rId414" w:tgtFrame="_blank"><w:r><w:rPr><w:rStyle w:val="style15"/></w:rPr><w:t>元明</w:t></w:r></w:hyperlink><w:r><w:rPr></w:rPr><w:t>时期，开始扬杜抑李。</w:t></w:r></w:p><w:p><w:pPr><w:pStyle w:val="style19"/><w:spacing w:after="0" w:before="0"/></w:pPr><w:hyperlink r:id="rId415" w:tgtFrame="_blank"><w:r><w:rPr><w:rStyle w:val="style15"/></w:rPr><w:t>白居易</w:t></w:r></w:hyperlink><w:r><w:rPr></w:rPr><w:t>说：“又诗之豪者，世称李杜之作。才矣奇矣，人不逮矣。”</w:t></w:r></w:p><w:p><w:pPr><w:pStyle w:val="style19"/><w:spacing w:after="0" w:before="0"/></w:pPr><w:hyperlink r:id="rId416" w:tgtFrame="_blank"><w:r><w:rPr><w:rStyle w:val="style15"/></w:rPr><w:t>杜甫</w:t></w:r></w:hyperlink><w:r><w:rPr></w:rPr><w:t>曾对李白有过这样的评价：“李白斗酒诗百篇，</w:t></w:r><w:hyperlink r:id="rId417" w:tgtFrame="_blank"><w:r><w:rPr><w:rStyle w:val="style15"/></w:rPr><w:t>长安市</w:t></w:r></w:hyperlink><w:r><w:rPr></w:rPr><w:t>上酒家眠。天子呼来不上船， 自称臣是酒中仙。”（《饮中八仙歌》）</w:t></w:r></w:p><w:p><w:pPr><w:pStyle w:val="style19"/><w:spacing w:after="0" w:before="0"/></w:pPr><w:r><w:rPr></w:rPr><w:t>诗总不离乎才也，有天才，有地才，有人才。吾于天才得李太白，于地才得杜子美，于人才得王摩诘。太白以气韵胜，子美以格律胜，摩诘以理趣胜。太白千秋逸调，子美一代规模。摩诘精大雄氏之学，句句皆合圣教。（</w:t></w:r><w:hyperlink r:id="rId418" w:tgtFrame="_blank"><w:r><w:rPr><w:rStyle w:val="style15"/></w:rPr><w:t>徐增</w:t></w:r></w:hyperlink><w:r><w:rPr></w:rPr><w:t xml:space="preserve"> 明）</w:t></w:r><w:r><w:rPr><w:position w:val="8"/><w:sz w:val="19"/></w:rPr><w:t>[1]</w:t></w:r><w:bookmarkStart w:id="138" w:name="ref_[1]_50526783"/><w:bookmarkEnd w:id="138"/><w:r><w:rPr></w:rPr><w:t> </w:t></w:r></w:p><w:p><w:pPr><w:pStyle w:val="style19"/><w:spacing w:after="0" w:before="0"/></w:pPr><w:r><w:rPr></w:rPr><w:t>酒入豪肠，七分酿成了月光，余下的三分啸成剑气，绣口一吐就半个盛唐。（余光中《寻李白》）</w:t></w:r><w:r><w:rPr><w:position w:val="8"/><w:sz w:val="19"/></w:rPr><w:t>[15]</w:t></w:r><w:bookmarkStart w:id="139" w:name="ref_[15]_50526781"/><w:bookmarkEnd w:id="139"/><w:r><w:rPr></w:rPr><w:t> </w:t></w:r></w:p><w:p><w:pPr><w:sectPr><w:type w:val="continuous"/><w:pgSz w:h="16838" w:w="11906"/><w:pgMar w:bottom="1134" w:footer="0" w:gutter="0" w:header="0" w:left="1134" w:right="1134" w:top="1134"/><w:formProt w:val="false"/><w:textDirection w:val="lrTb"/></w:sectPr></w:pPr></w:p><w:p><w:pPr><w:pStyle w:val="style0"/></w:pPr><w:r><w:rPr></w:rPr></w:r></w:p><w:sectPr><w:type w:val="continuous"/><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FreeSans" w:eastAsia="文泉驿正黑" w:hAnsi="Liberation Serif"/>
      <w:color w:val="auto"/>
      <w:sz w:val="24"/>
      <w:szCs w:val="24"/>
      <w:lang w:bidi="hi-IN" w:eastAsia="zh-CN" w:val="en-US"/>
    </w:rPr>
  </w:style>
  <w:style w:styleId="style1" w:type="paragraph">
    <w:name w:val="标题 1"/>
    <w:basedOn w:val="style18"/>
    <w:next w:val="style19"/>
    <w:pPr>
      <w:outlineLvl w:val="0"/>
    </w:pPr>
    <w:rPr>
      <w:rFonts w:ascii="Liberation Serif" w:cs="FreeSans" w:eastAsia="文泉驿正黑" w:hAnsi="Liberation Serif"/>
      <w:b/>
      <w:bCs/>
      <w:sz w:val="48"/>
      <w:szCs w:val="48"/>
    </w:rPr>
  </w:style>
  <w:style w:styleId="style2" w:type="paragraph">
    <w:name w:val="标题 2"/>
    <w:basedOn w:val="style18"/>
    <w:next w:val="style19"/>
    <w:pPr>
      <w:outlineLvl w:val="1"/>
    </w:pPr>
    <w:rPr>
      <w:rFonts w:ascii="Liberation Serif" w:cs="FreeSans" w:eastAsia="文泉驿正黑" w:hAnsi="Liberation Serif"/>
      <w:b/>
      <w:bCs/>
      <w:sz w:val="36"/>
      <w:szCs w:val="36"/>
    </w:rPr>
  </w:style>
  <w:style w:styleId="style3" w:type="paragraph">
    <w:name w:val="标题 3"/>
    <w:basedOn w:val="style18"/>
    <w:next w:val="style19"/>
    <w:pPr>
      <w:outlineLvl w:val="2"/>
    </w:pPr>
    <w:rPr>
      <w:rFonts w:ascii="Liberation Serif" w:cs="FreeSans" w:eastAsia="文泉驿正黑" w:hAnsi="Liberation Serif"/>
      <w:b/>
      <w:bCs/>
      <w:sz w:val="28"/>
      <w:szCs w:val="28"/>
    </w:rPr>
  </w:style>
  <w:style w:styleId="style15" w:type="character">
    <w:name w:val="Internet 链接"/>
    <w:next w:val="style15"/>
    <w:rPr>
      <w:color w:val="000080"/>
      <w:u w:val="single"/>
      <w:lang w:bidi="zh-CN" w:eastAsia="zh-CN" w:val="zh-CN"/>
    </w:rPr>
  </w:style>
  <w:style w:styleId="style16" w:type="character">
    <w:name w:val="项目符号"/>
    <w:next w:val="style16"/>
    <w:rPr>
      <w:rFonts w:ascii="OpenSymbol" w:cs="OpenSymbol" w:eastAsia="OpenSymbol" w:hAnsi="OpenSymbol"/>
    </w:rPr>
  </w:style>
  <w:style w:styleId="style17" w:type="character">
    <w:name w:val="强调"/>
    <w:next w:val="style17"/>
    <w:rPr>
      <w:i/>
      <w:iCs/>
    </w:rPr>
  </w:style>
  <w:style w:styleId="style18" w:type="paragraph">
    <w:name w:val="标题"/>
    <w:basedOn w:val="style0"/>
    <w:next w:val="style19"/>
    <w:pPr>
      <w:keepNext/>
      <w:spacing w:after="120" w:before="240"/>
    </w:pPr>
    <w:rPr>
      <w:rFonts w:ascii="Liberation Sans" w:cs="FreeSans" w:eastAsia="文泉驿正黑" w:hAnsi="Liberation Sans"/>
      <w:sz w:val="28"/>
      <w:szCs w:val="28"/>
    </w:rPr>
  </w:style>
  <w:style w:styleId="style19" w:type="paragraph">
    <w:name w:val="正文"/>
    <w:basedOn w:val="style0"/>
    <w:next w:val="style19"/>
    <w:pPr>
      <w:spacing w:after="120" w:before="0"/>
    </w:pPr>
    <w:rPr/>
  </w:style>
  <w:style w:styleId="style20" w:type="paragraph">
    <w:name w:val="列表"/>
    <w:basedOn w:val="style19"/>
    <w:next w:val="style20"/>
    <w:pPr/>
    <w:rPr>
      <w:rFonts w:cs="FreeSans"/>
    </w:rPr>
  </w:style>
  <w:style w:styleId="style21" w:type="paragraph">
    <w:name w:val="题注"/>
    <w:basedOn w:val="style0"/>
    <w:next w:val="style21"/>
    <w:pPr>
      <w:suppressLineNumbers/>
      <w:spacing w:after="120" w:before="120"/>
    </w:pPr>
    <w:rPr>
      <w:rFonts w:cs="FreeSans"/>
      <w:i/>
      <w:iCs/>
      <w:sz w:val="24"/>
      <w:szCs w:val="24"/>
    </w:rPr>
  </w:style>
  <w:style w:styleId="style22" w:type="paragraph">
    <w:name w:val="目录"/>
    <w:basedOn w:val="style0"/>
    <w:next w:val="style22"/>
    <w:pPr>
      <w:suppressLineNumbers/>
    </w:pPr>
    <w:rPr>
      <w:rFonts w:cs="FreeSans"/>
    </w:rPr>
  </w:style>
  <w:style w:styleId="style23" w:type="paragraph">
    <w:name w:val="列表内容"/>
    <w:basedOn w:val="style0"/>
    <w:next w:val="style23"/>
    <w:pPr>
      <w:ind w:hanging="0" w:left="567" w:right="0"/>
    </w:pPr>
    <w:rPr/>
  </w:style>
  <w:style w:styleId="style24" w:type="paragraph">
    <w:name w:val="列表标题"/>
    <w:basedOn w:val="style0"/>
    <w:next w:val="style23"/>
    <w:pPr>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void(0)" TargetMode="External"/><Relationship Id="rId3" Type="http://schemas.openxmlformats.org/officeDocument/2006/relationships/hyperlink" Target="http://baike.baidu.com/subview/22993/6418416.htm" TargetMode="External"/><Relationship Id="rId4" Type="http://schemas.openxmlformats.org/officeDocument/2006/relationships/hyperlink" Target="http://baike.baidu.com/view/74768.htm" TargetMode="External"/><Relationship Id="rId5" Type="http://schemas.openxmlformats.org/officeDocument/2006/relationships/hyperlink" Target="http://baike.baidu.com/view/17592.htm" TargetMode="External"/><Relationship Id="rId6" Type="http://schemas.openxmlformats.org/officeDocument/2006/relationships/hyperlink" Target="http://baike.baidu.com/view/7785.htm" TargetMode="External"/><Relationship Id="rId7" Type="http://schemas.openxmlformats.org/officeDocument/2006/relationships/hyperlink" Target="http://baike.baidu.com/view/22654.htm" TargetMode="External"/><Relationship Id="rId8" Type="http://schemas.openxmlformats.org/officeDocument/2006/relationships/hyperlink" Target="http://baike.baidu.com/subview/2211/9582491.htm" TargetMode="External"/><Relationship Id="rId9" Type="http://schemas.openxmlformats.org/officeDocument/2006/relationships/hyperlink" Target="http://baike.baidu.com/view/39773.htm" TargetMode="External"/><Relationship Id="rId10" Type="http://schemas.openxmlformats.org/officeDocument/2006/relationships/hyperlink" Target="http://baike.baidu.com/view/2454559.htm" TargetMode="External"/><Relationship Id="rId11" Type="http://schemas.openxmlformats.org/officeDocument/2006/relationships/hyperlink" Target="http://baike.baidu.com/subview/656/7699349.htm" TargetMode="External"/><Relationship Id="rId12" Type="http://schemas.openxmlformats.org/officeDocument/2006/relationships/hyperlink" Target="http://baike.baidu.com/view/830157.htm" TargetMode="External"/><Relationship Id="rId13" Type="http://schemas.openxmlformats.org/officeDocument/2006/relationships/hyperlink" Target="http://baike.baidu.com/subview/409566/5125367.htm" TargetMode="External"/><Relationship Id="rId14" Type="http://schemas.openxmlformats.org/officeDocument/2006/relationships/hyperlink" Target="http://baike.baidu.com/view/7785.htm" TargetMode="External"/><Relationship Id="rId15" Type="http://schemas.openxmlformats.org/officeDocument/2006/relationships/image" Target="http://h.hiphotos.baidu.com/baike/c0%3Dbaike80%2C5%2C5%2C80%2C26%3Bt%3Dgif/sign=0bf8cb55d588d43fe4a499a01c77b97e/6159252dd42a2834c3605a2b58b5c9ea14cebfc8.jpg" TargetMode="External"/><Relationship Id="rId16" Type="http://schemas.openxmlformats.org/officeDocument/2006/relationships/hyperlink" Target="http://baike.baidu.com/view/47169.htm" TargetMode="External"/><Relationship Id="rId17" Type="http://schemas.openxmlformats.org/officeDocument/2006/relationships/hyperlink" Target="http://baike.baidu.com/view/155398.htm" TargetMode="External"/><Relationship Id="rId18" Type="http://schemas.openxmlformats.org/officeDocument/2006/relationships/hyperlink" Target="http://baike.baidu.com/view/31478.htm" TargetMode="External"/><Relationship Id="rId19" Type="http://schemas.openxmlformats.org/officeDocument/2006/relationships/hyperlink" Target="http://baike.baidu.com/subview/2133/5052678.htm" TargetMode="External"/><Relationship Id="rId20" Type="http://schemas.openxmlformats.org/officeDocument/2006/relationships/image" Target="http://g.hiphotos.baidu.com/baike/s%3D220/sign=090949be71cf3bc7ec00caeee100babd/ac4bd11373f0820234af248c4afbfbedab641b47.jpg" TargetMode="External"/><Relationship Id="rId21" Type="http://schemas.openxmlformats.org/officeDocument/2006/relationships/hyperlink" Target="http://baike.baidu.com/picture/2133/5052678/3690302/ac4bd11373f0820234af248c4afbfbedab641b47?fr=lemma&amp;ct=cover" TargetMode="External"/><Relationship Id="rId22" Type="http://schemas.openxmlformats.org/officeDocument/2006/relationships/hyperlink" Target="http://baike.baidu.com/subview/6527/9153777.htm" TargetMode="External"/><Relationship Id="rId23" Type="http://schemas.openxmlformats.org/officeDocument/2006/relationships/hyperlink" Target="http://baike.baidu.com/subview/2225/9389119.htm" TargetMode="External"/><Relationship Id="rId24" Type="http://schemas.openxmlformats.org/officeDocument/2006/relationships/hyperlink" Target="http://baike.baidu.com/view/51931.htm" TargetMode="External"/><Relationship Id="rId25" Type="http://schemas.openxmlformats.org/officeDocument/2006/relationships/hyperlink" Target="http://baike.baidu.com/subview/6580/6325667.htm" TargetMode="External"/><Relationship Id="rId26" Type="http://schemas.openxmlformats.org/officeDocument/2006/relationships/hyperlink" Target="http://baike.baidu.com/view/6683.htm" TargetMode="External"/><Relationship Id="rId27" Type="http://schemas.openxmlformats.org/officeDocument/2006/relationships/hyperlink" Target="http://baike.baidu.com/subview/2487/8135313.htm" TargetMode="External"/><Relationship Id="rId28" Type="http://schemas.openxmlformats.org/officeDocument/2006/relationships/hyperlink" Target="http://baike.baidu.com/subview/21607/5142601.htm" TargetMode="External"/><Relationship Id="rId29" Type="http://schemas.openxmlformats.org/officeDocument/2006/relationships/hyperlink" Target="http://baike.baidu.com/view/5358.htm" TargetMode="External"/><Relationship Id="rId30" Type="http://schemas.openxmlformats.org/officeDocument/2006/relationships/hyperlink" Target="http://baike.baidu.com/view/30266.htm" TargetMode="External"/><Relationship Id="rId31" Type="http://schemas.openxmlformats.org/officeDocument/2006/relationships/hyperlink" Target="http://baike.baidu.com/view/32436.htm" TargetMode="External"/><Relationship Id="rId32" Type="http://schemas.openxmlformats.org/officeDocument/2006/relationships/hyperlink" Target="http://baike.baidu.com/view/578578.htm" TargetMode="External"/><Relationship Id="rId33" Type="http://schemas.openxmlformats.org/officeDocument/2006/relationships/hyperlink" Target="http://baike.baidu.com/subview/155290/5089288.htm" TargetMode="External"/><Relationship Id="rId34" Type="http://schemas.openxmlformats.org/officeDocument/2006/relationships/hyperlink" Target="http://baike.baidu.com/view/1361730.htm" TargetMode="External"/><Relationship Id="rId35" Type="http://schemas.openxmlformats.org/officeDocument/2006/relationships/hyperlink" Target="http://baike.baidu.com/view/310571.htm" TargetMode="External"/><Relationship Id="rId36" Type="http://schemas.openxmlformats.org/officeDocument/2006/relationships/image" Target="http://c.hiphotos.baidu.com/baike/s%3D220/sign=be541a938db1cb133a693b11ed5556da/c2fdfc039245d6885ec3c3d8a4c27d1ed31b248c.jpg" TargetMode="External"/><Relationship Id="rId37" Type="http://schemas.openxmlformats.org/officeDocument/2006/relationships/hyperlink" Target="http://baike.baidu.com/picture/2133/5052678/15092282/d5462bfa6c313fc59f5146ed?fr=lemma&amp;ct=cover" TargetMode="External"/><Relationship Id="rId38" Type="http://schemas.openxmlformats.org/officeDocument/2006/relationships/hyperlink" Target="http://baike.baidu.com/subview/16438/5136493.htm" TargetMode="External"/><Relationship Id="rId39" Type="http://schemas.openxmlformats.org/officeDocument/2006/relationships/hyperlink" Target="http://baike.baidu.com/view/20013.htm" TargetMode="External"/><Relationship Id="rId40" Type="http://schemas.openxmlformats.org/officeDocument/2006/relationships/hyperlink" Target="http://baike.baidu.com/view/800336.htm" TargetMode="External"/><Relationship Id="rId41" Type="http://schemas.openxmlformats.org/officeDocument/2006/relationships/hyperlink" Target="http://baike.baidu.com/view/126872.htm" TargetMode="External"/><Relationship Id="rId42" Type="http://schemas.openxmlformats.org/officeDocument/2006/relationships/hyperlink" Target="http://baike.baidu.com/view/142562.htm" TargetMode="External"/><Relationship Id="rId43" Type="http://schemas.openxmlformats.org/officeDocument/2006/relationships/hyperlink" Target="http://baike.baidu.com/view/11111.htm" TargetMode="External"/><Relationship Id="rId44" Type="http://schemas.openxmlformats.org/officeDocument/2006/relationships/hyperlink" Target="http://baike.baidu.com/view/386661.htm" TargetMode="External"/><Relationship Id="rId45" Type="http://schemas.openxmlformats.org/officeDocument/2006/relationships/hyperlink" Target="http://baike.baidu.com/view/2754557.htm" TargetMode="External"/><Relationship Id="rId46" Type="http://schemas.openxmlformats.org/officeDocument/2006/relationships/hyperlink" Target="http://baike.baidu.com/view/772211.htm" TargetMode="External"/><Relationship Id="rId47" Type="http://schemas.openxmlformats.org/officeDocument/2006/relationships/hyperlink" Target="http://baike.baidu.com/view/327343.htm" TargetMode="External"/><Relationship Id="rId48" Type="http://schemas.openxmlformats.org/officeDocument/2006/relationships/hyperlink" Target="http://baike.baidu.com/subview/206101/8795765.htm" TargetMode="External"/><Relationship Id="rId49" Type="http://schemas.openxmlformats.org/officeDocument/2006/relationships/hyperlink" Target="http://baike.baidu.com/subview/126872/13608589.htm" TargetMode="External"/><Relationship Id="rId50" Type="http://schemas.openxmlformats.org/officeDocument/2006/relationships/hyperlink" Target="http://baike.baidu.com/view/1832789.htm" TargetMode="External"/><Relationship Id="rId51" Type="http://schemas.openxmlformats.org/officeDocument/2006/relationships/hyperlink" Target="http://baike.baidu.com/subview/16438/5136493.htm" TargetMode="External"/><Relationship Id="rId52" Type="http://schemas.openxmlformats.org/officeDocument/2006/relationships/hyperlink" Target="http://baike.baidu.com/subview/4982/13478994.htm" TargetMode="External"/><Relationship Id="rId53" Type="http://schemas.openxmlformats.org/officeDocument/2006/relationships/hyperlink" Target="http://baike.baidu.com/view/5852.htm" TargetMode="External"/><Relationship Id="rId54" Type="http://schemas.openxmlformats.org/officeDocument/2006/relationships/hyperlink" Target="http://baike.baidu.com/view/159028.htm" TargetMode="External"/><Relationship Id="rId55" Type="http://schemas.openxmlformats.org/officeDocument/2006/relationships/image" Target="http://f.hiphotos.baidu.com/baike/s%3D220/sign=5918d76f97dda144de096bb082b6d009/e1fe9925bc315c60616718938db1cb13485477df.jpg" TargetMode="External"/><Relationship Id="rId56" Type="http://schemas.openxmlformats.org/officeDocument/2006/relationships/hyperlink" Target="http://baike.baidu.com/picture/2133/5052678/15092283/b0742dfad744e052a9d31138?fr=lemma&amp;ct=cover" TargetMode="External"/><Relationship Id="rId57" Type="http://schemas.openxmlformats.org/officeDocument/2006/relationships/hyperlink" Target="http://baike.baidu.com/view/76027.htm" TargetMode="External"/><Relationship Id="rId58" Type="http://schemas.openxmlformats.org/officeDocument/2006/relationships/hyperlink" Target="http://baike.baidu.com/view/377174.htm" TargetMode="External"/><Relationship Id="rId59" Type="http://schemas.openxmlformats.org/officeDocument/2006/relationships/hyperlink" Target="http://baike.baidu.com/view/8849600.htm" TargetMode="External"/><Relationship Id="rId60" Type="http://schemas.openxmlformats.org/officeDocument/2006/relationships/hyperlink" Target="http://baike.baidu.com/subview/530741/11097743.htm" TargetMode="External"/><Relationship Id="rId61" Type="http://schemas.openxmlformats.org/officeDocument/2006/relationships/hyperlink" Target="http://baike.baidu.com/view/650298.htm" TargetMode="External"/><Relationship Id="rId62" Type="http://schemas.openxmlformats.org/officeDocument/2006/relationships/hyperlink" Target="http://baike.baidu.com/view/6737.htm" TargetMode="External"/><Relationship Id="rId63" Type="http://schemas.openxmlformats.org/officeDocument/2006/relationships/hyperlink" Target="http://baike.baidu.com/view/586058.htm" TargetMode="External"/><Relationship Id="rId64" Type="http://schemas.openxmlformats.org/officeDocument/2006/relationships/hyperlink" Target="http://baike.baidu.com/view/289518.htm" TargetMode="External"/><Relationship Id="rId65" Type="http://schemas.openxmlformats.org/officeDocument/2006/relationships/hyperlink" Target="http://baike.baidu.com/view/6732.htm" TargetMode="External"/><Relationship Id="rId66" Type="http://schemas.openxmlformats.org/officeDocument/2006/relationships/hyperlink" Target="http://baike.baidu.com/view/158603.htm" TargetMode="External"/><Relationship Id="rId67" Type="http://schemas.openxmlformats.org/officeDocument/2006/relationships/hyperlink" Target="http://baike.baidu.com/view/5313.htm" TargetMode="External"/><Relationship Id="rId68" Type="http://schemas.openxmlformats.org/officeDocument/2006/relationships/hyperlink" Target="http://baike.baidu.com/view/36698.htm" TargetMode="External"/><Relationship Id="rId69" Type="http://schemas.openxmlformats.org/officeDocument/2006/relationships/hyperlink" Target="http://baike.baidu.com/view/586058.htm" TargetMode="External"/><Relationship Id="rId70" Type="http://schemas.openxmlformats.org/officeDocument/2006/relationships/hyperlink" Target="http://baike.baidu.com/view/8849600.htm" TargetMode="External"/><Relationship Id="rId71" Type="http://schemas.openxmlformats.org/officeDocument/2006/relationships/hyperlink" Target="http://baike.baidu.com/view/232208.htm" TargetMode="External"/><Relationship Id="rId72" Type="http://schemas.openxmlformats.org/officeDocument/2006/relationships/hyperlink" Target="http://baike.baidu.com/view/485220.htm" TargetMode="External"/><Relationship Id="rId73" Type="http://schemas.openxmlformats.org/officeDocument/2006/relationships/hyperlink" Target="http://baike.baidu.com/view/48809.htm" TargetMode="External"/><Relationship Id="rId74" Type="http://schemas.openxmlformats.org/officeDocument/2006/relationships/hyperlink" Target="http://baike.baidu.com/view/48809.htm" TargetMode="External"/><Relationship Id="rId75" Type="http://schemas.openxmlformats.org/officeDocument/2006/relationships/hyperlink" Target="http://baike.baidu.com/view/5852.htm" TargetMode="External"/><Relationship Id="rId76" Type="http://schemas.openxmlformats.org/officeDocument/2006/relationships/hyperlink" Target="http://baike.baidu.com/subview/1268/5117245.htm" TargetMode="External"/><Relationship Id="rId77" Type="http://schemas.openxmlformats.org/officeDocument/2006/relationships/hyperlink" Target="http://baike.baidu.com/view/48789.htm" TargetMode="External"/><Relationship Id="rId78" Type="http://schemas.openxmlformats.org/officeDocument/2006/relationships/hyperlink" Target="http://baike.baidu.com/subview/7496/7438677.htm" TargetMode="External"/><Relationship Id="rId79" Type="http://schemas.openxmlformats.org/officeDocument/2006/relationships/hyperlink" Target="http://baike.baidu.com/view/155333.htm" TargetMode="External"/><Relationship Id="rId80" Type="http://schemas.openxmlformats.org/officeDocument/2006/relationships/hyperlink" Target="http://baike.baidu.com/view/40528.htm" TargetMode="External"/><Relationship Id="rId81" Type="http://schemas.openxmlformats.org/officeDocument/2006/relationships/hyperlink" Target="http://baike.baidu.com/subview/541335/7551041.htm" TargetMode="External"/><Relationship Id="rId82" Type="http://schemas.openxmlformats.org/officeDocument/2006/relationships/hyperlink" Target="http://baike.baidu.com/view/683635.htm" TargetMode="External"/><Relationship Id="rId83" Type="http://schemas.openxmlformats.org/officeDocument/2006/relationships/hyperlink" Target="http://baike.baidu.com/view/919575.htm" TargetMode="External"/><Relationship Id="rId84" Type="http://schemas.openxmlformats.org/officeDocument/2006/relationships/hyperlink" Target="http://baike.baidu.com/view/123043.htm" TargetMode="External"/><Relationship Id="rId85" Type="http://schemas.openxmlformats.org/officeDocument/2006/relationships/hyperlink" Target="http://baike.baidu.com/subview/7427/5376122.htm" TargetMode="External"/><Relationship Id="rId86" Type="http://schemas.openxmlformats.org/officeDocument/2006/relationships/hyperlink" Target="http://baike.baidu.com/view/39097.htm" TargetMode="External"/><Relationship Id="rId87" Type="http://schemas.openxmlformats.org/officeDocument/2006/relationships/hyperlink" Target="http://baike.baidu.com/view/2012412.htm" TargetMode="External"/><Relationship Id="rId88" Type="http://schemas.openxmlformats.org/officeDocument/2006/relationships/hyperlink" Target="http://baike.baidu.com/view/39212.htm" TargetMode="External"/><Relationship Id="rId89" Type="http://schemas.openxmlformats.org/officeDocument/2006/relationships/hyperlink" Target="http://baike.baidu.com/view/945307.htm" TargetMode="External"/><Relationship Id="rId90" Type="http://schemas.openxmlformats.org/officeDocument/2006/relationships/hyperlink" Target="http://baike.baidu.com/subview/172207/7199137.htm" TargetMode="External"/><Relationship Id="rId91" Type="http://schemas.openxmlformats.org/officeDocument/2006/relationships/hyperlink" Target="http://baike.baidu.com/view/5176.htm" TargetMode="External"/><Relationship Id="rId92" Type="http://schemas.openxmlformats.org/officeDocument/2006/relationships/image" Target="http://h.hiphotos.baidu.com/baike/s%3D220/sign=a556bb4d4990f60300b09b450913b370/503d269759ee3d6d7a2fb0b740166d224e4adee4.jpg" TargetMode="External"/><Relationship Id="rId93" Type="http://schemas.openxmlformats.org/officeDocument/2006/relationships/hyperlink" Target="http://baike.baidu.com/subview/40278/5070318.htm" TargetMode="External"/><Relationship Id="rId94" Type="http://schemas.openxmlformats.org/officeDocument/2006/relationships/hyperlink" Target="http://baike.baidu.com/view/57440.htm" TargetMode="External"/><Relationship Id="rId95" Type="http://schemas.openxmlformats.org/officeDocument/2006/relationships/hyperlink" Target="http://baike.baidu.com/view/1037409.htm" TargetMode="External"/><Relationship Id="rId96" Type="http://schemas.openxmlformats.org/officeDocument/2006/relationships/hyperlink" Target="http://baike.baidu.com/view/5313.htm" TargetMode="External"/><Relationship Id="rId97" Type="http://schemas.openxmlformats.org/officeDocument/2006/relationships/hyperlink" Target="http://baike.baidu.com/view/962787.htm" TargetMode="External"/><Relationship Id="rId98" Type="http://schemas.openxmlformats.org/officeDocument/2006/relationships/hyperlink" Target="http://baike.baidu.com/view/5313.htm" TargetMode="External"/><Relationship Id="rId99" Type="http://schemas.openxmlformats.org/officeDocument/2006/relationships/hyperlink" Target="http://baike.baidu.com/view/413763.htm" TargetMode="External"/><Relationship Id="rId100" Type="http://schemas.openxmlformats.org/officeDocument/2006/relationships/hyperlink" Target="http://baike.baidu.com/view/158603.htm" TargetMode="External"/><Relationship Id="rId101" Type="http://schemas.openxmlformats.org/officeDocument/2006/relationships/hyperlink" Target="http://baike.baidu.com/subview/67520/5073447.htm" TargetMode="External"/><Relationship Id="rId102" Type="http://schemas.openxmlformats.org/officeDocument/2006/relationships/hyperlink" Target="http://baike.baidu.com/view/119709.htm" TargetMode="External"/><Relationship Id="rId103" Type="http://schemas.openxmlformats.org/officeDocument/2006/relationships/hyperlink" Target="http://baike.baidu.com/view/157291.htm" TargetMode="External"/><Relationship Id="rId104" Type="http://schemas.openxmlformats.org/officeDocument/2006/relationships/hyperlink" Target="http://baike.baidu.com/view/233797.htm" TargetMode="External"/><Relationship Id="rId105" Type="http://schemas.openxmlformats.org/officeDocument/2006/relationships/hyperlink" Target="http://baike.baidu.com/view/340759.htm" TargetMode="External"/><Relationship Id="rId106" Type="http://schemas.openxmlformats.org/officeDocument/2006/relationships/hyperlink" Target="http://baike.baidu.com/view/59474.htm" TargetMode="External"/><Relationship Id="rId107" Type="http://schemas.openxmlformats.org/officeDocument/2006/relationships/image" Target="http://d.hiphotos.baidu.com/baike/s%3D220/sign=a1136c43918fa0ec7bc7630f1696594a/b7003af33a87e950f6e95d1c10385343faf2b4c0.jpg" TargetMode="External"/><Relationship Id="rId108" Type="http://schemas.openxmlformats.org/officeDocument/2006/relationships/hyperlink" Target="http://baike.baidu.com/view/1037409.htm" TargetMode="External"/><Relationship Id="rId109" Type="http://schemas.openxmlformats.org/officeDocument/2006/relationships/hyperlink" Target="http://baike.baidu.com/view/5313.htm" TargetMode="External"/><Relationship Id="rId110" Type="http://schemas.openxmlformats.org/officeDocument/2006/relationships/hyperlink" Target="http://baike.baidu.com/view/1266294.htm" TargetMode="External"/><Relationship Id="rId111" Type="http://schemas.openxmlformats.org/officeDocument/2006/relationships/hyperlink" Target="http://baike.baidu.com/view/340759.htm" TargetMode="External"/><Relationship Id="rId112" Type="http://schemas.openxmlformats.org/officeDocument/2006/relationships/hyperlink" Target="http://baike.baidu.com/view/31633.htm" TargetMode="External"/><Relationship Id="rId113" Type="http://schemas.openxmlformats.org/officeDocument/2006/relationships/hyperlink" Target="http://baike.baidu.com/view/3586.htm" TargetMode="External"/><Relationship Id="rId114" Type="http://schemas.openxmlformats.org/officeDocument/2006/relationships/hyperlink" Target="http://baike.baidu.com/view/578579.htm" TargetMode="External"/><Relationship Id="rId115" Type="http://schemas.openxmlformats.org/officeDocument/2006/relationships/hyperlink" Target="http://baike.baidu.com/view/2411.htm" TargetMode="External"/><Relationship Id="rId116" Type="http://schemas.openxmlformats.org/officeDocument/2006/relationships/hyperlink" Target="http://baike.baidu.com/subview/2211/9582491.htm" TargetMode="External"/><Relationship Id="rId117" Type="http://schemas.openxmlformats.org/officeDocument/2006/relationships/image" Target="http://c.hiphotos.baidu.com/baike/s%3D220/sign=c3eded54972bd40746c7d4ff4b889e9c/377adab44aed2e73411df5508701a18b86d6fad2.jpg" TargetMode="External"/><Relationship Id="rId118" Type="http://schemas.openxmlformats.org/officeDocument/2006/relationships/hyperlink" Target="http://baike.baidu.com/subview/16967/6250840.htm" TargetMode="External"/><Relationship Id="rId119" Type="http://schemas.openxmlformats.org/officeDocument/2006/relationships/hyperlink" Target="http://baike.baidu.com/view/2163285.htm" TargetMode="External"/><Relationship Id="rId120" Type="http://schemas.openxmlformats.org/officeDocument/2006/relationships/hyperlink" Target="http://baike.baidu.com/view/807031.htm" TargetMode="External"/><Relationship Id="rId121" Type="http://schemas.openxmlformats.org/officeDocument/2006/relationships/hyperlink" Target="http://baike.baidu.com/view/962787.htm" TargetMode="External"/><Relationship Id="rId122" Type="http://schemas.openxmlformats.org/officeDocument/2006/relationships/hyperlink" Target="http://baike.baidu.com/view/2211.htm" TargetMode="External"/><Relationship Id="rId123" Type="http://schemas.openxmlformats.org/officeDocument/2006/relationships/hyperlink" Target="http://baike.baidu.com/subview/150030/10727585.htm" TargetMode="External"/><Relationship Id="rId124" Type="http://schemas.openxmlformats.org/officeDocument/2006/relationships/hyperlink" Target="http://baike.baidu.com/view/3524749.htm" TargetMode="External"/><Relationship Id="rId125" Type="http://schemas.openxmlformats.org/officeDocument/2006/relationships/hyperlink" Target="http://baike.baidu.com/view/5372838.htm" TargetMode="External"/><Relationship Id="rId126" Type="http://schemas.openxmlformats.org/officeDocument/2006/relationships/hyperlink" Target="http://baike.baidu.com/view/340966.htm" TargetMode="External"/><Relationship Id="rId127" Type="http://schemas.openxmlformats.org/officeDocument/2006/relationships/hyperlink" Target="http://baike.baidu.com/view/23599.htm" TargetMode="External"/><Relationship Id="rId128" Type="http://schemas.openxmlformats.org/officeDocument/2006/relationships/hyperlink" Target="http://baike.baidu.com/view/3135378.htm" TargetMode="External"/><Relationship Id="rId129" Type="http://schemas.openxmlformats.org/officeDocument/2006/relationships/hyperlink" Target="http://baike.baidu.com/view/2795.htm" TargetMode="External"/><Relationship Id="rId130" Type="http://schemas.openxmlformats.org/officeDocument/2006/relationships/hyperlink" Target="http://baike.baidu.com/view/13171382.htm" TargetMode="External"/><Relationship Id="rId131" Type="http://schemas.openxmlformats.org/officeDocument/2006/relationships/hyperlink" Target="http://baike.baidu.com/view/303647.htm" TargetMode="External"/><Relationship Id="rId132" Type="http://schemas.openxmlformats.org/officeDocument/2006/relationships/hyperlink" Target="http://baike.baidu.com/view/340966.htm" TargetMode="External"/><Relationship Id="rId133" Type="http://schemas.openxmlformats.org/officeDocument/2006/relationships/hyperlink" Target="http://baike.baidu.com/view/126353.htm" TargetMode="External"/><Relationship Id="rId134" Type="http://schemas.openxmlformats.org/officeDocument/2006/relationships/hyperlink" Target="http://baike.baidu.com/view/2702952.htm" TargetMode="External"/><Relationship Id="rId135" Type="http://schemas.openxmlformats.org/officeDocument/2006/relationships/hyperlink" Target="http://baike.baidu.com/view/864879.htm" TargetMode="External"/><Relationship Id="rId136" Type="http://schemas.openxmlformats.org/officeDocument/2006/relationships/hyperlink" Target="http://baike.baidu.com/subview/18389/7713534.htm" TargetMode="External"/><Relationship Id="rId137" Type="http://schemas.openxmlformats.org/officeDocument/2006/relationships/hyperlink" Target="http://baike.baidu.com/view/155504.htm" TargetMode="External"/><Relationship Id="rId138" Type="http://schemas.openxmlformats.org/officeDocument/2006/relationships/hyperlink" Target="http://baike.baidu.com/view/874274.htm" TargetMode="External"/><Relationship Id="rId139" Type="http://schemas.openxmlformats.org/officeDocument/2006/relationships/hyperlink" Target="http://baike.baidu.com/view/150024.htm" TargetMode="External"/><Relationship Id="rId140" Type="http://schemas.openxmlformats.org/officeDocument/2006/relationships/hyperlink" Target="http://baike.baidu.com/subview/2133/5052678.htm" TargetMode="External"/><Relationship Id="rId141" Type="http://schemas.openxmlformats.org/officeDocument/2006/relationships/image" Target="http://e.hiphotos.baidu.com/baike/s%3D220/sign=def6e542e9c4b7453094b014fffd1e78/a8ec8a13632762d023a0c7d4a2ec08fa513dc63b.jpg" TargetMode="External"/><Relationship Id="rId142" Type="http://schemas.openxmlformats.org/officeDocument/2006/relationships/hyperlink" Target="http://baike.baidu.com/view/155504.htm" TargetMode="External"/><Relationship Id="rId143" Type="http://schemas.openxmlformats.org/officeDocument/2006/relationships/hyperlink" Target="http://baike.baidu.com/view/158047.htm" TargetMode="External"/><Relationship Id="rId144" Type="http://schemas.openxmlformats.org/officeDocument/2006/relationships/hyperlink" Target="http://baike.baidu.com/view/47169.htm" TargetMode="External"/><Relationship Id="rId145" Type="http://schemas.openxmlformats.org/officeDocument/2006/relationships/hyperlink" Target="http://baike.baidu.com/view/2274928.htm" TargetMode="External"/><Relationship Id="rId146" Type="http://schemas.openxmlformats.org/officeDocument/2006/relationships/hyperlink" Target="http://baike.baidu.com/view/16982.htm" TargetMode="External"/><Relationship Id="rId147" Type="http://schemas.openxmlformats.org/officeDocument/2006/relationships/hyperlink" Target="http://baike.baidu.com/view/1189694.htm" TargetMode="External"/><Relationship Id="rId148" Type="http://schemas.openxmlformats.org/officeDocument/2006/relationships/hyperlink" Target="http://baike.baidu.com/view/1411236.htm" TargetMode="External"/><Relationship Id="rId149" Type="http://schemas.openxmlformats.org/officeDocument/2006/relationships/hyperlink" Target="http://baike.baidu.com/view/20268.htm" TargetMode="External"/><Relationship Id="rId150" Type="http://schemas.openxmlformats.org/officeDocument/2006/relationships/hyperlink" Target="http://baike.baidu.com/subview/31478/5173751.htm" TargetMode="External"/><Relationship Id="rId151" Type="http://schemas.openxmlformats.org/officeDocument/2006/relationships/hyperlink" Target="http://baike.baidu.com/subview/155370/6183241.htm" TargetMode="External"/><Relationship Id="rId152" Type="http://schemas.openxmlformats.org/officeDocument/2006/relationships/hyperlink" Target="http://baike.baidu.com/view/155413.htm" TargetMode="External"/><Relationship Id="rId153" Type="http://schemas.openxmlformats.org/officeDocument/2006/relationships/hyperlink" Target="http://baike.baidu.com/subview/4383/6037291.htm" TargetMode="External"/><Relationship Id="rId154" Type="http://schemas.openxmlformats.org/officeDocument/2006/relationships/hyperlink" Target="http://baike.baidu.com/subview/151545/10830342.htm" TargetMode="External"/><Relationship Id="rId155" Type="http://schemas.openxmlformats.org/officeDocument/2006/relationships/hyperlink" Target="http://baike.baidu.com/subview/806634/8448061.htm" TargetMode="External"/><Relationship Id="rId156" Type="http://schemas.openxmlformats.org/officeDocument/2006/relationships/hyperlink" Target="http://baike.baidu.com/view/432104.htm" TargetMode="External"/><Relationship Id="rId157" Type="http://schemas.openxmlformats.org/officeDocument/2006/relationships/hyperlink" Target="http://baike.baidu.com/subview/1177152/6731231.htm" TargetMode="External"/><Relationship Id="rId158" Type="http://schemas.openxmlformats.org/officeDocument/2006/relationships/hyperlink" Target="http://baike.baidu.com/view/285996.htm" TargetMode="External"/><Relationship Id="rId159" Type="http://schemas.openxmlformats.org/officeDocument/2006/relationships/hyperlink" Target="http://baike.baidu.com/view/5521.htm" TargetMode="External"/><Relationship Id="rId160" Type="http://schemas.openxmlformats.org/officeDocument/2006/relationships/image" Target="http://b.hiphotos.baidu.com/baike/s%3D220/sign=3768d6a4ad6eddc422e7b3f909dab6a2/b8014a90f603738d90ebf463b31bb051f919ecca.jpg" TargetMode="External"/><Relationship Id="rId161" Type="http://schemas.openxmlformats.org/officeDocument/2006/relationships/hyperlink" Target="http://baike.baidu.com/view/113237.htm" TargetMode="External"/><Relationship Id="rId162" Type="http://schemas.openxmlformats.org/officeDocument/2006/relationships/hyperlink" Target="http://baike.baidu.com/view/25478.htm" TargetMode="External"/><Relationship Id="rId163" Type="http://schemas.openxmlformats.org/officeDocument/2006/relationships/hyperlink" Target="http://baike.baidu.com/view/1448373.htm" TargetMode="External"/><Relationship Id="rId164" Type="http://schemas.openxmlformats.org/officeDocument/2006/relationships/hyperlink" Target="http://baike.baidu.com/view/7448.htm" TargetMode="External"/><Relationship Id="rId165" Type="http://schemas.openxmlformats.org/officeDocument/2006/relationships/hyperlink" Target="http://baike.baidu.com/view/2180988.htm" TargetMode="External"/><Relationship Id="rId166" Type="http://schemas.openxmlformats.org/officeDocument/2006/relationships/hyperlink" Target="http://baike.baidu.com/view/215873.htm" TargetMode="External"/><Relationship Id="rId167" Type="http://schemas.openxmlformats.org/officeDocument/2006/relationships/hyperlink" Target="http://baike.baidu.com/view/80619.htm" TargetMode="External"/><Relationship Id="rId168" Type="http://schemas.openxmlformats.org/officeDocument/2006/relationships/hyperlink" Target="http://baike.baidu.com/view/214086.htm" TargetMode="External"/><Relationship Id="rId169" Type="http://schemas.openxmlformats.org/officeDocument/2006/relationships/hyperlink" Target="http://baike.baidu.com/view/2436.htm" TargetMode="External"/><Relationship Id="rId170" Type="http://schemas.openxmlformats.org/officeDocument/2006/relationships/hyperlink" Target="http://baike.baidu.com/view/323450.htm" TargetMode="External"/><Relationship Id="rId171" Type="http://schemas.openxmlformats.org/officeDocument/2006/relationships/hyperlink" Target="http://baike.baidu.com/view/138890.htm" TargetMode="External"/><Relationship Id="rId172" Type="http://schemas.openxmlformats.org/officeDocument/2006/relationships/hyperlink" Target="http://baike.baidu.com/view/81977.htm" TargetMode="External"/><Relationship Id="rId173" Type="http://schemas.openxmlformats.org/officeDocument/2006/relationships/hyperlink" Target="http://baike.baidu.com/view/6687588.htm" TargetMode="External"/><Relationship Id="rId174" Type="http://schemas.openxmlformats.org/officeDocument/2006/relationships/hyperlink" Target="http://baike.baidu.com/view/275542.htm" TargetMode="External"/><Relationship Id="rId175" Type="http://schemas.openxmlformats.org/officeDocument/2006/relationships/hyperlink" Target="http://baike.baidu.com/view/232422.htm" TargetMode="External"/><Relationship Id="rId176" Type="http://schemas.openxmlformats.org/officeDocument/2006/relationships/hyperlink" Target="http://baike.baidu.com/view/55584.htm" TargetMode="External"/><Relationship Id="rId177" Type="http://schemas.openxmlformats.org/officeDocument/2006/relationships/hyperlink" Target="http://baike.baidu.com/view/581979.htm" TargetMode="External"/><Relationship Id="rId178" Type="http://schemas.openxmlformats.org/officeDocument/2006/relationships/image" Target="http://a.hiphotos.baidu.com/baike/s%3D220/sign=518d007f08fa513d55aa6bdc0d6c554c/3b87e950352ac65cd03af3d0fbf2b21193138a52.jpg" TargetMode="External"/><Relationship Id="rId179" Type="http://schemas.openxmlformats.org/officeDocument/2006/relationships/hyperlink" Target="http://baike.baidu.com/view/203919.htm" TargetMode="External"/><Relationship Id="rId180" Type="http://schemas.openxmlformats.org/officeDocument/2006/relationships/hyperlink" Target="http://baike.baidu.com/view/249966.htm" TargetMode="External"/><Relationship Id="rId181" Type="http://schemas.openxmlformats.org/officeDocument/2006/relationships/hyperlink" Target="http://baike.baidu.com/view/28645.htm" TargetMode="External"/><Relationship Id="rId182" Type="http://schemas.openxmlformats.org/officeDocument/2006/relationships/hyperlink" Target="http://baike.baidu.com/view/24929.htm" TargetMode="External"/><Relationship Id="rId183" Type="http://schemas.openxmlformats.org/officeDocument/2006/relationships/hyperlink" Target="http://baike.baidu.com/view/203919.htm" TargetMode="External"/><Relationship Id="rId184" Type="http://schemas.openxmlformats.org/officeDocument/2006/relationships/hyperlink" Target="http://baike.baidu.com/view/26372.htm" TargetMode="External"/><Relationship Id="rId185" Type="http://schemas.openxmlformats.org/officeDocument/2006/relationships/hyperlink" Target="http://baike.baidu.com/view/9350.htm" TargetMode="External"/><Relationship Id="rId186" Type="http://schemas.openxmlformats.org/officeDocument/2006/relationships/hyperlink" Target="http://baike.baidu.com/view/802557.htm" TargetMode="External"/><Relationship Id="rId187" Type="http://schemas.openxmlformats.org/officeDocument/2006/relationships/hyperlink" Target="http://baike.baidu.com/view/63106.htm" TargetMode="External"/><Relationship Id="rId188" Type="http://schemas.openxmlformats.org/officeDocument/2006/relationships/hyperlink" Target="http://baike.baidu.com/view/220199.htm" TargetMode="External"/><Relationship Id="rId189" Type="http://schemas.openxmlformats.org/officeDocument/2006/relationships/hyperlink" Target="http://baike.baidu.com/view/469648.htm" TargetMode="External"/><Relationship Id="rId190" Type="http://schemas.openxmlformats.org/officeDocument/2006/relationships/hyperlink" Target="http://baike.baidu.com/subview/114622/5756142.htm" TargetMode="External"/><Relationship Id="rId191" Type="http://schemas.openxmlformats.org/officeDocument/2006/relationships/hyperlink" Target="http://baike.baidu.com/subview/114674/5133445.htm" TargetMode="External"/><Relationship Id="rId192" Type="http://schemas.openxmlformats.org/officeDocument/2006/relationships/hyperlink" Target="http://baike.baidu.com/view/845057.htm" TargetMode="External"/><Relationship Id="rId193" Type="http://schemas.openxmlformats.org/officeDocument/2006/relationships/hyperlink" Target="http://baike.baidu.com/view/884019.htm" TargetMode="External"/><Relationship Id="rId194" Type="http://schemas.openxmlformats.org/officeDocument/2006/relationships/hyperlink" Target="http://baike.baidu.com/view/2339469.htm" TargetMode="External"/><Relationship Id="rId195" Type="http://schemas.openxmlformats.org/officeDocument/2006/relationships/hyperlink" Target="http://baike.baidu.com/view/114159.htm" TargetMode="External"/><Relationship Id="rId196" Type="http://schemas.openxmlformats.org/officeDocument/2006/relationships/hyperlink" Target="http://baike.baidu.com/view/68508.htm" TargetMode="External"/><Relationship Id="rId197" Type="http://schemas.openxmlformats.org/officeDocument/2006/relationships/image" Target="http://a.hiphotos.baidu.com/baike/s%3D220/sign=db52491743a98226bcc12c25ba83b97a/622762d0f703918f907af6a8513d269759eec42d.jpg" TargetMode="External"/><Relationship Id="rId198" Type="http://schemas.openxmlformats.org/officeDocument/2006/relationships/hyperlink" Target="http://baike.baidu.com/view/8475875.htm" TargetMode="External"/><Relationship Id="rId199" Type="http://schemas.openxmlformats.org/officeDocument/2006/relationships/hyperlink" Target="http://baike.baidu.com/view/136078.htm" TargetMode="External"/><Relationship Id="rId200" Type="http://schemas.openxmlformats.org/officeDocument/2006/relationships/hyperlink" Target="http://baike.baidu.com/view/804465.htm" TargetMode="External"/><Relationship Id="rId201" Type="http://schemas.openxmlformats.org/officeDocument/2006/relationships/hyperlink" Target="http://baike.baidu.com/view/158120.htm" TargetMode="External"/><Relationship Id="rId202" Type="http://schemas.openxmlformats.org/officeDocument/2006/relationships/hyperlink" Target="http://baike.baidu.com/view/156910.htm" TargetMode="External"/><Relationship Id="rId203" Type="http://schemas.openxmlformats.org/officeDocument/2006/relationships/hyperlink" Target="http://baike.baidu.com/view/157084.htm" TargetMode="External"/><Relationship Id="rId204" Type="http://schemas.openxmlformats.org/officeDocument/2006/relationships/hyperlink" Target="http://baike.baidu.com/view/110096.htm" TargetMode="External"/><Relationship Id="rId205" Type="http://schemas.openxmlformats.org/officeDocument/2006/relationships/hyperlink" Target="http://baike.baidu.com/view/3485409.htm" TargetMode="External"/><Relationship Id="rId206" Type="http://schemas.openxmlformats.org/officeDocument/2006/relationships/hyperlink" Target="http://baike.baidu.com/view/155418.htm" TargetMode="External"/><Relationship Id="rId207" Type="http://schemas.openxmlformats.org/officeDocument/2006/relationships/hyperlink" Target="http://baike.baidu.com/subview/2347/6593662.htm" TargetMode="External"/><Relationship Id="rId208" Type="http://schemas.openxmlformats.org/officeDocument/2006/relationships/hyperlink" Target="http://baike.baidu.com/view/155405.htm" TargetMode="External"/><Relationship Id="rId209" Type="http://schemas.openxmlformats.org/officeDocument/2006/relationships/hyperlink" Target="http://baike.baidu.com/view/5757274.htm" TargetMode="External"/><Relationship Id="rId210" Type="http://schemas.openxmlformats.org/officeDocument/2006/relationships/hyperlink" Target="http://baike.baidu.com/view/155398.htm" TargetMode="External"/><Relationship Id="rId211" Type="http://schemas.openxmlformats.org/officeDocument/2006/relationships/hyperlink" Target="http://baike.baidu.com/view/179121.htm" TargetMode="External"/><Relationship Id="rId212" Type="http://schemas.openxmlformats.org/officeDocument/2006/relationships/image" Target="http://c.hiphotos.baidu.com/baike/s%3D220/sign=9320a62d55fbb2fb302b5f107f4b2043/5243fbf2b21193137ab051c065380cd790238dcb.jpg" TargetMode="External"/><Relationship Id="rId213" Type="http://schemas.openxmlformats.org/officeDocument/2006/relationships/hyperlink" Target="http://baike.baidu.com/view/12838549.htm" TargetMode="External"/><Relationship Id="rId214" Type="http://schemas.openxmlformats.org/officeDocument/2006/relationships/hyperlink" Target="http://baike.baidu.com/view/2312.htm" TargetMode="External"/><Relationship Id="rId215" Type="http://schemas.openxmlformats.org/officeDocument/2006/relationships/hyperlink" Target="http://baike.baidu.com/view/557547.htm" TargetMode="External"/><Relationship Id="rId216" Type="http://schemas.openxmlformats.org/officeDocument/2006/relationships/hyperlink" Target="http://baike.baidu.com/view/31478.htm" TargetMode="External"/><Relationship Id="rId217" Type="http://schemas.openxmlformats.org/officeDocument/2006/relationships/hyperlink" Target="http://baike.baidu.com/view/866633.htm" TargetMode="External"/><Relationship Id="rId218" Type="http://schemas.openxmlformats.org/officeDocument/2006/relationships/hyperlink" Target="http://baike.baidu.com/view/487332.htm" TargetMode="External"/><Relationship Id="rId219" Type="http://schemas.openxmlformats.org/officeDocument/2006/relationships/hyperlink" Target="http://baike.baidu.com/view/27189.htm" TargetMode="External"/><Relationship Id="rId220" Type="http://schemas.openxmlformats.org/officeDocument/2006/relationships/hyperlink" Target="http://baike.baidu.com/view/22654.htm" TargetMode="External"/><Relationship Id="rId221" Type="http://schemas.openxmlformats.org/officeDocument/2006/relationships/image" Target="http://a.hiphotos.baidu.com/baike/s%3D250/sign=758e975f73f082022992963a7bfafb8a/e824b899a9014c08b6c35bd90a7b02087af4f4d6.jpg" TargetMode="External"/><Relationship Id="rId222" Type="http://schemas.openxmlformats.org/officeDocument/2006/relationships/hyperlink" Target="http://baike.baidu.com/view/4946025.htm" TargetMode="External"/><Relationship Id="rId223" Type="http://schemas.openxmlformats.org/officeDocument/2006/relationships/hyperlink" Target="http://baike.baidu.com/view/578575.htm" TargetMode="External"/><Relationship Id="rId224" Type="http://schemas.openxmlformats.org/officeDocument/2006/relationships/hyperlink" Target="http://baike.baidu.com/view/7785.htm" TargetMode="External"/><Relationship Id="rId225" Type="http://schemas.openxmlformats.org/officeDocument/2006/relationships/hyperlink" Target="http://baike.baidu.com/subview/2133/5052678.htm" TargetMode="External"/><Relationship Id="rId226" Type="http://schemas.openxmlformats.org/officeDocument/2006/relationships/hyperlink" Target="http://baike.baidu.com/view/1981.htm" TargetMode="External"/><Relationship Id="rId227" Type="http://schemas.openxmlformats.org/officeDocument/2006/relationships/hyperlink" Target="http://baike.baidu.com/view/3723562.htm" TargetMode="External"/><Relationship Id="rId228" Type="http://schemas.openxmlformats.org/officeDocument/2006/relationships/hyperlink" Target="http://baike.baidu.com/view/45491.htm" TargetMode="External"/><Relationship Id="rId229" Type="http://schemas.openxmlformats.org/officeDocument/2006/relationships/image" Target="http://g.hiphotos.baidu.com/baike/s%3D220/sign=b433f7560824ab18e416e63505fbe69a/f9198618367adab4acb809338ad4b31c8701e452.jpg" TargetMode="External"/><Relationship Id="rId230" Type="http://schemas.openxmlformats.org/officeDocument/2006/relationships/hyperlink" Target="http://baike.baidu.com/subview/1981/11206842.htm" TargetMode="External"/><Relationship Id="rId231" Type="http://schemas.openxmlformats.org/officeDocument/2006/relationships/hyperlink" Target="http://baike.baidu.com/view/155438.htm" TargetMode="External"/><Relationship Id="rId232" Type="http://schemas.openxmlformats.org/officeDocument/2006/relationships/hyperlink" Target="http://baike.baidu.com/view/53048.htm" TargetMode="External"/><Relationship Id="rId233" Type="http://schemas.openxmlformats.org/officeDocument/2006/relationships/hyperlink" Target="http://baike.baidu.com/view/3532394.htm" TargetMode="External"/><Relationship Id="rId234" Type="http://schemas.openxmlformats.org/officeDocument/2006/relationships/hyperlink" Target="http://baike.baidu.com/view/171154.htm" TargetMode="External"/><Relationship Id="rId235" Type="http://schemas.openxmlformats.org/officeDocument/2006/relationships/hyperlink" Target="http://baike.baidu.com/view/78655.htm" TargetMode="External"/><Relationship Id="rId236" Type="http://schemas.openxmlformats.org/officeDocument/2006/relationships/hyperlink" Target="http://baike.baidu.com/view/110509.htm" TargetMode="External"/><Relationship Id="rId237" Type="http://schemas.openxmlformats.org/officeDocument/2006/relationships/hyperlink" Target="http://baike.baidu.com/view/2133.htm" TargetMode="External"/><Relationship Id="rId238" Type="http://schemas.openxmlformats.org/officeDocument/2006/relationships/hyperlink" Target="http://baike.baidu.com/view/50480.htm" TargetMode="External"/><Relationship Id="rId239" Type="http://schemas.openxmlformats.org/officeDocument/2006/relationships/hyperlink" Target="http://baike.baidu.com/view/2216.htm" TargetMode="External"/><Relationship Id="rId240" Type="http://schemas.openxmlformats.org/officeDocument/2006/relationships/hyperlink" Target="http://baike.baidu.com/view/111066.htm" TargetMode="External"/><Relationship Id="rId241" Type="http://schemas.openxmlformats.org/officeDocument/2006/relationships/hyperlink" Target="http://baike.baidu.com/view/292678.htm" TargetMode="External"/><Relationship Id="rId242" Type="http://schemas.openxmlformats.org/officeDocument/2006/relationships/hyperlink" Target="http://baike.baidu.com/view/41540.htm" TargetMode="External"/><Relationship Id="rId243" Type="http://schemas.openxmlformats.org/officeDocument/2006/relationships/hyperlink" Target="http://baike.baidu.com/view/252932.htm" TargetMode="External"/><Relationship Id="rId244" Type="http://schemas.openxmlformats.org/officeDocument/2006/relationships/hyperlink" Target="http://baike.baidu.com/view/558917.htm" TargetMode="External"/><Relationship Id="rId245" Type="http://schemas.openxmlformats.org/officeDocument/2006/relationships/hyperlink" Target="http://baike.baidu.com/view/152071.htm" TargetMode="External"/><Relationship Id="rId246" Type="http://schemas.openxmlformats.org/officeDocument/2006/relationships/hyperlink" Target="http://baike.baidu.com/view/2795.htm" TargetMode="External"/><Relationship Id="rId247" Type="http://schemas.openxmlformats.org/officeDocument/2006/relationships/hyperlink" Target="http://baike.baidu.com/view/216278.htm" TargetMode="External"/><Relationship Id="rId248" Type="http://schemas.openxmlformats.org/officeDocument/2006/relationships/hyperlink" Target="http://baike.baidu.com/view/13171382.htm" TargetMode="External"/><Relationship Id="rId249" Type="http://schemas.openxmlformats.org/officeDocument/2006/relationships/hyperlink" Target="http://baike.baidu.com/view/2168482.htm" TargetMode="External"/><Relationship Id="rId250" Type="http://schemas.openxmlformats.org/officeDocument/2006/relationships/hyperlink" Target="http://baike.baidu.com/subview/18389/7713534.htm" TargetMode="External"/><Relationship Id="rId251" Type="http://schemas.openxmlformats.org/officeDocument/2006/relationships/hyperlink" Target="http://baike.baidu.com/view/220555.htm" TargetMode="External"/><Relationship Id="rId252" Type="http://schemas.openxmlformats.org/officeDocument/2006/relationships/hyperlink" Target="http://baike.baidu.com/view/150024.htm" TargetMode="External"/><Relationship Id="rId253" Type="http://schemas.openxmlformats.org/officeDocument/2006/relationships/hyperlink" Target="http://baike.baidu.com/view/252932.htm" TargetMode="External"/><Relationship Id="rId254" Type="http://schemas.openxmlformats.org/officeDocument/2006/relationships/hyperlink" Target="http://baike.baidu.com/view/633572.htm" TargetMode="External"/><Relationship Id="rId255" Type="http://schemas.openxmlformats.org/officeDocument/2006/relationships/hyperlink" Target="http://baike.baidu.com/view/199351.htm" TargetMode="External"/><Relationship Id="rId256" Type="http://schemas.openxmlformats.org/officeDocument/2006/relationships/hyperlink" Target="http://baike.baidu.com/view/5128824.htm" TargetMode="External"/><Relationship Id="rId257" Type="http://schemas.openxmlformats.org/officeDocument/2006/relationships/hyperlink" Target="http://baike.baidu.com/view/1345393.htm" TargetMode="External"/><Relationship Id="rId258" Type="http://schemas.openxmlformats.org/officeDocument/2006/relationships/hyperlink" Target="http://baike.baidu.com/view/592821.htm" TargetMode="External"/><Relationship Id="rId259" Type="http://schemas.openxmlformats.org/officeDocument/2006/relationships/hyperlink" Target="http://baike.baidu.com/view/111066.htm" TargetMode="External"/><Relationship Id="rId260" Type="http://schemas.openxmlformats.org/officeDocument/2006/relationships/hyperlink" Target="http://baike.baidu.com/view/17611.htm" TargetMode="External"/><Relationship Id="rId261" Type="http://schemas.openxmlformats.org/officeDocument/2006/relationships/hyperlink" Target="http://baike.baidu.com/view/150024.htm" TargetMode="External"/><Relationship Id="rId262" Type="http://schemas.openxmlformats.org/officeDocument/2006/relationships/hyperlink" Target="http://baike.baidu.com/view/1876527.htm" TargetMode="External"/><Relationship Id="rId263" Type="http://schemas.openxmlformats.org/officeDocument/2006/relationships/hyperlink" Target="http://baike.baidu.com/view/3360976.htm" TargetMode="External"/><Relationship Id="rId264" Type="http://schemas.openxmlformats.org/officeDocument/2006/relationships/hyperlink" Target="http://baike.baidu.com/view/8968662.htm" TargetMode="External"/><Relationship Id="rId265" Type="http://schemas.openxmlformats.org/officeDocument/2006/relationships/hyperlink" Target="http://baike.baidu.com/view/3006383.htm" TargetMode="External"/><Relationship Id="rId266" Type="http://schemas.openxmlformats.org/officeDocument/2006/relationships/hyperlink" Target="http://baike.baidu.com/view/361078.htm" TargetMode="External"/><Relationship Id="rId267" Type="http://schemas.openxmlformats.org/officeDocument/2006/relationships/hyperlink" Target="http://baike.baidu.com/view/31357.htm" TargetMode="External"/><Relationship Id="rId268" Type="http://schemas.openxmlformats.org/officeDocument/2006/relationships/hyperlink" Target="http://baike.baidu.com/view/2673.htm" TargetMode="External"/><Relationship Id="rId269" Type="http://schemas.openxmlformats.org/officeDocument/2006/relationships/hyperlink" Target="http://baike.baidu.com/view/429642.htm" TargetMode="External"/><Relationship Id="rId270" Type="http://schemas.openxmlformats.org/officeDocument/2006/relationships/hyperlink" Target="http://baike.baidu.com/view/323020.htm" TargetMode="External"/><Relationship Id="rId271" Type="http://schemas.openxmlformats.org/officeDocument/2006/relationships/hyperlink" Target="http://baike.baidu.com/view/36976.htm" TargetMode="External"/><Relationship Id="rId272" Type="http://schemas.openxmlformats.org/officeDocument/2006/relationships/hyperlink" Target="http://baike.baidu.com/view/205863.htm" TargetMode="External"/><Relationship Id="rId273" Type="http://schemas.openxmlformats.org/officeDocument/2006/relationships/hyperlink" Target="http://baike.baidu.com/view/746746.htm" TargetMode="External"/><Relationship Id="rId274" Type="http://schemas.openxmlformats.org/officeDocument/2006/relationships/hyperlink" Target="http://baike.baidu.com/view/123240.htm" TargetMode="External"/><Relationship Id="rId275" Type="http://schemas.openxmlformats.org/officeDocument/2006/relationships/hyperlink" Target="http://baike.baidu.com/view/40528.htm" TargetMode="External"/><Relationship Id="rId276" Type="http://schemas.openxmlformats.org/officeDocument/2006/relationships/hyperlink" Target="http://baike.baidu.com/view/1139006.htm" TargetMode="External"/><Relationship Id="rId277" Type="http://schemas.openxmlformats.org/officeDocument/2006/relationships/hyperlink" Target="http://baike.baidu.com/view/32313.htm" TargetMode="External"/><Relationship Id="rId278" Type="http://schemas.openxmlformats.org/officeDocument/2006/relationships/hyperlink" Target="http://baike.baidu.com/view/73946.htm" TargetMode="External"/><Relationship Id="rId279" Type="http://schemas.openxmlformats.org/officeDocument/2006/relationships/hyperlink" Target="http://baike.baidu.com/view/9242.htm" TargetMode="External"/><Relationship Id="rId280" Type="http://schemas.openxmlformats.org/officeDocument/2006/relationships/hyperlink" Target="http://baike.baidu.com/subview/2133/5052678.htm" TargetMode="External"/><Relationship Id="rId281" Type="http://schemas.openxmlformats.org/officeDocument/2006/relationships/hyperlink" Target="http://baike.baidu.com/view/110509.htm" TargetMode="External"/><Relationship Id="rId282" Type="http://schemas.openxmlformats.org/officeDocument/2006/relationships/hyperlink" Target="http://baike.baidu.com/view/1708998.htm" TargetMode="External"/><Relationship Id="rId283" Type="http://schemas.openxmlformats.org/officeDocument/2006/relationships/hyperlink" Target="http://baike.baidu.com/view/252932.htm" TargetMode="External"/><Relationship Id="rId284" Type="http://schemas.openxmlformats.org/officeDocument/2006/relationships/hyperlink" Target="http://baike.baidu.com/view/1876527.htm" TargetMode="External"/><Relationship Id="rId285" Type="http://schemas.openxmlformats.org/officeDocument/2006/relationships/hyperlink" Target="http://baike.baidu.com/view/150024.htm" TargetMode="External"/><Relationship Id="rId286" Type="http://schemas.openxmlformats.org/officeDocument/2006/relationships/hyperlink" Target="http://baike.baidu.com/view/3360976.htm" TargetMode="External"/><Relationship Id="rId287" Type="http://schemas.openxmlformats.org/officeDocument/2006/relationships/hyperlink" Target="http://baike.baidu.com/view/8968157.htm" TargetMode="External"/><Relationship Id="rId288" Type="http://schemas.openxmlformats.org/officeDocument/2006/relationships/hyperlink" Target="http://baike.baidu.com/subview/2133/5052678.htm" TargetMode="External"/><Relationship Id="rId289" Type="http://schemas.openxmlformats.org/officeDocument/2006/relationships/hyperlink" Target="http://baike.baidu.com/view/7485.htm" TargetMode="External"/><Relationship Id="rId290" Type="http://schemas.openxmlformats.org/officeDocument/2006/relationships/hyperlink" Target="http://baike.baidu.com/view/7521.htm" TargetMode="External"/><Relationship Id="rId291" Type="http://schemas.openxmlformats.org/officeDocument/2006/relationships/hyperlink" Target="http://baike.baidu.com/view/2754623.htm" TargetMode="External"/><Relationship Id="rId292" Type="http://schemas.openxmlformats.org/officeDocument/2006/relationships/hyperlink" Target="http://baike.baidu.com/view/5224637.htm" TargetMode="External"/><Relationship Id="rId293" Type="http://schemas.openxmlformats.org/officeDocument/2006/relationships/hyperlink" Target="http://baike.baidu.com/view/2211.htm" TargetMode="External"/><Relationship Id="rId294" Type="http://schemas.openxmlformats.org/officeDocument/2006/relationships/hyperlink" Target="http://baike.baidu.com/view/532131.htm" TargetMode="External"/><Relationship Id="rId295" Type="http://schemas.openxmlformats.org/officeDocument/2006/relationships/hyperlink" Target="http://baike.baidu.com/view/6028.htm" TargetMode="External"/><Relationship Id="rId296" Type="http://schemas.openxmlformats.org/officeDocument/2006/relationships/hyperlink" Target="http://baike.baidu.com/view/9559.htm" TargetMode="External"/><Relationship Id="rId297" Type="http://schemas.openxmlformats.org/officeDocument/2006/relationships/hyperlink" Target="http://baike.baidu.com/view/17796.htm" TargetMode="External"/><Relationship Id="rId298" Type="http://schemas.openxmlformats.org/officeDocument/2006/relationships/hyperlink" Target="http://baike.baidu.com/view/2518.htm" TargetMode="External"/><Relationship Id="rId299" Type="http://schemas.openxmlformats.org/officeDocument/2006/relationships/hyperlink" Target="http://baike.baidu.com/view/16988.htm" TargetMode="External"/><Relationship Id="rId300" Type="http://schemas.openxmlformats.org/officeDocument/2006/relationships/hyperlink" Target="http://baike.baidu.com/view/7079.htm" TargetMode="External"/><Relationship Id="rId301" Type="http://schemas.openxmlformats.org/officeDocument/2006/relationships/hyperlink" Target="http://baike.baidu.com/view/2517.htm" TargetMode="External"/><Relationship Id="rId302" Type="http://schemas.openxmlformats.org/officeDocument/2006/relationships/hyperlink" Target="http://baike.baidu.com/view/2370.htm" TargetMode="External"/><Relationship Id="rId303" Type="http://schemas.openxmlformats.org/officeDocument/2006/relationships/hyperlink" Target="http://baike.baidu.com/view/2982.htm" TargetMode="External"/><Relationship Id="rId304" Type="http://schemas.openxmlformats.org/officeDocument/2006/relationships/hyperlink" Target="http://baike.baidu.com/view/28476.htm" TargetMode="External"/><Relationship Id="rId305" Type="http://schemas.openxmlformats.org/officeDocument/2006/relationships/hyperlink" Target="http://baike.baidu.com/view/41819.htm" TargetMode="External"/><Relationship Id="rId306" Type="http://schemas.openxmlformats.org/officeDocument/2006/relationships/hyperlink" Target="http://baike.baidu.com/view/7092.htm" TargetMode="External"/><Relationship Id="rId307" Type="http://schemas.openxmlformats.org/officeDocument/2006/relationships/hyperlink" Target="http://baike.baidu.com/subview/2133/5052678.htm" TargetMode="External"/><Relationship Id="rId308" Type="http://schemas.openxmlformats.org/officeDocument/2006/relationships/hyperlink" Target="http://baike.baidu.com/view/252932.htm" TargetMode="External"/><Relationship Id="rId309" Type="http://schemas.openxmlformats.org/officeDocument/2006/relationships/hyperlink" Target="http://baike.baidu.com/view/558917.htm" TargetMode="External"/><Relationship Id="rId310" Type="http://schemas.openxmlformats.org/officeDocument/2006/relationships/hyperlink" Target="http://baike.baidu.com/view/152071.htm" TargetMode="External"/><Relationship Id="rId311" Type="http://schemas.openxmlformats.org/officeDocument/2006/relationships/hyperlink" Target="http://baike.baidu.com/view/919575.htm" TargetMode="External"/><Relationship Id="rId312" Type="http://schemas.openxmlformats.org/officeDocument/2006/relationships/hyperlink" Target="http://baike.baidu.com/view/919327.htm" TargetMode="External"/><Relationship Id="rId313" Type="http://schemas.openxmlformats.org/officeDocument/2006/relationships/image" Target="http://c.hiphotos.baidu.com/baike/s%3D220/sign=acaa3648b9389b503cffe750b534e5f1/838ba61ea8d3fd1fdb4f8e6c304e251f95ca5f25.jpg" TargetMode="External"/><Relationship Id="rId314" Type="http://schemas.openxmlformats.org/officeDocument/2006/relationships/hyperlink" Target="http://baike.baidu.com/picture/2133/5052678/2657192/73ca59102369d19ac2ce7946?fr=lemma&amp;ct=cover" TargetMode="External"/><Relationship Id="rId315" Type="http://schemas.openxmlformats.org/officeDocument/2006/relationships/hyperlink" Target="http://baike.baidu.com/view/48869.htm" TargetMode="External"/><Relationship Id="rId316" Type="http://schemas.openxmlformats.org/officeDocument/2006/relationships/hyperlink" Target="http://baike.baidu.com/view/7496.htm" TargetMode="External"/><Relationship Id="rId317" Type="http://schemas.openxmlformats.org/officeDocument/2006/relationships/hyperlink" Target="http://baike.baidu.com/view/27657.htm" TargetMode="External"/><Relationship Id="rId318" Type="http://schemas.openxmlformats.org/officeDocument/2006/relationships/hyperlink" Target="http://baike.baidu.com/view/919575.htm" TargetMode="External"/><Relationship Id="rId319" Type="http://schemas.openxmlformats.org/officeDocument/2006/relationships/hyperlink" Target="http://baike.baidu.com/view/427108.htm" TargetMode="External"/><Relationship Id="rId320" Type="http://schemas.openxmlformats.org/officeDocument/2006/relationships/hyperlink" Target="http://baike.baidu.com/subview/8146/4999947.htm" TargetMode="External"/><Relationship Id="rId321" Type="http://schemas.openxmlformats.org/officeDocument/2006/relationships/hyperlink" Target="http://baike.baidu.com/view/152071.htm" TargetMode="External"/><Relationship Id="rId322" Type="http://schemas.openxmlformats.org/officeDocument/2006/relationships/image" Target="http://g.hiphotos.baidu.com/baike/s%3D220/sign=d086cf98b31c8701d2b6b5e4177e9e6e/730e0cf3d7ca7bcbf4b3b653be096b63f724a886.jpg" TargetMode="External"/><Relationship Id="rId323" Type="http://schemas.openxmlformats.org/officeDocument/2006/relationships/hyperlink" Target="http://baike.baidu.com/view/2211.htm" TargetMode="External"/><Relationship Id="rId324" Type="http://schemas.openxmlformats.org/officeDocument/2006/relationships/hyperlink" Target="http://baike.baidu.com/view/16967.htm" TargetMode="External"/><Relationship Id="rId325" Type="http://schemas.openxmlformats.org/officeDocument/2006/relationships/hyperlink" Target="http://baike.baidu.com/view/274230.htm" TargetMode="External"/><Relationship Id="rId326" Type="http://schemas.openxmlformats.org/officeDocument/2006/relationships/hyperlink" Target="http://baike.baidu.com/view/5464.htm" TargetMode="External"/><Relationship Id="rId327" Type="http://schemas.openxmlformats.org/officeDocument/2006/relationships/hyperlink" Target="http://baike.baidu.com/view/2163285.htm" TargetMode="External"/><Relationship Id="rId328" Type="http://schemas.openxmlformats.org/officeDocument/2006/relationships/hyperlink" Target="http://baike.baidu.com/view/118568.htm" TargetMode="External"/><Relationship Id="rId329" Type="http://schemas.openxmlformats.org/officeDocument/2006/relationships/hyperlink" Target="http://baike.baidu.com/view/43750.htm" TargetMode="External"/><Relationship Id="rId330" Type="http://schemas.openxmlformats.org/officeDocument/2006/relationships/hyperlink" Target="http://baike.baidu.com/view/5290357.htm" TargetMode="External"/><Relationship Id="rId331" Type="http://schemas.openxmlformats.org/officeDocument/2006/relationships/hyperlink" Target="http://baike.baidu.com/view/27883.htm" TargetMode="External"/><Relationship Id="rId332" Type="http://schemas.openxmlformats.org/officeDocument/2006/relationships/hyperlink" Target="http://baike.baidu.com/view/689727.htm" TargetMode="External"/><Relationship Id="rId333" Type="http://schemas.openxmlformats.org/officeDocument/2006/relationships/hyperlink" Target="http://baike.baidu.com/subview/2133/5052678.htm" TargetMode="External"/><Relationship Id="rId334" Type="http://schemas.openxmlformats.org/officeDocument/2006/relationships/hyperlink" Target="http://baike.baidu.com/view/225680.htm" TargetMode="External"/><Relationship Id="rId335" Type="http://schemas.openxmlformats.org/officeDocument/2006/relationships/hyperlink" Target="http://baike.baidu.com/subview/10458/11083482.htm" TargetMode="External"/><Relationship Id="rId336" Type="http://schemas.openxmlformats.org/officeDocument/2006/relationships/hyperlink" Target="http://baike.baidu.com/view/1691723.htm" TargetMode="External"/><Relationship Id="rId337" Type="http://schemas.openxmlformats.org/officeDocument/2006/relationships/hyperlink" Target="http://baike.baidu.com/view/346690.htm" TargetMode="External"/><Relationship Id="rId338" Type="http://schemas.openxmlformats.org/officeDocument/2006/relationships/hyperlink" Target="http://baike.baidu.com/view/1211087.htm" TargetMode="External"/><Relationship Id="rId339" Type="http://schemas.openxmlformats.org/officeDocument/2006/relationships/hyperlink" Target="http://baike.baidu.com/view/1194939.htm" TargetMode="External"/><Relationship Id="rId340" Type="http://schemas.openxmlformats.org/officeDocument/2006/relationships/hyperlink" Target="http://baike.baidu.com/view/578505.htm" TargetMode="External"/><Relationship Id="rId341" Type="http://schemas.openxmlformats.org/officeDocument/2006/relationships/hyperlink" Target="http://baike.baidu.com/subview/5937/7987816.htm" TargetMode="External"/><Relationship Id="rId342" Type="http://schemas.openxmlformats.org/officeDocument/2006/relationships/hyperlink" Target="http://baike.baidu.com/view/578516.htm" TargetMode="External"/><Relationship Id="rId343" Type="http://schemas.openxmlformats.org/officeDocument/2006/relationships/hyperlink" Target="http://baike.baidu.com/view/297.htm" TargetMode="External"/><Relationship Id="rId344" Type="http://schemas.openxmlformats.org/officeDocument/2006/relationships/hyperlink" Target="http://baike.baidu.com/view/41082.htm" TargetMode="External"/><Relationship Id="rId345" Type="http://schemas.openxmlformats.org/officeDocument/2006/relationships/hyperlink" Target="http://baike.baidu.com/view/17774.htm" TargetMode="External"/><Relationship Id="rId346" Type="http://schemas.openxmlformats.org/officeDocument/2006/relationships/hyperlink" Target="http://baike.baidu.com/view/509765.htm" TargetMode="External"/><Relationship Id="rId347" Type="http://schemas.openxmlformats.org/officeDocument/2006/relationships/hyperlink" Target="http://baike.baidu.com/view/415653.htm" TargetMode="External"/><Relationship Id="rId348" Type="http://schemas.openxmlformats.org/officeDocument/2006/relationships/hyperlink" Target="http://baike.baidu.com/view/155413.htm" TargetMode="External"/><Relationship Id="rId349" Type="http://schemas.openxmlformats.org/officeDocument/2006/relationships/hyperlink" Target="http://baike.baidu.com/view/314902.htm" TargetMode="External"/><Relationship Id="rId350" Type="http://schemas.openxmlformats.org/officeDocument/2006/relationships/hyperlink" Target="http://baike.baidu.com/view/186586.htm" TargetMode="External"/><Relationship Id="rId351" Type="http://schemas.openxmlformats.org/officeDocument/2006/relationships/hyperlink" Target="http://baike.baidu.com/view/656.htm" TargetMode="External"/><Relationship Id="rId352" Type="http://schemas.openxmlformats.org/officeDocument/2006/relationships/hyperlink" Target="http://baike.baidu.com/view/66356.htm" TargetMode="External"/><Relationship Id="rId353" Type="http://schemas.openxmlformats.org/officeDocument/2006/relationships/hyperlink" Target="http://baike.baidu.com/view/1089613.htm" TargetMode="External"/><Relationship Id="rId354" Type="http://schemas.openxmlformats.org/officeDocument/2006/relationships/image" Target="http://a.hiphotos.baidu.com/baike/s%3D220/sign=a9ed27715c6034a82de2bf83fb1249d9/b812c8fcc3cec3fdcccb0905d688d43f869427cc.jpg" TargetMode="External"/><Relationship Id="rId355" Type="http://schemas.openxmlformats.org/officeDocument/2006/relationships/hyperlink" Target="http://baike.baidu.com/view/155449.htm" TargetMode="External"/><Relationship Id="rId356" Type="http://schemas.openxmlformats.org/officeDocument/2006/relationships/hyperlink" Target="http://baike.baidu.com/view/542431.htm" TargetMode="External"/><Relationship Id="rId357" Type="http://schemas.openxmlformats.org/officeDocument/2006/relationships/hyperlink" Target="http://baike.baidu.com/view/155398.htm" TargetMode="External"/><Relationship Id="rId358" Type="http://schemas.openxmlformats.org/officeDocument/2006/relationships/hyperlink" Target="http://baike.baidu.com/view/277779.htm" TargetMode="External"/><Relationship Id="rId359" Type="http://schemas.openxmlformats.org/officeDocument/2006/relationships/hyperlink" Target="http://baike.baidu.com/view/297.htm" TargetMode="External"/><Relationship Id="rId360" Type="http://schemas.openxmlformats.org/officeDocument/2006/relationships/hyperlink" Target="http://baike.baidu.com/view/18810.htm" TargetMode="External"/><Relationship Id="rId361" Type="http://schemas.openxmlformats.org/officeDocument/2006/relationships/hyperlink" Target="http://baike.baidu.com/view/213106.htm" TargetMode="External"/><Relationship Id="rId362" Type="http://schemas.openxmlformats.org/officeDocument/2006/relationships/hyperlink" Target="http://baike.baidu.com/view/5453.htm" TargetMode="External"/><Relationship Id="rId363" Type="http://schemas.openxmlformats.org/officeDocument/2006/relationships/hyperlink" Target="http://baike.baidu.com/view/3420321.htm" TargetMode="External"/><Relationship Id="rId364" Type="http://schemas.openxmlformats.org/officeDocument/2006/relationships/hyperlink" Target="http://baike.baidu.com/view/155396.htm" TargetMode="External"/><Relationship Id="rId365" Type="http://schemas.openxmlformats.org/officeDocument/2006/relationships/hyperlink" Target="http://baike.baidu.com/view/100592.htm" TargetMode="External"/><Relationship Id="rId366" Type="http://schemas.openxmlformats.org/officeDocument/2006/relationships/hyperlink" Target="http://baike.baidu.com/view/439887.htm" TargetMode="External"/><Relationship Id="rId367" Type="http://schemas.openxmlformats.org/officeDocument/2006/relationships/hyperlink" Target="http://baike.baidu.com/view/43281.htm" TargetMode="External"/><Relationship Id="rId368" Type="http://schemas.openxmlformats.org/officeDocument/2006/relationships/hyperlink" Target="http://baike.baidu.com/view/83954.htm" TargetMode="External"/><Relationship Id="rId369" Type="http://schemas.openxmlformats.org/officeDocument/2006/relationships/hyperlink" Target="http://baike.baidu.com/view/578498.htm" TargetMode="External"/><Relationship Id="rId370" Type="http://schemas.openxmlformats.org/officeDocument/2006/relationships/hyperlink" Target="http://baike.baidu.com/view/184759.htm" TargetMode="External"/><Relationship Id="rId371" Type="http://schemas.openxmlformats.org/officeDocument/2006/relationships/hyperlink" Target="http://baike.baidu.com/view/1337280.htm" TargetMode="External"/><Relationship Id="rId372" Type="http://schemas.openxmlformats.org/officeDocument/2006/relationships/hyperlink" Target="http://baike.baidu.com/view/328001.htm" TargetMode="External"/><Relationship Id="rId373" Type="http://schemas.openxmlformats.org/officeDocument/2006/relationships/hyperlink" Target="http://baike.baidu.com/subview/93022/5755579.htm" TargetMode="External"/><Relationship Id="rId374" Type="http://schemas.openxmlformats.org/officeDocument/2006/relationships/hyperlink" Target="http://baike.baidu.com/view/150089.htm" TargetMode="External"/><Relationship Id="rId375" Type="http://schemas.openxmlformats.org/officeDocument/2006/relationships/hyperlink" Target="http://baike.baidu.com/view/31478.htm" TargetMode="External"/><Relationship Id="rId376" Type="http://schemas.openxmlformats.org/officeDocument/2006/relationships/hyperlink" Target="http://baike.baidu.com/view/893489.htm" TargetMode="External"/><Relationship Id="rId377" Type="http://schemas.openxmlformats.org/officeDocument/2006/relationships/hyperlink" Target="http://baike.baidu.com/view/162592.htm" TargetMode="External"/><Relationship Id="rId378" Type="http://schemas.openxmlformats.org/officeDocument/2006/relationships/hyperlink" Target="http://baike.baidu.com/subview/168525/6492393.htm" TargetMode="External"/><Relationship Id="rId379" Type="http://schemas.openxmlformats.org/officeDocument/2006/relationships/hyperlink" Target="http://baike.baidu.com/view/1069048.htm" TargetMode="External"/><Relationship Id="rId380" Type="http://schemas.openxmlformats.org/officeDocument/2006/relationships/hyperlink" Target="http://baike.baidu.com/view/155370.htm" TargetMode="External"/><Relationship Id="rId381" Type="http://schemas.openxmlformats.org/officeDocument/2006/relationships/hyperlink" Target="http://baike.baidu.com/view/3668.htm" TargetMode="External"/><Relationship Id="rId382" Type="http://schemas.openxmlformats.org/officeDocument/2006/relationships/hyperlink" Target="http://baike.baidu.com/view/968587.htm" TargetMode="External"/><Relationship Id="rId383" Type="http://schemas.openxmlformats.org/officeDocument/2006/relationships/hyperlink" Target="http://baike.baidu.com/view/6764.htm" TargetMode="External"/><Relationship Id="rId384" Type="http://schemas.openxmlformats.org/officeDocument/2006/relationships/hyperlink" Target="http://baike.baidu.com/view/155413.htm" TargetMode="External"/><Relationship Id="rId385" Type="http://schemas.openxmlformats.org/officeDocument/2006/relationships/hyperlink" Target="http://baike.baidu.com/view/31568.htm" TargetMode="External"/><Relationship Id="rId386" Type="http://schemas.openxmlformats.org/officeDocument/2006/relationships/hyperlink" Target="http://baike.baidu.com/view/10173927.htm" TargetMode="External"/><Relationship Id="rId387" Type="http://schemas.openxmlformats.org/officeDocument/2006/relationships/hyperlink" Target="http://baike.baidu.com/view/2961211.htm" TargetMode="External"/><Relationship Id="rId388" Type="http://schemas.openxmlformats.org/officeDocument/2006/relationships/hyperlink" Target="http://baike.baidu.com/view/98998.htm" TargetMode="External"/><Relationship Id="rId389" Type="http://schemas.openxmlformats.org/officeDocument/2006/relationships/hyperlink" Target="http://baike.baidu.com/view/578500.htm" TargetMode="External"/><Relationship Id="rId390" Type="http://schemas.openxmlformats.org/officeDocument/2006/relationships/hyperlink" Target="http://baike.baidu.com/view/172276.htm" TargetMode="External"/><Relationship Id="rId391" Type="http://schemas.openxmlformats.org/officeDocument/2006/relationships/hyperlink" Target="http://baike.baidu.com/view/1029476.htm" TargetMode="External"/><Relationship Id="rId392" Type="http://schemas.openxmlformats.org/officeDocument/2006/relationships/hyperlink" Target="http://baike.baidu.com/view/1212682.htm" TargetMode="External"/><Relationship Id="rId393" Type="http://schemas.openxmlformats.org/officeDocument/2006/relationships/hyperlink" Target="http://baike.baidu.com/view/158464.htm" TargetMode="External"/><Relationship Id="rId394" Type="http://schemas.openxmlformats.org/officeDocument/2006/relationships/hyperlink" Target="http://baike.baidu.com/view/1273649.htm" TargetMode="External"/><Relationship Id="rId395" Type="http://schemas.openxmlformats.org/officeDocument/2006/relationships/hyperlink" Target="http://baike.baidu.com/view/155344.htm" TargetMode="External"/><Relationship Id="rId396" Type="http://schemas.openxmlformats.org/officeDocument/2006/relationships/hyperlink" Target="http://baike.baidu.com/view/3614865.htm" TargetMode="External"/><Relationship Id="rId397" Type="http://schemas.openxmlformats.org/officeDocument/2006/relationships/hyperlink" Target="http://baike.baidu.com/view/4436539.htm" TargetMode="External"/><Relationship Id="rId398" Type="http://schemas.openxmlformats.org/officeDocument/2006/relationships/hyperlink" Target="http://baike.baidu.com/subview/49046/5458009.htm" TargetMode="External"/><Relationship Id="rId399" Type="http://schemas.openxmlformats.org/officeDocument/2006/relationships/hyperlink" Target="http://baike.baidu.com/view/32436.htm" TargetMode="External"/><Relationship Id="rId400" Type="http://schemas.openxmlformats.org/officeDocument/2006/relationships/hyperlink" Target="http://baike.baidu.com/view/1205934.htm" TargetMode="External"/><Relationship Id="rId401" Type="http://schemas.openxmlformats.org/officeDocument/2006/relationships/hyperlink" Target="http://baike.baidu.com/subview/656/5245651.htm" TargetMode="External"/><Relationship Id="rId402" Type="http://schemas.openxmlformats.org/officeDocument/2006/relationships/hyperlink" Target="http://baike.baidu.com/view/204178.htm" TargetMode="External"/><Relationship Id="rId403" Type="http://schemas.openxmlformats.org/officeDocument/2006/relationships/image" Target="http://c.hiphotos.baidu.com/baike/s%3D220/sign=2be375b6828ba61edbeecf2d713597cc/d1160924ab18972b4ed173b6e6cd7b899f510ae6.jpg" TargetMode="External"/><Relationship Id="rId404" Type="http://schemas.openxmlformats.org/officeDocument/2006/relationships/hyperlink" Target="http://baike.baidu.com/view/1004862.htm" TargetMode="External"/><Relationship Id="rId405" Type="http://schemas.openxmlformats.org/officeDocument/2006/relationships/hyperlink" Target="http://baike.baidu.com/view/983122.htm" TargetMode="External"/><Relationship Id="rId406" Type="http://schemas.openxmlformats.org/officeDocument/2006/relationships/hyperlink" Target="http://baike.baidu.com/view/155550.htm" TargetMode="External"/><Relationship Id="rId407" Type="http://schemas.openxmlformats.org/officeDocument/2006/relationships/hyperlink" Target="http://baike.baidu.com/view/5313.htm" TargetMode="External"/><Relationship Id="rId408" Type="http://schemas.openxmlformats.org/officeDocument/2006/relationships/hyperlink" Target="http://baike.baidu.com/view/628488.htm" TargetMode="External"/><Relationship Id="rId409" Type="http://schemas.openxmlformats.org/officeDocument/2006/relationships/hyperlink" Target="http://baike.baidu.com/view/2518.htm" TargetMode="External"/><Relationship Id="rId410" Type="http://schemas.openxmlformats.org/officeDocument/2006/relationships/hyperlink" Target="http://baike.baidu.com/view/156094.htm" TargetMode="External"/><Relationship Id="rId411" Type="http://schemas.openxmlformats.org/officeDocument/2006/relationships/hyperlink" Target="http://baike.baidu.com/view/6527.htm" TargetMode="External"/><Relationship Id="rId412" Type="http://schemas.openxmlformats.org/officeDocument/2006/relationships/hyperlink" Target="http://baike.baidu.com/view/203919.htm" TargetMode="External"/><Relationship Id="rId413" Type="http://schemas.openxmlformats.org/officeDocument/2006/relationships/hyperlink" Target="http://baike.baidu.com/view/28645.htm" TargetMode="External"/><Relationship Id="rId414" Type="http://schemas.openxmlformats.org/officeDocument/2006/relationships/hyperlink" Target="http://baike.baidu.com/view/2822266.htm" TargetMode="External"/><Relationship Id="rId415" Type="http://schemas.openxmlformats.org/officeDocument/2006/relationships/hyperlink" Target="http://baike.baidu.com/view/5353.htm" TargetMode="External"/><Relationship Id="rId416" Type="http://schemas.openxmlformats.org/officeDocument/2006/relationships/hyperlink" Target="http://baike.baidu.com/view/2211.htm" TargetMode="External"/><Relationship Id="rId417" Type="http://schemas.openxmlformats.org/officeDocument/2006/relationships/hyperlink" Target="http://baike.baidu.com/view/3898470.htm" TargetMode="External"/><Relationship Id="rId418" Type="http://schemas.openxmlformats.org/officeDocument/2006/relationships/hyperlink" Target="http://baike.baidu.com/view/4536972.htm" TargetMode="External"/><Relationship Id="rId419" Type="http://schemas.openxmlformats.org/officeDocument/2006/relationships/numbering" Target="numbering.xml"/><Relationship Id="rId4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2014-10-24T14:20:23.00Z</dcterms:created>
  <dc:creator>xzm </dc:creator>
  <cp:revision>0</cp:revision>
</cp:coreProperties>
</file>