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DB4D3" w14:textId="77777777" w:rsidR="001B317B" w:rsidRDefault="001B317B">
      <w:pPr>
        <w:jc w:val="center"/>
        <w:rPr>
          <w:rFonts w:ascii="STXingkai" w:eastAsia="STXingkai"/>
          <w:sz w:val="96"/>
          <w:szCs w:val="72"/>
        </w:rPr>
      </w:pPr>
    </w:p>
    <w:p w14:paraId="633EE3AF" w14:textId="77777777" w:rsidR="001B317B" w:rsidRDefault="00B60C53">
      <w:pPr>
        <w:jc w:val="center"/>
      </w:pPr>
      <w:r>
        <w:rPr>
          <w:rFonts w:ascii="STXingkai" w:eastAsia="STXingkai" w:hint="eastAsia"/>
          <w:sz w:val="96"/>
          <w:szCs w:val="72"/>
        </w:rPr>
        <w:t>西南民族大学</w:t>
      </w:r>
    </w:p>
    <w:p w14:paraId="7EB19307" w14:textId="77777777" w:rsidR="001B317B" w:rsidRDefault="001B317B"/>
    <w:p w14:paraId="7D62674E" w14:textId="77777777" w:rsidR="001B317B" w:rsidRDefault="001B317B"/>
    <w:p w14:paraId="43220D9A" w14:textId="77777777" w:rsidR="001B317B" w:rsidRDefault="001B317B"/>
    <w:p w14:paraId="0C70A6F0" w14:textId="77777777" w:rsidR="001B317B" w:rsidRDefault="00B60C53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实验报告</w:t>
      </w:r>
    </w:p>
    <w:p w14:paraId="58C0FE6E" w14:textId="77777777" w:rsidR="001B317B" w:rsidRDefault="001B317B">
      <w:pPr>
        <w:jc w:val="center"/>
        <w:rPr>
          <w:sz w:val="52"/>
          <w:szCs w:val="52"/>
        </w:rPr>
      </w:pPr>
    </w:p>
    <w:p w14:paraId="7EEDB978" w14:textId="77777777" w:rsidR="001B317B" w:rsidRDefault="00B60C53">
      <w:pPr>
        <w:jc w:val="center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b/>
          <w:bCs/>
          <w:sz w:val="36"/>
          <w:szCs w:val="36"/>
        </w:rPr>
        <w:t>2021------2022</w:t>
      </w:r>
      <w:r>
        <w:rPr>
          <w:rFonts w:ascii="宋体" w:eastAsia="宋体" w:hAnsi="宋体" w:cs="宋体" w:hint="eastAsia"/>
          <w:sz w:val="36"/>
          <w:szCs w:val="36"/>
        </w:rPr>
        <w:t>学年第</w:t>
      </w:r>
      <w:r>
        <w:rPr>
          <w:rFonts w:ascii="宋体" w:eastAsia="宋体" w:hAnsi="宋体" w:cs="宋体" w:hint="eastAsia"/>
          <w:b/>
          <w:bCs/>
          <w:sz w:val="36"/>
          <w:szCs w:val="36"/>
        </w:rPr>
        <w:t>1</w:t>
      </w:r>
      <w:r>
        <w:rPr>
          <w:rFonts w:ascii="宋体" w:eastAsia="宋体" w:hAnsi="宋体" w:cs="宋体" w:hint="eastAsia"/>
          <w:sz w:val="36"/>
          <w:szCs w:val="36"/>
        </w:rPr>
        <w:t>学期</w:t>
      </w:r>
    </w:p>
    <w:p w14:paraId="00F125F0" w14:textId="77777777" w:rsidR="001B317B" w:rsidRDefault="001B317B">
      <w:pPr>
        <w:jc w:val="center"/>
        <w:rPr>
          <w:sz w:val="32"/>
          <w:szCs w:val="32"/>
        </w:rPr>
      </w:pPr>
    </w:p>
    <w:p w14:paraId="3E4906AF" w14:textId="77777777" w:rsidR="001B317B" w:rsidRDefault="001B317B">
      <w:pPr>
        <w:jc w:val="center"/>
        <w:rPr>
          <w:sz w:val="32"/>
          <w:szCs w:val="32"/>
        </w:rPr>
      </w:pPr>
    </w:p>
    <w:p w14:paraId="12923EA5" w14:textId="77777777" w:rsidR="001B317B" w:rsidRDefault="00B60C5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课程名称：软件工程</w:t>
      </w:r>
    </w:p>
    <w:p w14:paraId="0F7A016F" w14:textId="77777777" w:rsidR="001B317B" w:rsidRDefault="00B60C5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学院：计算机科学与工程</w:t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</w:t>
      </w:r>
      <w:r>
        <w:rPr>
          <w:rFonts w:ascii="宋体" w:eastAsia="宋体" w:hAnsi="宋体" w:cs="宋体" w:hint="eastAsia"/>
          <w:sz w:val="36"/>
          <w:szCs w:val="36"/>
        </w:rPr>
        <w:t>专业：</w:t>
      </w:r>
      <w:r>
        <w:rPr>
          <w:rFonts w:ascii="宋体" w:eastAsia="宋体" w:hAnsi="宋体" w:cs="宋体" w:hint="eastAsia"/>
          <w:sz w:val="36"/>
          <w:szCs w:val="36"/>
          <w:lang w:eastAsia="zh-Hans"/>
        </w:rPr>
        <w:t>计算机科学与技术</w:t>
      </w:r>
    </w:p>
    <w:p w14:paraId="5695A95C" w14:textId="77777777" w:rsidR="001B317B" w:rsidRDefault="00B60C5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年级：</w:t>
      </w:r>
      <w:r>
        <w:rPr>
          <w:rFonts w:ascii="宋体" w:eastAsia="宋体" w:hAnsi="宋体" w:cs="宋体" w:hint="eastAsia"/>
          <w:sz w:val="36"/>
          <w:szCs w:val="36"/>
        </w:rPr>
        <w:t>2019</w:t>
      </w:r>
      <w:r>
        <w:rPr>
          <w:rFonts w:ascii="宋体" w:eastAsia="宋体" w:hAnsi="宋体" w:cs="宋体" w:hint="eastAsia"/>
          <w:sz w:val="36"/>
          <w:szCs w:val="36"/>
        </w:rPr>
        <w:t>级</w:t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</w:r>
      <w:r>
        <w:rPr>
          <w:rFonts w:ascii="宋体" w:eastAsia="宋体" w:hAnsi="宋体" w:cs="宋体" w:hint="eastAsia"/>
          <w:sz w:val="36"/>
          <w:szCs w:val="36"/>
        </w:rPr>
        <w:tab/>
        <w:t xml:space="preserve">  </w:t>
      </w:r>
      <w:r>
        <w:rPr>
          <w:rFonts w:ascii="宋体" w:eastAsia="宋体" w:hAnsi="宋体" w:cs="宋体" w:hint="eastAsia"/>
          <w:sz w:val="36"/>
          <w:szCs w:val="36"/>
        </w:rPr>
        <w:t>班级：</w:t>
      </w:r>
      <w:r>
        <w:rPr>
          <w:rFonts w:ascii="宋体" w:eastAsia="宋体" w:hAnsi="宋体" w:cs="宋体" w:hint="eastAsia"/>
          <w:sz w:val="36"/>
          <w:szCs w:val="36"/>
        </w:rPr>
        <w:t>1902</w:t>
      </w:r>
    </w:p>
    <w:p w14:paraId="468F0471" w14:textId="2AE608CD" w:rsidR="001B317B" w:rsidRDefault="00B60C53">
      <w:pPr>
        <w:spacing w:line="760" w:lineRule="atLeast"/>
        <w:rPr>
          <w:rFonts w:ascii="宋体" w:eastAsia="宋体" w:hAnsi="宋体" w:cs="宋体"/>
          <w:sz w:val="36"/>
          <w:szCs w:val="36"/>
        </w:rPr>
      </w:pPr>
      <w:r>
        <w:rPr>
          <w:rFonts w:ascii="宋体" w:eastAsia="宋体" w:hAnsi="宋体" w:cs="宋体" w:hint="eastAsia"/>
          <w:sz w:val="36"/>
          <w:szCs w:val="36"/>
        </w:rPr>
        <w:t>学号：</w:t>
      </w:r>
      <w:r>
        <w:rPr>
          <w:rFonts w:ascii="宋体" w:eastAsia="宋体" w:hAnsi="宋体" w:cs="宋体" w:hint="eastAsia"/>
          <w:color w:val="000000" w:themeColor="text1"/>
          <w:sz w:val="36"/>
          <w:szCs w:val="36"/>
        </w:rPr>
        <w:t>20193110</w:t>
      </w:r>
      <w:r>
        <w:rPr>
          <w:rFonts w:ascii="宋体" w:eastAsia="宋体" w:hAnsi="宋体" w:cs="宋体"/>
          <w:color w:val="000000" w:themeColor="text1"/>
          <w:sz w:val="36"/>
          <w:szCs w:val="36"/>
        </w:rPr>
        <w:t>1</w:t>
      </w:r>
      <w:r w:rsidR="00642538">
        <w:rPr>
          <w:rFonts w:ascii="宋体" w:eastAsia="宋体" w:hAnsi="宋体" w:cs="宋体"/>
          <w:color w:val="000000" w:themeColor="text1"/>
          <w:sz w:val="36"/>
          <w:szCs w:val="36"/>
        </w:rPr>
        <w:t>207</w:t>
      </w:r>
      <w:r>
        <w:rPr>
          <w:rFonts w:ascii="宋体" w:eastAsia="宋体" w:hAnsi="宋体" w:cs="宋体" w:hint="eastAsia"/>
          <w:sz w:val="36"/>
          <w:szCs w:val="36"/>
        </w:rPr>
        <w:t xml:space="preserve">     </w:t>
      </w:r>
      <w:r>
        <w:rPr>
          <w:rFonts w:ascii="宋体" w:eastAsia="宋体" w:hAnsi="宋体" w:cs="宋体" w:hint="eastAsia"/>
          <w:sz w:val="36"/>
          <w:szCs w:val="36"/>
        </w:rPr>
        <w:t>姓名：</w:t>
      </w:r>
      <w:r w:rsidR="00642538">
        <w:rPr>
          <w:rFonts w:ascii="宋体" w:eastAsia="宋体" w:hAnsi="宋体" w:cs="宋体" w:hint="eastAsia"/>
          <w:sz w:val="36"/>
          <w:szCs w:val="36"/>
          <w:lang w:eastAsia="zh-Hans"/>
        </w:rPr>
        <w:t>唐鑫</w:t>
      </w:r>
    </w:p>
    <w:p w14:paraId="77AA2A9B" w14:textId="77777777" w:rsidR="001B317B" w:rsidRDefault="00B60C53">
      <w:pPr>
        <w:spacing w:line="760" w:lineRule="atLeast"/>
        <w:rPr>
          <w:rFonts w:ascii="宋体" w:eastAsia="宋体" w:hAnsi="宋体" w:cs="宋体"/>
          <w:sz w:val="36"/>
          <w:szCs w:val="36"/>
          <w:u w:val="single"/>
        </w:rPr>
        <w:sectPr w:rsidR="001B317B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宋体" w:eastAsia="宋体" w:hAnsi="宋体" w:cs="宋体" w:hint="eastAsia"/>
          <w:sz w:val="36"/>
          <w:szCs w:val="36"/>
        </w:rPr>
        <w:t>同组人：</w:t>
      </w:r>
    </w:p>
    <w:tbl>
      <w:tblPr>
        <w:tblW w:w="9975" w:type="dxa"/>
        <w:tblInd w:w="-6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75"/>
      </w:tblGrid>
      <w:tr w:rsidR="001B317B" w14:paraId="4A8F4E96" w14:textId="77777777">
        <w:trPr>
          <w:trHeight w:val="1712"/>
        </w:trPr>
        <w:tc>
          <w:tcPr>
            <w:tcW w:w="9975" w:type="dxa"/>
          </w:tcPr>
          <w:p w14:paraId="5631680E" w14:textId="77777777" w:rsidR="001B317B" w:rsidRDefault="00B60C53">
            <w:pPr>
              <w:jc w:val="center"/>
              <w:rPr>
                <w:rFonts w:ascii="STXinwei" w:eastAsia="STXinwei"/>
                <w:sz w:val="39"/>
              </w:rPr>
            </w:pPr>
            <w:r>
              <w:rPr>
                <w:rFonts w:ascii="STXinwei" w:eastAsia="STXinwei" w:hint="eastAsia"/>
                <w:sz w:val="39"/>
              </w:rPr>
              <w:lastRenderedPageBreak/>
              <w:t>西南民族大学学生实验报告</w:t>
            </w:r>
          </w:p>
          <w:p w14:paraId="4071C2B8" w14:textId="77777777" w:rsidR="001B317B" w:rsidRDefault="00B60C53">
            <w:pPr>
              <w:spacing w:line="460" w:lineRule="exact"/>
              <w:rPr>
                <w:rFonts w:ascii="宋体" w:eastAsia="宋体" w:hAnsi="宋体" w:cs="宋体"/>
                <w:sz w:val="24"/>
                <w:u w:val="single"/>
              </w:rPr>
            </w:pPr>
            <w:r>
              <w:rPr>
                <w:rFonts w:ascii="宋体" w:eastAsia="宋体" w:hAnsi="宋体" w:cs="宋体" w:hint="eastAsia"/>
                <w:sz w:val="24"/>
              </w:rPr>
              <w:t>教学单位：计科学院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  </w:t>
            </w:r>
            <w:r>
              <w:rPr>
                <w:rFonts w:ascii="宋体" w:eastAsia="宋体" w:hAnsi="宋体" w:cs="宋体" w:hint="eastAsia"/>
                <w:sz w:val="24"/>
              </w:rPr>
              <w:t>实验室名称：</w:t>
            </w:r>
            <w:r>
              <w:rPr>
                <w:rFonts w:ascii="宋体" w:eastAsia="宋体" w:hAnsi="宋体" w:cs="宋体" w:hint="eastAsia"/>
                <w:sz w:val="24"/>
              </w:rPr>
              <w:t xml:space="preserve">BS-222      </w:t>
            </w:r>
            <w:r>
              <w:rPr>
                <w:rFonts w:ascii="宋体" w:eastAsia="宋体" w:hAnsi="宋体" w:cs="宋体" w:hint="eastAsia"/>
                <w:sz w:val="24"/>
              </w:rPr>
              <w:t>实验时间：</w:t>
            </w:r>
            <w:r>
              <w:rPr>
                <w:rFonts w:ascii="宋体" w:eastAsia="宋体" w:hAnsi="宋体" w:cs="宋体" w:hint="eastAsia"/>
                <w:sz w:val="24"/>
              </w:rPr>
              <w:t>202</w:t>
            </w:r>
            <w:r>
              <w:rPr>
                <w:rFonts w:ascii="宋体" w:eastAsia="宋体" w:hAnsi="宋体" w:cs="宋体"/>
                <w:sz w:val="24"/>
              </w:rPr>
              <w:t>2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年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3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</w:rPr>
              <w:t>月</w:t>
            </w:r>
            <w:r>
              <w:rPr>
                <w:rFonts w:ascii="宋体" w:eastAsia="宋体" w:hAnsi="宋体" w:cs="宋体" w:hint="eastAsia"/>
                <w:sz w:val="24"/>
              </w:rPr>
              <w:t xml:space="preserve"> </w:t>
            </w:r>
            <w:r>
              <w:rPr>
                <w:rFonts w:ascii="宋体" w:eastAsia="宋体" w:hAnsi="宋体" w:cs="宋体"/>
                <w:sz w:val="24"/>
              </w:rPr>
              <w:t>20</w:t>
            </w:r>
            <w:r>
              <w:rPr>
                <w:rFonts w:ascii="宋体" w:eastAsia="宋体" w:hAnsi="宋体" w:cs="宋体" w:hint="eastAsia"/>
                <w:sz w:val="24"/>
              </w:rPr>
              <w:t>日</w:t>
            </w:r>
          </w:p>
          <w:p w14:paraId="6747DA51" w14:textId="12E80887" w:rsidR="001B317B" w:rsidRDefault="00B60C53">
            <w:pPr>
              <w:spacing w:line="460" w:lineRule="exact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</w:rPr>
              <w:t>姓名：</w:t>
            </w:r>
            <w:r w:rsidR="00642538">
              <w:rPr>
                <w:rFonts w:ascii="宋体" w:eastAsia="宋体" w:hAnsi="宋体" w:cs="宋体" w:hint="eastAsia"/>
                <w:sz w:val="24"/>
                <w:lang w:eastAsia="zh-Hans"/>
              </w:rPr>
              <w:t>唐鑫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专业：</w:t>
            </w:r>
            <w:r>
              <w:rPr>
                <w:rFonts w:ascii="宋体" w:eastAsia="宋体" w:hAnsi="宋体" w:cs="宋体" w:hint="eastAsia"/>
                <w:sz w:val="24"/>
                <w:lang w:eastAsia="zh-Hans"/>
              </w:rPr>
              <w:t>计算机科学与技术</w:t>
            </w:r>
            <w:r>
              <w:rPr>
                <w:rFonts w:ascii="宋体" w:eastAsia="宋体" w:hAnsi="宋体" w:cs="宋体" w:hint="eastAsia"/>
                <w:sz w:val="24"/>
              </w:rPr>
              <w:t xml:space="preserve">    </w:t>
            </w:r>
            <w:r>
              <w:rPr>
                <w:rFonts w:ascii="宋体" w:eastAsia="宋体" w:hAnsi="宋体" w:cs="宋体" w:hint="eastAsia"/>
                <w:sz w:val="24"/>
              </w:rPr>
              <w:t>班级：</w:t>
            </w:r>
            <w:r>
              <w:rPr>
                <w:rFonts w:ascii="宋体" w:eastAsia="宋体" w:hAnsi="宋体" w:cs="宋体" w:hint="eastAsia"/>
                <w:sz w:val="24"/>
              </w:rPr>
              <w:t xml:space="preserve">1902  </w:t>
            </w:r>
            <w:r>
              <w:rPr>
                <w:rFonts w:ascii="宋体" w:eastAsia="宋体" w:hAnsi="宋体" w:cs="宋体" w:hint="eastAsia"/>
                <w:sz w:val="24"/>
              </w:rPr>
              <w:t>学号</w:t>
            </w:r>
            <w:r>
              <w:rPr>
                <w:rFonts w:ascii="宋体" w:eastAsia="宋体" w:hAnsi="宋体" w:cs="宋体" w:hint="eastAsia"/>
                <w:sz w:val="24"/>
              </w:rPr>
              <w:t>:</w:t>
            </w:r>
            <w:r>
              <w:rPr>
                <w:rFonts w:ascii="宋体" w:eastAsia="宋体" w:hAnsi="宋体" w:cs="宋体"/>
                <w:color w:val="000000" w:themeColor="text1"/>
                <w:sz w:val="24"/>
              </w:rPr>
              <w:t>201931101</w:t>
            </w:r>
            <w:r w:rsidR="00642538">
              <w:rPr>
                <w:rFonts w:ascii="宋体" w:eastAsia="宋体" w:hAnsi="宋体" w:cs="宋体"/>
                <w:color w:val="000000" w:themeColor="text1"/>
                <w:sz w:val="24"/>
              </w:rPr>
              <w:t>207</w:t>
            </w:r>
          </w:p>
        </w:tc>
      </w:tr>
      <w:tr w:rsidR="001B317B" w14:paraId="3CDAC390" w14:textId="77777777">
        <w:trPr>
          <w:trHeight w:val="471"/>
        </w:trPr>
        <w:tc>
          <w:tcPr>
            <w:tcW w:w="9975" w:type="dxa"/>
          </w:tcPr>
          <w:p w14:paraId="76C69F50" w14:textId="77777777" w:rsidR="001B317B" w:rsidRDefault="00B60C53">
            <w:pPr>
              <w:spacing w:beforeLines="50" w:before="156"/>
              <w:rPr>
                <w:sz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实验项目名称：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SE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实践</w:t>
            </w:r>
            <w:r>
              <w:rPr>
                <w:rFonts w:ascii="宋体" w:eastAsia="宋体" w:hAnsi="宋体" w:cs="宋体"/>
                <w:sz w:val="24"/>
                <w:szCs w:val="24"/>
              </w:rPr>
              <w:t>4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实验成绩：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            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教师签名：周绪川</w:t>
            </w:r>
            <w:r>
              <w:rPr>
                <w:rFonts w:hint="eastAsia"/>
                <w:sz w:val="24"/>
              </w:rPr>
              <w:t xml:space="preserve">          </w:t>
            </w:r>
          </w:p>
        </w:tc>
      </w:tr>
      <w:tr w:rsidR="001B317B" w14:paraId="3FD88AB5" w14:textId="77777777">
        <w:trPr>
          <w:trHeight w:val="10810"/>
        </w:trPr>
        <w:tc>
          <w:tcPr>
            <w:tcW w:w="9975" w:type="dxa"/>
          </w:tcPr>
          <w:p w14:paraId="2F8D3CC3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一、实验目的</w:t>
            </w:r>
          </w:p>
          <w:p w14:paraId="5860C953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在实验三的基础上继续</w:t>
            </w:r>
            <w:r>
              <w:rPr>
                <w:rFonts w:ascii="宋体" w:eastAsia="宋体" w:hAnsi="宋体" w:cs="宋体"/>
                <w:sz w:val="24"/>
                <w:szCs w:val="24"/>
              </w:rPr>
              <w:t>:</w:t>
            </w:r>
          </w:p>
          <w:p w14:paraId="14184FBE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输入文件为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yq_in_04.txt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，输出文件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yq_out_04.txt,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但有如下要求：</w:t>
            </w:r>
          </w:p>
          <w:p w14:paraId="03B7F6A8" w14:textId="77777777" w:rsidR="001B317B" w:rsidRDefault="00B60C53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每个省后面有一个总数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;</w:t>
            </w:r>
          </w:p>
          <w:p w14:paraId="437E3B36" w14:textId="77777777" w:rsidR="001B317B" w:rsidRDefault="00B60C53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输出省按总数从大到小排序；如果两个省总数一样，按拼音（字母）排序；</w:t>
            </w:r>
          </w:p>
          <w:p w14:paraId="5CB25896" w14:textId="77777777" w:rsidR="001B317B" w:rsidRDefault="00B60C53">
            <w:pPr>
              <w:pStyle w:val="1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每个省内各市从大到小排序；如果两个市总数一样，按拼音（字母）排序；</w:t>
            </w:r>
          </w:p>
          <w:p w14:paraId="40FD67C1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二、材料与方法</w:t>
            </w:r>
          </w:p>
          <w:p w14:paraId="54823B37" w14:textId="77777777" w:rsidR="001B317B" w:rsidRDefault="001B317B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26A099" w14:textId="14AB414C" w:rsidR="001B317B" w:rsidRDefault="00B60C53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硬件：</w:t>
            </w:r>
            <w:r w:rsidR="00642538">
              <w:rPr>
                <w:rFonts w:ascii="宋体" w:eastAsia="宋体" w:hAnsi="宋体" w:cs="宋体" w:hint="eastAsia"/>
                <w:sz w:val="24"/>
                <w:szCs w:val="24"/>
              </w:rPr>
              <w:t>计算机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 </w:t>
            </w:r>
          </w:p>
          <w:p w14:paraId="1BEBCB7A" w14:textId="77777777" w:rsidR="001B317B" w:rsidRDefault="00B60C53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内存：</w:t>
            </w:r>
            <w:r>
              <w:rPr>
                <w:rFonts w:ascii="宋体" w:eastAsia="宋体" w:hAnsi="宋体" w:cs="宋体"/>
                <w:sz w:val="24"/>
                <w:szCs w:val="24"/>
              </w:rPr>
              <w:t xml:space="preserve">8.00 GB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（</w:t>
            </w:r>
            <w:r>
              <w:rPr>
                <w:rFonts w:ascii="宋体" w:eastAsia="宋体" w:hAnsi="宋体" w:cs="宋体"/>
                <w:sz w:val="24"/>
                <w:szCs w:val="24"/>
              </w:rPr>
              <w:t>RAM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）</w:t>
            </w:r>
          </w:p>
          <w:p w14:paraId="3FE9BC25" w14:textId="08F4CA7E" w:rsidR="001B317B" w:rsidRDefault="00B60C53">
            <w:pPr>
              <w:tabs>
                <w:tab w:val="left" w:pos="9432"/>
              </w:tabs>
              <w:spacing w:line="360" w:lineRule="auto"/>
              <w:ind w:leftChars="-51" w:left="-107" w:firstLineChars="51" w:firstLine="122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软件：</w:t>
            </w:r>
            <w:proofErr w:type="spellStart"/>
            <w:r>
              <w:rPr>
                <w:rFonts w:ascii="宋体" w:eastAsia="宋体" w:hAnsi="宋体" w:cs="宋体" w:hint="eastAsia"/>
                <w:sz w:val="24"/>
                <w:szCs w:val="24"/>
                <w:lang w:eastAsia="zh-Hans"/>
              </w:rPr>
              <w:t>pycharm</w:t>
            </w:r>
            <w:proofErr w:type="spellEnd"/>
          </w:p>
          <w:p w14:paraId="04E3B375" w14:textId="77777777" w:rsidR="001B317B" w:rsidRDefault="00B60C53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Times New Roman"/>
                <w:sz w:val="24"/>
                <w:szCs w:val="24"/>
              </w:rPr>
              <w:t>PC</w:t>
            </w:r>
            <w:r>
              <w:rPr>
                <w:rFonts w:ascii="宋体" w:eastAsia="宋体" w:hAnsi="宋体" w:cs="Times New Roman"/>
                <w:sz w:val="24"/>
                <w:szCs w:val="24"/>
              </w:rPr>
              <w:t>机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一台、源文件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y</w:t>
            </w:r>
            <w:r>
              <w:rPr>
                <w:rFonts w:ascii="宋体" w:eastAsia="宋体" w:hAnsi="宋体"/>
                <w:sz w:val="24"/>
                <w:szCs w:val="24"/>
              </w:rPr>
              <w:t>q_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in_</w:t>
            </w:r>
            <w:r>
              <w:rPr>
                <w:rFonts w:ascii="宋体" w:eastAsia="宋体" w:hAnsi="宋体"/>
                <w:sz w:val="24"/>
                <w:szCs w:val="24"/>
              </w:rPr>
              <w:t>04.txt</w:t>
            </w:r>
            <w:r>
              <w:rPr>
                <w:rFonts w:ascii="宋体" w:eastAsia="宋体" w:hAnsi="宋体" w:hint="eastAsia"/>
                <w:sz w:val="24"/>
                <w:szCs w:val="24"/>
              </w:rPr>
              <w:t>等</w:t>
            </w:r>
            <w:r>
              <w:rPr>
                <w:rFonts w:ascii="宋体" w:eastAsia="宋体" w:hAnsi="宋体" w:hint="eastAsia"/>
                <w:sz w:val="24"/>
                <w:szCs w:val="24"/>
              </w:rPr>
              <w:t xml:space="preserve"> </w:t>
            </w:r>
            <w:r>
              <w:rPr>
                <w:rFonts w:ascii="宋体" w:eastAsia="宋体" w:hAnsi="宋体" w:cs="宋体" w:hint="eastAsia"/>
                <w:sz w:val="24"/>
                <w:szCs w:val="24"/>
              </w:rPr>
              <w:t>。</w:t>
            </w:r>
          </w:p>
          <w:p w14:paraId="2E684514" w14:textId="77777777" w:rsidR="001B317B" w:rsidRDefault="001B317B">
            <w:pPr>
              <w:spacing w:line="360" w:lineRule="auto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712EE53B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三、实验主要过程与结果</w:t>
            </w:r>
          </w:p>
          <w:p w14:paraId="14E068D2" w14:textId="6EFF70AD" w:rsidR="001B317B" w:rsidRDefault="00B60C53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  <w:lang w:eastAsia="zh-Hans"/>
              </w:rPr>
            </w:pPr>
            <w:r>
              <w:rPr>
                <w:rFonts w:asciiTheme="minorEastAsia" w:hAnsi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hint="eastAsia"/>
                <w:sz w:val="24"/>
                <w:szCs w:val="24"/>
                <w:lang w:eastAsia="zh-Hans"/>
              </w:rPr>
              <w:t>实验代码：</w:t>
            </w:r>
          </w:p>
          <w:p w14:paraId="25D8CFF7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># coding=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gbk</w:t>
            </w:r>
            <w:proofErr w:type="spellEnd"/>
          </w:p>
          <w:p w14:paraId="09AEEC4F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>import sys</w:t>
            </w:r>
          </w:p>
          <w:p w14:paraId="16AC414F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6952266C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def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changefiles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):</w:t>
            </w:r>
          </w:p>
          <w:p w14:paraId="0F98FC51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filecontent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= []</w:t>
            </w:r>
          </w:p>
          <w:p w14:paraId="7B14654C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filepath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sys.argv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[1]</w:t>
            </w:r>
          </w:p>
          <w:p w14:paraId="587F0573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fileout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sys.argv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[2]</w:t>
            </w:r>
          </w:p>
          <w:p w14:paraId="1C00FBE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provincialname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=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sys.argv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[3]</w:t>
            </w:r>
          </w:p>
          <w:p w14:paraId="6CCC6857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with </w:t>
            </w:r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open(</w:t>
            </w:r>
            <w:proofErr w:type="spellStart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filepath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, "r") as f:</w:t>
            </w:r>
          </w:p>
          <w:p w14:paraId="78CBBDE0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data =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f.readlines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()</w:t>
            </w:r>
          </w:p>
          <w:p w14:paraId="3B402659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for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in data:</w:t>
            </w:r>
          </w:p>
          <w:p w14:paraId="270BF46F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filecontent.append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fline.split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())</w:t>
            </w:r>
          </w:p>
          <w:p w14:paraId="10AD0079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with </w:t>
            </w:r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open(</w:t>
            </w:r>
            <w:proofErr w:type="spellStart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fileout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, "w") as f:</w:t>
            </w:r>
          </w:p>
          <w:p w14:paraId="57F7D3A2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i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= False</w:t>
            </w:r>
          </w:p>
          <w:p w14:paraId="597ED819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lastRenderedPageBreak/>
              <w:t xml:space="preserve">        province = ""</w:t>
            </w:r>
          </w:p>
          <w:p w14:paraId="723526A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642538">
              <w:rPr>
                <w:rFonts w:asciiTheme="minorEastAsia" w:hAnsiTheme="minorEastAsia" w:hint="eastAsia"/>
                <w:sz w:val="24"/>
                <w:szCs w:val="24"/>
              </w:rPr>
              <w:t xml:space="preserve">        </w:t>
            </w:r>
            <w:proofErr w:type="spellStart"/>
            <w:r w:rsidRPr="00642538">
              <w:rPr>
                <w:rFonts w:asciiTheme="minorEastAsia" w:hAnsiTheme="minorEastAsia" w:hint="eastAsia"/>
                <w:sz w:val="24"/>
                <w:szCs w:val="24"/>
              </w:rPr>
              <w:t>default_string</w:t>
            </w:r>
            <w:proofErr w:type="spellEnd"/>
            <w:r w:rsidRPr="00642538">
              <w:rPr>
                <w:rFonts w:asciiTheme="minorEastAsia" w:hAnsiTheme="minorEastAsia" w:hint="eastAsia"/>
                <w:sz w:val="24"/>
                <w:szCs w:val="24"/>
              </w:rPr>
              <w:t xml:space="preserve"> = "</w:t>
            </w:r>
            <w:proofErr w:type="gramStart"/>
            <w:r w:rsidRPr="00642538">
              <w:rPr>
                <w:rFonts w:asciiTheme="minorEastAsia" w:hAnsiTheme="minorEastAsia" w:hint="eastAsia"/>
                <w:sz w:val="24"/>
                <w:szCs w:val="24"/>
              </w:rPr>
              <w:t>待明确</w:t>
            </w:r>
            <w:proofErr w:type="gramEnd"/>
            <w:r w:rsidRPr="00642538">
              <w:rPr>
                <w:rFonts w:asciiTheme="minorEastAsia" w:hAnsiTheme="minorEastAsia" w:hint="eastAsia"/>
                <w:sz w:val="24"/>
                <w:szCs w:val="24"/>
              </w:rPr>
              <w:t>地区"</w:t>
            </w:r>
          </w:p>
          <w:p w14:paraId="7C1899E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if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len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provincialname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) &gt; 0:</w:t>
            </w:r>
          </w:p>
          <w:p w14:paraId="56D5067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province =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provincialname</w:t>
            </w:r>
            <w:proofErr w:type="spellEnd"/>
          </w:p>
          <w:p w14:paraId="4565CB1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for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in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filecontent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:</w:t>
            </w:r>
          </w:p>
          <w:p w14:paraId="6D2CEC3F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if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0] ==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provincialname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and not i:</w:t>
            </w:r>
          </w:p>
          <w:p w14:paraId="6F70243F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i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= True</w:t>
            </w:r>
          </w:p>
          <w:p w14:paraId="3C2B6C5D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[0]+'\n')</w:t>
            </w:r>
          </w:p>
          <w:p w14:paraId="68E8FFC7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[1]+'\t'+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[2]+'\n')</w:t>
            </w:r>
          </w:p>
          <w:p w14:paraId="4DA966E2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elif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1] !=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default_string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:</w:t>
            </w:r>
          </w:p>
          <w:p w14:paraId="76DCD40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[1]+'\t'+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[2]+'\n')</w:t>
            </w:r>
          </w:p>
          <w:p w14:paraId="10BEE7EA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if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0] != province and i:</w:t>
            </w:r>
          </w:p>
          <w:p w14:paraId="06D3A7B2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    break</w:t>
            </w:r>
          </w:p>
          <w:p w14:paraId="00D5072C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else:</w:t>
            </w:r>
          </w:p>
          <w:p w14:paraId="0780DC9C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for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in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filecontent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:</w:t>
            </w:r>
          </w:p>
          <w:p w14:paraId="759BF3EF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if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0] != province:</w:t>
            </w:r>
          </w:p>
          <w:p w14:paraId="7AEA040E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if i:</w:t>
            </w:r>
          </w:p>
          <w:p w14:paraId="7EAA88CA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('\n')</w:t>
            </w:r>
          </w:p>
          <w:p w14:paraId="6F4EA963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i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= True</w:t>
            </w:r>
          </w:p>
          <w:p w14:paraId="37C52C7B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[0]+'\n')</w:t>
            </w:r>
          </w:p>
          <w:p w14:paraId="22484BB8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province =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0]</w:t>
            </w:r>
          </w:p>
          <w:p w14:paraId="4A8D8DF0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[1]+'\t'+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[2]+'\n')</w:t>
            </w:r>
          </w:p>
          <w:p w14:paraId="338AFD97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elif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1] != 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default_string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:</w:t>
            </w:r>
          </w:p>
          <w:p w14:paraId="762F55AE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    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[1]+'\t'+</w:t>
            </w:r>
            <w:proofErr w:type="spellStart"/>
            <w:r w:rsidRPr="00642538">
              <w:rPr>
                <w:rFonts w:asciiTheme="minorEastAsia" w:hAnsiTheme="minorEastAsia"/>
                <w:sz w:val="24"/>
                <w:szCs w:val="24"/>
              </w:rPr>
              <w:t>fline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[2]+'\n')</w:t>
            </w:r>
          </w:p>
          <w:p w14:paraId="10F6ED8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f.write</w:t>
            </w:r>
            <w:proofErr w:type="spellEnd"/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('\n')</w:t>
            </w:r>
          </w:p>
          <w:p w14:paraId="6C02E426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45F78808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</w:p>
          <w:p w14:paraId="442A690E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>if __name__ == '__main__':</w:t>
            </w:r>
          </w:p>
          <w:p w14:paraId="58928E70" w14:textId="2A0D293C" w:rsidR="00642538" w:rsidRDefault="00642538" w:rsidP="00642538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  <w:r w:rsidRPr="00642538">
              <w:rPr>
                <w:rFonts w:asciiTheme="minorEastAsia" w:hAnsiTheme="minorEastAsia"/>
                <w:sz w:val="24"/>
                <w:szCs w:val="24"/>
              </w:rPr>
              <w:t xml:space="preserve">    </w:t>
            </w:r>
            <w:proofErr w:type="spellStart"/>
            <w:proofErr w:type="gramStart"/>
            <w:r w:rsidRPr="00642538">
              <w:rPr>
                <w:rFonts w:asciiTheme="minorEastAsia" w:hAnsiTheme="minorEastAsia"/>
                <w:sz w:val="24"/>
                <w:szCs w:val="24"/>
              </w:rPr>
              <w:t>changefiles</w:t>
            </w:r>
            <w:proofErr w:type="spellEnd"/>
            <w:r w:rsidRPr="00642538">
              <w:rPr>
                <w:rFonts w:asciiTheme="minorEastAsia" w:hAnsiTheme="minorEastAsia"/>
                <w:sz w:val="24"/>
                <w:szCs w:val="24"/>
              </w:rPr>
              <w:t>(</w:t>
            </w:r>
            <w:proofErr w:type="gramEnd"/>
            <w:r w:rsidRPr="00642538">
              <w:rPr>
                <w:rFonts w:asciiTheme="minorEastAsia" w:hAnsiTheme="minorEastAsia"/>
                <w:sz w:val="24"/>
                <w:szCs w:val="24"/>
              </w:rPr>
              <w:t>)</w:t>
            </w:r>
          </w:p>
          <w:p w14:paraId="7FE99CA7" w14:textId="61ECAC7C" w:rsidR="00642538" w:rsidRDefault="00642538" w:rsidP="00642538">
            <w:pPr>
              <w:ind w:firstLineChars="200" w:firstLine="4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11F9651" wp14:editId="51C73297">
                  <wp:extent cx="4937760" cy="4425213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512" cy="4428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FA204E3" w14:textId="27B4A6C0" w:rsidR="00642538" w:rsidRDefault="00642538" w:rsidP="00642538">
            <w:pPr>
              <w:ind w:firstLineChars="200" w:firstLine="420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BC846CD" wp14:editId="577B13D5">
                  <wp:extent cx="4898003" cy="3464020"/>
                  <wp:effectExtent l="0" t="0" r="0" b="317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4694" cy="3468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86DDB75" w14:textId="77777777" w:rsidR="00642538" w:rsidRPr="00642538" w:rsidRDefault="00642538" w:rsidP="00642538">
            <w:pPr>
              <w:ind w:firstLineChars="200" w:firstLine="480"/>
              <w:rPr>
                <w:rFonts w:asciiTheme="minorEastAsia" w:hAnsiTheme="minorEastAsia" w:hint="eastAsia"/>
                <w:sz w:val="24"/>
                <w:szCs w:val="24"/>
              </w:rPr>
            </w:pPr>
          </w:p>
          <w:p w14:paraId="002206A7" w14:textId="77777777" w:rsidR="001B317B" w:rsidRDefault="00B60C5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运行结果：</w:t>
            </w:r>
          </w:p>
          <w:p w14:paraId="3465D749" w14:textId="2D69924E" w:rsidR="001B317B" w:rsidRDefault="00B60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当不指定输出文件名与省份时：</w:t>
            </w:r>
          </w:p>
          <w:p w14:paraId="461E8E41" w14:textId="0933FF92" w:rsidR="00642538" w:rsidRDefault="00642538" w:rsidP="00642538">
            <w:pPr>
              <w:jc w:val="left"/>
              <w:rPr>
                <w:rFonts w:hint="eastAsia"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392DC483" wp14:editId="49F36766">
                  <wp:extent cx="2798610" cy="715645"/>
                  <wp:effectExtent l="0" t="0" r="1905" b="825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48615"/>
                          <a:stretch/>
                        </pic:blipFill>
                        <pic:spPr bwMode="auto">
                          <a:xfrm>
                            <a:off x="0" y="0"/>
                            <a:ext cx="2798610" cy="715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200E237" w14:textId="434C0983" w:rsidR="001B317B" w:rsidRDefault="00642538" w:rsidP="00642538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hint="eastAsia"/>
                <w:noProof/>
                <w:szCs w:val="24"/>
              </w:rPr>
              <w:drawing>
                <wp:inline distT="0" distB="0" distL="0" distR="0" wp14:anchorId="5715B903" wp14:editId="77677A6F">
                  <wp:extent cx="2917825" cy="6663055"/>
                  <wp:effectExtent l="0" t="0" r="0" b="444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7825" cy="66630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6F31FEA" w14:textId="0122DBB4" w:rsidR="001B317B" w:rsidRDefault="001B317B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</w:p>
          <w:p w14:paraId="281C15DF" w14:textId="77777777" w:rsidR="001B317B" w:rsidRDefault="00B60C53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当指定输出文件名与省份时：</w:t>
            </w:r>
          </w:p>
          <w:p w14:paraId="587FD8E3" w14:textId="57D0E610" w:rsidR="001B317B" w:rsidRDefault="00642538" w:rsidP="00642538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  <w:noProof/>
              </w:rPr>
              <w:drawing>
                <wp:inline distT="0" distB="0" distL="0" distR="0" wp14:anchorId="6F3F1988" wp14:editId="5B2F623C">
                  <wp:extent cx="3283585" cy="374015"/>
                  <wp:effectExtent l="0" t="0" r="0" b="698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3585" cy="37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16E9D4" w14:textId="1FB1FA21" w:rsidR="00642538" w:rsidRDefault="00642538" w:rsidP="00642538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rPr>
                <w:rFonts w:ascii="宋体" w:eastAsia="宋体" w:hAnsi="宋体" w:cs="宋体" w:hint="eastAsia"/>
              </w:rPr>
            </w:pPr>
            <w:r>
              <w:rPr>
                <w:rFonts w:ascii="宋体" w:eastAsia="宋体" w:hAnsi="宋体" w:cs="宋体"/>
                <w:noProof/>
              </w:rPr>
              <w:lastRenderedPageBreak/>
              <w:drawing>
                <wp:inline distT="0" distB="0" distL="0" distR="0" wp14:anchorId="104F97A7" wp14:editId="06CDC958">
                  <wp:extent cx="2091055" cy="3021330"/>
                  <wp:effectExtent l="0" t="0" r="4445" b="762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91055" cy="3021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B0643E" w14:textId="60E7886C" w:rsidR="001B317B" w:rsidRDefault="001B317B">
            <w:pPr>
              <w:pStyle w:val="a9"/>
              <w:widowControl/>
              <w:shd w:val="clear" w:color="auto" w:fill="FFFFFF"/>
              <w:spacing w:beforeAutospacing="0" w:afterAutospacing="0" w:line="360" w:lineRule="auto"/>
              <w:jc w:val="center"/>
              <w:rPr>
                <w:rFonts w:ascii="宋体" w:eastAsia="宋体" w:hAnsi="宋体" w:cs="宋体"/>
              </w:rPr>
            </w:pPr>
          </w:p>
          <w:p w14:paraId="790267F3" w14:textId="1DD17658" w:rsidR="001B317B" w:rsidRDefault="00B60C53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</w:rPr>
            </w:pPr>
            <w:r>
              <w:rPr>
                <w:rFonts w:hint="eastAsia"/>
                <w:sz w:val="24"/>
                <w:szCs w:val="24"/>
              </w:rPr>
              <w:t>个人</w:t>
            </w:r>
            <w:r>
              <w:rPr>
                <w:rFonts w:hint="eastAsia"/>
                <w:sz w:val="24"/>
                <w:szCs w:val="24"/>
              </w:rPr>
              <w:t>G</w:t>
            </w:r>
            <w:r>
              <w:rPr>
                <w:sz w:val="24"/>
                <w:szCs w:val="24"/>
              </w:rPr>
              <w:t>IT</w:t>
            </w:r>
            <w:r>
              <w:rPr>
                <w:rFonts w:hint="eastAsia"/>
                <w:sz w:val="24"/>
                <w:szCs w:val="24"/>
              </w:rPr>
              <w:t>链接：</w:t>
            </w:r>
            <w:r w:rsidRPr="00B60C53">
              <w:rPr>
                <w:rFonts w:ascii="宋体" w:eastAsia="宋体" w:hAnsi="宋体" w:cs="宋体"/>
                <w:color w:val="C00000"/>
              </w:rPr>
              <w:t>https://github.com/XXZAXX/</w:t>
            </w:r>
            <w:r w:rsidRPr="00B60C53">
              <w:rPr>
                <w:rFonts w:ascii="宋体" w:eastAsia="宋体" w:hAnsi="宋体" w:cs="宋体" w:hint="eastAsia"/>
                <w:color w:val="C00000"/>
              </w:rPr>
              <w:t>work</w:t>
            </w:r>
            <w:r w:rsidRPr="00B60C53">
              <w:rPr>
                <w:rFonts w:ascii="宋体" w:eastAsia="宋体" w:hAnsi="宋体" w:cs="宋体"/>
                <w:color w:val="C00000"/>
              </w:rPr>
              <w:t>.git</w:t>
            </w:r>
          </w:p>
          <w:p w14:paraId="6C5AD5C7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四、分析讨论</w:t>
            </w:r>
          </w:p>
          <w:p w14:paraId="73C820E9" w14:textId="77777777" w:rsidR="001B317B" w:rsidRDefault="00B60C53">
            <w:pPr>
              <w:pStyle w:val="1"/>
              <w:ind w:firstLine="48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>通过此次实验我学会了在主函数中的内容进行封装，将各个功能封装为不同的函数，提高了代码的重用性，可以更加方便的修改代码。</w:t>
            </w:r>
          </w:p>
          <w:p w14:paraId="5FA380F4" w14:textId="77777777" w:rsidR="001B317B" w:rsidRDefault="00B60C53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b/>
                <w:bCs/>
                <w:sz w:val="28"/>
                <w:szCs w:val="28"/>
              </w:rPr>
            </w:pPr>
            <w:r>
              <w:rPr>
                <w:rFonts w:ascii="宋体" w:eastAsia="宋体" w:hAnsi="宋体" w:cs="宋体" w:hint="eastAsia"/>
                <w:b/>
                <w:bCs/>
                <w:sz w:val="28"/>
                <w:szCs w:val="28"/>
              </w:rPr>
              <w:t>五、教师评阅</w:t>
            </w:r>
          </w:p>
          <w:p w14:paraId="1E9709A7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5A0C8F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A088F7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39B33C5B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C1F339F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440C15F5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1EB31E84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8A65E81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1846FAE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50BD2081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0294DAD9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  <w:p w14:paraId="239C5794" w14:textId="77777777" w:rsidR="001B317B" w:rsidRDefault="001B317B">
            <w:pPr>
              <w:pStyle w:val="1"/>
              <w:spacing w:line="360" w:lineRule="auto"/>
              <w:ind w:firstLineChars="0" w:firstLine="0"/>
              <w:rPr>
                <w:rFonts w:ascii="宋体" w:eastAsia="宋体" w:hAnsi="宋体" w:cs="宋体"/>
                <w:sz w:val="24"/>
                <w:szCs w:val="24"/>
              </w:rPr>
            </w:pPr>
          </w:p>
        </w:tc>
      </w:tr>
    </w:tbl>
    <w:p w14:paraId="714E063C" w14:textId="77777777" w:rsidR="001B317B" w:rsidRDefault="00B60C53">
      <w:pPr>
        <w:spacing w:line="360" w:lineRule="auto"/>
        <w:ind w:leftChars="-337" w:left="-277" w:hangingChars="196" w:hanging="431"/>
        <w:jc w:val="left"/>
        <w:rPr>
          <w:spacing w:val="20"/>
          <w:szCs w:val="32"/>
        </w:rPr>
      </w:pPr>
      <w:r>
        <w:rPr>
          <w:rFonts w:hint="eastAsia"/>
          <w:sz w:val="22"/>
          <w:szCs w:val="36"/>
        </w:rPr>
        <w:lastRenderedPageBreak/>
        <w:t>注：</w:t>
      </w:r>
      <w:r>
        <w:rPr>
          <w:rFonts w:hint="eastAsia"/>
          <w:spacing w:val="20"/>
          <w:szCs w:val="32"/>
        </w:rPr>
        <w:t>实验报告的内容及格式可由学院根据学科专业特点确定；全校各专业必须使用</w:t>
      </w:r>
      <w:r>
        <w:rPr>
          <w:rFonts w:hint="eastAsia"/>
          <w:spacing w:val="20"/>
          <w:szCs w:val="32"/>
        </w:rPr>
        <w:lastRenderedPageBreak/>
        <w:t>学校统一封面。</w:t>
      </w:r>
    </w:p>
    <w:sectPr w:rsidR="001B317B">
      <w:pgSz w:w="11906" w:h="16838"/>
      <w:pgMar w:top="1440" w:right="1800" w:bottom="1440" w:left="1800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TZhongsong">
    <w:charset w:val="86"/>
    <w:family w:val="auto"/>
    <w:pitch w:val="variable"/>
    <w:sig w:usb0="00000287" w:usb1="080F0000" w:usb2="00000010" w:usb3="00000000" w:csb0="0004009F" w:csb1="00000000"/>
  </w:font>
  <w:font w:name="STXingkai">
    <w:altName w:val="STXingkai"/>
    <w:charset w:val="86"/>
    <w:family w:val="auto"/>
    <w:pitch w:val="variable"/>
    <w:sig w:usb0="00000001" w:usb1="080F0000" w:usb2="00000010" w:usb3="00000000" w:csb0="00040000" w:csb1="00000000"/>
  </w:font>
  <w:font w:name="STXinwei">
    <w:charset w:val="86"/>
    <w:family w:val="auto"/>
    <w:pitch w:val="variable"/>
    <w:sig w:usb0="00000001" w:usb1="080F0000" w:usb2="00000010" w:usb3="00000000" w:csb0="00040000" w:csb1="00000000"/>
  </w:font>
  <w:font w:name="Cambria">
    <w:altName w:val="苹方-简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B32A44"/>
    <w:multiLevelType w:val="multilevel"/>
    <w:tmpl w:val="24B32A44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="宋体" w:eastAsia="宋体" w:hAnsi="宋体" w:cs="宋体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068"/>
    <w:rsid w:val="F7CF5413"/>
    <w:rsid w:val="0000136D"/>
    <w:rsid w:val="00007B2F"/>
    <w:rsid w:val="00024178"/>
    <w:rsid w:val="00041997"/>
    <w:rsid w:val="000510FF"/>
    <w:rsid w:val="00061E5C"/>
    <w:rsid w:val="00073514"/>
    <w:rsid w:val="000B22BF"/>
    <w:rsid w:val="001150D6"/>
    <w:rsid w:val="0013326D"/>
    <w:rsid w:val="001643BA"/>
    <w:rsid w:val="001A0287"/>
    <w:rsid w:val="001B317B"/>
    <w:rsid w:val="001F5415"/>
    <w:rsid w:val="00231ECE"/>
    <w:rsid w:val="00244C31"/>
    <w:rsid w:val="00264172"/>
    <w:rsid w:val="002C7FEE"/>
    <w:rsid w:val="002D2DF5"/>
    <w:rsid w:val="00315888"/>
    <w:rsid w:val="0032752A"/>
    <w:rsid w:val="003C7DA1"/>
    <w:rsid w:val="003D2EFB"/>
    <w:rsid w:val="003D411A"/>
    <w:rsid w:val="00402607"/>
    <w:rsid w:val="00421AED"/>
    <w:rsid w:val="0043549B"/>
    <w:rsid w:val="0048694C"/>
    <w:rsid w:val="004A27FE"/>
    <w:rsid w:val="004B10D9"/>
    <w:rsid w:val="004B68D7"/>
    <w:rsid w:val="004C5F0A"/>
    <w:rsid w:val="004F2E02"/>
    <w:rsid w:val="00523DF9"/>
    <w:rsid w:val="005318FA"/>
    <w:rsid w:val="00574BC4"/>
    <w:rsid w:val="00577D7F"/>
    <w:rsid w:val="00596A99"/>
    <w:rsid w:val="005C53BF"/>
    <w:rsid w:val="0060423E"/>
    <w:rsid w:val="00607FCC"/>
    <w:rsid w:val="0063418D"/>
    <w:rsid w:val="00642538"/>
    <w:rsid w:val="006C79C2"/>
    <w:rsid w:val="0072759D"/>
    <w:rsid w:val="00734CAF"/>
    <w:rsid w:val="00786F7C"/>
    <w:rsid w:val="00797DEB"/>
    <w:rsid w:val="007A0A38"/>
    <w:rsid w:val="007E7765"/>
    <w:rsid w:val="00864149"/>
    <w:rsid w:val="008B12F7"/>
    <w:rsid w:val="008D2B0A"/>
    <w:rsid w:val="008E289F"/>
    <w:rsid w:val="0092044D"/>
    <w:rsid w:val="009B636E"/>
    <w:rsid w:val="009E1E29"/>
    <w:rsid w:val="00A15280"/>
    <w:rsid w:val="00A54D1D"/>
    <w:rsid w:val="00A574D9"/>
    <w:rsid w:val="00A76AAD"/>
    <w:rsid w:val="00B0640C"/>
    <w:rsid w:val="00B3456A"/>
    <w:rsid w:val="00B37E2E"/>
    <w:rsid w:val="00B460DF"/>
    <w:rsid w:val="00B60C53"/>
    <w:rsid w:val="00B71E5D"/>
    <w:rsid w:val="00B8085E"/>
    <w:rsid w:val="00B94738"/>
    <w:rsid w:val="00BA2339"/>
    <w:rsid w:val="00BE6804"/>
    <w:rsid w:val="00C04344"/>
    <w:rsid w:val="00C131CC"/>
    <w:rsid w:val="00C43914"/>
    <w:rsid w:val="00C75D32"/>
    <w:rsid w:val="00C96068"/>
    <w:rsid w:val="00CF090C"/>
    <w:rsid w:val="00D07EEB"/>
    <w:rsid w:val="00D3216D"/>
    <w:rsid w:val="00D36ABA"/>
    <w:rsid w:val="00D40BCE"/>
    <w:rsid w:val="00D46891"/>
    <w:rsid w:val="00D716C6"/>
    <w:rsid w:val="00D84134"/>
    <w:rsid w:val="00D85070"/>
    <w:rsid w:val="00DB24A0"/>
    <w:rsid w:val="00DD3F1D"/>
    <w:rsid w:val="00DE48E4"/>
    <w:rsid w:val="00DF1338"/>
    <w:rsid w:val="00DF2DB3"/>
    <w:rsid w:val="00E2108F"/>
    <w:rsid w:val="00E2167A"/>
    <w:rsid w:val="00F145FB"/>
    <w:rsid w:val="00F411BD"/>
    <w:rsid w:val="00F57A89"/>
    <w:rsid w:val="00F722D2"/>
    <w:rsid w:val="00F76B1B"/>
    <w:rsid w:val="00F85739"/>
    <w:rsid w:val="01625FE6"/>
    <w:rsid w:val="073503F3"/>
    <w:rsid w:val="09EE5491"/>
    <w:rsid w:val="0BA3363D"/>
    <w:rsid w:val="0F4F29E4"/>
    <w:rsid w:val="101E7AED"/>
    <w:rsid w:val="114E3EB5"/>
    <w:rsid w:val="17492063"/>
    <w:rsid w:val="17761B17"/>
    <w:rsid w:val="17D172FD"/>
    <w:rsid w:val="1BD71EFE"/>
    <w:rsid w:val="1DB128EF"/>
    <w:rsid w:val="24935DFB"/>
    <w:rsid w:val="265B4A93"/>
    <w:rsid w:val="27472667"/>
    <w:rsid w:val="298E3405"/>
    <w:rsid w:val="2D467914"/>
    <w:rsid w:val="30D96387"/>
    <w:rsid w:val="34D8028D"/>
    <w:rsid w:val="35CC04DD"/>
    <w:rsid w:val="37D03880"/>
    <w:rsid w:val="39E258D2"/>
    <w:rsid w:val="3EEF6B45"/>
    <w:rsid w:val="40EF11C6"/>
    <w:rsid w:val="442D0A7A"/>
    <w:rsid w:val="443D7778"/>
    <w:rsid w:val="4899161E"/>
    <w:rsid w:val="48D223A7"/>
    <w:rsid w:val="4E9E2AE8"/>
    <w:rsid w:val="51F7080E"/>
    <w:rsid w:val="5C1B72B9"/>
    <w:rsid w:val="62EA74CA"/>
    <w:rsid w:val="64CF4380"/>
    <w:rsid w:val="66537E4E"/>
    <w:rsid w:val="66B90C46"/>
    <w:rsid w:val="6BF05FC4"/>
    <w:rsid w:val="6D0F6FBD"/>
    <w:rsid w:val="703C769F"/>
    <w:rsid w:val="76B82F83"/>
    <w:rsid w:val="76FE0882"/>
    <w:rsid w:val="797F1272"/>
    <w:rsid w:val="7A6463F8"/>
    <w:rsid w:val="7FB54F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B360"/>
  <w15:docId w15:val="{79DB0EBC-1C4B-4415-8295-C2FB42806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 w:qFormat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Body Text Indent 2"/>
    <w:basedOn w:val="a"/>
    <w:link w:val="20"/>
    <w:qFormat/>
    <w:pPr>
      <w:ind w:firstLineChars="200" w:firstLine="420"/>
    </w:pPr>
    <w:rPr>
      <w:rFonts w:ascii="Times New Roman" w:eastAsia="STZhongsong" w:hAnsi="Times New Roman" w:cs="Times New Roman"/>
      <w:szCs w:val="24"/>
    </w:rPr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a">
    <w:name w:val="Strong"/>
    <w:basedOn w:val="a0"/>
    <w:uiPriority w:val="22"/>
    <w:qFormat/>
    <w:rPr>
      <w:b/>
    </w:rPr>
  </w:style>
  <w:style w:type="character" w:styleId="ab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1">
    <w:name w:val="列表段落1"/>
    <w:basedOn w:val="a"/>
    <w:uiPriority w:val="99"/>
    <w:unhideWhenUsed/>
    <w:qFormat/>
    <w:pPr>
      <w:ind w:firstLineChars="200" w:firstLine="420"/>
    </w:pPr>
  </w:style>
  <w:style w:type="character" w:customStyle="1" w:styleId="20">
    <w:name w:val="正文文本缩进 2 字符"/>
    <w:basedOn w:val="a0"/>
    <w:link w:val="2"/>
    <w:qFormat/>
    <w:rPr>
      <w:rFonts w:ascii="Times New Roman" w:eastAsia="STZhongsong" w:hAnsi="Times New Roman" w:cs="Times New Roman"/>
      <w:kern w:val="2"/>
      <w:sz w:val="21"/>
      <w:szCs w:val="24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2"/>
      <w:sz w:val="18"/>
      <w:szCs w:val="18"/>
    </w:rPr>
  </w:style>
  <w:style w:type="paragraph" w:customStyle="1" w:styleId="ac">
    <w:name w:val="图表标注"/>
    <w:basedOn w:val="a"/>
    <w:qFormat/>
    <w:pPr>
      <w:spacing w:line="360" w:lineRule="auto"/>
      <w:jc w:val="center"/>
    </w:pPr>
    <w:rPr>
      <w:rFonts w:ascii="Times New Roman" w:eastAsia="STZhongsong" w:hAnsi="Times New Roman" w:cs="Times New Roman"/>
      <w:b/>
      <w:bCs/>
      <w:sz w:val="18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qFormat/>
    <w:rPr>
      <w:rFonts w:ascii="宋体" w:hAnsi="宋体" w:cs="宋体"/>
      <w:sz w:val="24"/>
      <w:szCs w:val="24"/>
    </w:rPr>
  </w:style>
  <w:style w:type="character" w:customStyle="1" w:styleId="10">
    <w:name w:val="未处理的提及1"/>
    <w:basedOn w:val="a0"/>
    <w:uiPriority w:val="99"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7</Pages>
  <Words>319</Words>
  <Characters>1822</Characters>
  <Application>Microsoft Office Word</Application>
  <DocSecurity>0</DocSecurity>
  <Lines>15</Lines>
  <Paragraphs>4</Paragraphs>
  <ScaleCrop>false</ScaleCrop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123123</dc:creator>
  <cp:lastModifiedBy>鑫</cp:lastModifiedBy>
  <cp:revision>75</cp:revision>
  <dcterms:created xsi:type="dcterms:W3CDTF">2018-09-17T22:20:00Z</dcterms:created>
  <dcterms:modified xsi:type="dcterms:W3CDTF">2022-03-20T09:27:00Z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2052-4.0.0.6524</vt:lpwstr>
  </property>
</Properties>
</file>