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622" w14:textId="1060E68D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471984F6" w:rsidR="008452A5" w:rsidRPr="00B22DE4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1C6E1B" w:rsidRPr="00B22DE4">
        <w:rPr>
          <w:rFonts w:ascii="Times New Roman" w:hAnsi="Times New Roman" w:cs="Times New Roman"/>
          <w:b/>
          <w:iCs/>
          <w:sz w:val="26"/>
          <w:szCs w:val="26"/>
        </w:rPr>
        <w:t>6</w:t>
      </w:r>
    </w:p>
    <w:p w14:paraId="3E22BD9C" w14:textId="7842CC8C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3D7DE16E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460562F" w14:textId="3D52EAB4" w:rsidR="00992882" w:rsidRDefault="00424401" w:rsidP="008B164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992882" w:rsidRPr="00992882">
        <w:rPr>
          <w:rFonts w:ascii="Times New Roman" w:hAnsi="Times New Roman" w:cs="Times New Roman"/>
          <w:sz w:val="26"/>
          <w:szCs w:val="26"/>
        </w:rPr>
        <w:t>Дана строка символов, состоящая из произвольного текста, слова разделены пробелами. Вывести на экран порядковый номер слова максимальной длины и номер позиции в строке, с которой оно начинается.</w:t>
      </w:r>
    </w:p>
    <w:p w14:paraId="2E2002AB" w14:textId="28B027F7" w:rsidR="00644EEF" w:rsidRPr="001C6E1B" w:rsidRDefault="00644EEF" w:rsidP="008B164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21269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6C3C96D9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&gt;</w:t>
      </w:r>
    </w:p>
    <w:p w14:paraId="6B73E6B6" w14:textId="371421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5866B2E6" w14:textId="2F52C06F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14:paraId="76EA1936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D62FE5" w14:textId="63D8BAF2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std;</w:t>
      </w:r>
      <w:proofErr w:type="gramEnd"/>
    </w:p>
    <w:p w14:paraId="6CF820A8" w14:textId="145B0EFC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09BD47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>)</w:t>
      </w:r>
    </w:p>
    <w:p w14:paraId="3EAF042A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>{</w:t>
      </w:r>
    </w:p>
    <w:p w14:paraId="5B3FA203" w14:textId="5CC18289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max_index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, index, length, number = 1,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max_number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3337365D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str;</w:t>
      </w:r>
      <w:proofErr w:type="gramEnd"/>
    </w:p>
    <w:p w14:paraId="682D6F7D" w14:textId="270A9C82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1B0938" w14:textId="77B3795E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max_index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index = length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523D7805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B322705" w14:textId="5C764A72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stroku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:\n");</w:t>
      </w:r>
    </w:p>
    <w:p w14:paraId="6E0F9E11" w14:textId="69023B5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, str);</w:t>
      </w:r>
    </w:p>
    <w:p w14:paraId="682FD54E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16F72B" w14:textId="5EFA8BE9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++) {</w:t>
      </w:r>
    </w:p>
    <w:p w14:paraId="2214DA54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if (str[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>= ' ') {</w:t>
      </w:r>
    </w:p>
    <w:p w14:paraId="15089AB7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index =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6241BED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length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1;</w:t>
      </w:r>
      <w:proofErr w:type="gramEnd"/>
    </w:p>
    <w:p w14:paraId="3250047A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42C88AB2" w14:textId="269AC3DC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>() &amp;&amp; str[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] != ' ') {</w:t>
      </w:r>
    </w:p>
    <w:p w14:paraId="227DA85B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49B06ECB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    length+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10974362" w14:textId="6ABE4363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00ADB8" w14:textId="71E5BDFD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if (length &gt;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) {</w:t>
      </w:r>
    </w:p>
    <w:p w14:paraId="33151847" w14:textId="29D0153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length;</w:t>
      </w:r>
      <w:proofErr w:type="gramEnd"/>
    </w:p>
    <w:p w14:paraId="4B512A9E" w14:textId="02CA313B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max_index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index;</w:t>
      </w:r>
      <w:proofErr w:type="gramEnd"/>
    </w:p>
    <w:p w14:paraId="03DCCC8A" w14:textId="71E62AF3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max_number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number;</w:t>
      </w:r>
      <w:proofErr w:type="gramEnd"/>
    </w:p>
    <w:p w14:paraId="489F7524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85DC9F6" w14:textId="33ECCA89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199AB7" w14:textId="2300C04B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number+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</w:p>
    <w:p w14:paraId="3E5128BC" w14:textId="51456561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} </w:t>
      </w:r>
    </w:p>
    <w:p w14:paraId="4A948E5C" w14:textId="0945672D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264600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if (length &gt;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) {</w:t>
      </w:r>
    </w:p>
    <w:p w14:paraId="17583B07" w14:textId="2925CF38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max_length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length;</w:t>
      </w:r>
      <w:proofErr w:type="gramEnd"/>
    </w:p>
    <w:p w14:paraId="2EDD4AE5" w14:textId="1A3D30AA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max_index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index;</w:t>
      </w:r>
      <w:proofErr w:type="gramEnd"/>
    </w:p>
    <w:p w14:paraId="7A8EF460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max_number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number;</w:t>
      </w:r>
      <w:proofErr w:type="gramEnd"/>
    </w:p>
    <w:p w14:paraId="59420820" w14:textId="39097271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53E9A33" w14:textId="79686522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AE89EA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1269">
        <w:rPr>
          <w:rFonts w:ascii="Consolas" w:hAnsi="Consolas" w:cs="Consolas"/>
          <w:sz w:val="19"/>
          <w:szCs w:val="19"/>
          <w:lang w:val="en-US"/>
        </w:rPr>
        <w:t xml:space="preserve">"Word number = %d, Index = %d",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max_number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21269">
        <w:rPr>
          <w:rFonts w:ascii="Consolas" w:hAnsi="Consolas" w:cs="Consolas"/>
          <w:sz w:val="19"/>
          <w:szCs w:val="19"/>
          <w:lang w:val="en-US"/>
        </w:rPr>
        <w:t>max_index</w:t>
      </w:r>
      <w:proofErr w:type="spellEnd"/>
      <w:r w:rsidRPr="00D21269">
        <w:rPr>
          <w:rFonts w:ascii="Consolas" w:hAnsi="Consolas" w:cs="Consolas"/>
          <w:sz w:val="19"/>
          <w:szCs w:val="19"/>
          <w:lang w:val="en-US"/>
        </w:rPr>
        <w:t>);</w:t>
      </w:r>
    </w:p>
    <w:p w14:paraId="0BEDCBB9" w14:textId="1FD2AF40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AD3965" w14:textId="77777777" w:rsidR="00D21269" w:rsidRPr="00D21269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gramStart"/>
      <w:r w:rsidRPr="00D2126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13EA539E" w14:textId="16D2F8AB" w:rsidR="00B22DE4" w:rsidRPr="001C6E1B" w:rsidRDefault="00D21269" w:rsidP="00D2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1269">
        <w:rPr>
          <w:rFonts w:ascii="Consolas" w:hAnsi="Consolas" w:cs="Consolas"/>
          <w:sz w:val="19"/>
          <w:szCs w:val="19"/>
          <w:lang w:val="en-US"/>
        </w:rPr>
        <w:t>}</w:t>
      </w:r>
    </w:p>
    <w:p w14:paraId="766177B8" w14:textId="545437E6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1845CD05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30EBF6" w14:textId="2ECAB945" w:rsidR="00B22DE4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4A759A" wp14:editId="3232613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895850" cy="8477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94" b="74272"/>
                    <a:stretch/>
                  </pic:blipFill>
                  <pic:spPr bwMode="auto"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HUSKY_hp</cp:lastModifiedBy>
  <cp:revision>112</cp:revision>
  <dcterms:created xsi:type="dcterms:W3CDTF">2018-10-07T21:09:00Z</dcterms:created>
  <dcterms:modified xsi:type="dcterms:W3CDTF">2020-10-14T21:33:00Z</dcterms:modified>
</cp:coreProperties>
</file>