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0CD2E6" w14:textId="25564D01" w:rsidR="00AE0319" w:rsidRPr="002F19E0" w:rsidRDefault="00461F58">
      <w:pPr>
        <w:rPr>
          <w:color w:val="EE0000"/>
          <w:sz w:val="52"/>
          <w:szCs w:val="56"/>
        </w:rPr>
      </w:pPr>
      <w:r w:rsidRPr="002F19E0">
        <w:rPr>
          <w:color w:val="EE0000"/>
          <w:sz w:val="52"/>
          <w:szCs w:val="56"/>
        </w:rPr>
        <w:t>程控可变距智能循迹车</w:t>
      </w:r>
      <w:r w:rsidRPr="002F19E0">
        <w:rPr>
          <w:rFonts w:hint="eastAsia"/>
          <w:color w:val="EE0000"/>
          <w:sz w:val="52"/>
          <w:szCs w:val="56"/>
        </w:rPr>
        <w:t>器件清单</w:t>
      </w:r>
    </w:p>
    <w:p w14:paraId="679ADE4B" w14:textId="6E4918A4" w:rsidR="00461F58" w:rsidRPr="002F19E0" w:rsidRDefault="002F19E0">
      <w:pPr>
        <w:rPr>
          <w:color w:val="4C94D8" w:themeColor="text2" w:themeTint="80"/>
          <w:sz w:val="28"/>
          <w:szCs w:val="32"/>
        </w:rPr>
      </w:pPr>
      <w:r w:rsidRPr="002F19E0">
        <w:rPr>
          <w:color w:val="4C94D8" w:themeColor="text2" w:themeTint="80"/>
          <w:sz w:val="28"/>
          <w:szCs w:val="32"/>
        </w:rPr>
        <w:t>Arduino</w:t>
      </w:r>
      <w:r w:rsidRPr="002F19E0">
        <w:rPr>
          <w:rFonts w:hint="eastAsia"/>
          <w:color w:val="4C94D8" w:themeColor="text2" w:themeTint="80"/>
          <w:sz w:val="28"/>
          <w:szCs w:val="32"/>
        </w:rPr>
        <w:t xml:space="preserve"> </w:t>
      </w:r>
      <w:r w:rsidR="00461F58" w:rsidRPr="002F19E0">
        <w:rPr>
          <w:rFonts w:hint="eastAsia"/>
          <w:color w:val="4C94D8" w:themeColor="text2" w:themeTint="80"/>
          <w:sz w:val="28"/>
          <w:szCs w:val="32"/>
        </w:rPr>
        <w:t>Maga 2560</w:t>
      </w:r>
    </w:p>
    <w:p w14:paraId="7B39D260" w14:textId="30D37F9F" w:rsidR="00461F58" w:rsidRDefault="002F19E0">
      <w:r w:rsidRPr="002F19E0">
        <w:drawing>
          <wp:inline distT="0" distB="0" distL="0" distR="0" wp14:anchorId="63F3213B" wp14:editId="66213677">
            <wp:extent cx="4000847" cy="3551228"/>
            <wp:effectExtent l="0" t="0" r="0" b="0"/>
            <wp:docPr id="4560222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222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4D96" w14:textId="004171A7" w:rsidR="002F19E0" w:rsidRDefault="002F19E0"/>
    <w:p w14:paraId="5B55FBA7" w14:textId="5664BD46" w:rsidR="002F19E0" w:rsidRPr="002F19E0" w:rsidRDefault="002F19E0">
      <w:pPr>
        <w:rPr>
          <w:color w:val="4C94D8" w:themeColor="text2" w:themeTint="80"/>
          <w:sz w:val="28"/>
          <w:szCs w:val="32"/>
        </w:rPr>
      </w:pPr>
      <w:r w:rsidRPr="002F19E0">
        <w:rPr>
          <w:rFonts w:hint="eastAsia"/>
          <w:color w:val="4C94D8" w:themeColor="text2" w:themeTint="80"/>
          <w:sz w:val="28"/>
          <w:szCs w:val="32"/>
        </w:rPr>
        <w:t>L298N</w:t>
      </w:r>
    </w:p>
    <w:p w14:paraId="2036D0BA" w14:textId="3CD3B22E" w:rsidR="002F19E0" w:rsidRDefault="002F19E0">
      <w:r w:rsidRPr="002F19E0">
        <w:drawing>
          <wp:anchor distT="0" distB="0" distL="114300" distR="114300" simplePos="0" relativeHeight="251658240" behindDoc="0" locked="0" layoutInCell="1" allowOverlap="1" wp14:anchorId="10F6B77B" wp14:editId="74EAF7A5">
            <wp:simplePos x="0" y="0"/>
            <wp:positionH relativeFrom="column">
              <wp:posOffset>2827020</wp:posOffset>
            </wp:positionH>
            <wp:positionV relativeFrom="paragraph">
              <wp:posOffset>45720</wp:posOffset>
            </wp:positionV>
            <wp:extent cx="2819644" cy="2644369"/>
            <wp:effectExtent l="0" t="0" r="0" b="3810"/>
            <wp:wrapNone/>
            <wp:docPr id="11952915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9156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19E0">
        <w:drawing>
          <wp:inline distT="0" distB="0" distL="0" distR="0" wp14:anchorId="11342411" wp14:editId="18584FAF">
            <wp:extent cx="2461473" cy="2895851"/>
            <wp:effectExtent l="0" t="0" r="0" b="0"/>
            <wp:docPr id="2042365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659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9E0">
        <w:rPr>
          <w:noProof/>
        </w:rPr>
        <w:t xml:space="preserve"> </w:t>
      </w:r>
    </w:p>
    <w:p w14:paraId="71095719" w14:textId="77777777" w:rsidR="002F19E0" w:rsidRDefault="002F19E0"/>
    <w:p w14:paraId="796E0767" w14:textId="77777777" w:rsidR="002F19E0" w:rsidRDefault="002F19E0"/>
    <w:p w14:paraId="78E6130E" w14:textId="77777777" w:rsidR="002F19E0" w:rsidRDefault="002F19E0"/>
    <w:p w14:paraId="209D23BC" w14:textId="42777F93" w:rsidR="002F19E0" w:rsidRPr="00295DC8" w:rsidRDefault="00295DC8">
      <w:pPr>
        <w:rPr>
          <w:color w:val="4C94D8" w:themeColor="text2" w:themeTint="80"/>
          <w:sz w:val="28"/>
          <w:szCs w:val="32"/>
        </w:rPr>
      </w:pPr>
      <w:r w:rsidRPr="00295DC8">
        <w:rPr>
          <w:color w:val="4C94D8" w:themeColor="text2" w:themeTint="80"/>
          <w:sz w:val="28"/>
          <w:szCs w:val="32"/>
        </w:rPr>
        <w:lastRenderedPageBreak/>
        <w:t>LM2596S</w:t>
      </w:r>
      <w:r w:rsidRPr="00295DC8">
        <w:rPr>
          <w:rFonts w:hint="eastAsia"/>
          <w:color w:val="4C94D8" w:themeColor="text2" w:themeTint="80"/>
          <w:sz w:val="28"/>
          <w:szCs w:val="32"/>
        </w:rPr>
        <w:t xml:space="preserve"> </w:t>
      </w:r>
      <w:r w:rsidR="002F19E0" w:rsidRPr="00295DC8">
        <w:rPr>
          <w:rFonts w:hint="eastAsia"/>
          <w:color w:val="4C94D8" w:themeColor="text2" w:themeTint="80"/>
          <w:sz w:val="28"/>
          <w:szCs w:val="32"/>
        </w:rPr>
        <w:t>DC稳压</w:t>
      </w:r>
    </w:p>
    <w:p w14:paraId="49F26673" w14:textId="6D9944C6" w:rsidR="002F19E0" w:rsidRDefault="00295DC8">
      <w:r w:rsidRPr="00295DC8">
        <w:drawing>
          <wp:inline distT="0" distB="0" distL="0" distR="0" wp14:anchorId="337AD345" wp14:editId="0EFEB81E">
            <wp:extent cx="3391002" cy="2987040"/>
            <wp:effectExtent l="0" t="0" r="0" b="3810"/>
            <wp:docPr id="1839474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748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7084" cy="299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A0CF" w14:textId="25751C46" w:rsidR="002F19E0" w:rsidRDefault="002F19E0"/>
    <w:p w14:paraId="2C153CBB" w14:textId="61810049" w:rsidR="002F19E0" w:rsidRPr="00295DC8" w:rsidRDefault="00295DC8">
      <w:pPr>
        <w:rPr>
          <w:rFonts w:hint="eastAsia"/>
          <w:color w:val="4C94D8" w:themeColor="text2" w:themeTint="80"/>
          <w:sz w:val="28"/>
          <w:szCs w:val="32"/>
        </w:rPr>
      </w:pPr>
      <w:r>
        <w:rPr>
          <w:rFonts w:hint="eastAsia"/>
          <w:color w:val="4C94D8" w:themeColor="text2" w:themeTint="80"/>
          <w:sz w:val="28"/>
          <w:szCs w:val="32"/>
        </w:rPr>
        <w:t>JGB</w:t>
      </w:r>
      <w:r w:rsidR="002F19E0" w:rsidRPr="00295DC8">
        <w:rPr>
          <w:rFonts w:hint="eastAsia"/>
          <w:color w:val="4C94D8" w:themeColor="text2" w:themeTint="80"/>
          <w:sz w:val="28"/>
          <w:szCs w:val="32"/>
        </w:rPr>
        <w:t>37直流电机</w:t>
      </w:r>
      <w:r w:rsidR="002F19E0" w:rsidRPr="00295DC8">
        <w:rPr>
          <w:rFonts w:hint="eastAsia"/>
          <w:color w:val="4C94D8" w:themeColor="text2" w:themeTint="80"/>
          <w:sz w:val="28"/>
          <w:szCs w:val="32"/>
        </w:rPr>
        <w:t xml:space="preserve"> *4</w:t>
      </w:r>
    </w:p>
    <w:p w14:paraId="5AB55D06" w14:textId="139D9F93" w:rsidR="00295DC8" w:rsidRDefault="00295DC8">
      <w:r w:rsidRPr="002F19E0">
        <w:drawing>
          <wp:inline distT="0" distB="0" distL="0" distR="0" wp14:anchorId="4ED45064" wp14:editId="749F055C">
            <wp:extent cx="3375025" cy="3124200"/>
            <wp:effectExtent l="0" t="0" r="0" b="0"/>
            <wp:docPr id="517949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4956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4128" w14:textId="77777777" w:rsidR="00295DC8" w:rsidRDefault="00295DC8">
      <w:pPr>
        <w:rPr>
          <w:rFonts w:hint="eastAsia"/>
        </w:rPr>
      </w:pPr>
    </w:p>
    <w:p w14:paraId="55F834D1" w14:textId="77777777" w:rsidR="0002235B" w:rsidRDefault="0002235B"/>
    <w:p w14:paraId="131EC0E7" w14:textId="77777777" w:rsidR="0002235B" w:rsidRDefault="0002235B"/>
    <w:p w14:paraId="7B30DF17" w14:textId="77777777" w:rsidR="0002235B" w:rsidRDefault="0002235B"/>
    <w:p w14:paraId="0D498076" w14:textId="77777777" w:rsidR="0002235B" w:rsidRDefault="0002235B"/>
    <w:p w14:paraId="27FF5180" w14:textId="77777777" w:rsidR="0002235B" w:rsidRDefault="0002235B"/>
    <w:p w14:paraId="0742750E" w14:textId="77777777" w:rsidR="0002235B" w:rsidRDefault="0002235B"/>
    <w:p w14:paraId="69F9C1E1" w14:textId="6B97D71E" w:rsidR="00295DC8" w:rsidRPr="00654295" w:rsidRDefault="0002235B">
      <w:pPr>
        <w:rPr>
          <w:rFonts w:hint="eastAsia"/>
          <w:color w:val="4C94D8" w:themeColor="text2" w:themeTint="80"/>
          <w:sz w:val="28"/>
          <w:szCs w:val="32"/>
        </w:rPr>
      </w:pPr>
      <w:r w:rsidRPr="00654295">
        <w:rPr>
          <w:rFonts w:hint="eastAsia"/>
          <w:color w:val="4C94D8" w:themeColor="text2" w:themeTint="80"/>
          <w:sz w:val="28"/>
          <w:szCs w:val="32"/>
        </w:rPr>
        <w:lastRenderedPageBreak/>
        <w:t>推杆电机</w:t>
      </w:r>
    </w:p>
    <w:p w14:paraId="67C71CE1" w14:textId="5A9CCC6B" w:rsidR="00295DC8" w:rsidRDefault="0002235B">
      <w:pPr>
        <w:rPr>
          <w:rFonts w:hint="eastAsia"/>
        </w:rPr>
      </w:pPr>
      <w:r w:rsidRPr="0002235B">
        <w:drawing>
          <wp:inline distT="0" distB="0" distL="0" distR="0" wp14:anchorId="06ECE6E6" wp14:editId="4962BA74">
            <wp:extent cx="3947502" cy="4610500"/>
            <wp:effectExtent l="0" t="0" r="0" b="0"/>
            <wp:docPr id="80130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06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78CA" w14:textId="77777777" w:rsidR="00295DC8" w:rsidRDefault="00295DC8">
      <w:pPr>
        <w:rPr>
          <w:rFonts w:hint="eastAsia"/>
        </w:rPr>
      </w:pPr>
    </w:p>
    <w:p w14:paraId="516DA40B" w14:textId="30F5E8AC" w:rsidR="00295DC8" w:rsidRPr="00654295" w:rsidRDefault="00654295">
      <w:pPr>
        <w:rPr>
          <w:color w:val="4C94D8" w:themeColor="text2" w:themeTint="80"/>
          <w:sz w:val="28"/>
          <w:szCs w:val="32"/>
        </w:rPr>
      </w:pPr>
      <w:r w:rsidRPr="00654295">
        <w:rPr>
          <w:rFonts w:hint="eastAsia"/>
          <w:color w:val="4C94D8" w:themeColor="text2" w:themeTint="80"/>
          <w:sz w:val="28"/>
          <w:szCs w:val="32"/>
        </w:rPr>
        <w:t>舵机</w:t>
      </w:r>
    </w:p>
    <w:p w14:paraId="3217D860" w14:textId="2A00F8E0" w:rsidR="00654295" w:rsidRDefault="00654295">
      <w:r w:rsidRPr="00654295">
        <w:drawing>
          <wp:inline distT="0" distB="0" distL="0" distR="0" wp14:anchorId="02586373" wp14:editId="13EBDD7D">
            <wp:extent cx="1973751" cy="2484335"/>
            <wp:effectExtent l="0" t="0" r="7620" b="0"/>
            <wp:docPr id="1866125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256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5DB4" w14:textId="77777777" w:rsidR="00654295" w:rsidRDefault="00654295"/>
    <w:p w14:paraId="02D9FFFD" w14:textId="77777777" w:rsidR="00654295" w:rsidRDefault="00654295"/>
    <w:p w14:paraId="704CDB39" w14:textId="77777777" w:rsidR="00654295" w:rsidRDefault="00654295"/>
    <w:p w14:paraId="6F5B2ABF" w14:textId="3DA2DFF5" w:rsidR="00654295" w:rsidRPr="00B41D0B" w:rsidRDefault="00B41D0B">
      <w:pPr>
        <w:rPr>
          <w:color w:val="4C94D8" w:themeColor="text2" w:themeTint="80"/>
          <w:sz w:val="28"/>
          <w:szCs w:val="32"/>
        </w:rPr>
      </w:pPr>
      <w:r w:rsidRPr="00B41D0B">
        <w:rPr>
          <w:rFonts w:hint="eastAsia"/>
          <w:color w:val="4C94D8" w:themeColor="text2" w:themeTint="80"/>
          <w:sz w:val="28"/>
          <w:szCs w:val="32"/>
        </w:rPr>
        <w:t>蜂鸣器</w:t>
      </w:r>
    </w:p>
    <w:p w14:paraId="5D68A7C0" w14:textId="4B40DD42" w:rsidR="00B41D0B" w:rsidRDefault="00B41D0B">
      <w:pPr>
        <w:rPr>
          <w:rFonts w:hint="eastAsia"/>
        </w:rPr>
      </w:pPr>
      <w:r w:rsidRPr="00B41D0B">
        <w:drawing>
          <wp:inline distT="0" distB="0" distL="0" distR="0" wp14:anchorId="12750240" wp14:editId="309770AF">
            <wp:extent cx="2491740" cy="1658600"/>
            <wp:effectExtent l="0" t="0" r="3810" b="0"/>
            <wp:docPr id="165277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76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6557" cy="166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69AC" w14:textId="77777777" w:rsidR="00654295" w:rsidRDefault="00654295"/>
    <w:p w14:paraId="4772E54E" w14:textId="77777777" w:rsidR="00B41D0B" w:rsidRDefault="00B41D0B"/>
    <w:p w14:paraId="5CF493B6" w14:textId="41DCD2FA" w:rsidR="00B41D0B" w:rsidRDefault="00B41D0B">
      <w:r>
        <w:rPr>
          <w:rFonts w:hint="eastAsia"/>
        </w:rPr>
        <w:t>车体支架（自行DIY）</w:t>
      </w:r>
    </w:p>
    <w:p w14:paraId="7DF2A594" w14:textId="77777777" w:rsidR="00B41D0B" w:rsidRDefault="00B41D0B">
      <w:pPr>
        <w:rPr>
          <w:rFonts w:hint="eastAsia"/>
        </w:rPr>
      </w:pPr>
    </w:p>
    <w:p w14:paraId="5315952A" w14:textId="77777777" w:rsidR="00B41D0B" w:rsidRDefault="00B41D0B">
      <w:pPr>
        <w:rPr>
          <w:rFonts w:hint="eastAsia"/>
        </w:rPr>
      </w:pPr>
    </w:p>
    <w:sectPr w:rsidR="00B41D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5B3003" w14:textId="77777777" w:rsidR="002572D1" w:rsidRDefault="002572D1" w:rsidP="00461F58">
      <w:pPr>
        <w:rPr>
          <w:rFonts w:hint="eastAsia"/>
        </w:rPr>
      </w:pPr>
      <w:r>
        <w:separator/>
      </w:r>
    </w:p>
  </w:endnote>
  <w:endnote w:type="continuationSeparator" w:id="0">
    <w:p w14:paraId="0E1EA823" w14:textId="77777777" w:rsidR="002572D1" w:rsidRDefault="002572D1" w:rsidP="00461F5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1EA03D" w14:textId="77777777" w:rsidR="002572D1" w:rsidRDefault="002572D1" w:rsidP="00461F58">
      <w:pPr>
        <w:rPr>
          <w:rFonts w:hint="eastAsia"/>
        </w:rPr>
      </w:pPr>
      <w:r>
        <w:separator/>
      </w:r>
    </w:p>
  </w:footnote>
  <w:footnote w:type="continuationSeparator" w:id="0">
    <w:p w14:paraId="1B85F5C0" w14:textId="77777777" w:rsidR="002572D1" w:rsidRDefault="002572D1" w:rsidP="00461F58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703"/>
    <w:rsid w:val="0002235B"/>
    <w:rsid w:val="00022703"/>
    <w:rsid w:val="002572D1"/>
    <w:rsid w:val="00295DC8"/>
    <w:rsid w:val="002F19E0"/>
    <w:rsid w:val="00461F58"/>
    <w:rsid w:val="00652101"/>
    <w:rsid w:val="00654295"/>
    <w:rsid w:val="00AE0319"/>
    <w:rsid w:val="00B41D0B"/>
    <w:rsid w:val="00FC7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51AAFBA"/>
  <w15:chartTrackingRefBased/>
  <w15:docId w15:val="{770E6CEA-3E76-4C2D-9639-919F97D28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2270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227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2270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2270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2270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22703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22703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22703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22703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2270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0227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227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22703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22703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022703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2270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2270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2270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2270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227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2270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2270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2270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2270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2270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2270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227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2270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22703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461F5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461F58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461F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461F5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4</Pages>
  <Words>18</Words>
  <Characters>107</Characters>
  <Application>Microsoft Office Word</Application>
  <DocSecurity>0</DocSecurity>
  <Lines>1</Lines>
  <Paragraphs>1</Paragraphs>
  <ScaleCrop>false</ScaleCrop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肖 泽</dc:creator>
  <cp:keywords/>
  <dc:description/>
  <cp:lastModifiedBy>肖 泽</cp:lastModifiedBy>
  <cp:revision>4</cp:revision>
  <dcterms:created xsi:type="dcterms:W3CDTF">2025-08-03T23:52:00Z</dcterms:created>
  <dcterms:modified xsi:type="dcterms:W3CDTF">2025-08-04T01:32:00Z</dcterms:modified>
</cp:coreProperties>
</file>