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80" w:hanging="28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开场白：</w:t>
      </w:r>
      <w:r>
        <w:rPr>
          <w:rFonts w:hint="default" w:eastAsiaTheme="minorEastAsia"/>
          <w:sz w:val="28"/>
          <w:szCs w:val="28"/>
          <w:lang w:val="en-US" w:eastAsia="zh-CN"/>
        </w:rPr>
        <w:t>Good afternoon，everyone！</w:t>
      </w:r>
      <w:r>
        <w:rPr>
          <w:rFonts w:hint="eastAsia"/>
          <w:sz w:val="28"/>
          <w:szCs w:val="28"/>
          <w:lang w:val="en-US" w:eastAsia="zh-CN"/>
        </w:rPr>
        <w:t>I am very pleased to be here and present my last presentation in this semester. I shall be speaking today about procrastination.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第二页PPT：My presentation is in five parts. 1. What is procrastination?</w:t>
      </w:r>
    </w:p>
    <w:p>
      <w:pPr>
        <w:numPr>
          <w:ilvl w:val="0"/>
          <w:numId w:val="1"/>
        </w:numPr>
        <w:ind w:left="280" w:hanging="280" w:hangingChars="1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Characteristics of procrastination</w:t>
      </w:r>
      <w:r>
        <w:rPr>
          <w:rFonts w:hint="eastAsia"/>
          <w:sz w:val="28"/>
          <w:szCs w:val="28"/>
          <w:lang w:val="en-US" w:eastAsia="zh-CN"/>
        </w:rPr>
        <w:t>。 3. Reasons for procrastination.</w:t>
      </w:r>
    </w:p>
    <w:p>
      <w:pPr>
        <w:numPr>
          <w:ilvl w:val="0"/>
          <w:numId w:val="1"/>
        </w:numPr>
        <w:ind w:left="280" w:leftChars="0" w:hanging="280" w:hanging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harm of procrastination   5. How to overcome procrastination.</w:t>
      </w:r>
    </w:p>
    <w:p>
      <w:pPr>
        <w:numPr>
          <w:numId w:val="0"/>
        </w:numPr>
        <w:ind w:leftChars="-100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-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第三页ppt：Part one，What is procrastination?</w:t>
      </w:r>
    </w:p>
    <w:p>
      <w:pPr>
        <w:numPr>
          <w:ilvl w:val="0"/>
          <w:numId w:val="0"/>
        </w:numPr>
        <w:ind w:leftChars="-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第四页ppt：</w:t>
      </w:r>
    </w:p>
    <w:p>
      <w:pPr>
        <w:numPr>
          <w:ilvl w:val="0"/>
          <w:numId w:val="0"/>
        </w:numPr>
        <w:ind w:leftChars="-10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Procrastination is an act of unnecessary delay. In most cases, people who procrastinate know that they will not benefit from this delay or postponement, but they do it anyway.</w:t>
      </w:r>
    </w:p>
    <w:p>
      <w:pPr>
        <w:numPr>
          <w:numId w:val="0"/>
        </w:numPr>
        <w:ind w:leftChars="-10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拖延是一种不必要的拖延行为。在大多数情况下，拖延的人知道他们不会从这种延迟或推迟中受益，但他们还是会这样做。</w:t>
      </w:r>
    </w:p>
    <w:p>
      <w:pPr>
        <w:numPr>
          <w:ilvl w:val="0"/>
          <w:numId w:val="0"/>
        </w:numPr>
        <w:ind w:leftChars="-100"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It acts as a barrier to achieving important, meaningful tasks and instead leads us to “waste time” on activities that are trivial or have little value.</w:t>
      </w:r>
    </w:p>
    <w:p>
      <w:pPr>
        <w:numPr>
          <w:ilvl w:val="0"/>
          <w:numId w:val="0"/>
        </w:numPr>
        <w:ind w:leftChars="-10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它是实现重要的、有意义的任务的障碍，反而导致我们“浪费时间”在琐碎或没有价值的活动上。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-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第五页ppt：Part Two，Characteristics of procrastination。</w:t>
      </w:r>
    </w:p>
    <w:p>
      <w:pPr>
        <w:numPr>
          <w:numId w:val="0"/>
        </w:numPr>
        <w:ind w:leftChars="-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第六页ppt：Procrastination has three characteristics。</w:t>
      </w:r>
    </w:p>
    <w:p>
      <w:pPr>
        <w:numPr>
          <w:numId w:val="0"/>
        </w:numPr>
        <w:ind w:leftChars="-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Universality: Everyone has a problem with procrastination at least a little. Some people procrastinate slightly, some severely, some occasionally, some often.</w:t>
      </w:r>
    </w:p>
    <w:p>
      <w:pPr>
        <w:numPr>
          <w:numId w:val="0"/>
        </w:numPr>
        <w:ind w:leftChars="-10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普遍性：每个人或多或少都会有一点拖延的毛病，有些人轻微，有些人严重，有些人偶尔发生，有些人经常发生。</w:t>
      </w:r>
    </w:p>
    <w:p>
      <w:pPr>
        <w:numPr>
          <w:ilvl w:val="0"/>
          <w:numId w:val="0"/>
        </w:numPr>
        <w:ind w:leftChars="-10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Habituality: Procrastination is a kind of solid psycho-logical habit and behavior. </w:t>
      </w:r>
    </w:p>
    <w:p>
      <w:pPr>
        <w:numPr>
          <w:ilvl w:val="0"/>
          <w:numId w:val="0"/>
        </w:numPr>
        <w:ind w:leftChars="-10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习惯性：拖延症是人的一种牢固的心理习惯和行为。</w:t>
      </w:r>
    </w:p>
    <w:p>
      <w:pPr>
        <w:numPr>
          <w:numId w:val="0"/>
        </w:numPr>
        <w:ind w:leftChars="-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第七页ppt：</w:t>
      </w:r>
    </w:p>
    <w:p>
      <w:pPr>
        <w:numPr>
          <w:ilvl w:val="0"/>
          <w:numId w:val="0"/>
        </w:numPr>
        <w:ind w:leftChars="-10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Harmfulness: The harm of procrastination is widespread and serious.</w:t>
      </w:r>
    </w:p>
    <w:p>
      <w:pPr>
        <w:numPr>
          <w:ilvl w:val="0"/>
          <w:numId w:val="0"/>
        </w:numPr>
        <w:ind w:leftChars="-10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危害性：拖延症的危害是广泛而严重的</w:t>
      </w:r>
    </w:p>
    <w:p>
      <w:pPr>
        <w:numPr>
          <w:ilvl w:val="0"/>
          <w:numId w:val="0"/>
        </w:numPr>
        <w:ind w:leftChars="-10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picture shows the content of Hu Shi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diary. He is a famous thinker, writer and philosopher in China。But the content is not completely true. I just take it as an example.</w:t>
      </w:r>
    </w:p>
    <w:p>
      <w:pPr>
        <w:numPr>
          <w:ilvl w:val="0"/>
          <w:numId w:val="0"/>
        </w:numPr>
        <w:ind w:leftChars="-100"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图中显示的是胡适的日记内容，他是中国著名的思想家、文学家、哲学家，内容不完全真实，只是把它当成一个例子.</w:t>
      </w:r>
    </w:p>
    <w:p>
      <w:pPr>
        <w:numPr>
          <w:ilvl w:val="0"/>
          <w:numId w:val="0"/>
        </w:numPr>
        <w:ind w:leftChars="-100" w:firstLine="560" w:firstLineChars="20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第八页ppt：Part three , the harm of procrastination.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第九页ppt：Procrastination can bring a lot of harm。Such as Self-doubt, Bring more stress, Can't live up to your ideas,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第十页ppt： Depression,  Anxiety,  Psychological distortion(心理扭曲) and so on. 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In addition, </w:t>
      </w:r>
      <w:r>
        <w:rPr>
          <w:rFonts w:hint="default"/>
          <w:sz w:val="28"/>
          <w:szCs w:val="28"/>
          <w:lang w:val="en-US" w:eastAsia="zh-CN"/>
        </w:rPr>
        <w:t>Serious procrastination will have a negative impact on the physical and mental health of individuals, such as strong feelings of self-blame, guilt, constant self-denial, accompanied by anxiety, depression and other psychological diseases.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严重的拖延症会对个体的身心健康带来消极影响，如出现强烈的自责情绪、负罪感，不断的自我否定，并伴有焦虑症、抑郁症等心理疾病。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第十一页ppt：part four , Reasons for procrastination.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第十二页ppt：There are two reasons for procrastination，First，Shallow reasons：such as Too hard，Fear of failure，no interest，Don't care。 Second，Deeper reasons: such as Perfectionism，Resistance and hostility，Just thinking and not to do，</w:t>
      </w:r>
      <w:r>
        <w:rPr>
          <w:rFonts w:hint="default"/>
          <w:sz w:val="28"/>
          <w:szCs w:val="28"/>
          <w:lang w:val="en-US" w:eastAsia="zh-CN"/>
        </w:rPr>
        <w:t>Self-deprecating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第十三页ppt：part five，How to overcome procrastination.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第十四页ppt：Next，I will give you some suggestions。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创建任务列表：让你清楚你需要去完成哪些任务。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Create a task list: you </w:t>
      </w:r>
      <w:r>
        <w:rPr>
          <w:rFonts w:hint="eastAsia"/>
          <w:sz w:val="28"/>
          <w:szCs w:val="28"/>
          <w:lang w:val="en-US" w:eastAsia="zh-CN"/>
        </w:rPr>
        <w:t xml:space="preserve">will clearly </w:t>
      </w:r>
      <w:r>
        <w:rPr>
          <w:rFonts w:hint="default"/>
          <w:sz w:val="28"/>
          <w:szCs w:val="28"/>
          <w:lang w:val="en-US" w:eastAsia="zh-CN"/>
        </w:rPr>
        <w:t>know what tasks you need to complete.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设定专注时间</w:t>
      </w:r>
      <w:r>
        <w:rPr>
          <w:rFonts w:hint="eastAsia"/>
          <w:sz w:val="28"/>
          <w:szCs w:val="28"/>
          <w:lang w:val="en-US" w:eastAsia="zh-CN"/>
        </w:rPr>
        <w:t>，</w:t>
      </w:r>
      <w:r>
        <w:rPr>
          <w:rFonts w:hint="default"/>
          <w:sz w:val="28"/>
          <w:szCs w:val="28"/>
          <w:lang w:val="en-US" w:eastAsia="zh-CN"/>
        </w:rPr>
        <w:t>找出自己工作效率最好的时间段，有助于摆脱拖延症。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Set focus time</w:t>
      </w:r>
      <w:r>
        <w:rPr>
          <w:rFonts w:hint="eastAsia"/>
          <w:sz w:val="28"/>
          <w:szCs w:val="28"/>
          <w:lang w:val="en-US" w:eastAsia="zh-CN"/>
        </w:rPr>
        <w:t xml:space="preserve"> and </w:t>
      </w:r>
      <w:r>
        <w:rPr>
          <w:rFonts w:hint="default"/>
          <w:sz w:val="28"/>
          <w:szCs w:val="28"/>
          <w:lang w:val="en-US" w:eastAsia="zh-CN"/>
        </w:rPr>
        <w:t xml:space="preserve">find out the time period when you work </w:t>
      </w:r>
      <w:r>
        <w:rPr>
          <w:rFonts w:hint="eastAsia"/>
          <w:sz w:val="28"/>
          <w:szCs w:val="28"/>
          <w:lang w:val="en-US" w:eastAsia="zh-CN"/>
        </w:rPr>
        <w:t>e</w:t>
      </w:r>
      <w:r>
        <w:rPr>
          <w:rFonts w:hint="default"/>
          <w:sz w:val="28"/>
          <w:szCs w:val="28"/>
          <w:lang w:val="en-US" w:eastAsia="zh-CN"/>
        </w:rPr>
        <w:t>fficiently, which will help you get rid of procrastination 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学会分解任务，当任务量很大的时候，你可以将任务分解为很多个子任务，每次只完成一个任务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Learn to decompose tasks. When the amount of tasks is large, you can divide the task into many sub-tasks, and only complete one task at a time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第十五页ppt：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拖延者容易受环境因素影响，从而导致拖延行为，因此切断干扰源，让自己更加专注于学习或者工作中。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Procrastinators are susceptible to environmental factors, leading to procrastination behavior, so cut off the source of interference and allow yourself to focus more on study or work.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别过于追求完美：意识到一点错误不犯是不可能的，过于追求完美，将会拖延你完成任务的时间</w:t>
      </w:r>
    </w:p>
    <w:p>
      <w:pPr>
        <w:numPr>
          <w:ilvl w:val="0"/>
          <w:numId w:val="0"/>
        </w:numPr>
        <w:ind w:firstLine="560" w:firstLineChars="20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Don't pursue perfection too much: Realize that it is impossible not to make a mistake, too much pursuit of perfection will delay your time to complete the task.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总之：procrastination is the thief of time, Overcoming procrastinatio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n will do you a great benefit in terms of study and life.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谢谢大家！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A9C5AC"/>
    <w:multiLevelType w:val="singleLevel"/>
    <w:tmpl w:val="1BA9C5AC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50E21"/>
    <w:rsid w:val="307470F5"/>
    <w:rsid w:val="3E944797"/>
    <w:rsid w:val="6C43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2021-06-03T05:53:30Z</dcterms:created>
  <dc:creator>Leilei Qiu</dc:creator>
  <cp:lastModifiedBy>Leilei Qiu</cp:lastModifiedBy>
  <dcterms:modified xsi:type="dcterms:W3CDTF">2021-06-03T08:52:43Z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219466A3A30F427D86FCF4417CBFDB2F</vt:lpwstr>
  </property>
</Properties>
</file>