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3D2C2" w14:textId="77777777" w:rsidR="002C6DB5" w:rsidRDefault="00BE0EEA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7F941A0" w14:textId="77777777" w:rsidR="002C6DB5" w:rsidRDefault="00BE0E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0579F92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2C91750A" w14:textId="77777777" w:rsidR="002C6DB5" w:rsidRDefault="002C6DB5">
      <w:pPr>
        <w:rPr>
          <w:rFonts w:ascii="Times New Roman" w:hAnsi="Times New Roman" w:cs="Times New Roman"/>
        </w:rPr>
      </w:pPr>
    </w:p>
    <w:p w14:paraId="6343C1AB" w14:textId="77777777" w:rsidR="002C6DB5" w:rsidRDefault="002C6DB5">
      <w:pPr>
        <w:rPr>
          <w:rFonts w:ascii="Times New Roman" w:hAnsi="Times New Roman" w:cs="Times New Roman"/>
        </w:rPr>
      </w:pPr>
    </w:p>
    <w:p w14:paraId="3969B070" w14:textId="77777777" w:rsidR="002C6DB5" w:rsidRDefault="002C6DB5">
      <w:pPr>
        <w:rPr>
          <w:rFonts w:ascii="Times New Roman" w:hAnsi="Times New Roman" w:cs="Times New Roman"/>
        </w:rPr>
      </w:pPr>
    </w:p>
    <w:p w14:paraId="26A28112" w14:textId="77777777" w:rsidR="002C6DB5" w:rsidRDefault="002C6DB5">
      <w:pPr>
        <w:rPr>
          <w:rFonts w:ascii="Times New Roman" w:hAnsi="Times New Roman" w:cs="Times New Roman"/>
        </w:rPr>
      </w:pPr>
    </w:p>
    <w:p w14:paraId="433E54D9" w14:textId="7B9522E1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</w:t>
      </w:r>
      <w:r w:rsidR="00DD031C">
        <w:rPr>
          <w:rFonts w:ascii="Times New Roman" w:hAnsi="Times New Roman" w:cs="Times New Roman"/>
          <w:sz w:val="24"/>
          <w:szCs w:val="24"/>
        </w:rPr>
        <w:t>Операционные системы</w:t>
      </w:r>
      <w:r>
        <w:rPr>
          <w:rFonts w:ascii="Times New Roman" w:hAnsi="Times New Roman" w:cs="Times New Roman"/>
        </w:rPr>
        <w:t>»</w:t>
      </w:r>
    </w:p>
    <w:p w14:paraId="4949E358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32A390FE" w14:textId="73BEF3AC" w:rsidR="002C6DB5" w:rsidRPr="00257370" w:rsidRDefault="00BE0EE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«</w:t>
      </w:r>
      <w:r w:rsidR="00257370" w:rsidRPr="004A118B">
        <w:rPr>
          <w:rFonts w:ascii="Times New Roman" w:hAnsi="Times New Roman" w:cs="Times New Roman"/>
          <w:sz w:val="24"/>
          <w:szCs w:val="24"/>
        </w:rPr>
        <w:t>Организация FS в UNIX. Работа с файлами. Понятие</w:t>
      </w:r>
      <w:r w:rsidR="00257370" w:rsidRPr="002573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7370" w:rsidRPr="004A118B">
        <w:rPr>
          <w:rFonts w:ascii="Times New Roman" w:hAnsi="Times New Roman" w:cs="Times New Roman"/>
          <w:sz w:val="24"/>
          <w:szCs w:val="24"/>
        </w:rPr>
        <w:t>о</w:t>
      </w:r>
      <w:r w:rsidR="00257370" w:rsidRPr="00257370">
        <w:rPr>
          <w:rFonts w:ascii="Times New Roman" w:hAnsi="Times New Roman" w:cs="Times New Roman"/>
          <w:sz w:val="24"/>
          <w:szCs w:val="24"/>
          <w:lang w:val="en-US"/>
        </w:rPr>
        <w:t xml:space="preserve"> memory mapped files</w:t>
      </w:r>
      <w:r w:rsidRPr="00257370">
        <w:rPr>
          <w:rFonts w:ascii="Times New Roman" w:hAnsi="Times New Roman" w:cs="Times New Roman"/>
          <w:lang w:val="en-US"/>
        </w:rPr>
        <w:t>»</w:t>
      </w:r>
    </w:p>
    <w:p w14:paraId="47FE3AF0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7F27DAC8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37012371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41B97866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034CAC70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2F7FEDD3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59D386C7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22E669F2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7C7B20BB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1AA3B280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1503A90D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48791550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683383BD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1B51D629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2D9196F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45598B26" w14:textId="07ECCCC8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2B2B0C">
        <w:rPr>
          <w:rFonts w:ascii="Times New Roman" w:hAnsi="Times New Roman" w:cs="Times New Roman"/>
          <w:sz w:val="20"/>
          <w:u w:val="single"/>
        </w:rPr>
        <w:t>Юшин Григорий Станиславович</w:t>
      </w:r>
      <w:r>
        <w:rPr>
          <w:rFonts w:ascii="Times New Roman" w:hAnsi="Times New Roman" w:cs="Times New Roman"/>
          <w:sz w:val="20"/>
        </w:rPr>
        <w:t>/</w:t>
      </w:r>
    </w:p>
    <w:p w14:paraId="173C0F97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762EE513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00170636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0E56064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53BC8A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318CB32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7DC0DD2F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AF246CA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B9290D1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70CA8F3E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25E63E54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0CF1D949" w14:textId="77777777" w:rsidR="002C6DB5" w:rsidRDefault="00BE0EEA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0D2F7D95" w14:textId="77777777" w:rsidR="005873A8" w:rsidRPr="00672924" w:rsidRDefault="005873A8" w:rsidP="005873A8">
      <w:pPr>
        <w:pStyle w:val="2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311745005"/>
      <w:r>
        <w:rPr>
          <w:rFonts w:ascii="Times New Roman" w:hAnsi="Times New Roman" w:cs="Times New Roman"/>
          <w:sz w:val="24"/>
          <w:szCs w:val="24"/>
          <w:lang w:val="ru-RU"/>
        </w:rPr>
        <w:t>Задание на лабораторную работу</w:t>
      </w:r>
      <w:bookmarkEnd w:id="0"/>
    </w:p>
    <w:p w14:paraId="71F16284" w14:textId="77777777" w:rsidR="005873A8" w:rsidRPr="0089293C" w:rsidRDefault="005873A8" w:rsidP="005873A8">
      <w:pPr>
        <w:pStyle w:val="Standard"/>
        <w:snapToGrid w:val="0"/>
        <w:ind w:firstLine="720"/>
        <w:jc w:val="both"/>
        <w:rPr>
          <w:lang w:val="ru-RU"/>
        </w:rPr>
      </w:pPr>
      <w:r w:rsidRPr="0089293C">
        <w:rPr>
          <w:lang w:val="ru-RU"/>
        </w:rPr>
        <w:t>Написать программу для работы с файлами, проецируемыми в память.</w:t>
      </w:r>
    </w:p>
    <w:p w14:paraId="1B77A248" w14:textId="18C0FA04" w:rsidR="005873A8" w:rsidRPr="0089293C" w:rsidRDefault="005873A8" w:rsidP="00384AF7">
      <w:pPr>
        <w:pStyle w:val="Standard"/>
        <w:snapToGrid w:val="0"/>
        <w:ind w:firstLine="720"/>
        <w:jc w:val="both"/>
        <w:rPr>
          <w:lang w:val="ru-RU"/>
        </w:rPr>
      </w:pPr>
      <w:r w:rsidRPr="0089293C">
        <w:rPr>
          <w:lang w:val="ru-RU"/>
        </w:rPr>
        <w:t>В параметрах командной строки программа должна получить имена двух файлов.</w:t>
      </w:r>
    </w:p>
    <w:p w14:paraId="320E44A7" w14:textId="3E442EAA" w:rsidR="005873A8" w:rsidRPr="0089293C" w:rsidRDefault="005873A8" w:rsidP="00384AF7">
      <w:pPr>
        <w:pStyle w:val="Standard"/>
        <w:snapToGrid w:val="0"/>
        <w:ind w:firstLine="720"/>
        <w:jc w:val="both"/>
        <w:rPr>
          <w:lang w:val="ru-RU"/>
        </w:rPr>
      </w:pPr>
      <w:r w:rsidRPr="0089293C">
        <w:rPr>
          <w:lang w:val="ru-RU"/>
        </w:rPr>
        <w:t xml:space="preserve">Первый файл должен содержать входные данные - короткий текст на английском языке. Достаточно нескольких предложений. (Например, их можно скопировать со страницы справки </w:t>
      </w:r>
      <w:r>
        <w:t>man</w:t>
      </w:r>
      <w:r w:rsidRPr="0089293C">
        <w:rPr>
          <w:lang w:val="ru-RU"/>
        </w:rPr>
        <w:t xml:space="preserve"> </w:t>
      </w:r>
      <w:r>
        <w:t>mmap</w:t>
      </w:r>
      <w:r w:rsidRPr="0089293C">
        <w:rPr>
          <w:lang w:val="ru-RU"/>
        </w:rPr>
        <w:t>, или с любой страницы из интернета.)</w:t>
      </w:r>
    </w:p>
    <w:p w14:paraId="686C867E" w14:textId="77777777" w:rsidR="005873A8" w:rsidRPr="005873A8" w:rsidRDefault="005873A8" w:rsidP="005873A8">
      <w:pPr>
        <w:pStyle w:val="Standard"/>
        <w:snapToGrid w:val="0"/>
        <w:ind w:firstLine="720"/>
        <w:jc w:val="both"/>
        <w:rPr>
          <w:lang w:val="ru-RU"/>
        </w:rPr>
      </w:pPr>
      <w:r w:rsidRPr="0089293C">
        <w:rPr>
          <w:lang w:val="ru-RU"/>
        </w:rPr>
        <w:t>Второй файл (выходной) требуется открыть</w:t>
      </w:r>
      <w:r>
        <w:rPr>
          <w:lang w:val="ru-RU"/>
        </w:rPr>
        <w:t>, если надо, то создать,</w:t>
      </w:r>
      <w:r w:rsidRPr="0089293C">
        <w:rPr>
          <w:lang w:val="ru-RU"/>
        </w:rPr>
        <w:t xml:space="preserve"> и спроецировать в память текущего процесса.</w:t>
      </w:r>
    </w:p>
    <w:p w14:paraId="26708916" w14:textId="77777777" w:rsidR="005873A8" w:rsidRPr="0089293C" w:rsidRDefault="005873A8" w:rsidP="005873A8">
      <w:pPr>
        <w:pStyle w:val="Standard"/>
        <w:snapToGrid w:val="0"/>
        <w:ind w:firstLine="720"/>
        <w:jc w:val="both"/>
        <w:rPr>
          <w:lang w:val="ru-RU"/>
        </w:rPr>
      </w:pPr>
      <w:r w:rsidRPr="0089293C">
        <w:rPr>
          <w:lang w:val="ru-RU"/>
        </w:rPr>
        <w:t>Программа должна прочитать входной файл, размещая получаемые данные в памяти, в которую спроецирован выходной файл.</w:t>
      </w:r>
    </w:p>
    <w:p w14:paraId="4647C764" w14:textId="77777777" w:rsidR="005873A8" w:rsidRDefault="005873A8" w:rsidP="005873A8">
      <w:pPr>
        <w:pStyle w:val="Standard"/>
        <w:snapToGrid w:val="0"/>
        <w:ind w:firstLine="720"/>
        <w:jc w:val="both"/>
        <w:rPr>
          <w:lang w:val="ru-RU"/>
        </w:rPr>
      </w:pPr>
      <w:r w:rsidRPr="0089293C">
        <w:rPr>
          <w:lang w:val="ru-RU"/>
        </w:rPr>
        <w:t>В конце работы требуется освободить все выделенные ресурсы и закрыть оба файла.</w:t>
      </w:r>
    </w:p>
    <w:p w14:paraId="0116A0D3" w14:textId="77777777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7D74AB12" w14:textId="77777777">
        <w:tc>
          <w:tcPr>
            <w:tcW w:w="9345" w:type="dxa"/>
          </w:tcPr>
          <w:p w14:paraId="5C2473A0" w14:textId="750E40BA" w:rsidR="002C6DB5" w:rsidRPr="00A40FB7" w:rsidRDefault="00A766F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main</w:t>
            </w:r>
            <w:r w:rsidR="00A40FB7">
              <w:rPr>
                <w:rFonts w:ascii="Times New Roman" w:eastAsia="Calibri" w:hAnsi="Times New Roman" w:cs="Times New Roman"/>
                <w:lang w:val="en-US"/>
              </w:rPr>
              <w:t>.c</w:t>
            </w:r>
          </w:p>
        </w:tc>
      </w:tr>
      <w:tr w:rsidR="002C6DB5" w14:paraId="62AB336C" w14:textId="77777777">
        <w:tc>
          <w:tcPr>
            <w:tcW w:w="9345" w:type="dxa"/>
          </w:tcPr>
          <w:p w14:paraId="181D392E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&lt;stdio.h&gt;</w:t>
            </w:r>
          </w:p>
          <w:p w14:paraId="34276756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&lt;stdlib.h&gt;</w:t>
            </w:r>
          </w:p>
          <w:p w14:paraId="66B42EF9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&lt;sys/mman.h&gt;</w:t>
            </w:r>
          </w:p>
          <w:p w14:paraId="297AF368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&lt;sys/types.h&gt;</w:t>
            </w:r>
          </w:p>
          <w:p w14:paraId="6CD8944D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&lt;sys/stat.h&gt;</w:t>
            </w:r>
          </w:p>
          <w:p w14:paraId="4BBE3EAA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&lt;fcntl.h&gt;</w:t>
            </w:r>
          </w:p>
          <w:p w14:paraId="5C76E0CA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&lt;unistd.h&gt;</w:t>
            </w:r>
          </w:p>
          <w:p w14:paraId="579A87D6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E5A1081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 main(int argc, char* argv[])</w:t>
            </w:r>
          </w:p>
          <w:p w14:paraId="4038170E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42D94708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if(argc &lt; 3) exit(-1);</w:t>
            </w:r>
          </w:p>
          <w:p w14:paraId="2486DAAB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47FA703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const char *inp_file = argv[1];</w:t>
            </w:r>
          </w:p>
          <w:p w14:paraId="10371694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const char *out_file = argv[2];</w:t>
            </w:r>
          </w:p>
          <w:p w14:paraId="2C69E23D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5191A05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fileDesc = open(out_file, O_RDWR | O_CREAT, 0600);</w:t>
            </w:r>
          </w:p>
          <w:p w14:paraId="5F08262E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6AD8FFF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 (fileDesc &lt; 0)</w:t>
            </w:r>
          </w:p>
          <w:p w14:paraId="5B7A08F2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73B6078C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perror("error with open of out file");</w:t>
            </w:r>
          </w:p>
          <w:p w14:paraId="294C8BAF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return -1;</w:t>
            </w:r>
          </w:p>
          <w:p w14:paraId="78977BEE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667A64FA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080AD0E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struct stat inFileStat;</w:t>
            </w:r>
          </w:p>
          <w:p w14:paraId="637BAA94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stat(inp_file, &amp;inFileStat);</w:t>
            </w:r>
          </w:p>
          <w:p w14:paraId="1A4BEE53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size_t input_size = inFileStat.st_size;</w:t>
            </w:r>
          </w:p>
          <w:p w14:paraId="6E029D13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550C135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ftruncate(fileDesc, input_size);</w:t>
            </w:r>
          </w:p>
          <w:p w14:paraId="36111041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7A96D26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char *mapPtr = mmap(0,input_size,PROT_WRITE,MAP_SHARED,fileDesc,0);</w:t>
            </w:r>
          </w:p>
          <w:p w14:paraId="49CD14FC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BAADAA4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close(fileDesc);</w:t>
            </w:r>
          </w:p>
          <w:p w14:paraId="4492B047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A816072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fileDesc = open(inp_file, O_RDONLY);</w:t>
            </w:r>
          </w:p>
          <w:p w14:paraId="605DC848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read(fileDesc, mapPtr, input_size);</w:t>
            </w:r>
          </w:p>
          <w:p w14:paraId="08D96E51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close(fileDesc);</w:t>
            </w:r>
          </w:p>
          <w:p w14:paraId="1869CC14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DC6ED04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if(munmap((void *)mapPtr, input_size) != 0)</w:t>
            </w:r>
          </w:p>
          <w:p w14:paraId="437F6C73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0A7041E3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perror("error with writing in out file");</w:t>
            </w:r>
          </w:p>
          <w:p w14:paraId="0F9C473B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return -1;</w:t>
            </w:r>
          </w:p>
          <w:p w14:paraId="79656AE3" w14:textId="77777777" w:rsidR="00384AF7" w:rsidRPr="00384AF7" w:rsidRDefault="00384AF7" w:rsidP="00384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523BFECF" w14:textId="42C2791B" w:rsidR="002C6DB5" w:rsidRDefault="00384AF7" w:rsidP="00384AF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84A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7B84132E" w14:textId="77777777" w:rsidR="00E0211F" w:rsidRDefault="00E0211F">
      <w:pPr>
        <w:rPr>
          <w:rFonts w:ascii="Times New Roman" w:hAnsi="Times New Roman" w:cs="Times New Roman"/>
          <w:u w:val="single"/>
          <w:lang w:val="en-US"/>
        </w:rPr>
      </w:pPr>
    </w:p>
    <w:p w14:paraId="11F9794B" w14:textId="0F2492F1" w:rsidR="00C95A48" w:rsidRDefault="00E574E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Логика приложения:</w:t>
      </w:r>
    </w:p>
    <w:p w14:paraId="0925E598" w14:textId="11CF428F" w:rsidR="00E574E7" w:rsidRDefault="00E574E7" w:rsidP="00E574E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Считываем входные параметры</w:t>
      </w:r>
    </w:p>
    <w:p w14:paraId="4B1EB7C3" w14:textId="15B8D7E7" w:rsidR="00E574E7" w:rsidRDefault="00E574E7" w:rsidP="00E574E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Открываем (создаём) выходной файл на запись.</w:t>
      </w:r>
    </w:p>
    <w:p w14:paraId="57392337" w14:textId="5DD4E33E" w:rsidR="00E574E7" w:rsidRDefault="00E574E7" w:rsidP="00E574E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Узнаём размер входного файла.</w:t>
      </w:r>
    </w:p>
    <w:p w14:paraId="4A093220" w14:textId="213DE8F0" w:rsidR="00E574E7" w:rsidRDefault="00E574E7" w:rsidP="00E574E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Создаём проецируемую память в пространстве процесса.</w:t>
      </w:r>
    </w:p>
    <w:p w14:paraId="5F1E1175" w14:textId="57BE122E" w:rsidR="00E574E7" w:rsidRDefault="00E574E7" w:rsidP="00E574E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Закрываем выходной файл. </w:t>
      </w:r>
    </w:p>
    <w:p w14:paraId="65A6A134" w14:textId="35938065" w:rsidR="00E574E7" w:rsidRDefault="00E574E7" w:rsidP="00E574E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Открываем входной файл.</w:t>
      </w:r>
    </w:p>
    <w:p w14:paraId="76B16EF7" w14:textId="31F4B15D" w:rsidR="00E574E7" w:rsidRDefault="00E574E7" w:rsidP="00E574E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Считываем вызовом </w:t>
      </w:r>
      <w:r>
        <w:rPr>
          <w:rFonts w:ascii="Times New Roman" w:hAnsi="Times New Roman" w:cs="Times New Roman"/>
          <w:lang w:val="en-US"/>
        </w:rPr>
        <w:t>read</w:t>
      </w:r>
      <w:r w:rsidRPr="00E574E7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>весь файл в проецируемую память.</w:t>
      </w:r>
    </w:p>
    <w:p w14:paraId="13450DA3" w14:textId="271BB724" w:rsidR="00E574E7" w:rsidRDefault="00E574E7" w:rsidP="00E574E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Закрываем входной файл.</w:t>
      </w:r>
    </w:p>
    <w:p w14:paraId="6D4DB74B" w14:textId="0B30A1B6" w:rsidR="00E574E7" w:rsidRPr="00E574E7" w:rsidRDefault="00E574E7" w:rsidP="00E574E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Unmap</w:t>
      </w:r>
    </w:p>
    <w:p w14:paraId="63B88B32" w14:textId="3F6BA344" w:rsidR="00E574E7" w:rsidRPr="00E574E7" w:rsidRDefault="00E574E7" w:rsidP="00E574E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???</w:t>
      </w:r>
    </w:p>
    <w:p w14:paraId="1F633EFF" w14:textId="1EB97B6D" w:rsidR="00E574E7" w:rsidRPr="00E574E7" w:rsidRDefault="00E574E7" w:rsidP="00E574E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PROFIT!</w:t>
      </w:r>
    </w:p>
    <w:p w14:paraId="45ECA9B2" w14:textId="2AAEE9C5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86F12" w:rsidRPr="00DD031C" w14:paraId="5055CEF4" w14:textId="77777777">
        <w:tc>
          <w:tcPr>
            <w:tcW w:w="9345" w:type="dxa"/>
          </w:tcPr>
          <w:p w14:paraId="29C39C74" w14:textId="4B16CDEE" w:rsidR="00B86F12" w:rsidRPr="00B86F12" w:rsidRDefault="00B86F12" w:rsidP="00C95A48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</w:rPr>
              <w:t xml:space="preserve">Файл </w:t>
            </w:r>
            <w:r>
              <w:rPr>
                <w:rFonts w:ascii="Courier New" w:eastAsia="Calibri" w:hAnsi="Courier New" w:cs="Courier New"/>
                <w:lang w:val="en-US"/>
              </w:rPr>
              <w:t>input.txt</w:t>
            </w:r>
          </w:p>
        </w:tc>
      </w:tr>
      <w:tr w:rsidR="002C6DB5" w:rsidRPr="00B86F12" w14:paraId="5A3179B0" w14:textId="77777777">
        <w:tc>
          <w:tcPr>
            <w:tcW w:w="9345" w:type="dxa"/>
          </w:tcPr>
          <w:p w14:paraId="2BFE69E6" w14:textId="429B1867" w:rsidR="002C6DB5" w:rsidRPr="00AD1041" w:rsidRDefault="00460253" w:rsidP="00C95A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460253">
              <w:rPr>
                <w:rFonts w:ascii="Courier New" w:eastAsia="Calibri" w:hAnsi="Courier New" w:cs="Courier New"/>
                <w:lang w:val="en-US"/>
              </w:rPr>
              <w:t>The form, design, and implementation of CPUs have changed over time, but their fundamental operation remains almost unchanged. Principal components of a CPU include the arithmetic logic unit (ALU) that performs arithmetic and logic operations, processor registers that supply operands to the ALU and store the results of ALU operations, and a control unit that orchestrates the fetching (from memory) and execution of instructions by directing the coordinated operations of the ALU, registers and other components.</w:t>
            </w:r>
          </w:p>
        </w:tc>
      </w:tr>
      <w:tr w:rsidR="00AD1041" w:rsidRPr="00B86F12" w14:paraId="66545579" w14:textId="77777777">
        <w:tc>
          <w:tcPr>
            <w:tcW w:w="9345" w:type="dxa"/>
          </w:tcPr>
          <w:p w14:paraId="430D0A63" w14:textId="22ABB6D0" w:rsidR="00B86F12" w:rsidRDefault="00961E35" w:rsidP="003371DD">
            <w:pPr>
              <w:spacing w:after="0"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Courier New" w:eastAsia="Calibri" w:hAnsi="Courier New" w:cs="Courier New"/>
              </w:rPr>
              <w:t xml:space="preserve">Файл </w:t>
            </w:r>
            <w:r>
              <w:rPr>
                <w:rFonts w:ascii="Courier New" w:eastAsia="Calibri" w:hAnsi="Courier New" w:cs="Courier New"/>
                <w:lang w:val="en-US"/>
              </w:rPr>
              <w:t>output</w:t>
            </w:r>
            <w:r>
              <w:rPr>
                <w:rFonts w:ascii="Courier New" w:eastAsia="Calibri" w:hAnsi="Courier New" w:cs="Courier New"/>
                <w:lang w:val="en-US"/>
              </w:rPr>
              <w:t>.txt</w:t>
            </w:r>
          </w:p>
        </w:tc>
      </w:tr>
      <w:tr w:rsidR="00B86F12" w:rsidRPr="00460253" w14:paraId="095F7BD1" w14:textId="77777777" w:rsidTr="00B86F12">
        <w:tc>
          <w:tcPr>
            <w:tcW w:w="9345" w:type="dxa"/>
          </w:tcPr>
          <w:p w14:paraId="66E8BB1F" w14:textId="5501F9CF" w:rsidR="00B86F12" w:rsidRPr="00AD1041" w:rsidRDefault="00460253" w:rsidP="00B019D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460253">
              <w:rPr>
                <w:rFonts w:ascii="Courier New" w:eastAsia="Calibri" w:hAnsi="Courier New" w:cs="Courier New"/>
                <w:lang w:val="en-US"/>
              </w:rPr>
              <w:t>The form, design, and implementation of CPUs have changed over time, but their fundamental operation remains almost unchanged. Principal components of a CPU include the arithmetic logic unit (ALU) that performs arithmetic and logic operations, processor registers that supply operands to the ALU and store the results of ALU operations, and a control unit that orchestrates the fetching (from memory) and execution of instructions by directing the coordinated operations of the ALU, registers and other components.</w:t>
            </w:r>
          </w:p>
        </w:tc>
      </w:tr>
    </w:tbl>
    <w:p w14:paraId="49F3BF77" w14:textId="77777777" w:rsidR="002C6DB5" w:rsidRPr="00AD1041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27051E5C" w14:textId="5BFE3D3F" w:rsidR="002C6DB5" w:rsidRPr="002B0CAC" w:rsidRDefault="004D0CBF" w:rsidP="004D0CBF">
      <w:pPr>
        <w:rPr>
          <w:rFonts w:ascii="Times New Roman" w:hAnsi="Times New Roman" w:cs="Times New Roman"/>
        </w:rPr>
      </w:pPr>
      <w:r w:rsidRPr="004D0CBF">
        <w:rPr>
          <w:rFonts w:ascii="Times New Roman" w:hAnsi="Times New Roman" w:cs="Times New Roman"/>
        </w:rPr>
        <w:drawing>
          <wp:inline distT="0" distB="0" distL="0" distR="0" wp14:anchorId="43808047" wp14:editId="33C5F29E">
            <wp:extent cx="582930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DB5" w:rsidRPr="002B0CA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743F0"/>
    <w:multiLevelType w:val="hybridMultilevel"/>
    <w:tmpl w:val="F4367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57B8A"/>
    <w:multiLevelType w:val="hybridMultilevel"/>
    <w:tmpl w:val="3A8A3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B5"/>
    <w:rsid w:val="00024959"/>
    <w:rsid w:val="000B5E24"/>
    <w:rsid w:val="0018077A"/>
    <w:rsid w:val="0022699C"/>
    <w:rsid w:val="00257370"/>
    <w:rsid w:val="002624EE"/>
    <w:rsid w:val="002B0CAC"/>
    <w:rsid w:val="002B2B0C"/>
    <w:rsid w:val="002C6DB5"/>
    <w:rsid w:val="002D3042"/>
    <w:rsid w:val="003139BD"/>
    <w:rsid w:val="003371DD"/>
    <w:rsid w:val="00352E88"/>
    <w:rsid w:val="00384AF7"/>
    <w:rsid w:val="00403CDB"/>
    <w:rsid w:val="00460253"/>
    <w:rsid w:val="00484F07"/>
    <w:rsid w:val="004D0CBF"/>
    <w:rsid w:val="005873A8"/>
    <w:rsid w:val="006F5156"/>
    <w:rsid w:val="006F713E"/>
    <w:rsid w:val="00961E35"/>
    <w:rsid w:val="00A264E1"/>
    <w:rsid w:val="00A40FB7"/>
    <w:rsid w:val="00A7198D"/>
    <w:rsid w:val="00A766F9"/>
    <w:rsid w:val="00AD1041"/>
    <w:rsid w:val="00B86F12"/>
    <w:rsid w:val="00BE0EEA"/>
    <w:rsid w:val="00C57F0D"/>
    <w:rsid w:val="00C95A48"/>
    <w:rsid w:val="00D07BF6"/>
    <w:rsid w:val="00DD031C"/>
    <w:rsid w:val="00E0211F"/>
    <w:rsid w:val="00E574E7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0734"/>
  <w15:docId w15:val="{65174B50-21CB-4284-88BD-A430809F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paragraph" w:styleId="2">
    <w:name w:val="heading 2"/>
    <w:basedOn w:val="a"/>
    <w:next w:val="a"/>
    <w:link w:val="20"/>
    <w:qFormat/>
    <w:rsid w:val="0018077A"/>
    <w:pPr>
      <w:keepNext/>
      <w:widowControl w:val="0"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18077A"/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  <w:style w:type="paragraph" w:styleId="a7">
    <w:name w:val="List Paragraph"/>
    <w:basedOn w:val="a"/>
    <w:uiPriority w:val="34"/>
    <w:qFormat/>
    <w:rsid w:val="00C95A48"/>
    <w:pPr>
      <w:ind w:left="720"/>
      <w:contextualSpacing/>
    </w:pPr>
  </w:style>
  <w:style w:type="paragraph" w:customStyle="1" w:styleId="Standard">
    <w:name w:val="Standard"/>
    <w:rsid w:val="005873A8"/>
    <w:pPr>
      <w:widowControl w:val="0"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Siiomi</cp:lastModifiedBy>
  <cp:revision>10</cp:revision>
  <dcterms:created xsi:type="dcterms:W3CDTF">2021-06-01T09:45:00Z</dcterms:created>
  <dcterms:modified xsi:type="dcterms:W3CDTF">2021-06-01T09:55:00Z</dcterms:modified>
  <dc:language>ru-RU</dc:language>
</cp:coreProperties>
</file>