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08820" w14:textId="3F2168BF" w:rsidR="00884451" w:rsidRDefault="00175D9A">
      <w:r>
        <w:rPr>
          <w:noProof/>
        </w:rPr>
        <w:drawing>
          <wp:inline distT="0" distB="0" distL="0" distR="0" wp14:anchorId="2E2CEB24" wp14:editId="6A7C56F8">
            <wp:extent cx="6553200" cy="7515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751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C3C80" w14:textId="736A07E3" w:rsidR="00175D9A" w:rsidRDefault="00175D9A"/>
    <w:p w14:paraId="45BD8660" w14:textId="12D8F4E8" w:rsidR="00175D9A" w:rsidRDefault="00175D9A"/>
    <w:p w14:paraId="28382E91" w14:textId="703A29EB" w:rsidR="00175D9A" w:rsidRDefault="00175D9A">
      <w:r>
        <w:rPr>
          <w:noProof/>
        </w:rPr>
        <w:lastRenderedPageBreak/>
        <w:drawing>
          <wp:inline distT="0" distB="0" distL="0" distR="0" wp14:anchorId="691B43F2" wp14:editId="20B668F5">
            <wp:extent cx="6546850" cy="753427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753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75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9A"/>
    <w:rsid w:val="00175D9A"/>
    <w:rsid w:val="0046281F"/>
    <w:rsid w:val="0088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F0FA"/>
  <w15:chartTrackingRefBased/>
  <w15:docId w15:val="{0635ECFC-5A8A-4BA0-AAEC-08EF6BCC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asllanixhekjan@gmail.com</dc:creator>
  <cp:keywords/>
  <dc:description/>
  <cp:lastModifiedBy>asllanixhekjan@gmail.com</cp:lastModifiedBy>
  <cp:revision>2</cp:revision>
  <dcterms:created xsi:type="dcterms:W3CDTF">2026-05-02T14:56:00Z</dcterms:created>
  <dcterms:modified xsi:type="dcterms:W3CDTF">2026-05-02T14:56:00Z</dcterms:modified>
</cp:coreProperties>
</file>