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2E12" w14:textId="16FF9EF0" w:rsidR="005F4A94" w:rsidRDefault="000359C4" w:rsidP="000359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9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59C4">
        <w:rPr>
          <w:rFonts w:ascii="Times New Roman" w:hAnsi="Times New Roman" w:cs="Times New Roman"/>
          <w:b/>
          <w:bCs/>
          <w:sz w:val="28"/>
          <w:szCs w:val="28"/>
        </w:rPr>
        <w:t>iMedCausal</w:t>
      </w:r>
      <w:proofErr w:type="spellEnd"/>
    </w:p>
    <w:p w14:paraId="678121F8" w14:textId="60011D8E" w:rsidR="00A26947" w:rsidRDefault="00A26947" w:rsidP="000359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7B118" w14:textId="584155F5" w:rsidR="00A26947" w:rsidRDefault="00C61094" w:rsidP="000359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Xia Jiang, Gar</w:t>
      </w:r>
      <w:r w:rsidR="0091254A">
        <w:rPr>
          <w:rFonts w:ascii="Times New Roman" w:hAnsi="Times New Roman" w:cs="Times New Roman"/>
          <w:b/>
          <w:bCs/>
          <w:sz w:val="28"/>
          <w:szCs w:val="28"/>
        </w:rPr>
        <w:t>rett Barber</w:t>
      </w:r>
    </w:p>
    <w:p w14:paraId="0FF3B41A" w14:textId="135106F7" w:rsidR="000359C4" w:rsidRDefault="000359C4" w:rsidP="000359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08761" w14:textId="40126620" w:rsidR="000359C4" w:rsidRDefault="000359C4" w:rsidP="000359C4">
      <w:pPr>
        <w:rPr>
          <w:rFonts w:ascii="Times New Roman" w:hAnsi="Times New Roman" w:cs="Times New Roman"/>
          <w:b/>
          <w:bCs/>
        </w:rPr>
      </w:pPr>
      <w:r w:rsidRPr="000359C4">
        <w:rPr>
          <w:rFonts w:ascii="Times New Roman" w:hAnsi="Times New Roman" w:cs="Times New Roman"/>
          <w:b/>
          <w:bCs/>
        </w:rPr>
        <w:t>About Learning Caus</w:t>
      </w:r>
      <w:r w:rsidR="0091457F">
        <w:rPr>
          <w:rFonts w:ascii="Times New Roman" w:hAnsi="Times New Roman" w:cs="Times New Roman"/>
          <w:b/>
          <w:bCs/>
        </w:rPr>
        <w:t>al factors</w:t>
      </w:r>
      <w:r w:rsidR="00024FA9">
        <w:rPr>
          <w:rFonts w:ascii="Times New Roman" w:hAnsi="Times New Roman" w:cs="Times New Roman"/>
          <w:b/>
          <w:bCs/>
        </w:rPr>
        <w:t xml:space="preserve"> of</w:t>
      </w:r>
      <w:r w:rsidRPr="000359C4">
        <w:rPr>
          <w:rFonts w:ascii="Times New Roman" w:hAnsi="Times New Roman" w:cs="Times New Roman"/>
          <w:b/>
          <w:bCs/>
        </w:rPr>
        <w:t xml:space="preserve"> </w:t>
      </w:r>
      <w:r w:rsidR="00024FA9">
        <w:rPr>
          <w:rFonts w:ascii="Times New Roman" w:hAnsi="Times New Roman" w:cs="Times New Roman"/>
          <w:b/>
          <w:bCs/>
        </w:rPr>
        <w:t xml:space="preserve">a </w:t>
      </w:r>
      <w:r w:rsidRPr="000359C4">
        <w:rPr>
          <w:rFonts w:ascii="Times New Roman" w:hAnsi="Times New Roman" w:cs="Times New Roman"/>
          <w:b/>
          <w:bCs/>
        </w:rPr>
        <w:t>Chosen Target</w:t>
      </w:r>
    </w:p>
    <w:p w14:paraId="3F2BC4DA" w14:textId="0D2BC76D" w:rsidR="000359C4" w:rsidRDefault="000359C4" w:rsidP="000359C4">
      <w:pPr>
        <w:rPr>
          <w:rFonts w:ascii="Times New Roman" w:hAnsi="Times New Roman" w:cs="Times New Roman"/>
          <w:b/>
          <w:bCs/>
        </w:rPr>
      </w:pPr>
    </w:p>
    <w:p w14:paraId="638E471C" w14:textId="12359843" w:rsidR="000359C4" w:rsidRPr="0091254A" w:rsidRDefault="00A26947" w:rsidP="000359C4">
      <w:pPr>
        <w:rPr>
          <w:rFonts w:ascii="Times New Roman" w:hAnsi="Times New Roman" w:cs="Times New Roman"/>
        </w:rPr>
      </w:pPr>
      <w:r w:rsidRPr="0091254A">
        <w:rPr>
          <w:rFonts w:ascii="Times New Roman" w:hAnsi="Times New Roman" w:cs="Times New Roman"/>
        </w:rPr>
        <w:t>The aut</w:t>
      </w:r>
      <w:r w:rsidR="00C61094" w:rsidRPr="0091254A">
        <w:rPr>
          <w:rFonts w:ascii="Times New Roman" w:hAnsi="Times New Roman" w:cs="Times New Roman"/>
        </w:rPr>
        <w:t>hor</w:t>
      </w:r>
      <w:r w:rsidR="00024FA9">
        <w:rPr>
          <w:rFonts w:ascii="Times New Roman" w:hAnsi="Times New Roman" w:cs="Times New Roman"/>
        </w:rPr>
        <w:t>s</w:t>
      </w:r>
      <w:r w:rsidR="00C61094" w:rsidRPr="0091254A">
        <w:rPr>
          <w:rFonts w:ascii="Times New Roman" w:hAnsi="Times New Roman" w:cs="Times New Roman"/>
        </w:rPr>
        <w:t xml:space="preserve"> of this report</w:t>
      </w:r>
      <w:r w:rsidRPr="0091254A">
        <w:rPr>
          <w:rFonts w:ascii="Times New Roman" w:hAnsi="Times New Roman" w:cs="Times New Roman"/>
        </w:rPr>
        <w:t xml:space="preserve"> predict that causal inference will continue to be a major research imperative </w:t>
      </w:r>
      <w:r w:rsidR="00024FA9">
        <w:rPr>
          <w:rFonts w:ascii="Times New Roman" w:hAnsi="Times New Roman" w:cs="Times New Roman"/>
        </w:rPr>
        <w:t xml:space="preserve">of </w:t>
      </w:r>
      <w:r w:rsidRPr="0091254A">
        <w:rPr>
          <w:rFonts w:ascii="Times New Roman" w:hAnsi="Times New Roman" w:cs="Times New Roman"/>
        </w:rPr>
        <w:t>Artificial Intelligence. In many cases, we are interested in knowing the causal risk factors of a chosen target. For example</w:t>
      </w:r>
      <w:r w:rsidR="00C61094" w:rsidRPr="0091254A">
        <w:rPr>
          <w:rFonts w:ascii="Times New Roman" w:hAnsi="Times New Roman" w:cs="Times New Roman"/>
        </w:rPr>
        <w:t>s,</w:t>
      </w:r>
      <w:r w:rsidRPr="0091254A">
        <w:rPr>
          <w:rFonts w:ascii="Times New Roman" w:hAnsi="Times New Roman" w:cs="Times New Roman"/>
        </w:rPr>
        <w:t xml:space="preserve"> in medicine, we would be interested in knowing the causal risk factors for breast cancer metastasis</w:t>
      </w:r>
      <w:r w:rsidR="00C61094" w:rsidRPr="0091254A">
        <w:rPr>
          <w:rFonts w:ascii="Times New Roman" w:hAnsi="Times New Roman" w:cs="Times New Roman"/>
        </w:rPr>
        <w:t xml:space="preserve">; </w:t>
      </w:r>
      <w:r w:rsidRPr="0091254A">
        <w:rPr>
          <w:rFonts w:ascii="Times New Roman" w:hAnsi="Times New Roman" w:cs="Times New Roman"/>
        </w:rPr>
        <w:t xml:space="preserve">In biomedicine, we would be interested in knowing the genetic risk factors that </w:t>
      </w:r>
      <w:r w:rsidR="00024FA9">
        <w:rPr>
          <w:rFonts w:ascii="Times New Roman" w:hAnsi="Times New Roman" w:cs="Times New Roman"/>
        </w:rPr>
        <w:t xml:space="preserve">are </w:t>
      </w:r>
      <w:r w:rsidRPr="0091254A">
        <w:rPr>
          <w:rFonts w:ascii="Times New Roman" w:hAnsi="Times New Roman" w:cs="Times New Roman"/>
        </w:rPr>
        <w:t xml:space="preserve">directly </w:t>
      </w:r>
      <w:r w:rsidR="00024FA9">
        <w:rPr>
          <w:rFonts w:ascii="Times New Roman" w:hAnsi="Times New Roman" w:cs="Times New Roman"/>
        </w:rPr>
        <w:t xml:space="preserve">responsible for </w:t>
      </w:r>
      <w:r w:rsidRPr="0091254A">
        <w:rPr>
          <w:rFonts w:ascii="Times New Roman" w:hAnsi="Times New Roman" w:cs="Times New Roman"/>
        </w:rPr>
        <w:t>Alz</w:t>
      </w:r>
      <w:r w:rsidR="00C61094" w:rsidRPr="0091254A">
        <w:rPr>
          <w:rFonts w:ascii="Times New Roman" w:hAnsi="Times New Roman" w:cs="Times New Roman"/>
        </w:rPr>
        <w:t>h</w:t>
      </w:r>
      <w:r w:rsidRPr="0091254A">
        <w:rPr>
          <w:rFonts w:ascii="Times New Roman" w:hAnsi="Times New Roman" w:cs="Times New Roman"/>
        </w:rPr>
        <w:t>ei</w:t>
      </w:r>
      <w:r w:rsidR="00C61094" w:rsidRPr="0091254A">
        <w:rPr>
          <w:rFonts w:ascii="Times New Roman" w:hAnsi="Times New Roman" w:cs="Times New Roman"/>
        </w:rPr>
        <w:t>mer’s disease</w:t>
      </w:r>
      <w:r w:rsidR="00024FA9">
        <w:rPr>
          <w:rFonts w:ascii="Times New Roman" w:hAnsi="Times New Roman" w:cs="Times New Roman"/>
        </w:rPr>
        <w:t xml:space="preserve">; in clinical practice, we would be interested in knowing the treatment effect of a new drug on a particular disease. Note that cause and causal effect (the treatment effect in my occasions) go side by side. We </w:t>
      </w:r>
      <w:r w:rsidR="0091457F">
        <w:rPr>
          <w:rFonts w:ascii="Times New Roman" w:hAnsi="Times New Roman" w:cs="Times New Roman"/>
        </w:rPr>
        <w:t>have many existing machine learning methods that can help learn associations/correlations/dependencies between some factors and a chosen target, which is often called a class feature in machine learning, but those</w:t>
      </w:r>
      <w:r w:rsidR="000359C4" w:rsidRPr="0091254A">
        <w:rPr>
          <w:rFonts w:ascii="Times New Roman" w:hAnsi="Times New Roman" w:cs="Times New Roman"/>
        </w:rPr>
        <w:t xml:space="preserve"> factors are </w:t>
      </w:r>
      <w:r w:rsidR="0091457F">
        <w:rPr>
          <w:rFonts w:ascii="Times New Roman" w:hAnsi="Times New Roman" w:cs="Times New Roman"/>
        </w:rPr>
        <w:t>not causal and</w:t>
      </w:r>
      <w:r w:rsidR="000359C4" w:rsidRPr="0091254A">
        <w:rPr>
          <w:rFonts w:ascii="Times New Roman" w:hAnsi="Times New Roman" w:cs="Times New Roman"/>
        </w:rPr>
        <w:t xml:space="preserve"> may not have a causal influence on </w:t>
      </w:r>
      <w:r w:rsidR="00C61094" w:rsidRPr="0091254A">
        <w:rPr>
          <w:rFonts w:ascii="Times New Roman" w:hAnsi="Times New Roman" w:cs="Times New Roman"/>
        </w:rPr>
        <w:t>the chosen target</w:t>
      </w:r>
      <w:r w:rsidR="000359C4" w:rsidRPr="0091254A">
        <w:rPr>
          <w:rFonts w:ascii="Times New Roman" w:hAnsi="Times New Roman" w:cs="Times New Roman"/>
        </w:rPr>
        <w:t xml:space="preserve">. </w:t>
      </w:r>
      <w:r w:rsidR="00C61094" w:rsidRPr="0091254A">
        <w:rPr>
          <w:rFonts w:ascii="Times New Roman" w:hAnsi="Times New Roman" w:cs="Times New Roman"/>
        </w:rPr>
        <w:t xml:space="preserve">Learning </w:t>
      </w:r>
      <w:r w:rsidR="000359C4" w:rsidRPr="0091254A">
        <w:rPr>
          <w:rFonts w:ascii="Times New Roman" w:hAnsi="Times New Roman" w:cs="Times New Roman"/>
        </w:rPr>
        <w:t>the caus</w:t>
      </w:r>
      <w:r w:rsidR="0091457F">
        <w:rPr>
          <w:rFonts w:ascii="Times New Roman" w:hAnsi="Times New Roman" w:cs="Times New Roman"/>
        </w:rPr>
        <w:t xml:space="preserve">al factors of </w:t>
      </w:r>
      <w:r w:rsidR="00C61094" w:rsidRPr="0091254A">
        <w:rPr>
          <w:rFonts w:ascii="Times New Roman" w:hAnsi="Times New Roman" w:cs="Times New Roman"/>
        </w:rPr>
        <w:t xml:space="preserve">a chosen target from data is </w:t>
      </w:r>
      <w:r w:rsidR="000359C4" w:rsidRPr="0091254A">
        <w:rPr>
          <w:rFonts w:ascii="Times New Roman" w:hAnsi="Times New Roman" w:cs="Times New Roman"/>
        </w:rPr>
        <w:t xml:space="preserve">a state-of-the-art approach for understanding the causal mechanisms, helping improve personalized prediction of </w:t>
      </w:r>
      <w:r w:rsidR="00C61094" w:rsidRPr="0091254A">
        <w:rPr>
          <w:rFonts w:ascii="Times New Roman" w:hAnsi="Times New Roman" w:cs="Times New Roman"/>
        </w:rPr>
        <w:t>the chosen target</w:t>
      </w:r>
      <w:r w:rsidR="000359C4" w:rsidRPr="0091254A">
        <w:rPr>
          <w:rFonts w:ascii="Times New Roman" w:hAnsi="Times New Roman" w:cs="Times New Roman"/>
        </w:rPr>
        <w:t xml:space="preserve"> and conduct intervention efficiently and effectively. </w:t>
      </w:r>
    </w:p>
    <w:p w14:paraId="30CA3E6A" w14:textId="59C93DA0" w:rsidR="00C61094" w:rsidRPr="0091254A" w:rsidRDefault="00C61094" w:rsidP="000359C4">
      <w:pPr>
        <w:rPr>
          <w:rFonts w:ascii="Times New Roman" w:hAnsi="Times New Roman" w:cs="Times New Roman"/>
        </w:rPr>
      </w:pPr>
    </w:p>
    <w:p w14:paraId="184E0A27" w14:textId="5DBEAD8F" w:rsidR="00C61094" w:rsidRPr="0091254A" w:rsidRDefault="00C61094" w:rsidP="000359C4">
      <w:pPr>
        <w:rPr>
          <w:rFonts w:ascii="Times New Roman" w:hAnsi="Times New Roman" w:cs="Times New Roman"/>
          <w:color w:val="FF0000"/>
        </w:rPr>
      </w:pPr>
      <w:r w:rsidRPr="0091254A">
        <w:rPr>
          <w:rFonts w:ascii="Times New Roman" w:hAnsi="Times New Roman" w:cs="Times New Roman"/>
        </w:rPr>
        <w:t xml:space="preserve">In this category of our </w:t>
      </w:r>
      <w:proofErr w:type="spellStart"/>
      <w:r w:rsidRPr="0091254A">
        <w:rPr>
          <w:rFonts w:ascii="Times New Roman" w:hAnsi="Times New Roman" w:cs="Times New Roman"/>
        </w:rPr>
        <w:t>iMedCausal</w:t>
      </w:r>
      <w:proofErr w:type="spellEnd"/>
      <w:r w:rsidRPr="0091254A">
        <w:rPr>
          <w:rFonts w:ascii="Times New Roman" w:hAnsi="Times New Roman" w:cs="Times New Roman"/>
        </w:rPr>
        <w:t xml:space="preserve">, we are currently including four methods for learning causal factors to a chosen target, while </w:t>
      </w:r>
      <w:r w:rsidR="0091254A" w:rsidRPr="0091254A">
        <w:rPr>
          <w:rFonts w:ascii="Times New Roman" w:hAnsi="Times New Roman" w:cs="Times New Roman"/>
        </w:rPr>
        <w:t xml:space="preserve">in the meantime </w:t>
      </w:r>
      <w:r w:rsidRPr="0091254A">
        <w:rPr>
          <w:rFonts w:ascii="Times New Roman" w:hAnsi="Times New Roman" w:cs="Times New Roman"/>
        </w:rPr>
        <w:t xml:space="preserve">we </w:t>
      </w:r>
      <w:r w:rsidR="0091254A" w:rsidRPr="0091254A">
        <w:rPr>
          <w:rFonts w:ascii="Times New Roman" w:hAnsi="Times New Roman" w:cs="Times New Roman"/>
        </w:rPr>
        <w:t xml:space="preserve">will continue </w:t>
      </w:r>
      <w:r w:rsidRPr="0091254A">
        <w:rPr>
          <w:rFonts w:ascii="Times New Roman" w:hAnsi="Times New Roman" w:cs="Times New Roman"/>
        </w:rPr>
        <w:t xml:space="preserve">to develop new methods on our own and </w:t>
      </w:r>
      <w:r w:rsidR="0091254A" w:rsidRPr="0091254A">
        <w:rPr>
          <w:rFonts w:ascii="Times New Roman" w:hAnsi="Times New Roman" w:cs="Times New Roman"/>
        </w:rPr>
        <w:t>search for other existing methods</w:t>
      </w:r>
      <w:r w:rsidR="0091457F">
        <w:rPr>
          <w:rFonts w:ascii="Times New Roman" w:hAnsi="Times New Roman" w:cs="Times New Roman"/>
        </w:rPr>
        <w:t>,</w:t>
      </w:r>
      <w:r w:rsidR="0091254A" w:rsidRPr="0091254A">
        <w:rPr>
          <w:rFonts w:ascii="Times New Roman" w:hAnsi="Times New Roman" w:cs="Times New Roman"/>
        </w:rPr>
        <w:t xml:space="preserve"> to be included. The </w:t>
      </w:r>
      <w:r w:rsidR="0091457F">
        <w:rPr>
          <w:rFonts w:ascii="Times New Roman" w:hAnsi="Times New Roman" w:cs="Times New Roman"/>
        </w:rPr>
        <w:t xml:space="preserve">current </w:t>
      </w:r>
      <w:r w:rsidR="0091254A" w:rsidRPr="0091254A">
        <w:rPr>
          <w:rFonts w:ascii="Times New Roman" w:hAnsi="Times New Roman" w:cs="Times New Roman"/>
        </w:rPr>
        <w:t>four methods consists of MBIL &lt;</w:t>
      </w:r>
      <w:r w:rsidR="0091254A" w:rsidRPr="0091254A">
        <w:rPr>
          <w:rFonts w:ascii="Times New Roman" w:hAnsi="Times New Roman" w:cs="Times New Roman"/>
          <w:color w:val="FF0000"/>
        </w:rPr>
        <w:t xml:space="preserve">PLEASE ADD THE FULL LIST HERE, AND PLEASE ADD THE INTRODUCTION TO EACH OF THE METHODS BASED ON OUR “README” FILES”&gt; </w:t>
      </w:r>
    </w:p>
    <w:sectPr w:rsidR="00C61094" w:rsidRPr="0091254A" w:rsidSect="003148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C4"/>
    <w:rsid w:val="00024FA9"/>
    <w:rsid w:val="000359C4"/>
    <w:rsid w:val="000546E6"/>
    <w:rsid w:val="00087BB8"/>
    <w:rsid w:val="000B0520"/>
    <w:rsid w:val="000C62F4"/>
    <w:rsid w:val="000D0554"/>
    <w:rsid w:val="000E3B4A"/>
    <w:rsid w:val="00104196"/>
    <w:rsid w:val="00157B06"/>
    <w:rsid w:val="001717A3"/>
    <w:rsid w:val="00173185"/>
    <w:rsid w:val="0018018B"/>
    <w:rsid w:val="001A5AA4"/>
    <w:rsid w:val="001D08D4"/>
    <w:rsid w:val="00205CDD"/>
    <w:rsid w:val="00212304"/>
    <w:rsid w:val="00214288"/>
    <w:rsid w:val="00216F25"/>
    <w:rsid w:val="00241D69"/>
    <w:rsid w:val="00244A61"/>
    <w:rsid w:val="002603A1"/>
    <w:rsid w:val="00275126"/>
    <w:rsid w:val="00285958"/>
    <w:rsid w:val="00286064"/>
    <w:rsid w:val="002913FF"/>
    <w:rsid w:val="002B59C0"/>
    <w:rsid w:val="002C1A2D"/>
    <w:rsid w:val="002C749C"/>
    <w:rsid w:val="002D6DB8"/>
    <w:rsid w:val="002F6DF7"/>
    <w:rsid w:val="003126BA"/>
    <w:rsid w:val="0031486E"/>
    <w:rsid w:val="003207DC"/>
    <w:rsid w:val="0033292A"/>
    <w:rsid w:val="00342010"/>
    <w:rsid w:val="00347E59"/>
    <w:rsid w:val="00355616"/>
    <w:rsid w:val="00392277"/>
    <w:rsid w:val="003A5040"/>
    <w:rsid w:val="003C025F"/>
    <w:rsid w:val="003D29A5"/>
    <w:rsid w:val="003E503A"/>
    <w:rsid w:val="00400B75"/>
    <w:rsid w:val="00423D3F"/>
    <w:rsid w:val="004326C1"/>
    <w:rsid w:val="004545A9"/>
    <w:rsid w:val="0046362D"/>
    <w:rsid w:val="00477237"/>
    <w:rsid w:val="00495BAB"/>
    <w:rsid w:val="004D184A"/>
    <w:rsid w:val="004D7B17"/>
    <w:rsid w:val="004E2E2B"/>
    <w:rsid w:val="004F4F7A"/>
    <w:rsid w:val="005105A1"/>
    <w:rsid w:val="00545042"/>
    <w:rsid w:val="005608FC"/>
    <w:rsid w:val="005609F3"/>
    <w:rsid w:val="005770FF"/>
    <w:rsid w:val="0058737B"/>
    <w:rsid w:val="005A1D5A"/>
    <w:rsid w:val="005E41C5"/>
    <w:rsid w:val="0060411C"/>
    <w:rsid w:val="00625338"/>
    <w:rsid w:val="00663FF3"/>
    <w:rsid w:val="00665606"/>
    <w:rsid w:val="006778F5"/>
    <w:rsid w:val="00685689"/>
    <w:rsid w:val="006913F0"/>
    <w:rsid w:val="006B1726"/>
    <w:rsid w:val="006B2B5A"/>
    <w:rsid w:val="006E3FE4"/>
    <w:rsid w:val="00734671"/>
    <w:rsid w:val="007446DC"/>
    <w:rsid w:val="007815AB"/>
    <w:rsid w:val="007824C7"/>
    <w:rsid w:val="00783D75"/>
    <w:rsid w:val="00786485"/>
    <w:rsid w:val="007A2AF6"/>
    <w:rsid w:val="007E28AC"/>
    <w:rsid w:val="007E3CAB"/>
    <w:rsid w:val="00813EE3"/>
    <w:rsid w:val="00835F14"/>
    <w:rsid w:val="00837304"/>
    <w:rsid w:val="00842C41"/>
    <w:rsid w:val="00844623"/>
    <w:rsid w:val="008527D5"/>
    <w:rsid w:val="00863FA5"/>
    <w:rsid w:val="0086445A"/>
    <w:rsid w:val="00874482"/>
    <w:rsid w:val="008A2A10"/>
    <w:rsid w:val="008D39C5"/>
    <w:rsid w:val="0091254A"/>
    <w:rsid w:val="0091457F"/>
    <w:rsid w:val="00975088"/>
    <w:rsid w:val="009A7E2B"/>
    <w:rsid w:val="009C7984"/>
    <w:rsid w:val="009F3DBA"/>
    <w:rsid w:val="00A01B99"/>
    <w:rsid w:val="00A131BA"/>
    <w:rsid w:val="00A2073C"/>
    <w:rsid w:val="00A24074"/>
    <w:rsid w:val="00A26947"/>
    <w:rsid w:val="00A627AD"/>
    <w:rsid w:val="00A83384"/>
    <w:rsid w:val="00A879B6"/>
    <w:rsid w:val="00A97F6F"/>
    <w:rsid w:val="00AA1C9D"/>
    <w:rsid w:val="00AC2E85"/>
    <w:rsid w:val="00AC7177"/>
    <w:rsid w:val="00AD5F03"/>
    <w:rsid w:val="00AF30E0"/>
    <w:rsid w:val="00B4046F"/>
    <w:rsid w:val="00B41085"/>
    <w:rsid w:val="00B651CC"/>
    <w:rsid w:val="00B722E7"/>
    <w:rsid w:val="00B725CD"/>
    <w:rsid w:val="00B90251"/>
    <w:rsid w:val="00B96E8D"/>
    <w:rsid w:val="00BA6E7B"/>
    <w:rsid w:val="00BB148C"/>
    <w:rsid w:val="00BC0EC2"/>
    <w:rsid w:val="00BE47F4"/>
    <w:rsid w:val="00C22482"/>
    <w:rsid w:val="00C45D96"/>
    <w:rsid w:val="00C61094"/>
    <w:rsid w:val="00C641EA"/>
    <w:rsid w:val="00C70AB9"/>
    <w:rsid w:val="00CB0616"/>
    <w:rsid w:val="00CB3774"/>
    <w:rsid w:val="00CC359E"/>
    <w:rsid w:val="00CD602D"/>
    <w:rsid w:val="00D0008E"/>
    <w:rsid w:val="00D009E7"/>
    <w:rsid w:val="00D05785"/>
    <w:rsid w:val="00D20E0F"/>
    <w:rsid w:val="00D270E3"/>
    <w:rsid w:val="00D37773"/>
    <w:rsid w:val="00D4569F"/>
    <w:rsid w:val="00D47C84"/>
    <w:rsid w:val="00DC7D26"/>
    <w:rsid w:val="00DD784A"/>
    <w:rsid w:val="00DE327B"/>
    <w:rsid w:val="00DE56D0"/>
    <w:rsid w:val="00DF2C0F"/>
    <w:rsid w:val="00E03E22"/>
    <w:rsid w:val="00E15F66"/>
    <w:rsid w:val="00E45A9B"/>
    <w:rsid w:val="00E45E65"/>
    <w:rsid w:val="00E46B8C"/>
    <w:rsid w:val="00E529B5"/>
    <w:rsid w:val="00E5405A"/>
    <w:rsid w:val="00E6003D"/>
    <w:rsid w:val="00EB2304"/>
    <w:rsid w:val="00EC3E65"/>
    <w:rsid w:val="00ED6294"/>
    <w:rsid w:val="00ED7693"/>
    <w:rsid w:val="00F02194"/>
    <w:rsid w:val="00F05675"/>
    <w:rsid w:val="00F26CA6"/>
    <w:rsid w:val="00F47B81"/>
    <w:rsid w:val="00F54FFA"/>
    <w:rsid w:val="00F72555"/>
    <w:rsid w:val="00FA22E1"/>
    <w:rsid w:val="00F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31AE"/>
  <w14:defaultImageDpi w14:val="32767"/>
  <w15:chartTrackingRefBased/>
  <w15:docId w15:val="{DBA39A75-F734-3448-8E92-9B7798FF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Xia</dc:creator>
  <cp:keywords/>
  <dc:description/>
  <cp:lastModifiedBy>Jiang, Xia</cp:lastModifiedBy>
  <cp:revision>2</cp:revision>
  <dcterms:created xsi:type="dcterms:W3CDTF">2023-02-28T16:21:00Z</dcterms:created>
  <dcterms:modified xsi:type="dcterms:W3CDTF">2023-02-28T17:26:00Z</dcterms:modified>
</cp:coreProperties>
</file>