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2A49" w14:textId="580CF22C" w:rsidR="003930DE" w:rsidRDefault="00B14E1B">
      <w:pPr>
        <w:rPr>
          <w:rFonts w:hint="eastAsia"/>
        </w:rPr>
      </w:pPr>
      <w:r>
        <w:t>I</w:t>
      </w:r>
      <w:r>
        <w:rPr>
          <w:rFonts w:hint="eastAsia"/>
        </w:rPr>
        <w:t>n</w:t>
      </w:r>
      <w:r>
        <w:t xml:space="preserve"> this exercise, we use Gaussian process to model unknown function</w:t>
      </w:r>
      <w:r w:rsidR="005B3D5E">
        <w:t>s</w:t>
      </w:r>
      <w:r>
        <w:t xml:space="preserve"> f and v. According to the hint, we use Matern kernel both for f and v.  Every time we maximize the acquisition function to choose a best potential point to evaluate. After evaluating the new point, add it to the “observed” data set and update our Gaussian process models for f and v</w:t>
      </w:r>
      <w:r w:rsidR="0003438B">
        <w:t>, which completes one iteration</w:t>
      </w:r>
      <w:r>
        <w:t xml:space="preserve">.  In order to take the constraint into account, we </w:t>
      </w:r>
      <w:r w:rsidR="0079208D">
        <w:t>choose</w:t>
      </w:r>
      <w:r w:rsidR="00EE78D3">
        <w:t xml:space="preserve"> the acquisition function to be the </w:t>
      </w:r>
      <w:r>
        <w:t>multipl</w:t>
      </w:r>
      <w:r w:rsidR="00EE78D3">
        <w:t>ication</w:t>
      </w:r>
      <w:r w:rsidR="00275D42">
        <w:t xml:space="preserve"> of </w:t>
      </w:r>
      <w:r>
        <w:t xml:space="preserve">the unconstrained version of EI function </w:t>
      </w:r>
      <w:r w:rsidR="00275D42">
        <w:t>and</w:t>
      </w:r>
      <w:r>
        <w:t xml:space="preserve"> the probability of the constraint being satisfied.  </w:t>
      </w:r>
      <w:r w:rsidR="0003438B">
        <w:t xml:space="preserve"> After </w:t>
      </w:r>
      <w:r w:rsidR="00053404">
        <w:t xml:space="preserve">all the </w:t>
      </w:r>
      <w:r w:rsidR="0003438B">
        <w:t xml:space="preserve">iterations finish, we choose the maximizer </w:t>
      </w:r>
      <w:r w:rsidR="009D4226">
        <w:t>from</w:t>
      </w:r>
      <w:r w:rsidR="0003438B">
        <w:t xml:space="preserve"> all the </w:t>
      </w:r>
      <w:r w:rsidR="00D711F3">
        <w:t>feasible</w:t>
      </w:r>
      <w:r w:rsidR="00A611F1">
        <w:t xml:space="preserve"> (satisfy the constraint)</w:t>
      </w:r>
      <w:r w:rsidR="00D711F3">
        <w:t xml:space="preserve"> </w:t>
      </w:r>
      <w:r w:rsidR="0003438B">
        <w:t>data we’ve evaluated and believe it to be the global maximizer of function f</w:t>
      </w:r>
      <w:r w:rsidR="00A32D66">
        <w:t>.</w:t>
      </w:r>
    </w:p>
    <w:sectPr w:rsidR="0039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DE"/>
    <w:rsid w:val="0003438B"/>
    <w:rsid w:val="00053404"/>
    <w:rsid w:val="00275D42"/>
    <w:rsid w:val="003930DE"/>
    <w:rsid w:val="005B3D5E"/>
    <w:rsid w:val="0079208D"/>
    <w:rsid w:val="009D4226"/>
    <w:rsid w:val="00A32D66"/>
    <w:rsid w:val="00A611F1"/>
    <w:rsid w:val="00B14E1B"/>
    <w:rsid w:val="00D711F3"/>
    <w:rsid w:val="00EE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1860"/>
  <w15:chartTrackingRefBased/>
  <w15:docId w15:val="{8D15A4DB-798C-448A-9936-4904E768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Hongxi</dc:creator>
  <cp:keywords/>
  <dc:description/>
  <cp:lastModifiedBy>Xiang Hongxi</cp:lastModifiedBy>
  <cp:revision>12</cp:revision>
  <dcterms:created xsi:type="dcterms:W3CDTF">2022-11-27T15:59:00Z</dcterms:created>
  <dcterms:modified xsi:type="dcterms:W3CDTF">2022-11-27T16:43:00Z</dcterms:modified>
</cp:coreProperties>
</file>