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511" w:rsidRPr="00A85511" w:rsidRDefault="00251251">
      <m:oMathPara>
        <m:oMath>
          <m:r>
            <w:rPr>
              <w:rFonts w:ascii="Cambria Math" w:hAnsi="Cambria Math"/>
            </w:rPr>
            <m:t>function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X→Y</m:t>
          </m:r>
          <m:r>
            <w:rPr>
              <w:rFonts w:ascii="Cambria Math" w:hAnsi="Cambria Math"/>
            </w:rPr>
            <m:t xml:space="preserve"> and X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R</m:t>
          </m:r>
        </m:oMath>
      </m:oMathPara>
    </w:p>
    <w:p w:rsidR="00621B3A" w:rsidRPr="00621B3A" w:rsidRDefault="00621B3A">
      <m:oMathPara>
        <m:oMath>
          <m:r>
            <w:rPr>
              <w:rFonts w:ascii="Cambria Math" w:hAnsi="Cambria Math"/>
            </w:rPr>
            <m:t>Local Maximum</m:t>
          </m:r>
        </m:oMath>
      </m:oMathPara>
    </w:p>
    <w:p w:rsidR="00A04551" w:rsidRPr="00A04551" w:rsidRDefault="00D82CA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has local maximum at </m:t>
          </m:r>
          <m:r>
            <w:rPr>
              <w:rFonts w:ascii="Cambria Math" w:hAnsi="Cambria Math"/>
            </w:rPr>
            <m:t>x=a if</m:t>
          </m:r>
        </m:oMath>
      </m:oMathPara>
    </w:p>
    <w:p w:rsidR="00212C86" w:rsidRPr="00212C86" w:rsidRDefault="00284B16">
      <m:oMathPara>
        <m:oMath>
          <m:r>
            <w:rPr>
              <w:rFonts w:ascii="Cambria Math" w:hAnsi="Cambria Math"/>
            </w:rPr>
            <m:t>∃ε∈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∈X</m:t>
          </m:r>
          <m:r>
            <w:rPr>
              <w:rFonts w:ascii="Cambria Math" w:hAnsi="Cambria Math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12C86" w:rsidRPr="00212C86" w:rsidRDefault="00212C86"/>
    <w:p w:rsidR="006B0E12" w:rsidRPr="00151316" w:rsidRDefault="00F910ED">
      <m:oMathPara>
        <m:oMath>
          <m:r>
            <w:rPr>
              <w:rFonts w:ascii="Cambria Math" w:hAnsi="Cambria Math"/>
            </w:rPr>
            <m:t>Local minimum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51316" w:rsidRPr="00A04551" w:rsidRDefault="00151316" w:rsidP="0015131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has local </m:t>
          </m:r>
          <m:r>
            <w:rPr>
              <w:rFonts w:ascii="Cambria Math" w:hAnsi="Cambria Math"/>
            </w:rPr>
            <m:t>minimum</m:t>
          </m:r>
          <m:r>
            <w:rPr>
              <w:rFonts w:ascii="Cambria Math" w:hAnsi="Cambria Math"/>
            </w:rPr>
            <m:t xml:space="preserve"> at x=a if</m:t>
          </m:r>
        </m:oMath>
      </m:oMathPara>
    </w:p>
    <w:p w:rsidR="00953A41" w:rsidRPr="00953A41" w:rsidRDefault="00151316" w:rsidP="00151316">
      <m:oMathPara>
        <m:oMath>
          <m:r>
            <w:rPr>
              <w:rFonts w:ascii="Cambria Math" w:hAnsi="Cambria Math"/>
            </w:rPr>
            <m:t>∃ε∈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∈X and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C44BD" w:rsidRPr="008C44BD" w:rsidRDefault="008C44BD" w:rsidP="00151316"/>
    <w:p w:rsidR="006D1CC4" w:rsidRPr="00621B3A" w:rsidRDefault="00D90833" w:rsidP="006D1CC4">
      <m:oMathPara>
        <m:oMath>
          <m:r>
            <w:rPr>
              <w:rFonts w:ascii="Cambria Math" w:hAnsi="Cambria Math"/>
            </w:rPr>
            <m:t>Global Maximum</m:t>
          </m:r>
        </m:oMath>
      </m:oMathPara>
    </w:p>
    <w:p w:rsidR="006D1CC4" w:rsidRPr="00A04551" w:rsidRDefault="006D1CC4" w:rsidP="006D1CC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has </m:t>
          </m:r>
          <m:r>
            <w:rPr>
              <w:rFonts w:ascii="Cambria Math" w:hAnsi="Cambria Math"/>
            </w:rPr>
            <m:t xml:space="preserve">global </m:t>
          </m:r>
          <m:r>
            <w:rPr>
              <w:rFonts w:ascii="Cambria Math" w:hAnsi="Cambria Math"/>
            </w:rPr>
            <m:t>maximum at x=a if</m:t>
          </m:r>
        </m:oMath>
      </m:oMathPara>
    </w:p>
    <w:p w:rsidR="006D1CC4" w:rsidRPr="002074AF" w:rsidRDefault="006D1CC4" w:rsidP="006D1CC4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∈X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074AF" w:rsidRPr="002074AF" w:rsidRDefault="002074AF" w:rsidP="006D1CC4"/>
    <w:p w:rsidR="002074AF" w:rsidRPr="00621B3A" w:rsidRDefault="002074AF" w:rsidP="002074AF">
      <m:oMathPara>
        <m:oMath>
          <m:r>
            <w:rPr>
              <w:rFonts w:ascii="Cambria Math" w:hAnsi="Cambria Math"/>
            </w:rPr>
            <m:t>Global M</m:t>
          </m:r>
          <m:r>
            <w:rPr>
              <w:rFonts w:ascii="Cambria Math" w:hAnsi="Cambria Math"/>
            </w:rPr>
            <m:t>inimum</m:t>
          </m:r>
        </m:oMath>
      </m:oMathPara>
    </w:p>
    <w:p w:rsidR="002074AF" w:rsidRPr="00A04551" w:rsidRDefault="002074AF" w:rsidP="002074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has global </m:t>
          </m:r>
          <m:r>
            <w:rPr>
              <w:rFonts w:ascii="Cambria Math" w:hAnsi="Cambria Math"/>
            </w:rPr>
            <m:t>minimum</m:t>
          </m:r>
          <m:r>
            <w:rPr>
              <w:rFonts w:ascii="Cambria Math" w:hAnsi="Cambria Math"/>
            </w:rPr>
            <m:t xml:space="preserve"> at x=a if</m:t>
          </m:r>
        </m:oMath>
      </m:oMathPara>
    </w:p>
    <w:p w:rsidR="00E01085" w:rsidRPr="00E01085" w:rsidRDefault="002074AF" w:rsidP="002074AF"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∈X=&gt;f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E01085" w:rsidRPr="00E01085" w:rsidRDefault="00E01085" w:rsidP="002074AF"/>
    <w:p w:rsidR="00E404AE" w:rsidRPr="00E404AE" w:rsidRDefault="00E404AE" w:rsidP="002074AF">
      <m:oMathPara>
        <m:oMath>
          <m:r>
            <w:rPr>
              <w:rFonts w:ascii="Cambria Math" w:hAnsi="Cambria Math"/>
            </w:rPr>
            <m:t>for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is an </m:t>
          </m:r>
          <m:r>
            <w:rPr>
              <w:rFonts w:ascii="Cambria Math" w:hAnsi="Cambria Math"/>
            </w:rPr>
            <m:t>maximum</m:t>
          </m:r>
        </m:oMath>
      </m:oMathPara>
    </w:p>
    <w:p w:rsidR="00B56F58" w:rsidRPr="00B56F58" w:rsidRDefault="00BB09AC" w:rsidP="002074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x≥a and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x≤</m:t>
                  </m:r>
                  <m:r>
                    <w:rPr>
                      <w:rFonts w:ascii="Cambria Math" w:hAnsi="Cambria Math"/>
                    </w:rPr>
                    <m:t xml:space="preserve">a and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</m:oMath>
      </m:oMathPara>
    </w:p>
    <w:p w:rsidR="00B25CC1" w:rsidRPr="00B25CC1" w:rsidRDefault="00B25CC1" w:rsidP="002074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86125" w:rsidRPr="00F86125" w:rsidRDefault="00F86125" w:rsidP="002074AF"/>
    <w:p w:rsidR="00330C1A" w:rsidRPr="00330C1A" w:rsidRDefault="00716463" w:rsidP="002074AF">
      <m:oMathPara>
        <m:oMath>
          <m:r>
            <w:rPr>
              <w:rFonts w:ascii="Cambria Math" w:hAnsi="Cambria Math"/>
            </w:rPr>
            <m:t xml:space="preserve">assume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0=&gt;</m:t>
          </m:r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137AF2" w:rsidRPr="00815D63" w:rsidRDefault="00137AF2" w:rsidP="00137AF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reaching a contradiction</m:t>
          </m:r>
        </m:oMath>
      </m:oMathPara>
    </w:p>
    <w:p w:rsidR="00E62EB2" w:rsidRPr="00E62EB2" w:rsidRDefault="00EE3211" w:rsidP="002074A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B11D4" w:rsidRPr="009B11D4" w:rsidRDefault="00716463" w:rsidP="00F446F6">
      <m:oMathPara>
        <m:oMath>
          <m:r>
            <w:rPr>
              <w:rFonts w:ascii="Cambria Math" w:hAnsi="Cambria Math"/>
            </w:rPr>
            <m:t xml:space="preserve">assume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0=&gt;∀x∈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7B6615" w:rsidRPr="007B6615" w:rsidRDefault="009B11D4" w:rsidP="009B11D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reaching a contradiction</m:t>
          </m:r>
        </m:oMath>
      </m:oMathPara>
    </w:p>
    <w:p w:rsidR="007B6615" w:rsidRPr="007B6615" w:rsidRDefault="007B6615" w:rsidP="009B11D4"/>
    <w:p w:rsidR="00F73B8B" w:rsidRPr="00F73B8B" w:rsidRDefault="00342A75" w:rsidP="009B11D4">
      <m:oMathPara>
        <m:oMath>
          <m:r>
            <w:rPr>
              <w:rFonts w:ascii="Cambria Math" w:hAnsi="Cambria Math"/>
            </w:rPr>
            <m:t xml:space="preserve">Therefore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D00B3" w:rsidRPr="001D00B3" w:rsidRDefault="001D00B3" w:rsidP="009B11D4"/>
    <w:p w:rsidR="00C66377" w:rsidRPr="00C66377" w:rsidRDefault="004061B2" w:rsidP="009B11D4">
      <m:oMathPara>
        <m:oMath>
          <m:r>
            <w:rPr>
              <w:rFonts w:ascii="Cambria Math" w:hAnsi="Cambria Math"/>
            </w:rPr>
            <m:t xml:space="preserve">Similarly prove </m:t>
          </m:r>
          <m: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is</m:t>
          </m:r>
          <m:r>
            <w:rPr>
              <w:rFonts w:ascii="Cambria Math" w:hAnsi="Cambria Math"/>
            </w:rPr>
            <m:t xml:space="preserve"> minimum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B11D4" w:rsidRDefault="009B11D4" w:rsidP="009B11D4"/>
    <w:p w:rsidR="004C29B5" w:rsidRPr="00815D63" w:rsidRDefault="004C29B5" w:rsidP="009B11D4"/>
    <w:p w:rsidR="00E404AE" w:rsidRPr="00E404AE" w:rsidRDefault="001D4CC7" w:rsidP="00F446F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and f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B4876" w:rsidRPr="00330C1A" w:rsidRDefault="00815D63" w:rsidP="002074A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30C1A" w:rsidRPr="002B4876" w:rsidRDefault="00330C1A" w:rsidP="002074AF"/>
    <w:p w:rsidR="002B4876" w:rsidRPr="002B4876" w:rsidRDefault="002B4876" w:rsidP="002074AF"/>
    <w:p w:rsidR="00EE5FE5" w:rsidRPr="00EE5FE5" w:rsidRDefault="002B4876" w:rsidP="002074A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E5FE5" w:rsidRPr="00EE5FE5" w:rsidRDefault="00EE5FE5" w:rsidP="002074AF"/>
    <w:p w:rsidR="002074AF" w:rsidRPr="00212C86" w:rsidRDefault="002074AF" w:rsidP="006D1CC4"/>
    <w:p w:rsidR="00151316" w:rsidRPr="00212C86" w:rsidRDefault="00953A41" w:rsidP="0015131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51316" w:rsidRPr="006B0E12" w:rsidRDefault="00151316"/>
    <w:p w:rsidR="00D5231D" w:rsidRDefault="00DE09C3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4"/>
    <w:rsid w:val="000375C7"/>
    <w:rsid w:val="00042E2C"/>
    <w:rsid w:val="00045F4D"/>
    <w:rsid w:val="000500EC"/>
    <w:rsid w:val="00061F62"/>
    <w:rsid w:val="00064389"/>
    <w:rsid w:val="000860FD"/>
    <w:rsid w:val="0009107C"/>
    <w:rsid w:val="00096C2D"/>
    <w:rsid w:val="000978C2"/>
    <w:rsid w:val="000B242E"/>
    <w:rsid w:val="000C3F16"/>
    <w:rsid w:val="000D1C32"/>
    <w:rsid w:val="000E0CC3"/>
    <w:rsid w:val="000E1165"/>
    <w:rsid w:val="000E4BEF"/>
    <w:rsid w:val="000E7556"/>
    <w:rsid w:val="000F2992"/>
    <w:rsid w:val="0012072B"/>
    <w:rsid w:val="001358A2"/>
    <w:rsid w:val="00137206"/>
    <w:rsid w:val="00137AF2"/>
    <w:rsid w:val="00146ACF"/>
    <w:rsid w:val="0014792B"/>
    <w:rsid w:val="00151316"/>
    <w:rsid w:val="001829BF"/>
    <w:rsid w:val="001A3FB5"/>
    <w:rsid w:val="001B5BFC"/>
    <w:rsid w:val="001D00B3"/>
    <w:rsid w:val="001D4CC7"/>
    <w:rsid w:val="001E048E"/>
    <w:rsid w:val="001E44BC"/>
    <w:rsid w:val="001F43C8"/>
    <w:rsid w:val="00200EF7"/>
    <w:rsid w:val="002074AF"/>
    <w:rsid w:val="00207ABC"/>
    <w:rsid w:val="00212C86"/>
    <w:rsid w:val="002366E5"/>
    <w:rsid w:val="00251251"/>
    <w:rsid w:val="00252064"/>
    <w:rsid w:val="00260C6F"/>
    <w:rsid w:val="00275114"/>
    <w:rsid w:val="00284B16"/>
    <w:rsid w:val="00287C8B"/>
    <w:rsid w:val="00287E8E"/>
    <w:rsid w:val="002B4876"/>
    <w:rsid w:val="002D4430"/>
    <w:rsid w:val="00321200"/>
    <w:rsid w:val="00330C1A"/>
    <w:rsid w:val="00342A75"/>
    <w:rsid w:val="00347C18"/>
    <w:rsid w:val="00352FF4"/>
    <w:rsid w:val="00364A85"/>
    <w:rsid w:val="00371301"/>
    <w:rsid w:val="003C3BCC"/>
    <w:rsid w:val="003C6086"/>
    <w:rsid w:val="003D0CFC"/>
    <w:rsid w:val="003E064E"/>
    <w:rsid w:val="003E208D"/>
    <w:rsid w:val="003E2687"/>
    <w:rsid w:val="0040322C"/>
    <w:rsid w:val="004061B2"/>
    <w:rsid w:val="00427259"/>
    <w:rsid w:val="0043755A"/>
    <w:rsid w:val="00484AF6"/>
    <w:rsid w:val="004919FD"/>
    <w:rsid w:val="004A74EC"/>
    <w:rsid w:val="004C15AA"/>
    <w:rsid w:val="004C29B5"/>
    <w:rsid w:val="005042E9"/>
    <w:rsid w:val="00515A11"/>
    <w:rsid w:val="00525687"/>
    <w:rsid w:val="00525814"/>
    <w:rsid w:val="00536895"/>
    <w:rsid w:val="00566363"/>
    <w:rsid w:val="00570B7B"/>
    <w:rsid w:val="00580489"/>
    <w:rsid w:val="0059572D"/>
    <w:rsid w:val="005A1205"/>
    <w:rsid w:val="005F5669"/>
    <w:rsid w:val="00605BFB"/>
    <w:rsid w:val="00621B3A"/>
    <w:rsid w:val="00626069"/>
    <w:rsid w:val="00634B93"/>
    <w:rsid w:val="00636EA0"/>
    <w:rsid w:val="006468AB"/>
    <w:rsid w:val="00647088"/>
    <w:rsid w:val="00654A6C"/>
    <w:rsid w:val="006579F0"/>
    <w:rsid w:val="00671845"/>
    <w:rsid w:val="006A5BE9"/>
    <w:rsid w:val="006B0E12"/>
    <w:rsid w:val="006B2C90"/>
    <w:rsid w:val="006D1CC4"/>
    <w:rsid w:val="006F282F"/>
    <w:rsid w:val="006F4000"/>
    <w:rsid w:val="006F4069"/>
    <w:rsid w:val="0070162E"/>
    <w:rsid w:val="00716463"/>
    <w:rsid w:val="007433FB"/>
    <w:rsid w:val="00754B18"/>
    <w:rsid w:val="007865EB"/>
    <w:rsid w:val="00794028"/>
    <w:rsid w:val="007B6615"/>
    <w:rsid w:val="007D6293"/>
    <w:rsid w:val="00810F4D"/>
    <w:rsid w:val="00815D63"/>
    <w:rsid w:val="00830844"/>
    <w:rsid w:val="008371F4"/>
    <w:rsid w:val="0084305E"/>
    <w:rsid w:val="008556F0"/>
    <w:rsid w:val="00861FDD"/>
    <w:rsid w:val="00892BD0"/>
    <w:rsid w:val="008A3B2E"/>
    <w:rsid w:val="008A6C43"/>
    <w:rsid w:val="008C44BD"/>
    <w:rsid w:val="008E3E39"/>
    <w:rsid w:val="008F5CB1"/>
    <w:rsid w:val="00912E17"/>
    <w:rsid w:val="00941063"/>
    <w:rsid w:val="00943E51"/>
    <w:rsid w:val="0095120C"/>
    <w:rsid w:val="00953A41"/>
    <w:rsid w:val="00975A79"/>
    <w:rsid w:val="00977C5E"/>
    <w:rsid w:val="0098237B"/>
    <w:rsid w:val="009B11D4"/>
    <w:rsid w:val="009C3CCF"/>
    <w:rsid w:val="009C7420"/>
    <w:rsid w:val="009F3E1D"/>
    <w:rsid w:val="00A02E85"/>
    <w:rsid w:val="00A04551"/>
    <w:rsid w:val="00A115F8"/>
    <w:rsid w:val="00A15329"/>
    <w:rsid w:val="00A240CA"/>
    <w:rsid w:val="00A32F0A"/>
    <w:rsid w:val="00A34D82"/>
    <w:rsid w:val="00A47983"/>
    <w:rsid w:val="00A70A72"/>
    <w:rsid w:val="00A80F09"/>
    <w:rsid w:val="00A85511"/>
    <w:rsid w:val="00A86D9A"/>
    <w:rsid w:val="00A90F8E"/>
    <w:rsid w:val="00A917E6"/>
    <w:rsid w:val="00A97FEC"/>
    <w:rsid w:val="00AC70A1"/>
    <w:rsid w:val="00AD4707"/>
    <w:rsid w:val="00AD5EB2"/>
    <w:rsid w:val="00AE20F6"/>
    <w:rsid w:val="00B02483"/>
    <w:rsid w:val="00B05CBF"/>
    <w:rsid w:val="00B25CC1"/>
    <w:rsid w:val="00B34AD2"/>
    <w:rsid w:val="00B56F58"/>
    <w:rsid w:val="00B83428"/>
    <w:rsid w:val="00B8568A"/>
    <w:rsid w:val="00B932D6"/>
    <w:rsid w:val="00BA22DD"/>
    <w:rsid w:val="00BA4E76"/>
    <w:rsid w:val="00BA6332"/>
    <w:rsid w:val="00BB09AC"/>
    <w:rsid w:val="00BB560C"/>
    <w:rsid w:val="00BD2798"/>
    <w:rsid w:val="00BE413F"/>
    <w:rsid w:val="00C24094"/>
    <w:rsid w:val="00C37A47"/>
    <w:rsid w:val="00C403C4"/>
    <w:rsid w:val="00C433F2"/>
    <w:rsid w:val="00C43BC6"/>
    <w:rsid w:val="00C531F2"/>
    <w:rsid w:val="00C57320"/>
    <w:rsid w:val="00C60684"/>
    <w:rsid w:val="00C623C7"/>
    <w:rsid w:val="00C66377"/>
    <w:rsid w:val="00C80641"/>
    <w:rsid w:val="00C93BB4"/>
    <w:rsid w:val="00CC58D9"/>
    <w:rsid w:val="00CD7E87"/>
    <w:rsid w:val="00CE003D"/>
    <w:rsid w:val="00CF1641"/>
    <w:rsid w:val="00CF4AF5"/>
    <w:rsid w:val="00D0178A"/>
    <w:rsid w:val="00D01AEA"/>
    <w:rsid w:val="00D106D0"/>
    <w:rsid w:val="00D151D7"/>
    <w:rsid w:val="00D22B27"/>
    <w:rsid w:val="00D30064"/>
    <w:rsid w:val="00D42558"/>
    <w:rsid w:val="00D5231D"/>
    <w:rsid w:val="00D56EDB"/>
    <w:rsid w:val="00D67D93"/>
    <w:rsid w:val="00D70CB9"/>
    <w:rsid w:val="00D82CA3"/>
    <w:rsid w:val="00D86D1E"/>
    <w:rsid w:val="00D90833"/>
    <w:rsid w:val="00D92329"/>
    <w:rsid w:val="00DA1B28"/>
    <w:rsid w:val="00DE09C3"/>
    <w:rsid w:val="00DE38CA"/>
    <w:rsid w:val="00DF3833"/>
    <w:rsid w:val="00E01085"/>
    <w:rsid w:val="00E207C1"/>
    <w:rsid w:val="00E2122B"/>
    <w:rsid w:val="00E339FE"/>
    <w:rsid w:val="00E404AE"/>
    <w:rsid w:val="00E473BF"/>
    <w:rsid w:val="00E54834"/>
    <w:rsid w:val="00E62EB2"/>
    <w:rsid w:val="00E73A6A"/>
    <w:rsid w:val="00E87159"/>
    <w:rsid w:val="00EB1A7E"/>
    <w:rsid w:val="00EC3540"/>
    <w:rsid w:val="00EC4ABC"/>
    <w:rsid w:val="00EE3211"/>
    <w:rsid w:val="00EE5A0C"/>
    <w:rsid w:val="00EE5FE5"/>
    <w:rsid w:val="00EF1EBF"/>
    <w:rsid w:val="00EF28A6"/>
    <w:rsid w:val="00EF5C5F"/>
    <w:rsid w:val="00EF6433"/>
    <w:rsid w:val="00EF7976"/>
    <w:rsid w:val="00EF7E84"/>
    <w:rsid w:val="00F01D15"/>
    <w:rsid w:val="00F16EA7"/>
    <w:rsid w:val="00F20A05"/>
    <w:rsid w:val="00F446F6"/>
    <w:rsid w:val="00F54BEC"/>
    <w:rsid w:val="00F63F2D"/>
    <w:rsid w:val="00F73B8B"/>
    <w:rsid w:val="00F824D9"/>
    <w:rsid w:val="00F86125"/>
    <w:rsid w:val="00F86319"/>
    <w:rsid w:val="00F90B5B"/>
    <w:rsid w:val="00F910ED"/>
    <w:rsid w:val="00F92CEE"/>
    <w:rsid w:val="00FA514D"/>
    <w:rsid w:val="00F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850C"/>
  <w15:chartTrackingRefBased/>
  <w15:docId w15:val="{E6C97989-75C3-6E42-BD6B-684BE4E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8A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0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223</cp:revision>
  <dcterms:created xsi:type="dcterms:W3CDTF">2025-02-09T02:41:00Z</dcterms:created>
  <dcterms:modified xsi:type="dcterms:W3CDTF">2025-02-09T05:31:00Z</dcterms:modified>
</cp:coreProperties>
</file>