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DA84" w14:textId="7BD9A34B" w:rsidR="00F52D47" w:rsidRDefault="003B3B08">
      <w:r>
        <w:rPr>
          <w:noProof/>
        </w:rPr>
        <w:drawing>
          <wp:inline distT="0" distB="0" distL="0" distR="0" wp14:anchorId="627760CF" wp14:editId="3B8C0312">
            <wp:extent cx="5270500" cy="48050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5BB8" w14:textId="4AAF0476" w:rsidR="00C77792" w:rsidRDefault="00C77792">
      <w:r>
        <w:rPr>
          <w:rFonts w:hint="eastAsia"/>
        </w:rPr>
        <w:t>没做图形化界面。</w:t>
      </w:r>
    </w:p>
    <w:p w14:paraId="374AEE3F" w14:textId="74908B42" w:rsidR="00C77792" w:rsidRDefault="00C77792">
      <w:r>
        <w:rPr>
          <w:rFonts w:hint="eastAsia"/>
        </w:rPr>
        <w:t>start后代表开始集合</w:t>
      </w:r>
    </w:p>
    <w:p w14:paraId="0DA31DE9" w14:textId="39A6D14C" w:rsidR="00C77792" w:rsidRDefault="00C77792">
      <w:r>
        <w:rPr>
          <w:rFonts w:hint="eastAsia"/>
        </w:rPr>
        <w:t>end后代表终止状态集合</w:t>
      </w:r>
    </w:p>
    <w:p w14:paraId="4FB8244E" w14:textId="14DAA0D7" w:rsidR="00C77792" w:rsidRDefault="00C77792">
      <w:pPr>
        <w:rPr>
          <w:rFonts w:hint="eastAsia"/>
        </w:rPr>
      </w:pPr>
      <w:r>
        <w:rPr>
          <w:rFonts w:hint="eastAsia"/>
        </w:rPr>
        <w:t>0代表空边</w:t>
      </w:r>
      <w:bookmarkStart w:id="0" w:name="_GoBack"/>
      <w:bookmarkEnd w:id="0"/>
    </w:p>
    <w:sectPr w:rsidR="00C77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85"/>
    <w:rsid w:val="001F7985"/>
    <w:rsid w:val="003B3B08"/>
    <w:rsid w:val="00C77792"/>
    <w:rsid w:val="00F5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2305"/>
  <w15:chartTrackingRefBased/>
  <w15:docId w15:val="{E7063799-8CD9-4D3B-A160-43E1A7BE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智瑞</dc:creator>
  <cp:keywords/>
  <dc:description/>
  <cp:lastModifiedBy>陈 智瑞</cp:lastModifiedBy>
  <cp:revision>3</cp:revision>
  <dcterms:created xsi:type="dcterms:W3CDTF">2019-04-23T07:39:00Z</dcterms:created>
  <dcterms:modified xsi:type="dcterms:W3CDTF">2019-04-23T07:59:00Z</dcterms:modified>
</cp:coreProperties>
</file>