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564C" w14:textId="159D1FF9" w:rsidR="000A2231" w:rsidRDefault="002253BB" w:rsidP="00D72529">
      <w:pPr>
        <w:pStyle w:val="1"/>
        <w:jc w:val="left"/>
        <w:rPr>
          <w:noProof/>
        </w:rPr>
      </w:pPr>
      <w:r>
        <w:rPr>
          <w:rFonts w:hint="eastAsia"/>
          <w:noProof/>
        </w:rPr>
        <w:t>第四章</w:t>
      </w:r>
      <w:r w:rsidR="00505D87">
        <w:rPr>
          <w:rFonts w:hint="eastAsia"/>
          <w:noProof/>
        </w:rPr>
        <w:t>课后习题</w:t>
      </w:r>
      <w:r w:rsidR="009F3A17">
        <w:rPr>
          <w:noProof/>
        </w:rPr>
        <w:drawing>
          <wp:inline distT="0" distB="0" distL="0" distR="0" wp14:anchorId="4D27A730" wp14:editId="040046E3">
            <wp:extent cx="5366657" cy="7862477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01" cy="788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A17">
        <w:rPr>
          <w:noProof/>
        </w:rPr>
        <w:lastRenderedPageBreak/>
        <w:drawing>
          <wp:inline distT="0" distB="0" distL="0" distR="0" wp14:anchorId="16CD75BE" wp14:editId="153BAB32">
            <wp:extent cx="5273040" cy="79705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3041" w14:textId="77777777" w:rsidR="00D72529" w:rsidRDefault="00D72529" w:rsidP="00D72529">
      <w:pPr>
        <w:pStyle w:val="1"/>
      </w:pPr>
    </w:p>
    <w:p w14:paraId="7E9C09B1" w14:textId="2728B186" w:rsidR="00D72529" w:rsidRDefault="00D72529" w:rsidP="00D72529">
      <w:pPr>
        <w:pStyle w:val="1"/>
      </w:pPr>
      <w:r>
        <w:rPr>
          <w:rFonts w:hint="eastAsia"/>
        </w:rPr>
        <w:lastRenderedPageBreak/>
        <w:t>感想心得</w:t>
      </w:r>
    </w:p>
    <w:p w14:paraId="0494E168" w14:textId="2E1F36CB" w:rsidR="00282F08" w:rsidRPr="00D57F1E" w:rsidRDefault="00997EE2" w:rsidP="00282F08">
      <w:pPr>
        <w:rPr>
          <w:rFonts w:hint="eastAsia"/>
        </w:rPr>
      </w:pPr>
      <w:r>
        <w:rPr>
          <w:rFonts w:hint="eastAsia"/>
        </w:rPr>
        <w:t>本章的课后作业太多为简答题</w:t>
      </w:r>
      <w:r w:rsidR="00DF5928">
        <w:rPr>
          <w:rFonts w:hint="eastAsia"/>
        </w:rPr>
        <w:t>，要求我们理解和掌握</w:t>
      </w:r>
      <w:r w:rsidR="00B258CD">
        <w:rPr>
          <w:rFonts w:hint="eastAsia"/>
        </w:rPr>
        <w:t>，对于选择题，注意</w:t>
      </w:r>
      <w:r w:rsidR="00B078D5">
        <w:rPr>
          <w:rFonts w:hint="eastAsia"/>
        </w:rPr>
        <w:t>使用派生类的主要原因为提高代码的可重用性，</w:t>
      </w:r>
      <w:r w:rsidR="00A20F7E">
        <w:rPr>
          <w:rFonts w:hint="eastAsia"/>
        </w:rPr>
        <w:t>几个基类构造函数用“，”分隔</w:t>
      </w:r>
      <w:r w:rsidR="00F225E1">
        <w:rPr>
          <w:rFonts w:hint="eastAsia"/>
        </w:rPr>
        <w:t>，设置虚基类的目的是消除二义性。</w:t>
      </w:r>
      <w:r w:rsidR="00C2732F">
        <w:rPr>
          <w:rFonts w:hint="eastAsia"/>
        </w:rPr>
        <w:t>通过本章习题，我掌握了</w:t>
      </w:r>
      <w:r w:rsidR="00566D89">
        <w:rPr>
          <w:rFonts w:hint="eastAsia"/>
        </w:rPr>
        <w:t>派生类</w:t>
      </w:r>
      <w:r w:rsidR="00400088">
        <w:rPr>
          <w:rFonts w:hint="eastAsia"/>
        </w:rPr>
        <w:t>的概念</w:t>
      </w:r>
      <w:r w:rsidR="007638DD">
        <w:rPr>
          <w:rFonts w:hint="eastAsia"/>
        </w:rPr>
        <w:t>，派生类的构造函数和析构函数</w:t>
      </w:r>
      <w:r w:rsidR="00A30794">
        <w:rPr>
          <w:rFonts w:hint="eastAsia"/>
        </w:rPr>
        <w:t>（执行顺序与构造规则），多重继承等。</w:t>
      </w:r>
    </w:p>
    <w:p w14:paraId="59609455" w14:textId="701C311C" w:rsidR="00282F08" w:rsidRPr="00282F08" w:rsidRDefault="00282F08" w:rsidP="00282F08">
      <w:pPr>
        <w:ind w:firstLineChars="1600" w:firstLine="3360"/>
        <w:rPr>
          <w:b/>
          <w:bCs/>
          <w:kern w:val="44"/>
          <w:sz w:val="44"/>
          <w:szCs w:val="44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5E39840B" wp14:editId="4E11E3B5">
            <wp:extent cx="220980" cy="220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Hubing</w:t>
      </w:r>
      <w:proofErr w:type="spellEnd"/>
      <w:r>
        <w:rPr>
          <w:rFonts w:hint="eastAsia"/>
        </w:rPr>
        <w:t>. All rights reserved</w:t>
      </w:r>
    </w:p>
    <w:sectPr w:rsidR="00282F08" w:rsidRPr="0028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C1498" w14:textId="77777777" w:rsidR="00602AA4" w:rsidRDefault="00602AA4" w:rsidP="00D57F1E">
      <w:r>
        <w:separator/>
      </w:r>
    </w:p>
  </w:endnote>
  <w:endnote w:type="continuationSeparator" w:id="0">
    <w:p w14:paraId="6C097F29" w14:textId="77777777" w:rsidR="00602AA4" w:rsidRDefault="00602AA4" w:rsidP="00D5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F9D2" w14:textId="77777777" w:rsidR="00602AA4" w:rsidRDefault="00602AA4" w:rsidP="00D57F1E">
      <w:r>
        <w:separator/>
      </w:r>
    </w:p>
  </w:footnote>
  <w:footnote w:type="continuationSeparator" w:id="0">
    <w:p w14:paraId="4BF69A8F" w14:textId="77777777" w:rsidR="00602AA4" w:rsidRDefault="00602AA4" w:rsidP="00D57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17"/>
    <w:rsid w:val="000A2231"/>
    <w:rsid w:val="002253BB"/>
    <w:rsid w:val="00282F08"/>
    <w:rsid w:val="00400088"/>
    <w:rsid w:val="00505D87"/>
    <w:rsid w:val="00566D89"/>
    <w:rsid w:val="00602AA4"/>
    <w:rsid w:val="007638DD"/>
    <w:rsid w:val="00997EE2"/>
    <w:rsid w:val="009F3A17"/>
    <w:rsid w:val="00A20F7E"/>
    <w:rsid w:val="00A30794"/>
    <w:rsid w:val="00B078D5"/>
    <w:rsid w:val="00B258CD"/>
    <w:rsid w:val="00C2732F"/>
    <w:rsid w:val="00D57F1E"/>
    <w:rsid w:val="00D72529"/>
    <w:rsid w:val="00DF5928"/>
    <w:rsid w:val="00F2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F0C39"/>
  <w15:chartTrackingRefBased/>
  <w15:docId w15:val="{71D3EF09-3C2B-4917-82D3-2B39EB0E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3B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57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 Lear</dc:creator>
  <cp:keywords/>
  <dc:description/>
  <cp:lastModifiedBy>胡冰 Lear</cp:lastModifiedBy>
  <cp:revision>17</cp:revision>
  <dcterms:created xsi:type="dcterms:W3CDTF">2021-12-08T13:24:00Z</dcterms:created>
  <dcterms:modified xsi:type="dcterms:W3CDTF">2021-12-11T10:24:00Z</dcterms:modified>
</cp:coreProperties>
</file>