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4D32" w14:textId="77777777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4.1、4.2、4.3、4.4、4.5、4.6、4.7</w:t>
      </w:r>
      <w:r w:rsidRPr="00613853">
        <w:rPr>
          <w:rFonts w:ascii="宋体" w:eastAsia="宋体" w:hAnsi="宋体" w:hint="eastAsia"/>
          <w:sz w:val="28"/>
          <w:szCs w:val="28"/>
        </w:rPr>
        <w:t>：</w:t>
      </w:r>
    </w:p>
    <w:p w14:paraId="1650EF2B" w14:textId="05EEF57C" w:rsidR="005E27E2" w:rsidRPr="00613853" w:rsidRDefault="00613853" w:rsidP="006138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基本上答案在课本上，做这个题的时候先在脑中回想一下相关的知识点，写在纸上。回想到想不起来，翻开课本，找到答案，</w:t>
      </w:r>
      <w:proofErr w:type="gramStart"/>
      <w:r w:rsidRPr="00613853">
        <w:rPr>
          <w:rFonts w:ascii="宋体" w:eastAsia="宋体" w:hAnsi="宋体"/>
          <w:sz w:val="28"/>
          <w:szCs w:val="28"/>
        </w:rPr>
        <w:t>把错的</w:t>
      </w:r>
      <w:proofErr w:type="gramEnd"/>
      <w:r w:rsidRPr="00613853">
        <w:rPr>
          <w:rFonts w:ascii="宋体" w:eastAsia="宋体" w:hAnsi="宋体"/>
          <w:sz w:val="28"/>
          <w:szCs w:val="28"/>
        </w:rPr>
        <w:t>改正、缺的补充下来，最后进行理解记忆。</w:t>
      </w:r>
    </w:p>
    <w:p w14:paraId="4B7679BA" w14:textId="77777777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4.8 </w:t>
      </w:r>
    </w:p>
    <w:p w14:paraId="3099B921" w14:textId="793A4503" w:rsidR="00613853" w:rsidRPr="00613853" w:rsidRDefault="00613853" w:rsidP="006138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先进行读题，题目所问主要原因，然后看所给选项，B、C、D虽是原因，但不是主要原因。使用派生类主要是为了提高代码的可重用性。</w:t>
      </w:r>
    </w:p>
    <w:p w14:paraId="03C037EC" w14:textId="77777777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4.9 </w:t>
      </w:r>
    </w:p>
    <w:p w14:paraId="145FE82E" w14:textId="1B28B54E" w:rsidR="00613853" w:rsidRPr="00613853" w:rsidRDefault="00613853" w:rsidP="006138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题目中所说为私有继承，故排除A、D，从student中派生出的，定义时应先写继承方式，</w:t>
      </w:r>
      <w:proofErr w:type="gramStart"/>
      <w:r w:rsidRPr="00613853">
        <w:rPr>
          <w:rFonts w:ascii="宋体" w:eastAsia="宋体" w:hAnsi="宋体"/>
          <w:sz w:val="28"/>
          <w:szCs w:val="28"/>
        </w:rPr>
        <w:t>再写基类名</w:t>
      </w:r>
      <w:proofErr w:type="gramEnd"/>
      <w:r w:rsidRPr="00613853">
        <w:rPr>
          <w:rFonts w:ascii="宋体" w:eastAsia="宋体" w:hAnsi="宋体"/>
          <w:sz w:val="28"/>
          <w:szCs w:val="28"/>
        </w:rPr>
        <w:t>，故选C。</w:t>
      </w:r>
    </w:p>
    <w:p w14:paraId="3E5AE13C" w14:textId="02327E4F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4.10 </w:t>
      </w:r>
      <w:r w:rsidRPr="00613853">
        <w:rPr>
          <w:rFonts w:ascii="宋体" w:eastAsia="宋体" w:hAnsi="宋体"/>
          <w:sz w:val="28"/>
          <w:szCs w:val="28"/>
        </w:rPr>
        <w:t xml:space="preserve">  </w:t>
      </w:r>
      <w:r w:rsidRPr="00613853">
        <w:rPr>
          <w:rFonts w:ascii="宋体" w:eastAsia="宋体" w:hAnsi="宋体"/>
          <w:sz w:val="28"/>
          <w:szCs w:val="28"/>
        </w:rPr>
        <w:t>在多重继承中，</w:t>
      </w:r>
      <w:proofErr w:type="gramStart"/>
      <w:r w:rsidRPr="00613853">
        <w:rPr>
          <w:rFonts w:ascii="宋体" w:eastAsia="宋体" w:hAnsi="宋体"/>
          <w:sz w:val="28"/>
          <w:szCs w:val="28"/>
        </w:rPr>
        <w:t>基类构造</w:t>
      </w:r>
      <w:proofErr w:type="gramEnd"/>
      <w:r w:rsidRPr="00613853">
        <w:rPr>
          <w:rFonts w:ascii="宋体" w:eastAsia="宋体" w:hAnsi="宋体"/>
          <w:sz w:val="28"/>
          <w:szCs w:val="28"/>
        </w:rPr>
        <w:t>函数之间用逗号隔开。</w:t>
      </w:r>
    </w:p>
    <w:p w14:paraId="66AAE2DD" w14:textId="77777777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4.12</w:t>
      </w:r>
      <w:r w:rsidRPr="00613853">
        <w:rPr>
          <w:rFonts w:ascii="宋体" w:eastAsia="宋体" w:hAnsi="宋体"/>
          <w:sz w:val="28"/>
          <w:szCs w:val="28"/>
        </w:rPr>
        <w:t xml:space="preserve"> </w:t>
      </w:r>
    </w:p>
    <w:p w14:paraId="43D68129" w14:textId="1B38A1FB" w:rsidR="00613853" w:rsidRPr="00613853" w:rsidRDefault="00613853" w:rsidP="00613853">
      <w:pPr>
        <w:ind w:firstLineChars="100" w:firstLine="280"/>
        <w:rPr>
          <w:rFonts w:ascii="宋体" w:eastAsia="宋体" w:hAnsi="宋体" w:hint="eastAsia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 先看到主函数，定义了一个aa,将3、2、1传递给了派生类A中的构造函数A（类外定义）的</w:t>
      </w:r>
      <w:proofErr w:type="spellStart"/>
      <w:r w:rsidRPr="00613853">
        <w:rPr>
          <w:rFonts w:ascii="宋体" w:eastAsia="宋体" w:hAnsi="宋体"/>
          <w:sz w:val="28"/>
          <w:szCs w:val="28"/>
        </w:rPr>
        <w:t>i</w:t>
      </w:r>
      <w:proofErr w:type="spellEnd"/>
      <w:r w:rsidRPr="00613853">
        <w:rPr>
          <w:rFonts w:ascii="宋体" w:eastAsia="宋体" w:hAnsi="宋体"/>
          <w:sz w:val="28"/>
          <w:szCs w:val="28"/>
        </w:rPr>
        <w:t>、j、l，因为A是多重继承，又调用了B2、B1。接下来调用了A中的Print 函数，依次调用B1、B2，此时要注意B2中的</w:t>
      </w:r>
      <w:proofErr w:type="spellStart"/>
      <w:r w:rsidRPr="00613853">
        <w:rPr>
          <w:rFonts w:ascii="宋体" w:eastAsia="宋体" w:hAnsi="宋体"/>
          <w:sz w:val="28"/>
          <w:szCs w:val="28"/>
        </w:rPr>
        <w:t>i</w:t>
      </w:r>
      <w:proofErr w:type="spellEnd"/>
      <w:r w:rsidRPr="00613853">
        <w:rPr>
          <w:rFonts w:ascii="宋体" w:eastAsia="宋体" w:hAnsi="宋体"/>
          <w:sz w:val="28"/>
          <w:szCs w:val="28"/>
        </w:rPr>
        <w:t>是由A中的j传递过去的。总的输出结果</w:t>
      </w:r>
      <w:r w:rsidRPr="00613853">
        <w:rPr>
          <w:rFonts w:ascii="宋体" w:eastAsia="宋体" w:hAnsi="宋体" w:hint="eastAsia"/>
          <w:sz w:val="28"/>
          <w:szCs w:val="28"/>
        </w:rPr>
        <w:t>为六条。</w:t>
      </w:r>
    </w:p>
    <w:sectPr w:rsidR="00613853" w:rsidRPr="006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5E"/>
    <w:rsid w:val="005E27E2"/>
    <w:rsid w:val="00613853"/>
    <w:rsid w:val="00F3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17AF"/>
  <w15:chartTrackingRefBased/>
  <w15:docId w15:val="{3E802C0E-F7F8-4760-9A09-DC99102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61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000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42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2</cp:revision>
  <dcterms:created xsi:type="dcterms:W3CDTF">2021-12-19T12:53:00Z</dcterms:created>
  <dcterms:modified xsi:type="dcterms:W3CDTF">2021-12-19T12:56:00Z</dcterms:modified>
</cp:coreProperties>
</file>