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592D" w14:textId="034ED87A" w:rsidR="00977302" w:rsidRDefault="00977302" w:rsidP="00977302">
      <w:pPr>
        <w:rPr>
          <w:lang w:eastAsia="zh-Hans"/>
        </w:rPr>
      </w:pPr>
      <w:r>
        <w:rPr>
          <w:rFonts w:hint="eastAsia"/>
          <w:lang w:eastAsia="zh-Hans"/>
        </w:rPr>
        <w:t>第六次上机</w:t>
      </w:r>
    </w:p>
    <w:p w14:paraId="365BE94B" w14:textId="77777777" w:rsidR="00977302" w:rsidRDefault="00977302" w:rsidP="00977302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4A561312" wp14:editId="63266391">
            <wp:extent cx="5269230" cy="3951605"/>
            <wp:effectExtent l="0" t="0" r="13970" b="10795"/>
            <wp:docPr id="13" name="图片 13" descr="15C1AC1B5456465668240AEE3E8A3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C1AC1B5456465668240AEE3E8A30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A2D5" w14:textId="77777777" w:rsidR="00977302" w:rsidRDefault="00977302" w:rsidP="00977302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52C69D32" wp14:editId="28897A1B">
            <wp:extent cx="5263515" cy="3941445"/>
            <wp:effectExtent l="0" t="0" r="19685" b="20955"/>
            <wp:docPr id="12" name="图片 12" descr="0B408C556B2478F2DE5FF033D8D6B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B408C556B2478F2DE5FF033D8D6B1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B53F" w14:textId="77777777" w:rsidR="00977302" w:rsidRDefault="00977302" w:rsidP="00977302">
      <w:pPr>
        <w:rPr>
          <w:lang w:eastAsia="zh-Hans"/>
        </w:rPr>
      </w:pPr>
      <w:r>
        <w:rPr>
          <w:rFonts w:hint="eastAsia"/>
        </w:rPr>
        <w:t>心得；声明一个</w:t>
      </w:r>
      <w:proofErr w:type="spellStart"/>
      <w:r>
        <w:rPr>
          <w:rFonts w:hint="eastAsia"/>
          <w:lang w:eastAsia="zh-Hans"/>
        </w:rPr>
        <w:t>sottarray</w:t>
      </w:r>
      <w:proofErr w:type="spellEnd"/>
      <w:r>
        <w:rPr>
          <w:rFonts w:hint="eastAsia"/>
        </w:rPr>
        <w:t>继承类</w:t>
      </w:r>
      <w:proofErr w:type="spellStart"/>
      <w:r>
        <w:rPr>
          <w:rFonts w:hint="eastAsia"/>
          <w:lang w:eastAsia="zh-Hans"/>
        </w:rPr>
        <w:t>myarray</w:t>
      </w:r>
      <w:proofErr w:type="spellEnd"/>
      <w:r>
        <w:rPr>
          <w:rFonts w:hint="eastAsia"/>
        </w:rPr>
        <w:t>，在该类定义一个函数，具有奖输入的整数从小到</w:t>
      </w:r>
      <w:r>
        <w:rPr>
          <w:rFonts w:hint="eastAsia"/>
        </w:rPr>
        <w:lastRenderedPageBreak/>
        <w:t>大进行排序的功能。掌握了派生类的声明方法和派生类构造函数的定义方法；</w:t>
      </w:r>
      <w:r>
        <w:t>掌握</w:t>
      </w:r>
      <w:r>
        <w:rPr>
          <w:rFonts w:hint="eastAsia"/>
        </w:rPr>
        <w:t>了</w:t>
      </w:r>
      <w:r>
        <w:t>不同方式下，构造函数</w:t>
      </w:r>
      <w:proofErr w:type="gramStart"/>
      <w:r>
        <w:t>与析构</w:t>
      </w:r>
      <w:proofErr w:type="gramEnd"/>
      <w:r>
        <w:t>函数的执行顺序与构造规则</w:t>
      </w:r>
      <w:r>
        <w:rPr>
          <w:rFonts w:hint="eastAsia"/>
        </w:rPr>
        <w:t>。</w:t>
      </w:r>
    </w:p>
    <w:p w14:paraId="084FC3DE" w14:textId="02D36B1C" w:rsidR="004234EA" w:rsidRDefault="004234EA"/>
    <w:p w14:paraId="03C0B9CA" w14:textId="13A42FBB" w:rsidR="00977302" w:rsidRDefault="00977302"/>
    <w:p w14:paraId="1CC7D15F" w14:textId="38B7EB43" w:rsidR="00977302" w:rsidRDefault="00977302"/>
    <w:p w14:paraId="02C93EF3" w14:textId="7D80A4B9" w:rsidR="00977302" w:rsidRDefault="00977302"/>
    <w:p w14:paraId="4B3C531B" w14:textId="644D13FD" w:rsidR="00977302" w:rsidRDefault="00977302"/>
    <w:p w14:paraId="7C04C14D" w14:textId="5D78927E" w:rsidR="00977302" w:rsidRDefault="00977302"/>
    <w:p w14:paraId="7598DEC9" w14:textId="04A7BE42" w:rsidR="00977302" w:rsidRDefault="00977302"/>
    <w:p w14:paraId="323A998F" w14:textId="0D21C38A" w:rsidR="00977302" w:rsidRDefault="00977302"/>
    <w:p w14:paraId="63574EA3" w14:textId="2770A453" w:rsidR="00977302" w:rsidRDefault="00977302"/>
    <w:p w14:paraId="275CC737" w14:textId="2D535243" w:rsidR="00977302" w:rsidRDefault="00977302"/>
    <w:p w14:paraId="7087A08A" w14:textId="1E26C3EC" w:rsidR="00977302" w:rsidRDefault="00977302"/>
    <w:p w14:paraId="5036FCE4" w14:textId="68908D98" w:rsidR="00977302" w:rsidRDefault="00977302"/>
    <w:p w14:paraId="0C94E719" w14:textId="47726C9E" w:rsidR="00977302" w:rsidRDefault="00977302"/>
    <w:p w14:paraId="0BBDCEA1" w14:textId="0BACB92E" w:rsidR="00977302" w:rsidRDefault="00977302"/>
    <w:p w14:paraId="7C48C025" w14:textId="0E00529E" w:rsidR="00977302" w:rsidRDefault="00977302"/>
    <w:p w14:paraId="3D6E1E96" w14:textId="44983A42" w:rsidR="00977302" w:rsidRDefault="00977302"/>
    <w:p w14:paraId="1EFFC0AF" w14:textId="548FB0B8" w:rsidR="00977302" w:rsidRDefault="00977302"/>
    <w:p w14:paraId="277B770F" w14:textId="469349B9" w:rsidR="00977302" w:rsidRDefault="00977302"/>
    <w:p w14:paraId="1B801ECB" w14:textId="1D2A0A65" w:rsidR="00977302" w:rsidRDefault="00977302"/>
    <w:p w14:paraId="70DD8474" w14:textId="7D2F4615" w:rsidR="00977302" w:rsidRDefault="00977302"/>
    <w:p w14:paraId="19A07BDB" w14:textId="3CBC4D83" w:rsidR="00977302" w:rsidRDefault="00977302"/>
    <w:p w14:paraId="1EF662F9" w14:textId="6D3FAFC3" w:rsidR="00977302" w:rsidRDefault="00977302"/>
    <w:p w14:paraId="3F46CCB8" w14:textId="1A287282" w:rsidR="00977302" w:rsidRDefault="00977302"/>
    <w:p w14:paraId="1CBD9987" w14:textId="30B7A1A4" w:rsidR="00977302" w:rsidRDefault="00977302"/>
    <w:p w14:paraId="0FC0E301" w14:textId="75D14958" w:rsidR="00977302" w:rsidRDefault="00977302"/>
    <w:p w14:paraId="78F7A6B5" w14:textId="4FC363C4" w:rsidR="00977302" w:rsidRDefault="00977302"/>
    <w:p w14:paraId="15D73358" w14:textId="7BD961F9" w:rsidR="00977302" w:rsidRDefault="00977302"/>
    <w:p w14:paraId="5D9097B3" w14:textId="0F188CD1" w:rsidR="00977302" w:rsidRDefault="00977302"/>
    <w:p w14:paraId="3BDED8C9" w14:textId="6F2F6CF6" w:rsidR="00977302" w:rsidRDefault="00977302"/>
    <w:p w14:paraId="09740053" w14:textId="423D1372" w:rsidR="00977302" w:rsidRDefault="00977302"/>
    <w:p w14:paraId="3C1FC518" w14:textId="29D90AE7" w:rsidR="00977302" w:rsidRDefault="00977302"/>
    <w:p w14:paraId="068409F3" w14:textId="127E7470" w:rsidR="00977302" w:rsidRDefault="00977302"/>
    <w:p w14:paraId="1845B944" w14:textId="45E1319B" w:rsidR="00977302" w:rsidRDefault="00977302"/>
    <w:p w14:paraId="6B38E138" w14:textId="0025205A" w:rsidR="00977302" w:rsidRDefault="00977302"/>
    <w:p w14:paraId="2B56CBAD" w14:textId="3BD0816B" w:rsidR="00977302" w:rsidRDefault="00977302"/>
    <w:p w14:paraId="4901B85E" w14:textId="620AC776" w:rsidR="00977302" w:rsidRDefault="00977302"/>
    <w:p w14:paraId="5292E77D" w14:textId="68C77648" w:rsidR="00977302" w:rsidRDefault="00977302"/>
    <w:p w14:paraId="47119A1F" w14:textId="09527BAB" w:rsidR="00977302" w:rsidRDefault="00977302"/>
    <w:p w14:paraId="3C5F11E2" w14:textId="263DDEE0" w:rsidR="00977302" w:rsidRDefault="00977302"/>
    <w:p w14:paraId="2E9BEDB3" w14:textId="2EFAB9F4" w:rsidR="00977302" w:rsidRDefault="00977302"/>
    <w:p w14:paraId="63BC9BE2" w14:textId="55B50990" w:rsidR="00977302" w:rsidRDefault="00977302"/>
    <w:p w14:paraId="1D3CB8B3" w14:textId="1392C27D" w:rsidR="00977302" w:rsidRPr="00977302" w:rsidRDefault="00977302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977302" w:rsidRPr="0097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B188" w14:textId="77777777" w:rsidR="00AA1D35" w:rsidRDefault="00AA1D35" w:rsidP="00977302">
      <w:r>
        <w:separator/>
      </w:r>
    </w:p>
  </w:endnote>
  <w:endnote w:type="continuationSeparator" w:id="0">
    <w:p w14:paraId="0B00718C" w14:textId="77777777" w:rsidR="00AA1D35" w:rsidRDefault="00AA1D35" w:rsidP="0097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1B95" w14:textId="77777777" w:rsidR="00AA1D35" w:rsidRDefault="00AA1D35" w:rsidP="00977302">
      <w:r>
        <w:separator/>
      </w:r>
    </w:p>
  </w:footnote>
  <w:footnote w:type="continuationSeparator" w:id="0">
    <w:p w14:paraId="4528030E" w14:textId="77777777" w:rsidR="00AA1D35" w:rsidRDefault="00AA1D35" w:rsidP="00977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4"/>
    <w:rsid w:val="001835D4"/>
    <w:rsid w:val="004234EA"/>
    <w:rsid w:val="00977302"/>
    <w:rsid w:val="00A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6F482"/>
  <w15:chartTrackingRefBased/>
  <w15:docId w15:val="{BC7BD57C-771D-4687-B0E7-2420EA5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30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2021-12-20T08:00:00Z</dcterms:created>
  <dcterms:modified xsi:type="dcterms:W3CDTF">2021-12-20T08:00:00Z</dcterms:modified>
</cp:coreProperties>
</file>