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jc w:val="center"/>
        <w:textAlignment w:val="auto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习题二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学号：202030310226   班级：自2002    姓名：王锦然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首先，我发现刚开始时，我是真的连这个C++程序的固定搭配的常用单词（如iostream、using namespace std等）都拼写不出来，需要比着书抄写。我觉得第一可能是刚开始学习这个C++，也没有实践操作过，所以不太熟练；再者是还在处于C语言和C++的转换过渡期有点没转换过来，认为一些C语言的搭配在C++的程序里也能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然后，开始做一些选择题时发现一些小的知识点有些许的遗忘，也影响了做题的流畅度，需要翻看课件来找回遗忘的内容。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C++的const定义比#define的优越性，可以解决它的不安全性（</w:t>
      </w: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通过习题2.21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该次习题中的函数重载的相关方面，突出了C++比C的优越性之一，提高了编程的效率；了解了引用的相关知识（相当于给一个变量取了别名），让我学到了很多。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t xml:space="preserve">Copyright ©2021-2099 </w:t>
      </w:r>
      <w:r>
        <w:rPr>
          <w:rFonts w:hint="eastAsia"/>
        </w:rPr>
        <w:t>Jin</w:t>
      </w:r>
      <w:r>
        <w:rPr>
          <w:rFonts w:hint="eastAsia"/>
          <w:lang w:val="en-US" w:eastAsia="zh-CN"/>
        </w:rPr>
        <w:t>ranWang</w:t>
      </w:r>
      <w:r>
        <w:t>. All rights reserved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2502D"/>
    <w:rsid w:val="1F9F38A8"/>
    <w:rsid w:val="38C11CF9"/>
    <w:rsid w:val="3AD2502D"/>
    <w:rsid w:val="4C500455"/>
    <w:rsid w:val="57FD0AE4"/>
    <w:rsid w:val="63A278BF"/>
    <w:rsid w:val="75CD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2021-09-21T08:43:00Z</dcterms:created>
  <dc:creator>lenovo</dc:creator>
  <cp:lastModifiedBy>︶ㄣ寂寞╄→倈淂快℡╮-</cp:lastModifiedBy>
  <dcterms:modified xsi:type="dcterms:W3CDTF">2021-12-20T04:10:31Z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1DFE71824450493193EA35D9805EC259</vt:lpwstr>
  </property>
</Properties>
</file>