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F75F" w14:textId="7C9BD8C9" w:rsidR="00863DDA" w:rsidRDefault="00522A16" w:rsidP="00522A16">
      <w:pPr>
        <w:pStyle w:val="a3"/>
      </w:pPr>
      <w:r>
        <w:rPr>
          <w:rFonts w:hint="eastAsia"/>
        </w:rPr>
        <w:t>实验报告2</w:t>
      </w:r>
    </w:p>
    <w:p w14:paraId="01D88FE2" w14:textId="73440441" w:rsidR="00145E3A" w:rsidRPr="00E001AF" w:rsidRDefault="003A598C" w:rsidP="00145E3A">
      <w:pPr>
        <w:rPr>
          <w:rFonts w:ascii="宋体" w:eastAsia="宋体" w:hAnsi="宋体"/>
          <w:sz w:val="30"/>
          <w:szCs w:val="30"/>
        </w:rPr>
      </w:pPr>
      <w:r w:rsidRPr="00E001AF">
        <w:rPr>
          <w:rFonts w:ascii="宋体" w:eastAsia="宋体" w:hAnsi="宋体" w:hint="eastAsia"/>
          <w:sz w:val="30"/>
          <w:szCs w:val="30"/>
        </w:rPr>
        <w:t>程序代码及结果</w:t>
      </w:r>
    </w:p>
    <w:p w14:paraId="435B2B72" w14:textId="5C1668FF" w:rsidR="00522A16" w:rsidRDefault="00145E3A" w:rsidP="00522A16">
      <w:r w:rsidRPr="00145E3A">
        <w:rPr>
          <w:noProof/>
        </w:rPr>
        <w:drawing>
          <wp:inline distT="0" distB="0" distL="0" distR="0" wp14:anchorId="7DBA275F" wp14:editId="6BC7691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53E7" w14:textId="77777777" w:rsidR="00145E3A" w:rsidRDefault="00145E3A" w:rsidP="00522A16">
      <w:pPr>
        <w:rPr>
          <w:noProof/>
        </w:rPr>
      </w:pPr>
    </w:p>
    <w:p w14:paraId="62C6E4E9" w14:textId="4E3381E9" w:rsidR="00145E3A" w:rsidRDefault="00145E3A" w:rsidP="00522A16">
      <w:r w:rsidRPr="00145E3A">
        <w:rPr>
          <w:noProof/>
        </w:rPr>
        <w:lastRenderedPageBreak/>
        <w:drawing>
          <wp:inline distT="0" distB="0" distL="0" distR="0" wp14:anchorId="150377ED" wp14:editId="76A08C36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7A65" w14:textId="706E9A10" w:rsidR="007F2B41" w:rsidRDefault="00145E3A" w:rsidP="007F2B41">
      <w:r w:rsidRPr="00145E3A">
        <w:rPr>
          <w:noProof/>
        </w:rPr>
        <w:lastRenderedPageBreak/>
        <w:drawing>
          <wp:inline distT="0" distB="0" distL="0" distR="0" wp14:anchorId="3631B445" wp14:editId="2F521FD4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45E1" w14:textId="611118ED" w:rsidR="003F1BDC" w:rsidRPr="003F1BDC" w:rsidRDefault="003F1BDC" w:rsidP="007F2B41">
      <w:pPr>
        <w:rPr>
          <w:rFonts w:hint="eastAsia"/>
        </w:rPr>
      </w:pPr>
      <w:r w:rsidRPr="003F1BDC">
        <w:rPr>
          <w:noProof/>
        </w:rPr>
        <w:lastRenderedPageBreak/>
        <w:drawing>
          <wp:inline distT="0" distB="0" distL="0" distR="0" wp14:anchorId="13BD3AB4" wp14:editId="1C6940C2">
            <wp:extent cx="5274310" cy="3463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BA21" w14:textId="55EF6026" w:rsidR="000A78BC" w:rsidRPr="00E001AF" w:rsidRDefault="000A78BC" w:rsidP="00522A1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感想心得</w:t>
      </w:r>
      <w:r w:rsidR="009C57B2">
        <w:rPr>
          <w:rFonts w:ascii="宋体" w:eastAsia="宋体" w:hAnsi="宋体" w:hint="eastAsia"/>
          <w:sz w:val="28"/>
          <w:szCs w:val="28"/>
        </w:rPr>
        <w:t>：</w:t>
      </w:r>
      <w:r w:rsidR="007F2B41">
        <w:rPr>
          <w:rFonts w:ascii="宋体" w:eastAsia="宋体" w:hAnsi="宋体" w:hint="eastAsia"/>
          <w:sz w:val="28"/>
          <w:szCs w:val="28"/>
        </w:rPr>
        <w:t>多文件程序比较困难，尤其需要创建多个源文件，比一个源文件麻烦复杂。这次的</w:t>
      </w:r>
      <w:r w:rsidR="00432AD2">
        <w:rPr>
          <w:rFonts w:ascii="宋体" w:eastAsia="宋体" w:hAnsi="宋体" w:hint="eastAsia"/>
          <w:sz w:val="28"/>
          <w:szCs w:val="28"/>
        </w:rPr>
        <w:t>也采用了控制台引用，是一个新功能，然而我觉得一个源文件也能运行程序，不知多文件的意义何在，还有就是我确实不太会。</w:t>
      </w:r>
    </w:p>
    <w:sectPr w:rsidR="000A78BC" w:rsidRPr="00E001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45A79" w14:textId="77777777" w:rsidR="00824C4C" w:rsidRDefault="00824C4C" w:rsidP="003F1BDC">
      <w:r>
        <w:separator/>
      </w:r>
    </w:p>
  </w:endnote>
  <w:endnote w:type="continuationSeparator" w:id="0">
    <w:p w14:paraId="528EC48A" w14:textId="77777777" w:rsidR="00824C4C" w:rsidRDefault="00824C4C" w:rsidP="003F1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D3638" w14:textId="77777777" w:rsidR="00824C4C" w:rsidRDefault="00824C4C" w:rsidP="003F1BDC">
      <w:r>
        <w:separator/>
      </w:r>
    </w:p>
  </w:footnote>
  <w:footnote w:type="continuationSeparator" w:id="0">
    <w:p w14:paraId="554CB831" w14:textId="77777777" w:rsidR="00824C4C" w:rsidRDefault="00824C4C" w:rsidP="003F1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A16"/>
    <w:rsid w:val="000A78BC"/>
    <w:rsid w:val="00145E3A"/>
    <w:rsid w:val="003A598C"/>
    <w:rsid w:val="003F1BDC"/>
    <w:rsid w:val="00432AD2"/>
    <w:rsid w:val="00522A16"/>
    <w:rsid w:val="007F2B41"/>
    <w:rsid w:val="00824C4C"/>
    <w:rsid w:val="00863DDA"/>
    <w:rsid w:val="009C57B2"/>
    <w:rsid w:val="00A949F3"/>
    <w:rsid w:val="00E0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4429AA"/>
  <w15:chartTrackingRefBased/>
  <w15:docId w15:val="{90821CF9-75A5-4416-B543-101D8376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22A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22A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F1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F1BD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F1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F1B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成萍</dc:creator>
  <cp:keywords/>
  <dc:description/>
  <cp:lastModifiedBy>周 成萍</cp:lastModifiedBy>
  <cp:revision>2</cp:revision>
  <dcterms:created xsi:type="dcterms:W3CDTF">2021-12-20T14:31:00Z</dcterms:created>
  <dcterms:modified xsi:type="dcterms:W3CDTF">2021-12-20T14:31:00Z</dcterms:modified>
</cp:coreProperties>
</file>