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18EE2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&lt;!DOCTYPE html&gt;</w:t>
      </w:r>
    </w:p>
    <w:p w14:paraId="7775649B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&lt;html lang="id"&gt;</w:t>
      </w:r>
    </w:p>
    <w:p w14:paraId="3E60BB0C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&lt;head&gt;</w:t>
      </w:r>
    </w:p>
    <w:p w14:paraId="1C4F507A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&lt;meta charset="UTF-8"&gt;</w:t>
      </w:r>
    </w:p>
    <w:p w14:paraId="732A0724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&lt;meta name="viewport" content="width=device-width, initial-scale=1.0"&gt;</w:t>
      </w:r>
    </w:p>
    <w:p w14:paraId="52D1ADC7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&lt;title&gt;Landing Page - Leads&lt;/title&gt;</w:t>
      </w:r>
    </w:p>
    <w:p w14:paraId="548966C5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&lt;link rel="stylesheet" href="style.css"&gt;</w:t>
      </w:r>
    </w:p>
    <w:p w14:paraId="258B1225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&lt;/head&gt;</w:t>
      </w:r>
    </w:p>
    <w:p w14:paraId="35BEE7E5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&lt;body&gt;</w:t>
      </w:r>
    </w:p>
    <w:p w14:paraId="02137F41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&lt;!-- Hero Section --&gt;</w:t>
      </w:r>
    </w:p>
    <w:p w14:paraId="18A245C7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&lt;section class="hero"&gt;</w:t>
      </w:r>
    </w:p>
    <w:p w14:paraId="7BA7CD78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&lt;h1&gt;Dapatkan Penawaran Terbaik!&lt;/h1&gt;</w:t>
      </w:r>
    </w:p>
    <w:p w14:paraId="3F5B73D0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&lt;p&gt;Daftar sekarang untuk mendapatkan akses eksklusif ke produk dan promo terbaru.&lt;/p&gt;</w:t>
      </w:r>
    </w:p>
    <w:p w14:paraId="31C9CEE8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&lt;form id="leadForm"&gt;</w:t>
      </w:r>
    </w:p>
    <w:p w14:paraId="4365BDB6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    &lt;input type="text" id="name" placeholder="Nama Lengkap" required&gt;</w:t>
      </w:r>
    </w:p>
    <w:p w14:paraId="5F5DF195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    &lt;input type="email" id="email" placeholder="Email Anda" required&gt;</w:t>
      </w:r>
    </w:p>
    <w:p w14:paraId="2D5B5EEF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    &lt;input type="tel" id="phone" placeholder="Nomor Telepon" required&gt;</w:t>
      </w:r>
    </w:p>
    <w:p w14:paraId="63AE31E8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    &lt;button type="submit"&gt;Daftar Sekarang&lt;/button&gt;</w:t>
      </w:r>
    </w:p>
    <w:p w14:paraId="5A814176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&lt;/form&gt;</w:t>
      </w:r>
    </w:p>
    <w:p w14:paraId="70E583D1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&lt;p id="successMessage" style="display: none; color: green;"&gt;Terima kasih! Kami akan segera menghubungi Anda.&lt;/p&gt;</w:t>
      </w:r>
    </w:p>
    <w:p w14:paraId="0968CAD7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&lt;/section&gt;</w:t>
      </w:r>
    </w:p>
    <w:p w14:paraId="2895D719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</w:p>
    <w:p w14:paraId="61E6DC4E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&lt;!-- Keunggulan --&gt;</w:t>
      </w:r>
    </w:p>
    <w:p w14:paraId="466F760B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&lt;section class="features"&gt;</w:t>
      </w:r>
    </w:p>
    <w:p w14:paraId="55E30377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&lt;h2&gt;Mengapa Bergabung?&lt;/h2&gt;</w:t>
      </w:r>
    </w:p>
    <w:p w14:paraId="7966BE8F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&lt;ul&gt;</w:t>
      </w:r>
    </w:p>
    <w:p w14:paraId="02FA8CBF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    &lt;li&gt;</w:t>
      </w:r>
      <w:r>
        <w:rPr>
          <w:rFonts w:hint="default" w:ascii="Segoe UI Symbol" w:hAnsi="Segoe UI Symbol" w:eastAsia="Segoe UI Symbol"/>
          <w:sz w:val="20"/>
          <w:szCs w:val="20"/>
        </w:rPr>
        <w:t>✅</w:t>
      </w:r>
      <w:r>
        <w:rPr>
          <w:rFonts w:hint="default" w:ascii="Segoe UI" w:hAnsi="Segoe UI" w:eastAsia="Segoe UI"/>
          <w:sz w:val="20"/>
          <w:szCs w:val="20"/>
        </w:rPr>
        <w:t xml:space="preserve"> Akses ke promo eksklusif&lt;/li&gt;</w:t>
      </w:r>
    </w:p>
    <w:p w14:paraId="74F4A51A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    &lt;li&gt;</w:t>
      </w:r>
      <w:r>
        <w:rPr>
          <w:rFonts w:hint="default" w:ascii="Segoe UI Symbol" w:hAnsi="Segoe UI Symbol" w:eastAsia="Segoe UI Symbol"/>
          <w:sz w:val="20"/>
          <w:szCs w:val="20"/>
        </w:rPr>
        <w:t>✅</w:t>
      </w:r>
      <w:r>
        <w:rPr>
          <w:rFonts w:hint="default" w:ascii="Segoe UI" w:hAnsi="Segoe UI" w:eastAsia="Segoe UI"/>
          <w:sz w:val="20"/>
          <w:szCs w:val="20"/>
        </w:rPr>
        <w:t xml:space="preserve"> Informasi produk terbaru&lt;/li&gt;</w:t>
      </w:r>
    </w:p>
    <w:p w14:paraId="22A80047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    &lt;li&gt;</w:t>
      </w:r>
      <w:r>
        <w:rPr>
          <w:rFonts w:hint="default" w:ascii="Segoe UI Symbol" w:hAnsi="Segoe UI Symbol" w:eastAsia="Segoe UI Symbol"/>
          <w:sz w:val="20"/>
          <w:szCs w:val="20"/>
        </w:rPr>
        <w:t>✅</w:t>
      </w:r>
      <w:r>
        <w:rPr>
          <w:rFonts w:hint="default" w:ascii="Segoe UI" w:hAnsi="Segoe UI" w:eastAsia="Segoe UI"/>
          <w:sz w:val="20"/>
          <w:szCs w:val="20"/>
        </w:rPr>
        <w:t xml:space="preserve"> Konsultasi gratis dengan tim ahli&lt;/li&gt;</w:t>
      </w:r>
    </w:p>
    <w:p w14:paraId="7808C81F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&lt;/ul&gt;</w:t>
      </w:r>
    </w:p>
    <w:p w14:paraId="67717E3E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&lt;/section&gt;</w:t>
      </w:r>
    </w:p>
    <w:p w14:paraId="445F0F0D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</w:p>
    <w:p w14:paraId="68C721EC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&lt;!-- Footer --&gt;</w:t>
      </w:r>
      <w:bookmarkStart w:id="0" w:name="_GoBack"/>
      <w:bookmarkEnd w:id="0"/>
    </w:p>
    <w:p w14:paraId="6FE82D56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&lt;footer&gt;</w:t>
      </w:r>
    </w:p>
    <w:p w14:paraId="13CB2C15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    &lt;p&gt;© 2025 Your Company. Semua Hak Dilindungi.&lt;/p&gt;</w:t>
      </w:r>
    </w:p>
    <w:p w14:paraId="5204AB2B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&lt;/footer&gt;</w:t>
      </w:r>
    </w:p>
    <w:p w14:paraId="416CD04B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</w:p>
    <w:p w14:paraId="024C0CB5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  &lt;script src="script.js"&gt;&lt;/script&gt;</w:t>
      </w:r>
    </w:p>
    <w:p w14:paraId="5E8E63C0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&lt;/body&gt;</w:t>
      </w:r>
    </w:p>
    <w:p w14:paraId="31238A30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&lt;/html&gt;</w:t>
      </w:r>
    </w:p>
    <w:p w14:paraId="76B7370B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</w:p>
    <w:p w14:paraId="50EE0E30">
      <w:pPr>
        <w:spacing w:beforeLines="0" w:afterLines="0"/>
        <w:jc w:val="left"/>
        <w:rPr>
          <w:rFonts w:hint="default" w:ascii="Segoe UI" w:hAnsi="Segoe UI" w:eastAsia="Segoe UI"/>
          <w:sz w:val="20"/>
          <w:szCs w:val="20"/>
        </w:rPr>
      </w:pPr>
    </w:p>
    <w:p w14:paraId="18B2C041">
      <w:pPr>
        <w:rPr>
          <w:sz w:val="20"/>
          <w:szCs w:val="20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1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E0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2025-03-07T11:55:00Z</dcterms:created>
  <dc:creator>Langit indonesia Berjangka</dc:creator>
  <cp:lastModifiedBy>Langit indonesia Berjangka</cp:lastModifiedBy>
  <dcterms:modified xsi:type="dcterms:W3CDTF">2025-03-07T11:56:02Z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3F05E38462EC4B928F1B6BC49DF02BE5_11</vt:lpwstr>
  </property>
</Properties>
</file>