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44" w:rsidRPr="00E02544" w:rsidRDefault="00E02544" w:rsidP="00E02544">
      <w:pPr>
        <w:jc w:val="center"/>
        <w:rPr>
          <w:b/>
        </w:rPr>
      </w:pPr>
      <w:r w:rsidRPr="00E02544">
        <w:rPr>
          <w:b/>
        </w:rPr>
        <w:t>人人贷</w:t>
      </w:r>
    </w:p>
    <w:p w:rsidR="00E02544" w:rsidRPr="000269E5" w:rsidRDefault="000269E5" w:rsidP="00E02544">
      <w:pPr>
        <w:pStyle w:val="a3"/>
        <w:ind w:left="360" w:firstLineChars="0" w:firstLine="0"/>
        <w:rPr>
          <w:b/>
        </w:rPr>
      </w:pPr>
      <w:r w:rsidRPr="000269E5">
        <w:rPr>
          <w:b/>
        </w:rPr>
        <w:t>*</w:t>
      </w:r>
      <w:r w:rsidR="00F917F1" w:rsidRPr="000269E5">
        <w:rPr>
          <w:b/>
        </w:rPr>
        <w:t>需注册</w:t>
      </w:r>
    </w:p>
    <w:p w:rsidR="00F917F1" w:rsidRDefault="00F917F1" w:rsidP="00E0254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9F269C" w:rsidRDefault="00D87D57" w:rsidP="00D87D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我要理财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优选理财计划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加入记录</w:t>
      </w:r>
      <w:r w:rsidR="003E4BE4">
        <w:rPr>
          <w:rFonts w:hint="eastAsia"/>
        </w:rPr>
        <w:t>（所有理财计划的具体信息以及相应加入记录）</w:t>
      </w:r>
    </w:p>
    <w:p w:rsidR="002521C1" w:rsidRDefault="002521C1" w:rsidP="002521C1">
      <w:pPr>
        <w:pStyle w:val="a3"/>
        <w:ind w:left="360" w:firstLineChars="0" w:firstLine="0"/>
      </w:pPr>
      <w:hyperlink r:id="rId5" w:history="1">
        <w:r w:rsidRPr="00A2142A">
          <w:rPr>
            <w:rStyle w:val="a4"/>
          </w:rPr>
          <w:t>http://www.renrendai.com/financeplan/listPlan!detailPlan.action?financePlanId=56</w:t>
        </w:r>
      </w:hyperlink>
    </w:p>
    <w:p w:rsidR="002521C1" w:rsidRPr="002521C1" w:rsidRDefault="002521C1" w:rsidP="002521C1">
      <w:pPr>
        <w:pStyle w:val="a3"/>
        <w:ind w:left="360" w:firstLineChars="0" w:firstLine="0"/>
        <w:rPr>
          <w:rFonts w:hint="eastAsia"/>
        </w:rPr>
      </w:pPr>
      <w:r>
        <w:t xml:space="preserve">plan ID </w:t>
      </w:r>
      <w:r>
        <w:t>遍历？</w:t>
      </w:r>
    </w:p>
    <w:p w:rsidR="00603B88" w:rsidRDefault="00603B88" w:rsidP="00603B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EED4D3" wp14:editId="5AB89E19">
            <wp:extent cx="5274310" cy="3623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88" w:rsidRDefault="00DB51D6" w:rsidP="00603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我要理财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r>
        <w:t>散标投资</w:t>
      </w:r>
      <w:proofErr w:type="gramEnd"/>
      <w:r>
        <w:t>列表</w:t>
      </w:r>
      <w:r w:rsidR="009B0142">
        <w:t>：</w:t>
      </w:r>
      <w:r w:rsidR="00E02544">
        <w:rPr>
          <w:rFonts w:hint="eastAsia"/>
        </w:rPr>
        <w:t>每项散标的具体</w:t>
      </w:r>
      <w:r w:rsidR="009B0142">
        <w:rPr>
          <w:rFonts w:hint="eastAsia"/>
        </w:rPr>
        <w:t>信息（包括以下页面：标的详情、投标记录、还款表现、债券信息、转让记录）</w:t>
      </w:r>
    </w:p>
    <w:p w:rsidR="007100F8" w:rsidRDefault="007100F8" w:rsidP="007100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AE257D" wp14:editId="638C2642">
            <wp:extent cx="5274310" cy="2811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4" w:rsidRDefault="00E02544" w:rsidP="00E02544">
      <w:pPr>
        <w:pStyle w:val="a3"/>
        <w:ind w:left="360" w:firstLineChars="0" w:firstLine="0"/>
        <w:jc w:val="center"/>
        <w:rPr>
          <w:rFonts w:hint="eastAsia"/>
        </w:rPr>
      </w:pPr>
      <w:r>
        <w:t>图</w:t>
      </w:r>
      <w:r>
        <w:rPr>
          <w:rFonts w:hint="eastAsia"/>
        </w:rPr>
        <w:t>2-</w:t>
      </w:r>
      <w:r>
        <w:t>1</w:t>
      </w:r>
    </w:p>
    <w:p w:rsidR="00E02544" w:rsidRDefault="00E02544" w:rsidP="007100F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7A42A" wp14:editId="24A12C94">
            <wp:extent cx="5274310" cy="3601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4" w:rsidRDefault="00E02544" w:rsidP="00E02544">
      <w:pPr>
        <w:pStyle w:val="a3"/>
        <w:ind w:left="360" w:firstLineChars="0" w:firstLine="0"/>
        <w:jc w:val="center"/>
        <w:rPr>
          <w:rFonts w:hint="eastAsia"/>
        </w:rPr>
      </w:pPr>
      <w:r>
        <w:t>图</w:t>
      </w:r>
      <w:r>
        <w:rPr>
          <w:rFonts w:hint="eastAsia"/>
        </w:rPr>
        <w:t>2-</w:t>
      </w:r>
      <w:r>
        <w:t>2</w:t>
      </w:r>
    </w:p>
    <w:p w:rsidR="00E02544" w:rsidRDefault="00E02544" w:rsidP="007100F8">
      <w:pPr>
        <w:pStyle w:val="a3"/>
        <w:ind w:left="360" w:firstLineChars="0" w:firstLine="0"/>
        <w:rPr>
          <w:rFonts w:hint="eastAsia"/>
        </w:rPr>
      </w:pPr>
    </w:p>
    <w:p w:rsidR="007100F8" w:rsidRDefault="007100F8" w:rsidP="007100F8">
      <w:pPr>
        <w:pStyle w:val="a3"/>
        <w:numPr>
          <w:ilvl w:val="0"/>
          <w:numId w:val="1"/>
        </w:numPr>
        <w:ind w:firstLineChars="0"/>
      </w:pPr>
      <w:r>
        <w:t>用户信息</w:t>
      </w:r>
      <w:r w:rsidR="00610010">
        <w:t>（遍历</w:t>
      </w:r>
      <w:r w:rsidR="00610010">
        <w:rPr>
          <w:rFonts w:hint="eastAsia"/>
        </w:rPr>
        <w:t>ID?</w:t>
      </w:r>
      <w:r w:rsidR="00610010">
        <w:t>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hyperlink r:id="rId9" w:history="1">
        <w:r w:rsidR="00E02544" w:rsidRPr="00A2142A">
          <w:rPr>
            <w:rStyle w:val="a4"/>
          </w:rPr>
          <w:t>https://www.renrendai.com/account/myInfo.action?userId=643631</w:t>
        </w:r>
      </w:hyperlink>
      <w:r>
        <w:rPr>
          <w:rFonts w:hint="eastAsia"/>
        </w:rPr>
        <w:t>）</w:t>
      </w:r>
    </w:p>
    <w:p w:rsidR="00E02544" w:rsidRDefault="00E02544" w:rsidP="00E025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0AE4C0" wp14:editId="4346EE95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B4" w:rsidRDefault="00A845B4" w:rsidP="00A845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我要理财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t>债券转让列表</w:t>
      </w:r>
      <w:r w:rsidR="00395402">
        <w:t>（</w:t>
      </w:r>
      <w:r w:rsidR="00F917F1">
        <w:t>此项优</w:t>
      </w:r>
      <w:r w:rsidR="0042283B">
        <w:t>先级为低，债券转让交易挂单后</w:t>
      </w:r>
      <w:r w:rsidR="00F917F1">
        <w:t>很快会被购买，存在时间较短，</w:t>
      </w:r>
      <w:r w:rsidR="0042283B">
        <w:t>因此目前</w:t>
      </w:r>
      <w:r w:rsidR="00F917F1">
        <w:t>2</w:t>
      </w:r>
      <w:r w:rsidR="00F917F1">
        <w:t>个思路：</w:t>
      </w:r>
      <w:r w:rsidR="00F917F1">
        <w:rPr>
          <w:rFonts w:hint="eastAsia"/>
        </w:rPr>
        <w:t>一是在</w:t>
      </w:r>
      <w:r w:rsidR="00F917F1">
        <w:rPr>
          <w:rFonts w:hint="eastAsia"/>
        </w:rPr>
        <w:t>我要理财</w:t>
      </w:r>
      <w:r w:rsidR="00F917F1">
        <w:rPr>
          <w:rFonts w:hint="eastAsia"/>
        </w:rPr>
        <w:t>-</w:t>
      </w:r>
      <w:proofErr w:type="gramStart"/>
      <w:r w:rsidR="00F917F1">
        <w:rPr>
          <w:rFonts w:hint="eastAsia"/>
        </w:rPr>
        <w:t>》</w:t>
      </w:r>
      <w:r w:rsidR="00F917F1">
        <w:t>散标投资</w:t>
      </w:r>
      <w:proofErr w:type="gramEnd"/>
      <w:r w:rsidR="00F917F1">
        <w:t>列表</w:t>
      </w:r>
      <w:r w:rsidR="00F917F1">
        <w:t>的债券转让信息中抓取所有债权转让记录</w:t>
      </w:r>
      <w:r w:rsidR="00F917F1">
        <w:rPr>
          <w:rFonts w:hint="eastAsia"/>
        </w:rPr>
        <w:t>；二是</w:t>
      </w:r>
      <w:r w:rsidR="0042283B">
        <w:rPr>
          <w:rFonts w:hint="eastAsia"/>
        </w:rPr>
        <w:t>做类似于火车票</w:t>
      </w:r>
      <w:proofErr w:type="gramStart"/>
      <w:r w:rsidR="0042283B">
        <w:rPr>
          <w:rFonts w:hint="eastAsia"/>
        </w:rPr>
        <w:t>刷票器</w:t>
      </w:r>
      <w:proofErr w:type="gramEnd"/>
      <w:r w:rsidR="0042283B">
        <w:rPr>
          <w:rFonts w:hint="eastAsia"/>
        </w:rPr>
        <w:t>的小插件，不断刷</w:t>
      </w:r>
      <w:r w:rsidR="00395402">
        <w:t>）</w:t>
      </w:r>
    </w:p>
    <w:p w:rsidR="00395402" w:rsidRDefault="00395402" w:rsidP="003954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2583BD" wp14:editId="5FC67816">
            <wp:extent cx="5274310" cy="2453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49" w:rsidRDefault="00702449" w:rsidP="00395402">
      <w:pPr>
        <w:pStyle w:val="a3"/>
        <w:ind w:left="360" w:firstLineChars="0" w:firstLine="0"/>
      </w:pPr>
    </w:p>
    <w:p w:rsidR="00702449" w:rsidRDefault="00702449" w:rsidP="00395402">
      <w:pPr>
        <w:pStyle w:val="a3"/>
        <w:ind w:left="360" w:firstLineChars="0" w:firstLine="0"/>
      </w:pPr>
    </w:p>
    <w:p w:rsidR="00702449" w:rsidRPr="002A4353" w:rsidRDefault="00702449" w:rsidP="00395402">
      <w:pPr>
        <w:pStyle w:val="a3"/>
        <w:ind w:left="360" w:firstLineChars="0" w:firstLine="0"/>
        <w:rPr>
          <w:rFonts w:hint="eastAsia"/>
          <w:b/>
        </w:rPr>
      </w:pPr>
      <w:r w:rsidRPr="002A4353">
        <w:rPr>
          <w:b/>
        </w:rPr>
        <w:t xml:space="preserve">PS: </w:t>
      </w:r>
      <w:r w:rsidRPr="002A4353">
        <w:rPr>
          <w:b/>
        </w:rPr>
        <w:t>我们的数据库表恐怕不挂钩，应该要再改，你先把针对人人贷改改看。</w:t>
      </w:r>
      <w:r w:rsidR="00D60A0B" w:rsidRPr="002A4353">
        <w:rPr>
          <w:b/>
        </w:rPr>
        <w:t>我们的目标是抓取能抓的所有数据；</w:t>
      </w:r>
      <w:r w:rsidR="003D07C8" w:rsidRPr="002A4353">
        <w:rPr>
          <w:b/>
        </w:rPr>
        <w:t>每条信息都把抓取的</w:t>
      </w:r>
      <w:r w:rsidR="003D07C8" w:rsidRPr="002A4353">
        <w:rPr>
          <w:rFonts w:hint="eastAsia"/>
          <w:b/>
        </w:rPr>
        <w:t>页面的</w:t>
      </w:r>
      <w:proofErr w:type="spellStart"/>
      <w:r w:rsidR="003D07C8" w:rsidRPr="002A4353">
        <w:rPr>
          <w:rFonts w:hint="eastAsia"/>
          <w:b/>
        </w:rPr>
        <w:t>url</w:t>
      </w:r>
      <w:proofErr w:type="spellEnd"/>
      <w:r w:rsidR="003D07C8" w:rsidRPr="002A4353">
        <w:rPr>
          <w:rFonts w:hint="eastAsia"/>
          <w:b/>
        </w:rPr>
        <w:t>和对应网站也记录下来。</w:t>
      </w:r>
    </w:p>
    <w:sectPr w:rsidR="00702449" w:rsidRPr="002A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F72B3"/>
    <w:multiLevelType w:val="hybridMultilevel"/>
    <w:tmpl w:val="30103488"/>
    <w:lvl w:ilvl="0" w:tplc="31F4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7C"/>
    <w:rsid w:val="000269E5"/>
    <w:rsid w:val="002521C1"/>
    <w:rsid w:val="002A4353"/>
    <w:rsid w:val="00395402"/>
    <w:rsid w:val="003D07C8"/>
    <w:rsid w:val="003E4BE4"/>
    <w:rsid w:val="0042283B"/>
    <w:rsid w:val="00603B88"/>
    <w:rsid w:val="00610010"/>
    <w:rsid w:val="0066537C"/>
    <w:rsid w:val="00702449"/>
    <w:rsid w:val="007100F8"/>
    <w:rsid w:val="00792428"/>
    <w:rsid w:val="008171B8"/>
    <w:rsid w:val="009B0142"/>
    <w:rsid w:val="00A845B4"/>
    <w:rsid w:val="00D60A0B"/>
    <w:rsid w:val="00D87D57"/>
    <w:rsid w:val="00DB51D6"/>
    <w:rsid w:val="00E02544"/>
    <w:rsid w:val="00F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73274-B04E-4E1A-B89F-614B542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D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2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renrendai.com/financeplan/listPlan!detailPlan.action?financePlanId=5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enrendai.com/account/myInfo.action?userId=6436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17</cp:revision>
  <dcterms:created xsi:type="dcterms:W3CDTF">2014-03-25T12:41:00Z</dcterms:created>
  <dcterms:modified xsi:type="dcterms:W3CDTF">2014-03-25T13:05:00Z</dcterms:modified>
</cp:coreProperties>
</file>