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17283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Given a function 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f(x, y)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and a value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z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, return all positive integer pairs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y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f(x,y) == z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82E8F3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The function is constantly increasing, i.e.:</w:t>
      </w:r>
    </w:p>
    <w:p w14:paraId="552F988E" w14:textId="77777777" w:rsidR="00EB412D" w:rsidRPr="00EB412D" w:rsidRDefault="00EB412D" w:rsidP="00EB4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f(x, y) &lt; f(x + 1, y)</w:t>
      </w:r>
    </w:p>
    <w:p w14:paraId="1DFC571B" w14:textId="77777777" w:rsidR="00EB412D" w:rsidRPr="00EB412D" w:rsidRDefault="00EB412D" w:rsidP="00EB41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f(x, y) &lt; f(x, y + 1)</w:t>
      </w:r>
    </w:p>
    <w:p w14:paraId="74A66047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The function interface is defined like this: </w:t>
      </w:r>
    </w:p>
    <w:p w14:paraId="2DC869D9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>interface CustomFunction {</w:t>
      </w:r>
    </w:p>
    <w:p w14:paraId="7C916C97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>public:</w:t>
      </w:r>
    </w:p>
    <w:p w14:paraId="71FFD6FC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>  // Returns positive integer f(x, y) for any given positive integer x and y.</w:t>
      </w:r>
    </w:p>
    <w:p w14:paraId="7EE784BE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>  int f(int x, int y);</w:t>
      </w:r>
    </w:p>
    <w:p w14:paraId="12DC6F54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>};</w:t>
      </w:r>
    </w:p>
    <w:p w14:paraId="2DA79833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For custom testing purposes you're given an integer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function_id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and a target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z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as input, where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function_id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represent one function from an secret internal list, on the examples you'll know only two functions from the list.  </w:t>
      </w:r>
    </w:p>
    <w:p w14:paraId="1186963A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You may return the solutions in any order.</w:t>
      </w:r>
    </w:p>
    <w:p w14:paraId="733DDD4C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5FAF96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CDFD474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 xml:space="preserve"> function_id = 1, z = 5</w:t>
      </w:r>
    </w:p>
    <w:p w14:paraId="51E61A24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[[1,4],[2,3],[3,2],[4,1]]</w:t>
      </w:r>
    </w:p>
    <w:p w14:paraId="0385B32B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> function_id = 1 means that f(x, y) = x + y</w:t>
      </w:r>
    </w:p>
    <w:p w14:paraId="3B37352A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FF5D1B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 xml:space="preserve"> function_id = 2, z = 5</w:t>
      </w:r>
    </w:p>
    <w:p w14:paraId="12A3AE47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 xml:space="preserve"> [[1,5],[5,1]]</w:t>
      </w:r>
    </w:p>
    <w:p w14:paraId="2C6188A0" w14:textId="77777777" w:rsidR="00EB412D" w:rsidRPr="00EB412D" w:rsidRDefault="00EB412D" w:rsidP="00EB41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B41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B412D">
        <w:rPr>
          <w:rFonts w:ascii="Consolas" w:eastAsia="Times New Roman" w:hAnsi="Consolas" w:cs="Courier New"/>
          <w:color w:val="263238"/>
          <w:sz w:val="20"/>
          <w:szCs w:val="20"/>
        </w:rPr>
        <w:t> function_id = 2 means that f(x, y) = x * y</w:t>
      </w:r>
    </w:p>
    <w:p w14:paraId="34C329C2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E25C3D4" w14:textId="77777777" w:rsidR="00EB412D" w:rsidRPr="00EB412D" w:rsidRDefault="00EB412D" w:rsidP="00EB41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9D67960" w14:textId="77777777" w:rsidR="00EB412D" w:rsidRPr="00EB412D" w:rsidRDefault="00EB412D" w:rsidP="00EB4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function_id &lt;= 9</w:t>
      </w:r>
    </w:p>
    <w:p w14:paraId="43FB3E27" w14:textId="77777777" w:rsidR="00EB412D" w:rsidRPr="00EB412D" w:rsidRDefault="00EB412D" w:rsidP="00EB4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z &lt;= 100</w:t>
      </w:r>
    </w:p>
    <w:p w14:paraId="188C35B0" w14:textId="77777777" w:rsidR="00EB412D" w:rsidRPr="00EB412D" w:rsidRDefault="00EB412D" w:rsidP="00EB4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It's guaranteed that the solutions of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f(x, y) == z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will be on the range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x, y &lt;= 1000</w:t>
      </w:r>
    </w:p>
    <w:p w14:paraId="55F45A68" w14:textId="77777777" w:rsidR="00EB412D" w:rsidRPr="00EB412D" w:rsidRDefault="00EB412D" w:rsidP="00EB41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It's also guaranteed that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f(x, y)</w:t>
      </w:r>
      <w:r w:rsidRPr="00EB412D">
        <w:rPr>
          <w:rFonts w:ascii="Segoe UI" w:eastAsia="Times New Roman" w:hAnsi="Segoe UI" w:cs="Segoe UI"/>
          <w:color w:val="263238"/>
          <w:sz w:val="21"/>
          <w:szCs w:val="21"/>
        </w:rPr>
        <w:t> will fit in 32 bit signed integer if </w:t>
      </w:r>
      <w:r w:rsidRPr="00EB41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x, y &lt;= 1000</w:t>
      </w:r>
    </w:p>
    <w:p w14:paraId="1F11B12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2112"/>
    <w:multiLevelType w:val="multilevel"/>
    <w:tmpl w:val="E2E4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C5DBB"/>
    <w:multiLevelType w:val="multilevel"/>
    <w:tmpl w:val="1CC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60"/>
    <w:rsid w:val="00A83BEA"/>
    <w:rsid w:val="00C64060"/>
    <w:rsid w:val="00E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2DF2C-E8A5-42C4-BB2F-47DFFEA24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41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1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B4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8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2020-05-01T10:25:00Z</dcterms:created>
  <dcterms:modified xsi:type="dcterms:W3CDTF">2020-05-01T10:25:00Z</dcterms:modified>
</cp:coreProperties>
</file>