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7305" w14:textId="77777777" w:rsidR="00DD111C" w:rsidRPr="00DD111C" w:rsidRDefault="00DD111C" w:rsidP="00DD111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0555FAF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D11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5644806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CFE183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AF34C3E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2C0E00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7C606AC0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19EC36A6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country       | varchar |</w:t>
      </w:r>
    </w:p>
    <w:p w14:paraId="15F92B31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2FAA2B6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3440E48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customers in the company.</w:t>
      </w:r>
    </w:p>
    <w:p w14:paraId="388BE2AA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836281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D11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7066EB6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761572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C5A89A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85FB4DE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7AAA836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description   | varchar |</w:t>
      </w:r>
    </w:p>
    <w:p w14:paraId="7A7F458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price         | int     |</w:t>
      </w:r>
    </w:p>
    <w:p w14:paraId="7F9B40DA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213F24C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5242EDE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products in the company.</w:t>
      </w:r>
    </w:p>
    <w:p w14:paraId="6CAD9BC5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price is the product cost.</w:t>
      </w:r>
    </w:p>
    <w:p w14:paraId="5B3DD824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99B56B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D11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19D1A9A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B6564BA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BD5E1E1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74731F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015446D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customer_id   | int     |</w:t>
      </w:r>
    </w:p>
    <w:p w14:paraId="192E80D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2811B70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4AA7AE1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quantity      | int     |</w:t>
      </w:r>
    </w:p>
    <w:p w14:paraId="1DCDC9E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AC7B7D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5AE5EA1C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on customer orders.</w:t>
      </w:r>
    </w:p>
    <w:p w14:paraId="41531701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customer_id is the id of the customer who bought "quantity" products with id "product_id".</w:t>
      </w:r>
    </w:p>
    <w:p w14:paraId="2BA64B3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Order_date is the date in format ('YYYY-MM-DD') when the order was shipped.</w:t>
      </w:r>
    </w:p>
    <w:p w14:paraId="25A1671C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FD71FE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 customer_id and customer_name of customers who have spent at least $100 in each month of June and July 2020.</w:t>
      </w:r>
    </w:p>
    <w:p w14:paraId="050AE86E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0E837E8F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59AE912" w14:textId="77777777" w:rsidR="00DD111C" w:rsidRPr="00DD111C" w:rsidRDefault="00DD111C" w:rsidP="00DD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11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EC4F6E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Customers</w:t>
      </w:r>
    </w:p>
    <w:p w14:paraId="3EAFD40D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+--------------+-----------+-------------+</w:t>
      </w:r>
    </w:p>
    <w:p w14:paraId="7A66CD30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customer_id  | name      | country     |</w:t>
      </w:r>
    </w:p>
    <w:p w14:paraId="54DAB2CE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+--------------+-----------+-------------+</w:t>
      </w:r>
    </w:p>
    <w:p w14:paraId="650A792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1            | Winston   | USA         |</w:t>
      </w:r>
    </w:p>
    <w:p w14:paraId="5DD6B1B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2            | Jonathan  | Peru        |</w:t>
      </w:r>
    </w:p>
    <w:p w14:paraId="106CD6E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3            | Moustafa  | Egypt       |</w:t>
      </w:r>
    </w:p>
    <w:p w14:paraId="3A7D4DC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+--------------+-----------+-------------+</w:t>
      </w:r>
    </w:p>
    <w:p w14:paraId="741EDBA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DCC31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Product</w:t>
      </w:r>
    </w:p>
    <w:p w14:paraId="563569A0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</w:t>
      </w:r>
    </w:p>
    <w:p w14:paraId="5A220D45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product_id   | description | price       |</w:t>
      </w:r>
    </w:p>
    <w:p w14:paraId="6763EA5A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</w:t>
      </w:r>
    </w:p>
    <w:p w14:paraId="7F227A2C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10           | LC Phone    | 300         |</w:t>
      </w:r>
    </w:p>
    <w:p w14:paraId="68B5F75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           | LC T-Shirt  | 10          |</w:t>
      </w:r>
    </w:p>
    <w:p w14:paraId="27DFEE6D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30           | LC Book     | 45          |</w:t>
      </w:r>
    </w:p>
    <w:p w14:paraId="54CA8930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40           | LC Keychain | 2           |</w:t>
      </w:r>
    </w:p>
    <w:p w14:paraId="78FDDC1D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</w:t>
      </w:r>
    </w:p>
    <w:p w14:paraId="3DF23108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4FDA5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Orders</w:t>
      </w:r>
    </w:p>
    <w:p w14:paraId="0578450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+--------------+-------------+-------------+-------------+-----------+</w:t>
      </w:r>
    </w:p>
    <w:p w14:paraId="71FCD5F6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order_id     | customer_id | product_id  | order_date  | quantity  |</w:t>
      </w:r>
    </w:p>
    <w:p w14:paraId="0BA935F5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+--------------+-------------+-------------+-------------+-----------+</w:t>
      </w:r>
    </w:p>
    <w:p w14:paraId="7587A795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1            | 1           | 10          | 2020-06-10  | 1         |</w:t>
      </w:r>
    </w:p>
    <w:p w14:paraId="7034E61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2            | 1           | 20          | 2020-07-01  | 1         |</w:t>
      </w:r>
    </w:p>
    <w:p w14:paraId="386B7D4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3            | 1           | 30          | 2020-07-08  | 2         |</w:t>
      </w:r>
    </w:p>
    <w:p w14:paraId="0EB22247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4            | 2           | 10          | 2020-06-15  | 2         |</w:t>
      </w:r>
    </w:p>
    <w:p w14:paraId="62D9BF9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5            | 2           | 40          | 2020-07-01  | 10        |</w:t>
      </w:r>
    </w:p>
    <w:p w14:paraId="56977D09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6            | 3           | 20          | 2020-06-24  | 2         |</w:t>
      </w:r>
    </w:p>
    <w:p w14:paraId="0CA4AE2B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7            | 3           | 30          | 2020-06-25  | 2         |</w:t>
      </w:r>
    </w:p>
    <w:p w14:paraId="24BA70AE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9            | 3           | 30          | 2020-05-08  | 3         |</w:t>
      </w:r>
    </w:p>
    <w:p w14:paraId="1F817A83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+--------------+-------------+-------------+-------------+-----------+</w:t>
      </w:r>
    </w:p>
    <w:p w14:paraId="4545A90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71C57D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3B20761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+--------------+------------+</w:t>
      </w:r>
    </w:p>
    <w:p w14:paraId="6FD1EC34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 xml:space="preserve">| customer_id  | name       |  </w:t>
      </w:r>
    </w:p>
    <w:p w14:paraId="635F6A2B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+--------------+------------+</w:t>
      </w:r>
    </w:p>
    <w:p w14:paraId="5E78E762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| 1            | Winston    |</w:t>
      </w:r>
    </w:p>
    <w:p w14:paraId="5F518CCA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+--------------+------------+ </w:t>
      </w:r>
    </w:p>
    <w:p w14:paraId="56931AB1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Winston spent $300 (300 * 1) in June and $100 ( 10 * 1 + 45 * 2) in July 2020.</w:t>
      </w:r>
    </w:p>
    <w:p w14:paraId="6473D50F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Jonathan spent $600 (300 * 2) in June and $20 ( 2 * 10) in July 2020.</w:t>
      </w:r>
    </w:p>
    <w:p w14:paraId="4AC19BB5" w14:textId="77777777" w:rsidR="00DD111C" w:rsidRPr="00DD111C" w:rsidRDefault="00DD111C" w:rsidP="00DD11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111C">
        <w:rPr>
          <w:rFonts w:ascii="Consolas" w:eastAsia="Times New Roman" w:hAnsi="Consolas" w:cs="Courier New"/>
          <w:color w:val="263238"/>
          <w:sz w:val="20"/>
          <w:szCs w:val="20"/>
        </w:rPr>
        <w:t>Moustafa spent $110 (10 * 2 + 45 * 2) in June and $0 in July 2020.</w:t>
      </w:r>
    </w:p>
    <w:p w14:paraId="1CEAE197" w14:textId="77777777" w:rsidR="00A83BEA" w:rsidRPr="00DD111C" w:rsidRDefault="00A83BEA" w:rsidP="00DD111C"/>
    <w:sectPr w:rsidR="00A83BEA" w:rsidRPr="00DD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1"/>
    <w:rsid w:val="00A83BEA"/>
    <w:rsid w:val="00DC30D1"/>
    <w:rsid w:val="00D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CB175-BF1C-4DB5-AEEF-1046DFB8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11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2020-07-18T02:11:00Z</dcterms:created>
  <dcterms:modified xsi:type="dcterms:W3CDTF">2020-07-18T02:11:00Z</dcterms:modified>
</cp:coreProperties>
</file>