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13578" w14:textId="77777777" w:rsidR="00035DB7" w:rsidRPr="00035DB7" w:rsidRDefault="00035DB7" w:rsidP="00035DB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404CF95C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Description</w:t>
      </w:r>
    </w:p>
    <w:p w14:paraId="6407242C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Given three tables: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salesperson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company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.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br/>
        <w:t>Output all the </w:t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names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 in the table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salesperson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, who didn’t have sales to company 'RED'.</w:t>
      </w:r>
    </w:p>
    <w:p w14:paraId="01039F74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Input</w:t>
      </w:r>
    </w:p>
    <w:p w14:paraId="0308D519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salesperson</w:t>
      </w:r>
    </w:p>
    <w:p w14:paraId="04E3DD27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+----------+------+--------+-----------------+-----------+</w:t>
      </w:r>
    </w:p>
    <w:p w14:paraId="34A7E191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sales_id | name | salary | commission_rate | hire_date |</w:t>
      </w:r>
    </w:p>
    <w:p w14:paraId="27855250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+----------+------+--------+-----------------+-----------+</w:t>
      </w:r>
    </w:p>
    <w:p w14:paraId="40B3913E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1      | John | 100000 |     6           | 4/1/2006  |</w:t>
      </w:r>
    </w:p>
    <w:p w14:paraId="43D7CA9E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2      | Amy  | 120000 |     5           | 5/1/2010  |</w:t>
      </w:r>
    </w:p>
    <w:p w14:paraId="4884FA19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3      | Mark | 65000  |     12          | 12/25/2008|</w:t>
      </w:r>
    </w:p>
    <w:p w14:paraId="307B5DBC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4      | Pam  | 25000  |     25          | 1/1/2005  |</w:t>
      </w:r>
    </w:p>
    <w:p w14:paraId="07C7C82C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5      | Alex | 50000  |     10          | 2/3/2007  |</w:t>
      </w:r>
    </w:p>
    <w:p w14:paraId="1656EF6B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+----------+------+--------+-----------------+-----------+</w:t>
      </w:r>
    </w:p>
    <w:p w14:paraId="202B8E86" w14:textId="77777777" w:rsidR="00035DB7" w:rsidRPr="00035DB7" w:rsidRDefault="00035DB7" w:rsidP="00035D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The table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salesperson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 holds the salesperson information. Every salesperson has a </w:t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sales_id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name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077C6D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company</w:t>
      </w:r>
    </w:p>
    <w:p w14:paraId="343D41F5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+---------+--------+------------+</w:t>
      </w:r>
    </w:p>
    <w:p w14:paraId="2D181E1C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com_id  |  name  |    city    |</w:t>
      </w:r>
    </w:p>
    <w:p w14:paraId="1147E44D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+---------+--------+------------+</w:t>
      </w:r>
    </w:p>
    <w:p w14:paraId="0E0E266F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1     |  RED   |   Boston   |</w:t>
      </w:r>
    </w:p>
    <w:p w14:paraId="4FE5163D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2     | ORANGE |   New York |</w:t>
      </w:r>
    </w:p>
    <w:p w14:paraId="2292F88E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3     | YELLOW |   Boston   |</w:t>
      </w:r>
    </w:p>
    <w:p w14:paraId="7B56239E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  4     | GREEN  |   Austin   |</w:t>
      </w:r>
    </w:p>
    <w:p w14:paraId="32A161E8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+---------+--------+------------+</w:t>
      </w:r>
    </w:p>
    <w:p w14:paraId="7435BE58" w14:textId="77777777" w:rsidR="00035DB7" w:rsidRPr="00035DB7" w:rsidRDefault="00035DB7" w:rsidP="00035D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The table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company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 holds the company information. Every company has a </w:t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com_id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 and a </w:t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name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D43798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0465A55A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+----------+------------+---------+----------+--------+</w:t>
      </w:r>
    </w:p>
    <w:p w14:paraId="4A852D16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order_id | order_date | com_id  | sales_id | amount |</w:t>
      </w:r>
    </w:p>
    <w:p w14:paraId="721F7217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+----------+------------+---------+----------+--------+</w:t>
      </w:r>
    </w:p>
    <w:p w14:paraId="3B68D909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1        |   1/1/2014 |    3    |    4     | 100000 |</w:t>
      </w:r>
    </w:p>
    <w:p w14:paraId="405B11B3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2        |   2/1/2014 |    4    |    5     | 5000   |</w:t>
      </w:r>
    </w:p>
    <w:p w14:paraId="00C2DB4B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3        |   3/1/2014 |    1    |    1     | 50000  |</w:t>
      </w:r>
    </w:p>
    <w:p w14:paraId="4E6388DD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4        |   4/1/2014 |    1    |    4     | 25000  |</w:t>
      </w:r>
    </w:p>
    <w:p w14:paraId="5B865E1A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+----------+----------+---------+----------+--------+</w:t>
      </w:r>
    </w:p>
    <w:p w14:paraId="4CD4EC41" w14:textId="77777777" w:rsidR="00035DB7" w:rsidRPr="00035DB7" w:rsidRDefault="00035DB7" w:rsidP="00035DB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The table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 holds the sales record information, salesperson and customer company are represented by </w:t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sales_id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com_id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78472B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output</w:t>
      </w:r>
    </w:p>
    <w:p w14:paraId="644EF005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435AE0E2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 xml:space="preserve">| name | </w:t>
      </w:r>
    </w:p>
    <w:p w14:paraId="10721B9E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049A23E4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 xml:space="preserve">| Amy  | </w:t>
      </w:r>
    </w:p>
    <w:p w14:paraId="285F8ABE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 xml:space="preserve">| Mark | </w:t>
      </w:r>
    </w:p>
    <w:p w14:paraId="745A553D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| Alex |</w:t>
      </w:r>
    </w:p>
    <w:p w14:paraId="48850A88" w14:textId="77777777" w:rsidR="00035DB7" w:rsidRPr="00035DB7" w:rsidRDefault="00035DB7" w:rsidP="00035DB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35DB7">
        <w:rPr>
          <w:rFonts w:ascii="Consolas" w:eastAsia="Times New Roman" w:hAnsi="Consolas" w:cs="Courier New"/>
          <w:color w:val="263238"/>
          <w:sz w:val="20"/>
          <w:szCs w:val="20"/>
        </w:rPr>
        <w:t>+------+</w:t>
      </w:r>
    </w:p>
    <w:p w14:paraId="32F1E989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Explanation</w:t>
      </w:r>
    </w:p>
    <w:p w14:paraId="0598F65A" w14:textId="77777777" w:rsidR="00035DB7" w:rsidRPr="00035DB7" w:rsidRDefault="00035DB7" w:rsidP="00035D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According to order '3' and '4' in table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, it is easy to tell only salesperson 'John' and 'Pam' have sales to company 'RED',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br/>
        <w:t>so we need to output all the other </w:t>
      </w:r>
      <w:r w:rsidRPr="00035DB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names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 in the table </w:t>
      </w:r>
      <w:r w:rsidRPr="00035DB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salesperson</w:t>
      </w:r>
      <w:r w:rsidRPr="00035DB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C05D60" w14:textId="77777777" w:rsidR="00A83BEA" w:rsidRPr="00035DB7" w:rsidRDefault="00A83BEA" w:rsidP="00035DB7"/>
    <w:sectPr w:rsidR="00A83BEA" w:rsidRPr="0003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C6"/>
    <w:rsid w:val="00035DB7"/>
    <w:rsid w:val="00A83BEA"/>
    <w:rsid w:val="00CA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B7149-A33C-4CA7-B91D-A9CF2B89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5D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2020-08-08T12:01:00Z</dcterms:created>
  <dcterms:modified xsi:type="dcterms:W3CDTF">2020-08-08T12:01:00Z</dcterms:modified>
</cp:coreProperties>
</file>