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95F5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We have jobs: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difficulty[i]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 is the difficulty of the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th job, and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profit[i]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 is the profit of the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th job. </w:t>
      </w:r>
    </w:p>
    <w:p w14:paraId="6C629A3D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Now we have some workers.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worker[i]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 is the ability of the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th worker, which means that this worker can only complete a job with difficulty at most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worker[i]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1DC405E1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Every worker can be assigned at most one job, but one job can be completed multiple times.</w:t>
      </w:r>
    </w:p>
    <w:p w14:paraId="04225BFD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For example, if 3 people attempt the same job that pays $1, then the total profit will be $3.  If a worker cannot complete any job, his profit is $0.</w:t>
      </w:r>
    </w:p>
    <w:p w14:paraId="352FA4D2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What is the most profit we can make?</w:t>
      </w:r>
    </w:p>
    <w:p w14:paraId="7FD2D0B2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9D36A5" w14:textId="77777777" w:rsidR="00154DEE" w:rsidRPr="00154DEE" w:rsidRDefault="00154DEE" w:rsidP="00154D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4D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54DEE">
        <w:rPr>
          <w:rFonts w:ascii="Consolas" w:eastAsia="Times New Roman" w:hAnsi="Consolas" w:cs="Courier New"/>
          <w:color w:val="263238"/>
          <w:sz w:val="20"/>
          <w:szCs w:val="20"/>
        </w:rPr>
        <w:t>difficulty = [2,4,6,8,10], profit = [10,20,30,40,50], worker = [4,5,6,7]</w:t>
      </w:r>
    </w:p>
    <w:p w14:paraId="0B464D0F" w14:textId="77777777" w:rsidR="00154DEE" w:rsidRPr="00154DEE" w:rsidRDefault="00154DEE" w:rsidP="00154D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4D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54DEE">
        <w:rPr>
          <w:rFonts w:ascii="Consolas" w:eastAsia="Times New Roman" w:hAnsi="Consolas" w:cs="Courier New"/>
          <w:color w:val="263238"/>
          <w:sz w:val="20"/>
          <w:szCs w:val="20"/>
        </w:rPr>
        <w:t xml:space="preserve">100 </w:t>
      </w:r>
    </w:p>
    <w:p w14:paraId="2306E841" w14:textId="77777777" w:rsidR="00154DEE" w:rsidRPr="00154DEE" w:rsidRDefault="00154DEE" w:rsidP="00154D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4D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 W</w:t>
      </w:r>
      <w:r w:rsidRPr="00154DEE">
        <w:rPr>
          <w:rFonts w:ascii="Consolas" w:eastAsia="Times New Roman" w:hAnsi="Consolas" w:cs="Courier New"/>
          <w:color w:val="263238"/>
          <w:sz w:val="20"/>
          <w:szCs w:val="20"/>
        </w:rPr>
        <w:t>orkers are assigned jobs of difficulty [4,4,6,6] and they get profit of [20,20,30,30] seperately.</w:t>
      </w:r>
    </w:p>
    <w:p w14:paraId="5B08DB1B" w14:textId="77777777" w:rsidR="00154DEE" w:rsidRPr="00154DEE" w:rsidRDefault="00154DEE" w:rsidP="00154D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7DCA7E4F" w14:textId="77777777" w:rsidR="00154DEE" w:rsidRPr="00154DEE" w:rsidRDefault="00154DEE" w:rsidP="0015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difficulty.length = profit.length &lt;= 10000</w:t>
      </w:r>
    </w:p>
    <w:p w14:paraId="5C5CA54B" w14:textId="77777777" w:rsidR="00154DEE" w:rsidRPr="00154DEE" w:rsidRDefault="00154DEE" w:rsidP="0015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worker.length &lt;= 10000</w:t>
      </w:r>
    </w:p>
    <w:p w14:paraId="693E0D2E" w14:textId="77777777" w:rsidR="00154DEE" w:rsidRPr="00154DEE" w:rsidRDefault="00154DEE" w:rsidP="00154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difficulty[i], profit[i], worker[i]</w:t>
      </w:r>
      <w:r w:rsidRPr="00154DEE">
        <w:rPr>
          <w:rFonts w:ascii="Segoe UI" w:eastAsia="Times New Roman" w:hAnsi="Segoe UI" w:cs="Segoe UI"/>
          <w:color w:val="263238"/>
          <w:sz w:val="21"/>
          <w:szCs w:val="21"/>
        </w:rPr>
        <w:t>  are in range </w:t>
      </w:r>
      <w:r w:rsidRPr="00154D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10^5]</w:t>
      </w:r>
    </w:p>
    <w:p w14:paraId="4D0E4A7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1D3A"/>
    <w:multiLevelType w:val="multilevel"/>
    <w:tmpl w:val="06F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A3"/>
    <w:rsid w:val="00154DEE"/>
    <w:rsid w:val="004A29A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62995-86AF-427B-9442-5B0E81B2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D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4D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2020-01-18T10:28:00Z</dcterms:created>
  <dcterms:modified xsi:type="dcterms:W3CDTF">2020-01-18T10:28:00Z</dcterms:modified>
</cp:coreProperties>
</file>