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24012" w14:textId="77777777" w:rsidR="004F4220" w:rsidRPr="004F4220" w:rsidRDefault="004F4220" w:rsidP="004F42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220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4F42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F4220">
        <w:rPr>
          <w:rFonts w:ascii="Segoe UI" w:eastAsia="Times New Roman" w:hAnsi="Segoe UI" w:cs="Segoe UI"/>
          <w:color w:val="263238"/>
          <w:sz w:val="21"/>
          <w:szCs w:val="21"/>
        </w:rPr>
        <w:t>, return the count of all numbers with unique digits, </w:t>
      </w:r>
      <w:r w:rsidRPr="004F42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F4220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4F42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 &lt; 10</w:t>
      </w:r>
      <w:r w:rsidRPr="004F42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n</w:t>
      </w:r>
      <w:r w:rsidRPr="004F42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10D6CC" w14:textId="77777777" w:rsidR="004F4220" w:rsidRPr="004F4220" w:rsidRDefault="004F4220" w:rsidP="004F42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2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0D04EF" w14:textId="77777777" w:rsidR="004F4220" w:rsidRPr="004F4220" w:rsidRDefault="004F4220" w:rsidP="004F42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2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D8320D7" w14:textId="77777777" w:rsidR="004F4220" w:rsidRPr="004F4220" w:rsidRDefault="004F4220" w:rsidP="004F42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2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422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4A8FA4AF" w14:textId="77777777" w:rsidR="004F4220" w:rsidRPr="004F4220" w:rsidRDefault="004F4220" w:rsidP="004F42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2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4220">
        <w:rPr>
          <w:rFonts w:ascii="Consolas" w:eastAsia="Times New Roman" w:hAnsi="Consolas" w:cs="Courier New"/>
          <w:color w:val="263238"/>
          <w:sz w:val="20"/>
          <w:szCs w:val="20"/>
        </w:rPr>
        <w:t xml:space="preserve"> 91</w:t>
      </w:r>
    </w:p>
    <w:p w14:paraId="03AD997B" w14:textId="77777777" w:rsidR="004F4220" w:rsidRPr="004F4220" w:rsidRDefault="004F4220" w:rsidP="004F42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2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F422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should be the total numbers in the range of 0 ≤ x &lt; 100, excluding 11,22,33,44,55,66,77,88,99</w:t>
      </w:r>
    </w:p>
    <w:p w14:paraId="35E5B73C" w14:textId="77777777" w:rsidR="004F4220" w:rsidRPr="004F4220" w:rsidRDefault="004F4220" w:rsidP="004F42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2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8B35170" w14:textId="77777777" w:rsidR="004F4220" w:rsidRPr="004F4220" w:rsidRDefault="004F4220" w:rsidP="004F42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2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422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0</w:t>
      </w:r>
    </w:p>
    <w:p w14:paraId="22480AF5" w14:textId="77777777" w:rsidR="004F4220" w:rsidRPr="004F4220" w:rsidRDefault="004F4220" w:rsidP="004F42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2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422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0D9279B" w14:textId="77777777" w:rsidR="004F4220" w:rsidRPr="004F4220" w:rsidRDefault="004F4220" w:rsidP="004F42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2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D12D8A" w14:textId="77777777" w:rsidR="004F4220" w:rsidRPr="004F4220" w:rsidRDefault="004F4220" w:rsidP="004F42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2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4CCE4DF" w14:textId="77777777" w:rsidR="004F4220" w:rsidRPr="004F4220" w:rsidRDefault="004F4220" w:rsidP="004F4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2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&lt;= 8</w:t>
      </w:r>
    </w:p>
    <w:p w14:paraId="6C31BE6F" w14:textId="77777777" w:rsidR="003F0038" w:rsidRDefault="003F0038"/>
    <w:sectPr w:rsidR="003F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946DF"/>
    <w:multiLevelType w:val="multilevel"/>
    <w:tmpl w:val="23F6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B8"/>
    <w:rsid w:val="003F0038"/>
    <w:rsid w:val="004F4220"/>
    <w:rsid w:val="0062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32B26-9EED-46E1-B44F-91F8201B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42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42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2021-07-13T10:31:00Z</dcterms:created>
  <dcterms:modified xsi:type="dcterms:W3CDTF">2021-07-13T10:31:00Z</dcterms:modified>
</cp:coreProperties>
</file>