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DCE9" w14:textId="77777777" w:rsidR="00654284" w:rsidRPr="00654284" w:rsidRDefault="00654284" w:rsidP="00654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Segoe UI" w:eastAsia="Times New Roman" w:hAnsi="Segoe UI" w:cs="Segoe UI"/>
          <w:color w:val="263238"/>
          <w:sz w:val="21"/>
          <w:szCs w:val="21"/>
        </w:rPr>
        <w:t>Given an unsorted array of integers </w:t>
      </w:r>
      <w:r w:rsidRPr="00654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5428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542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consecutive elements sequence.</w:t>
      </w:r>
    </w:p>
    <w:p w14:paraId="2CB694E9" w14:textId="77777777" w:rsidR="00654284" w:rsidRPr="00654284" w:rsidRDefault="00654284" w:rsidP="00654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Segoe UI" w:eastAsia="Times New Roman" w:hAnsi="Segoe UI" w:cs="Segoe UI"/>
          <w:color w:val="263238"/>
          <w:sz w:val="21"/>
          <w:szCs w:val="21"/>
        </w:rPr>
        <w:t>You must write an algorithm that runs in </w:t>
      </w:r>
      <w:r w:rsidRPr="00654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654284">
        <w:rPr>
          <w:rFonts w:ascii="Segoe UI" w:eastAsia="Times New Roman" w:hAnsi="Segoe UI" w:cs="Segoe UI"/>
          <w:color w:val="263238"/>
          <w:sz w:val="21"/>
          <w:szCs w:val="21"/>
        </w:rPr>
        <w:t> time.</w:t>
      </w:r>
    </w:p>
    <w:p w14:paraId="737B864F" w14:textId="77777777" w:rsidR="00654284" w:rsidRPr="00654284" w:rsidRDefault="00654284" w:rsidP="00654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DC7278" w14:textId="77777777" w:rsidR="00654284" w:rsidRPr="00654284" w:rsidRDefault="00654284" w:rsidP="00654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20437A" w14:textId="77777777" w:rsidR="00654284" w:rsidRPr="00654284" w:rsidRDefault="00654284" w:rsidP="00654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428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[100,4,200,1,3,2]</w:t>
      </w:r>
    </w:p>
    <w:p w14:paraId="08C99004" w14:textId="77777777" w:rsidR="00654284" w:rsidRPr="00654284" w:rsidRDefault="00654284" w:rsidP="00654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428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7A6A41F" w14:textId="77777777" w:rsidR="00654284" w:rsidRPr="00654284" w:rsidRDefault="00654284" w:rsidP="00654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428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consecutive elements sequence is [1, 2, 3, 4]. Therefore its length is 4.</w:t>
      </w:r>
    </w:p>
    <w:p w14:paraId="0EF31BB9" w14:textId="77777777" w:rsidR="00654284" w:rsidRPr="00654284" w:rsidRDefault="00654284" w:rsidP="00654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7B2F3F" w14:textId="77777777" w:rsidR="00654284" w:rsidRPr="00654284" w:rsidRDefault="00654284" w:rsidP="00654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428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[0,3,7,2,5,8,4,6,0,1]</w:t>
      </w:r>
    </w:p>
    <w:p w14:paraId="53D04FB7" w14:textId="77777777" w:rsidR="00654284" w:rsidRPr="00654284" w:rsidRDefault="00654284" w:rsidP="00654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4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4284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798EF26C" w14:textId="77777777" w:rsidR="00654284" w:rsidRPr="00654284" w:rsidRDefault="00654284" w:rsidP="00654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F71C5B" w14:textId="77777777" w:rsidR="00654284" w:rsidRPr="00654284" w:rsidRDefault="00654284" w:rsidP="00654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07CA77" w14:textId="77777777" w:rsidR="00654284" w:rsidRPr="00654284" w:rsidRDefault="00654284" w:rsidP="00654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nums.length &lt;= 10</w:t>
      </w:r>
      <w:r w:rsidRPr="006542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FEF175E" w14:textId="77777777" w:rsidR="00654284" w:rsidRPr="00654284" w:rsidRDefault="00654284" w:rsidP="00654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4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6542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654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6542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690B23F" w14:textId="77777777" w:rsidR="00691CCE" w:rsidRPr="00654284" w:rsidRDefault="00691CCE" w:rsidP="00654284"/>
    <w:sectPr w:rsidR="00691CCE" w:rsidRPr="0065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28C"/>
    <w:multiLevelType w:val="multilevel"/>
    <w:tmpl w:val="DE82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74"/>
    <w:rsid w:val="00121774"/>
    <w:rsid w:val="00654284"/>
    <w:rsid w:val="0069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42725-D4B4-4307-8354-80F16868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42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4284"/>
    <w:rPr>
      <w:i/>
      <w:iCs/>
    </w:rPr>
  </w:style>
  <w:style w:type="character" w:styleId="Strong">
    <w:name w:val="Strong"/>
    <w:basedOn w:val="DefaultParagraphFont"/>
    <w:uiPriority w:val="22"/>
    <w:qFormat/>
    <w:rsid w:val="006542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2021-06-06T10:07:00Z</dcterms:created>
  <dcterms:modified xsi:type="dcterms:W3CDTF">2021-06-06T10:07:00Z</dcterms:modified>
</cp:coreProperties>
</file>