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6B192" w14:textId="77777777" w:rsidR="00C73B77" w:rsidRPr="00C73B77" w:rsidRDefault="00C73B77" w:rsidP="00C73B7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73B77">
        <w:rPr>
          <w:rFonts w:ascii="Segoe UI" w:eastAsia="Times New Roman" w:hAnsi="Segoe UI" w:cs="Segoe UI"/>
          <w:color w:val="263238"/>
          <w:sz w:val="21"/>
          <w:szCs w:val="21"/>
        </w:rPr>
        <w:t>You are given a </w:t>
      </w:r>
      <w:r w:rsidRPr="00C73B7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C73B77">
        <w:rPr>
          <w:rFonts w:ascii="Segoe UI" w:eastAsia="Times New Roman" w:hAnsi="Segoe UI" w:cs="Segoe UI"/>
          <w:color w:val="263238"/>
          <w:sz w:val="21"/>
          <w:szCs w:val="21"/>
        </w:rPr>
        <w:t> binary string </w:t>
      </w:r>
      <w:r w:rsidRPr="00C73B7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C73B77">
        <w:rPr>
          <w:rFonts w:ascii="Segoe UI" w:eastAsia="Times New Roman" w:hAnsi="Segoe UI" w:cs="Segoe UI"/>
          <w:color w:val="263238"/>
          <w:sz w:val="21"/>
          <w:szCs w:val="21"/>
        </w:rPr>
        <w:t> which represents the types of buildings along a street where:</w:t>
      </w:r>
    </w:p>
    <w:p w14:paraId="1C97203B" w14:textId="77777777" w:rsidR="00C73B77" w:rsidRPr="00C73B77" w:rsidRDefault="00C73B77" w:rsidP="00C73B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73B7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s[i] = '0'</w:t>
      </w:r>
      <w:r w:rsidRPr="00C73B77">
        <w:rPr>
          <w:rFonts w:ascii="Segoe UI" w:eastAsia="Times New Roman" w:hAnsi="Segoe UI" w:cs="Segoe UI"/>
          <w:color w:val="263238"/>
          <w:sz w:val="21"/>
          <w:szCs w:val="21"/>
        </w:rPr>
        <w:t> denotes that the </w:t>
      </w:r>
      <w:r w:rsidRPr="00C73B7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C73B7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C73B77">
        <w:rPr>
          <w:rFonts w:ascii="Segoe UI" w:eastAsia="Times New Roman" w:hAnsi="Segoe UI" w:cs="Segoe UI"/>
          <w:color w:val="263238"/>
          <w:sz w:val="21"/>
          <w:szCs w:val="21"/>
        </w:rPr>
        <w:t> building is an office and</w:t>
      </w:r>
    </w:p>
    <w:p w14:paraId="6CBC4A60" w14:textId="77777777" w:rsidR="00C73B77" w:rsidRPr="00C73B77" w:rsidRDefault="00C73B77" w:rsidP="00C73B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73B7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s[i] = '1'</w:t>
      </w:r>
      <w:r w:rsidRPr="00C73B77">
        <w:rPr>
          <w:rFonts w:ascii="Segoe UI" w:eastAsia="Times New Roman" w:hAnsi="Segoe UI" w:cs="Segoe UI"/>
          <w:color w:val="263238"/>
          <w:sz w:val="21"/>
          <w:szCs w:val="21"/>
        </w:rPr>
        <w:t> denotes that the </w:t>
      </w:r>
      <w:r w:rsidRPr="00C73B7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C73B7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C73B77">
        <w:rPr>
          <w:rFonts w:ascii="Segoe UI" w:eastAsia="Times New Roman" w:hAnsi="Segoe UI" w:cs="Segoe UI"/>
          <w:color w:val="263238"/>
          <w:sz w:val="21"/>
          <w:szCs w:val="21"/>
        </w:rPr>
        <w:t> building is a restaurant.</w:t>
      </w:r>
    </w:p>
    <w:p w14:paraId="0E7E4801" w14:textId="77777777" w:rsidR="00C73B77" w:rsidRPr="00C73B77" w:rsidRDefault="00C73B77" w:rsidP="00C73B7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73B77">
        <w:rPr>
          <w:rFonts w:ascii="Segoe UI" w:eastAsia="Times New Roman" w:hAnsi="Segoe UI" w:cs="Segoe UI"/>
          <w:color w:val="263238"/>
          <w:sz w:val="21"/>
          <w:szCs w:val="21"/>
        </w:rPr>
        <w:t>As a city official, you would like to </w:t>
      </w:r>
      <w:r w:rsidRPr="00C73B7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select</w:t>
      </w:r>
      <w:r w:rsidRPr="00C73B77">
        <w:rPr>
          <w:rFonts w:ascii="Segoe UI" w:eastAsia="Times New Roman" w:hAnsi="Segoe UI" w:cs="Segoe UI"/>
          <w:color w:val="263238"/>
          <w:sz w:val="21"/>
          <w:szCs w:val="21"/>
        </w:rPr>
        <w:t> 3 buildings for random inspection. However, to ensure variety, </w:t>
      </w:r>
      <w:r w:rsidRPr="00C73B7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 two consecutive</w:t>
      </w:r>
      <w:r w:rsidRPr="00C73B77">
        <w:rPr>
          <w:rFonts w:ascii="Segoe UI" w:eastAsia="Times New Roman" w:hAnsi="Segoe UI" w:cs="Segoe UI"/>
          <w:color w:val="263238"/>
          <w:sz w:val="21"/>
          <w:szCs w:val="21"/>
        </w:rPr>
        <w:t> buildings out of the </w:t>
      </w:r>
      <w:r w:rsidRPr="00C73B7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selected</w:t>
      </w:r>
      <w:r w:rsidRPr="00C73B77">
        <w:rPr>
          <w:rFonts w:ascii="Segoe UI" w:eastAsia="Times New Roman" w:hAnsi="Segoe UI" w:cs="Segoe UI"/>
          <w:color w:val="263238"/>
          <w:sz w:val="21"/>
          <w:szCs w:val="21"/>
        </w:rPr>
        <w:t> buildings can be of the same type.</w:t>
      </w:r>
    </w:p>
    <w:p w14:paraId="1D9CFD0C" w14:textId="77777777" w:rsidR="00C73B77" w:rsidRPr="00C73B77" w:rsidRDefault="00C73B77" w:rsidP="00C73B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73B77">
        <w:rPr>
          <w:rFonts w:ascii="Segoe UI" w:eastAsia="Times New Roman" w:hAnsi="Segoe UI" w:cs="Segoe UI"/>
          <w:color w:val="263238"/>
          <w:sz w:val="21"/>
          <w:szCs w:val="21"/>
        </w:rPr>
        <w:t>For example, given </w:t>
      </w:r>
      <w:r w:rsidRPr="00C73B7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 = "0</w:t>
      </w:r>
      <w:r w:rsidRPr="00C73B77">
        <w:rPr>
          <w:rFonts w:ascii="Times New Roman" w:eastAsia="Times New Roman" w:hAnsi="Times New Roman" w:cs="Times New Roman"/>
          <w:b/>
          <w:bCs/>
          <w:color w:val="546E7A"/>
          <w:sz w:val="24"/>
          <w:szCs w:val="24"/>
          <w:u w:val="single"/>
          <w:shd w:val="clear" w:color="auto" w:fill="F7F9FA"/>
        </w:rPr>
        <w:t>0</w:t>
      </w:r>
      <w:r w:rsidRPr="00C73B7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C73B77">
        <w:rPr>
          <w:rFonts w:ascii="Times New Roman" w:eastAsia="Times New Roman" w:hAnsi="Times New Roman" w:cs="Times New Roman"/>
          <w:b/>
          <w:bCs/>
          <w:color w:val="546E7A"/>
          <w:sz w:val="24"/>
          <w:szCs w:val="24"/>
          <w:u w:val="single"/>
          <w:shd w:val="clear" w:color="auto" w:fill="F7F9FA"/>
        </w:rPr>
        <w:t>1</w:t>
      </w:r>
      <w:r w:rsidRPr="00C73B7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C73B77">
        <w:rPr>
          <w:rFonts w:ascii="Times New Roman" w:eastAsia="Times New Roman" w:hAnsi="Times New Roman" w:cs="Times New Roman"/>
          <w:b/>
          <w:bCs/>
          <w:color w:val="546E7A"/>
          <w:sz w:val="24"/>
          <w:szCs w:val="24"/>
          <w:u w:val="single"/>
          <w:shd w:val="clear" w:color="auto" w:fill="F7F9FA"/>
        </w:rPr>
        <w:t>1</w:t>
      </w:r>
      <w:r w:rsidRPr="00C73B7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</w:t>
      </w:r>
      <w:r w:rsidRPr="00C73B77">
        <w:rPr>
          <w:rFonts w:ascii="Segoe UI" w:eastAsia="Times New Roman" w:hAnsi="Segoe UI" w:cs="Segoe UI"/>
          <w:color w:val="263238"/>
          <w:sz w:val="21"/>
          <w:szCs w:val="21"/>
        </w:rPr>
        <w:t>, we cannot select the </w:t>
      </w:r>
      <w:r w:rsidRPr="00C73B7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C73B7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st</w:t>
      </w:r>
      <w:r w:rsidRPr="00C73B77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C73B7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3</w:t>
      </w:r>
      <w:r w:rsidRPr="00C73B7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rd</w:t>
      </w:r>
      <w:r w:rsidRPr="00C73B77">
        <w:rPr>
          <w:rFonts w:ascii="Segoe UI" w:eastAsia="Times New Roman" w:hAnsi="Segoe UI" w:cs="Segoe UI"/>
          <w:color w:val="263238"/>
          <w:sz w:val="21"/>
          <w:szCs w:val="21"/>
        </w:rPr>
        <w:t>, and </w:t>
      </w:r>
      <w:r w:rsidRPr="00C73B7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5</w:t>
      </w:r>
      <w:r w:rsidRPr="00C73B7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C73B77">
        <w:rPr>
          <w:rFonts w:ascii="Segoe UI" w:eastAsia="Times New Roman" w:hAnsi="Segoe UI" w:cs="Segoe UI"/>
          <w:color w:val="263238"/>
          <w:sz w:val="21"/>
          <w:szCs w:val="21"/>
        </w:rPr>
        <w:t> buildings as that would form </w:t>
      </w:r>
      <w:r w:rsidRPr="00C73B7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"0</w:t>
      </w:r>
      <w:r w:rsidRPr="00C73B77">
        <w:rPr>
          <w:rFonts w:ascii="Times New Roman" w:eastAsia="Times New Roman" w:hAnsi="Times New Roman" w:cs="Times New Roman"/>
          <w:b/>
          <w:bCs/>
          <w:color w:val="546E7A"/>
          <w:sz w:val="24"/>
          <w:szCs w:val="24"/>
          <w:u w:val="single"/>
          <w:shd w:val="clear" w:color="auto" w:fill="F7F9FA"/>
        </w:rPr>
        <w:t>11</w:t>
      </w:r>
      <w:r w:rsidRPr="00C73B7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</w:t>
      </w:r>
      <w:r w:rsidRPr="00C73B77">
        <w:rPr>
          <w:rFonts w:ascii="Segoe UI" w:eastAsia="Times New Roman" w:hAnsi="Segoe UI" w:cs="Segoe UI"/>
          <w:color w:val="263238"/>
          <w:sz w:val="21"/>
          <w:szCs w:val="21"/>
        </w:rPr>
        <w:t> which is </w:t>
      </w:r>
      <w:r w:rsidRPr="00C73B7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</w:t>
      </w:r>
      <w:r w:rsidRPr="00C73B77">
        <w:rPr>
          <w:rFonts w:ascii="Segoe UI" w:eastAsia="Times New Roman" w:hAnsi="Segoe UI" w:cs="Segoe UI"/>
          <w:color w:val="263238"/>
          <w:sz w:val="21"/>
          <w:szCs w:val="21"/>
        </w:rPr>
        <w:t> allowed due to having two consecutive buildings of the same type.</w:t>
      </w:r>
    </w:p>
    <w:p w14:paraId="2AA46F0E" w14:textId="77777777" w:rsidR="00C73B77" w:rsidRPr="00C73B77" w:rsidRDefault="00C73B77" w:rsidP="00C73B7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73B77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C73B7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C73B77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number of valid ways</w:t>
      </w:r>
      <w:r w:rsidRPr="00C73B7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to select 3 buildings.</w:t>
      </w:r>
    </w:p>
    <w:p w14:paraId="014540AF" w14:textId="77777777" w:rsidR="00C73B77" w:rsidRPr="00C73B77" w:rsidRDefault="00C73B77" w:rsidP="00C73B7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73B7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8CF2FD2" w14:textId="77777777" w:rsidR="00C73B77" w:rsidRPr="00C73B77" w:rsidRDefault="00C73B77" w:rsidP="00C73B7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73B7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F6A789D" w14:textId="77777777" w:rsidR="00C73B77" w:rsidRPr="00C73B77" w:rsidRDefault="00C73B77" w:rsidP="00C73B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73B7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73B77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"001101"</w:t>
      </w:r>
    </w:p>
    <w:p w14:paraId="52A1DE80" w14:textId="77777777" w:rsidR="00C73B77" w:rsidRPr="00C73B77" w:rsidRDefault="00C73B77" w:rsidP="00C73B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73B7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73B77">
        <w:rPr>
          <w:rFonts w:ascii="Consolas" w:eastAsia="Times New Roman" w:hAnsi="Consolas" w:cs="Courier New"/>
          <w:color w:val="263238"/>
          <w:sz w:val="20"/>
          <w:szCs w:val="20"/>
        </w:rPr>
        <w:t xml:space="preserve"> 6</w:t>
      </w:r>
    </w:p>
    <w:p w14:paraId="26E1A892" w14:textId="77777777" w:rsidR="00C73B77" w:rsidRPr="00C73B77" w:rsidRDefault="00C73B77" w:rsidP="00C73B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73B7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C73B77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3A0CBB3C" w14:textId="77777777" w:rsidR="00C73B77" w:rsidRPr="00C73B77" w:rsidRDefault="00C73B77" w:rsidP="00C73B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73B77">
        <w:rPr>
          <w:rFonts w:ascii="Consolas" w:eastAsia="Times New Roman" w:hAnsi="Consolas" w:cs="Courier New"/>
          <w:color w:val="263238"/>
          <w:sz w:val="20"/>
          <w:szCs w:val="20"/>
        </w:rPr>
        <w:t>The following sets of indices selected are valid:</w:t>
      </w:r>
    </w:p>
    <w:p w14:paraId="1577D09B" w14:textId="77777777" w:rsidR="00C73B77" w:rsidRPr="00C73B77" w:rsidRDefault="00C73B77" w:rsidP="00C73B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73B77">
        <w:rPr>
          <w:rFonts w:ascii="Consolas" w:eastAsia="Times New Roman" w:hAnsi="Consolas" w:cs="Courier New"/>
          <w:color w:val="263238"/>
          <w:sz w:val="20"/>
          <w:szCs w:val="20"/>
        </w:rPr>
        <w:t>- [0,2,4] from "</w:t>
      </w:r>
      <w:r w:rsidRPr="00C73B77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0</w:t>
      </w:r>
      <w:r w:rsidRPr="00C73B77">
        <w:rPr>
          <w:rFonts w:ascii="Consolas" w:eastAsia="Times New Roman" w:hAnsi="Consolas" w:cs="Courier New"/>
          <w:color w:val="263238"/>
          <w:sz w:val="20"/>
          <w:szCs w:val="20"/>
        </w:rPr>
        <w:t>0</w:t>
      </w:r>
      <w:r w:rsidRPr="00C73B77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1</w:t>
      </w:r>
      <w:r w:rsidRPr="00C73B77">
        <w:rPr>
          <w:rFonts w:ascii="Consolas" w:eastAsia="Times New Roman" w:hAnsi="Consolas" w:cs="Courier New"/>
          <w:color w:val="263238"/>
          <w:sz w:val="20"/>
          <w:szCs w:val="20"/>
        </w:rPr>
        <w:t>1</w:t>
      </w:r>
      <w:r w:rsidRPr="00C73B77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0</w:t>
      </w:r>
      <w:r w:rsidRPr="00C73B77">
        <w:rPr>
          <w:rFonts w:ascii="Consolas" w:eastAsia="Times New Roman" w:hAnsi="Consolas" w:cs="Courier New"/>
          <w:color w:val="263238"/>
          <w:sz w:val="20"/>
          <w:szCs w:val="20"/>
        </w:rPr>
        <w:t>1" forms "010"</w:t>
      </w:r>
    </w:p>
    <w:p w14:paraId="308A7BB0" w14:textId="77777777" w:rsidR="00C73B77" w:rsidRPr="00C73B77" w:rsidRDefault="00C73B77" w:rsidP="00C73B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73B77">
        <w:rPr>
          <w:rFonts w:ascii="Consolas" w:eastAsia="Times New Roman" w:hAnsi="Consolas" w:cs="Courier New"/>
          <w:color w:val="263238"/>
          <w:sz w:val="20"/>
          <w:szCs w:val="20"/>
        </w:rPr>
        <w:t>- [0,3,4] from "</w:t>
      </w:r>
      <w:r w:rsidRPr="00C73B77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0</w:t>
      </w:r>
      <w:r w:rsidRPr="00C73B77">
        <w:rPr>
          <w:rFonts w:ascii="Consolas" w:eastAsia="Times New Roman" w:hAnsi="Consolas" w:cs="Courier New"/>
          <w:color w:val="263238"/>
          <w:sz w:val="20"/>
          <w:szCs w:val="20"/>
        </w:rPr>
        <w:t>01</w:t>
      </w:r>
      <w:r w:rsidRPr="00C73B77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10</w:t>
      </w:r>
      <w:r w:rsidRPr="00C73B77">
        <w:rPr>
          <w:rFonts w:ascii="Consolas" w:eastAsia="Times New Roman" w:hAnsi="Consolas" w:cs="Courier New"/>
          <w:color w:val="263238"/>
          <w:sz w:val="20"/>
          <w:szCs w:val="20"/>
        </w:rPr>
        <w:t>1" forms "010"</w:t>
      </w:r>
    </w:p>
    <w:p w14:paraId="4BB7DD50" w14:textId="77777777" w:rsidR="00C73B77" w:rsidRPr="00C73B77" w:rsidRDefault="00C73B77" w:rsidP="00C73B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73B77">
        <w:rPr>
          <w:rFonts w:ascii="Consolas" w:eastAsia="Times New Roman" w:hAnsi="Consolas" w:cs="Courier New"/>
          <w:color w:val="263238"/>
          <w:sz w:val="20"/>
          <w:szCs w:val="20"/>
        </w:rPr>
        <w:t>- [1,2,4] from "0</w:t>
      </w:r>
      <w:r w:rsidRPr="00C73B77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01</w:t>
      </w:r>
      <w:r w:rsidRPr="00C73B77">
        <w:rPr>
          <w:rFonts w:ascii="Consolas" w:eastAsia="Times New Roman" w:hAnsi="Consolas" w:cs="Courier New"/>
          <w:color w:val="263238"/>
          <w:sz w:val="20"/>
          <w:szCs w:val="20"/>
        </w:rPr>
        <w:t>1</w:t>
      </w:r>
      <w:r w:rsidRPr="00C73B77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0</w:t>
      </w:r>
      <w:r w:rsidRPr="00C73B77">
        <w:rPr>
          <w:rFonts w:ascii="Consolas" w:eastAsia="Times New Roman" w:hAnsi="Consolas" w:cs="Courier New"/>
          <w:color w:val="263238"/>
          <w:sz w:val="20"/>
          <w:szCs w:val="20"/>
        </w:rPr>
        <w:t>1" forms "010"</w:t>
      </w:r>
    </w:p>
    <w:p w14:paraId="67B21FC0" w14:textId="77777777" w:rsidR="00C73B77" w:rsidRPr="00C73B77" w:rsidRDefault="00C73B77" w:rsidP="00C73B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73B77">
        <w:rPr>
          <w:rFonts w:ascii="Consolas" w:eastAsia="Times New Roman" w:hAnsi="Consolas" w:cs="Courier New"/>
          <w:color w:val="263238"/>
          <w:sz w:val="20"/>
          <w:szCs w:val="20"/>
        </w:rPr>
        <w:t>- [1,3,4] from "0</w:t>
      </w:r>
      <w:r w:rsidRPr="00C73B77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0</w:t>
      </w:r>
      <w:r w:rsidRPr="00C73B77">
        <w:rPr>
          <w:rFonts w:ascii="Consolas" w:eastAsia="Times New Roman" w:hAnsi="Consolas" w:cs="Courier New"/>
          <w:color w:val="263238"/>
          <w:sz w:val="20"/>
          <w:szCs w:val="20"/>
        </w:rPr>
        <w:t>1</w:t>
      </w:r>
      <w:r w:rsidRPr="00C73B77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10</w:t>
      </w:r>
      <w:r w:rsidRPr="00C73B77">
        <w:rPr>
          <w:rFonts w:ascii="Consolas" w:eastAsia="Times New Roman" w:hAnsi="Consolas" w:cs="Courier New"/>
          <w:color w:val="263238"/>
          <w:sz w:val="20"/>
          <w:szCs w:val="20"/>
        </w:rPr>
        <w:t>1" forms "010"</w:t>
      </w:r>
    </w:p>
    <w:p w14:paraId="3778F2D9" w14:textId="77777777" w:rsidR="00C73B77" w:rsidRPr="00C73B77" w:rsidRDefault="00C73B77" w:rsidP="00C73B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73B77">
        <w:rPr>
          <w:rFonts w:ascii="Consolas" w:eastAsia="Times New Roman" w:hAnsi="Consolas" w:cs="Courier New"/>
          <w:color w:val="263238"/>
          <w:sz w:val="20"/>
          <w:szCs w:val="20"/>
        </w:rPr>
        <w:t>- [2,4,5] from "00</w:t>
      </w:r>
      <w:r w:rsidRPr="00C73B77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1</w:t>
      </w:r>
      <w:r w:rsidRPr="00C73B77">
        <w:rPr>
          <w:rFonts w:ascii="Consolas" w:eastAsia="Times New Roman" w:hAnsi="Consolas" w:cs="Courier New"/>
          <w:color w:val="263238"/>
          <w:sz w:val="20"/>
          <w:szCs w:val="20"/>
        </w:rPr>
        <w:t>1</w:t>
      </w:r>
      <w:r w:rsidRPr="00C73B77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01</w:t>
      </w:r>
      <w:r w:rsidRPr="00C73B77">
        <w:rPr>
          <w:rFonts w:ascii="Consolas" w:eastAsia="Times New Roman" w:hAnsi="Consolas" w:cs="Courier New"/>
          <w:color w:val="263238"/>
          <w:sz w:val="20"/>
          <w:szCs w:val="20"/>
        </w:rPr>
        <w:t>" forms "101"</w:t>
      </w:r>
    </w:p>
    <w:p w14:paraId="36095077" w14:textId="77777777" w:rsidR="00C73B77" w:rsidRPr="00C73B77" w:rsidRDefault="00C73B77" w:rsidP="00C73B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73B77">
        <w:rPr>
          <w:rFonts w:ascii="Consolas" w:eastAsia="Times New Roman" w:hAnsi="Consolas" w:cs="Courier New"/>
          <w:color w:val="263238"/>
          <w:sz w:val="20"/>
          <w:szCs w:val="20"/>
        </w:rPr>
        <w:t>- [3,4,5] from "001</w:t>
      </w:r>
      <w:r w:rsidRPr="00C73B77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101</w:t>
      </w:r>
      <w:r w:rsidRPr="00C73B77">
        <w:rPr>
          <w:rFonts w:ascii="Consolas" w:eastAsia="Times New Roman" w:hAnsi="Consolas" w:cs="Courier New"/>
          <w:color w:val="263238"/>
          <w:sz w:val="20"/>
          <w:szCs w:val="20"/>
        </w:rPr>
        <w:t>" forms "101"</w:t>
      </w:r>
    </w:p>
    <w:p w14:paraId="1E60B2B5" w14:textId="77777777" w:rsidR="00C73B77" w:rsidRPr="00C73B77" w:rsidRDefault="00C73B77" w:rsidP="00C73B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73B77">
        <w:rPr>
          <w:rFonts w:ascii="Consolas" w:eastAsia="Times New Roman" w:hAnsi="Consolas" w:cs="Courier New"/>
          <w:color w:val="263238"/>
          <w:sz w:val="20"/>
          <w:szCs w:val="20"/>
        </w:rPr>
        <w:t>No other selection is valid. Thus, there are 6 total ways.</w:t>
      </w:r>
    </w:p>
    <w:p w14:paraId="7EB49C8C" w14:textId="77777777" w:rsidR="00C73B77" w:rsidRPr="00C73B77" w:rsidRDefault="00C73B77" w:rsidP="00C73B7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73B7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1E69C0B" w14:textId="77777777" w:rsidR="00C73B77" w:rsidRPr="00C73B77" w:rsidRDefault="00C73B77" w:rsidP="00C73B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73B7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73B77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"11100"</w:t>
      </w:r>
    </w:p>
    <w:p w14:paraId="36FD557F" w14:textId="77777777" w:rsidR="00C73B77" w:rsidRPr="00C73B77" w:rsidRDefault="00C73B77" w:rsidP="00C73B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73B7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73B77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2FC5BA96" w14:textId="77777777" w:rsidR="00C73B77" w:rsidRPr="00C73B77" w:rsidRDefault="00C73B77" w:rsidP="00C73B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73B7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C73B77">
        <w:rPr>
          <w:rFonts w:ascii="Consolas" w:eastAsia="Times New Roman" w:hAnsi="Consolas" w:cs="Courier New"/>
          <w:color w:val="263238"/>
          <w:sz w:val="20"/>
          <w:szCs w:val="20"/>
        </w:rPr>
        <w:t xml:space="preserve"> It can be shown that there are no valid selections.</w:t>
      </w:r>
    </w:p>
    <w:p w14:paraId="4F93D0FA" w14:textId="77777777" w:rsidR="00C73B77" w:rsidRPr="00C73B77" w:rsidRDefault="00C73B77" w:rsidP="00C73B7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73B7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4C4E168" w14:textId="77777777" w:rsidR="00C73B77" w:rsidRPr="00C73B77" w:rsidRDefault="00C73B77" w:rsidP="00C73B7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73B7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400843C6" w14:textId="77777777" w:rsidR="00C73B77" w:rsidRPr="00C73B77" w:rsidRDefault="00C73B77" w:rsidP="00C73B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73B7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3 &lt;= </w:t>
      </w:r>
      <w:proofErr w:type="gramStart"/>
      <w:r w:rsidRPr="00C73B7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s.length</w:t>
      </w:r>
      <w:proofErr w:type="gramEnd"/>
      <w:r w:rsidRPr="00C73B7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</w:t>
      </w:r>
      <w:r w:rsidRPr="00C73B7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181CD97A" w14:textId="77777777" w:rsidR="00C73B77" w:rsidRPr="00C73B77" w:rsidRDefault="00C73B77" w:rsidP="00C73B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73B7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lastRenderedPageBreak/>
        <w:t>s[i]</w:t>
      </w:r>
      <w:r w:rsidRPr="00C73B77">
        <w:rPr>
          <w:rFonts w:ascii="Segoe UI" w:eastAsia="Times New Roman" w:hAnsi="Segoe UI" w:cs="Segoe UI"/>
          <w:color w:val="263238"/>
          <w:sz w:val="21"/>
          <w:szCs w:val="21"/>
        </w:rPr>
        <w:t> is either </w:t>
      </w:r>
      <w:r w:rsidRPr="00C73B7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'0'</w:t>
      </w:r>
      <w:r w:rsidRPr="00C73B77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C73B7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'1'</w:t>
      </w:r>
      <w:r w:rsidRPr="00C73B7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907D221" w14:textId="77777777" w:rsidR="00A00121" w:rsidRDefault="00A00121"/>
    <w:sectPr w:rsidR="00A001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640EB"/>
    <w:multiLevelType w:val="multilevel"/>
    <w:tmpl w:val="4F9CA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C41B38"/>
    <w:multiLevelType w:val="multilevel"/>
    <w:tmpl w:val="BBA06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A518B5"/>
    <w:multiLevelType w:val="multilevel"/>
    <w:tmpl w:val="F65EF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4335067">
    <w:abstractNumId w:val="1"/>
  </w:num>
  <w:num w:numId="2" w16cid:durableId="2088188978">
    <w:abstractNumId w:val="2"/>
  </w:num>
  <w:num w:numId="3" w16cid:durableId="59179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C85"/>
    <w:rsid w:val="00144C85"/>
    <w:rsid w:val="00A00121"/>
    <w:rsid w:val="00C73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ECC091-4008-45F9-8F88-37F908CE8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3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73B7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73B7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73B7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3B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3B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03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2022-04-02T23:40:00Z</dcterms:created>
  <dcterms:modified xsi:type="dcterms:W3CDTF">2022-04-02T23:40:00Z</dcterms:modified>
</cp:coreProperties>
</file>