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1B7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7894C1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contains a </w:t>
      </w: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split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at index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if the following are true:</w:t>
      </w:r>
    </w:p>
    <w:p w14:paraId="66EF5739" w14:textId="77777777" w:rsidR="00B315BF" w:rsidRPr="00B315BF" w:rsidRDefault="00B315BF" w:rsidP="00B3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The sum of the first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elements is </w:t>
      </w: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the sum of the last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i - 1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elements.</w:t>
      </w:r>
    </w:p>
    <w:p w14:paraId="06F21EDF" w14:textId="77777777" w:rsidR="00B315BF" w:rsidRPr="00B315BF" w:rsidRDefault="00B315BF" w:rsidP="00B3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element to the right of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. That is,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 - 1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97107B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315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B315B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 splits</w:t>
      </w:r>
      <w:r w:rsidRPr="00B315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5FEC63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FC8A86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5B1A8F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[10,4,-8,7]</w:t>
      </w:r>
    </w:p>
    <w:p w14:paraId="6A16BEA8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59D23A7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86D715E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There are three ways of splitting nums into two non-empty parts:</w:t>
      </w:r>
    </w:p>
    <w:p w14:paraId="19A309BA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- Split nums at index 0. Then, the first part is [10], and its sum is 10. The second part is [4,-8,7], and its sum is 3. Since 10 &gt;= 3, i = 0 is a valid split.</w:t>
      </w:r>
    </w:p>
    <w:p w14:paraId="1EB8F1AD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- Split nums at index 1. Then, the first part is [10,4], and its sum is 14. The second part is [-8,7], and its sum is -1. Since 14 &gt;= -1, i = 1 is a valid split.</w:t>
      </w:r>
    </w:p>
    <w:p w14:paraId="381C29CD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- Split nums at index 2. Then, the first part is [10,4,-8], and its sum is 6. The second part is [7], and its sum is 7. Since 6 &lt; 7, i = 2 is not a valid split.</w:t>
      </w:r>
    </w:p>
    <w:p w14:paraId="2B7C80E7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Thus, the number of valid splits in nums is 2.</w:t>
      </w:r>
    </w:p>
    <w:p w14:paraId="6269F92E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893CB2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[2,3,1,0]</w:t>
      </w:r>
    </w:p>
    <w:p w14:paraId="29EA2A1E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75E963F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2B69E18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There are two valid splits in nums:</w:t>
      </w:r>
    </w:p>
    <w:p w14:paraId="52DBC2D4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 xml:space="preserve">- Split nums at index 1. Then, the first part is [2,3], and its sum is 5. The second part is [1,0], and its sum is 1. Since 5 &gt;= 1, i = 1 is a valid split. </w:t>
      </w:r>
    </w:p>
    <w:p w14:paraId="53CE1D20" w14:textId="77777777" w:rsidR="00B315BF" w:rsidRPr="00B315BF" w:rsidRDefault="00B315BF" w:rsidP="00B315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15BF">
        <w:rPr>
          <w:rFonts w:ascii="Consolas" w:eastAsia="Times New Roman" w:hAnsi="Consolas" w:cs="Courier New"/>
          <w:color w:val="263238"/>
          <w:sz w:val="20"/>
          <w:szCs w:val="20"/>
        </w:rPr>
        <w:t>- Split nums at index 2. Then, the first part is [2,3,1], and its sum is 6. The second part is [0], and its sum is 0. Since 6 &gt;= 0, i = 2 is a valid split.</w:t>
      </w:r>
    </w:p>
    <w:p w14:paraId="254033DC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125398" w14:textId="77777777" w:rsidR="00B315BF" w:rsidRPr="00B315BF" w:rsidRDefault="00B315BF" w:rsidP="00B31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1DAB6F" w14:textId="77777777" w:rsidR="00B315BF" w:rsidRPr="00B315BF" w:rsidRDefault="00B315BF" w:rsidP="00B31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10</w:t>
      </w:r>
      <w:r w:rsidRPr="00B315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46AA87" w14:textId="77777777" w:rsidR="00B315BF" w:rsidRPr="00B315BF" w:rsidRDefault="00B315BF" w:rsidP="00B31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B315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315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B315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AF15646" w14:textId="77777777" w:rsidR="006267AA" w:rsidRDefault="006267AA"/>
    <w:sectPr w:rsidR="0062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3AE5"/>
    <w:multiLevelType w:val="multilevel"/>
    <w:tmpl w:val="53B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D4B73"/>
    <w:multiLevelType w:val="multilevel"/>
    <w:tmpl w:val="76C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07434">
    <w:abstractNumId w:val="0"/>
  </w:num>
  <w:num w:numId="2" w16cid:durableId="17623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0"/>
    <w:rsid w:val="006267AA"/>
    <w:rsid w:val="008654E0"/>
    <w:rsid w:val="00B3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B9E62-E302-40DA-A199-BE49C116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5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15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15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2022-05-15T00:33:00Z</dcterms:created>
  <dcterms:modified xsi:type="dcterms:W3CDTF">2022-05-15T00:33:00Z</dcterms:modified>
</cp:coreProperties>
</file>