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71"/>
        <w:tblW w:w="10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709"/>
        <w:gridCol w:w="2519"/>
        <w:gridCol w:w="1241"/>
        <w:gridCol w:w="1909"/>
        <w:gridCol w:w="1843"/>
        <w:gridCol w:w="1983"/>
      </w:tblGrid>
      <w:tr w:rsidR="00305A67" w14:paraId="62F7D9DB" w14:textId="77777777">
        <w:trPr>
          <w:trHeight w:hRule="exact" w:val="864"/>
        </w:trPr>
        <w:tc>
          <w:tcPr>
            <w:tcW w:w="10772" w:type="dxa"/>
            <w:gridSpan w:val="7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D2FEF2F" w14:textId="359BDCE2" w:rsidR="00305A67" w:rsidRDefault="00A17DC0">
            <w:pPr>
              <w:jc w:val="center"/>
            </w:pPr>
            <w:r>
              <w:rPr>
                <w:rFonts w:ascii="黑体" w:eastAsia="黑体" w:hAnsi="黑体" w:hint="eastAsia"/>
                <w:sz w:val="32"/>
              </w:rPr>
              <w:t>个人工作进度周报（20</w:t>
            </w:r>
            <w:r w:rsidR="008C0A3E">
              <w:rPr>
                <w:rFonts w:ascii="黑体" w:eastAsia="黑体" w:hAnsi="黑体"/>
                <w:sz w:val="32"/>
              </w:rPr>
              <w:t>22</w:t>
            </w:r>
            <w:r>
              <w:rPr>
                <w:rFonts w:ascii="黑体" w:eastAsia="黑体" w:hAnsi="黑体" w:hint="eastAsia"/>
                <w:sz w:val="32"/>
              </w:rPr>
              <w:t>第</w:t>
            </w:r>
            <w:r w:rsidR="00D043DD">
              <w:rPr>
                <w:rFonts w:ascii="黑体" w:eastAsia="黑体" w:hAnsi="黑体"/>
                <w:sz w:val="32"/>
              </w:rPr>
              <w:t>2</w:t>
            </w:r>
            <w:r w:rsidR="00BE66D6">
              <w:rPr>
                <w:rFonts w:ascii="黑体" w:eastAsia="黑体" w:hAnsi="黑体"/>
                <w:sz w:val="32"/>
              </w:rPr>
              <w:t>9</w:t>
            </w:r>
            <w:r>
              <w:rPr>
                <w:rFonts w:ascii="黑体" w:eastAsia="黑体" w:hAnsi="黑体" w:hint="eastAsia"/>
                <w:sz w:val="32"/>
              </w:rPr>
              <w:t>周）</w:t>
            </w:r>
          </w:p>
        </w:tc>
      </w:tr>
      <w:tr w:rsidR="00305A67" w14:paraId="6FC17541" w14:textId="77777777">
        <w:trPr>
          <w:trHeight w:hRule="exact" w:val="454"/>
        </w:trPr>
        <w:tc>
          <w:tcPr>
            <w:tcW w:w="1277" w:type="dxa"/>
            <w:gridSpan w:val="2"/>
            <w:shd w:val="clear" w:color="auto" w:fill="A6A6A6" w:themeFill="background1" w:themeFillShade="A6"/>
            <w:vAlign w:val="center"/>
          </w:tcPr>
          <w:p w14:paraId="596D8318" w14:textId="77777777" w:rsidR="00305A67" w:rsidRDefault="00A17D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pacing w:val="52"/>
                <w:kern w:val="0"/>
                <w:fitText w:val="840"/>
              </w:rPr>
              <w:t>报告</w:t>
            </w:r>
            <w:r>
              <w:rPr>
                <w:rFonts w:ascii="黑体" w:eastAsia="黑体" w:hAnsi="黑体" w:hint="eastAsia"/>
                <w:spacing w:val="1"/>
                <w:kern w:val="0"/>
                <w:fitText w:val="840"/>
              </w:rPr>
              <w:t>人</w:t>
            </w:r>
          </w:p>
        </w:tc>
        <w:tc>
          <w:tcPr>
            <w:tcW w:w="2519" w:type="dxa"/>
            <w:vAlign w:val="center"/>
          </w:tcPr>
          <w:p w14:paraId="594B1612" w14:textId="130936CD" w:rsidR="00305A67" w:rsidRDefault="008C0A3E">
            <w:pPr>
              <w:jc w:val="center"/>
            </w:pPr>
            <w:r>
              <w:rPr>
                <w:rFonts w:hint="eastAsia"/>
              </w:rPr>
              <w:t>党兴杰</w:t>
            </w:r>
          </w:p>
        </w:tc>
        <w:tc>
          <w:tcPr>
            <w:tcW w:w="1241" w:type="dxa"/>
            <w:shd w:val="clear" w:color="auto" w:fill="A6A6A6" w:themeFill="background1" w:themeFillShade="A6"/>
            <w:vAlign w:val="center"/>
          </w:tcPr>
          <w:p w14:paraId="309A8F06" w14:textId="77777777" w:rsidR="00305A67" w:rsidRDefault="00A17DC0">
            <w:pPr>
              <w:jc w:val="center"/>
            </w:pPr>
            <w:r>
              <w:rPr>
                <w:rFonts w:ascii="黑体" w:eastAsia="黑体" w:hAnsi="黑体" w:hint="eastAsia"/>
              </w:rPr>
              <w:t>编制时间</w:t>
            </w:r>
          </w:p>
        </w:tc>
        <w:tc>
          <w:tcPr>
            <w:tcW w:w="5735" w:type="dxa"/>
            <w:gridSpan w:val="3"/>
            <w:vAlign w:val="center"/>
          </w:tcPr>
          <w:p w14:paraId="346DB4E5" w14:textId="390D8B53" w:rsidR="00305A67" w:rsidRDefault="00A17DC0">
            <w:r>
              <w:rPr>
                <w:rFonts w:hint="eastAsia"/>
              </w:rPr>
              <w:t>20</w:t>
            </w:r>
            <w:r w:rsidR="008C0A3E">
              <w:t>22</w:t>
            </w:r>
            <w:r>
              <w:rPr>
                <w:rFonts w:hint="eastAsia"/>
              </w:rPr>
              <w:t>年</w:t>
            </w:r>
            <w:r w:rsidR="002B621E">
              <w:t>7</w:t>
            </w:r>
            <w:r>
              <w:rPr>
                <w:rFonts w:hint="eastAsia"/>
              </w:rPr>
              <w:t>月</w:t>
            </w:r>
            <w:r w:rsidR="00BE66D6">
              <w:t>11</w:t>
            </w:r>
            <w:r>
              <w:rPr>
                <w:rFonts w:hint="eastAsia"/>
              </w:rPr>
              <w:t>日</w:t>
            </w:r>
          </w:p>
        </w:tc>
      </w:tr>
      <w:tr w:rsidR="00305A67" w14:paraId="637C61E4" w14:textId="77777777">
        <w:trPr>
          <w:trHeight w:hRule="exact" w:val="454"/>
        </w:trPr>
        <w:tc>
          <w:tcPr>
            <w:tcW w:w="1277" w:type="dxa"/>
            <w:gridSpan w:val="2"/>
            <w:shd w:val="clear" w:color="auto" w:fill="A6A6A6" w:themeFill="background1" w:themeFillShade="A6"/>
            <w:vAlign w:val="center"/>
          </w:tcPr>
          <w:p w14:paraId="6BBC2410" w14:textId="77777777" w:rsidR="00305A67" w:rsidRDefault="00A17D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所在部门</w:t>
            </w:r>
          </w:p>
        </w:tc>
        <w:tc>
          <w:tcPr>
            <w:tcW w:w="2519" w:type="dxa"/>
            <w:vAlign w:val="center"/>
          </w:tcPr>
          <w:p w14:paraId="2BC077EB" w14:textId="3E02CF3B" w:rsidR="00305A67" w:rsidRDefault="008C0A3E">
            <w:pPr>
              <w:jc w:val="center"/>
            </w:pPr>
            <w:r>
              <w:rPr>
                <w:rFonts w:hint="eastAsia"/>
              </w:rPr>
              <w:t>新媒体</w:t>
            </w:r>
            <w:r w:rsidR="00A17DC0">
              <w:rPr>
                <w:rFonts w:hint="eastAsia"/>
              </w:rPr>
              <w:t>部</w:t>
            </w:r>
          </w:p>
        </w:tc>
        <w:tc>
          <w:tcPr>
            <w:tcW w:w="1241" w:type="dxa"/>
            <w:shd w:val="clear" w:color="auto" w:fill="A6A6A6" w:themeFill="background1" w:themeFillShade="A6"/>
            <w:vAlign w:val="center"/>
          </w:tcPr>
          <w:p w14:paraId="11C540D3" w14:textId="77777777" w:rsidR="00305A67" w:rsidRDefault="00A17DC0">
            <w:pPr>
              <w:jc w:val="center"/>
            </w:pPr>
            <w:r>
              <w:rPr>
                <w:rFonts w:ascii="黑体" w:eastAsia="黑体" w:hAnsi="黑体" w:hint="eastAsia"/>
              </w:rPr>
              <w:t>进度区段</w:t>
            </w:r>
          </w:p>
        </w:tc>
        <w:tc>
          <w:tcPr>
            <w:tcW w:w="5735" w:type="dxa"/>
            <w:gridSpan w:val="3"/>
            <w:vAlign w:val="center"/>
          </w:tcPr>
          <w:p w14:paraId="575498F2" w14:textId="067A25C0" w:rsidR="00305A67" w:rsidRDefault="00A17DC0">
            <w:r>
              <w:rPr>
                <w:rFonts w:hint="eastAsia"/>
              </w:rPr>
              <w:t>20</w:t>
            </w:r>
            <w:r w:rsidR="008C0A3E">
              <w:t>22</w:t>
            </w:r>
            <w:r>
              <w:rPr>
                <w:rFonts w:hint="eastAsia"/>
              </w:rPr>
              <w:t>年</w:t>
            </w:r>
            <w:r w:rsidR="00BE66D6">
              <w:t>7</w:t>
            </w:r>
            <w:r>
              <w:rPr>
                <w:rFonts w:hint="eastAsia"/>
              </w:rPr>
              <w:t>月</w:t>
            </w:r>
            <w:r w:rsidR="00BE66D6"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</w:t>
            </w:r>
            <w:r w:rsidR="00553F3A">
              <w:t>20</w:t>
            </w:r>
            <w:r w:rsidR="008C0A3E">
              <w:t>22</w:t>
            </w:r>
            <w:r>
              <w:rPr>
                <w:rFonts w:hint="eastAsia"/>
              </w:rPr>
              <w:t>年</w:t>
            </w:r>
            <w:r w:rsidR="002B621E">
              <w:t>7</w:t>
            </w:r>
            <w:r>
              <w:rPr>
                <w:rFonts w:hint="eastAsia"/>
              </w:rPr>
              <w:t>月</w:t>
            </w:r>
            <w:r w:rsidR="00BE66D6">
              <w:t>8</w:t>
            </w:r>
            <w:r>
              <w:rPr>
                <w:rFonts w:hint="eastAsia"/>
              </w:rPr>
              <w:t>日</w:t>
            </w:r>
          </w:p>
        </w:tc>
      </w:tr>
      <w:tr w:rsidR="00DF6ED9" w14:paraId="41BF420B" w14:textId="77777777">
        <w:trPr>
          <w:cantSplit/>
          <w:trHeight w:val="1588"/>
        </w:trPr>
        <w:tc>
          <w:tcPr>
            <w:tcW w:w="568" w:type="dxa"/>
            <w:vMerge w:val="restart"/>
            <w:shd w:val="clear" w:color="auto" w:fill="A6A6A6" w:themeFill="background1" w:themeFillShade="A6"/>
            <w:textDirection w:val="tbRlV"/>
            <w:vAlign w:val="center"/>
          </w:tcPr>
          <w:p w14:paraId="35C449D6" w14:textId="77777777" w:rsidR="00DF6ED9" w:rsidRDefault="00DF6ED9">
            <w:pPr>
              <w:ind w:left="113"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本周进度</w:t>
            </w:r>
          </w:p>
        </w:tc>
        <w:tc>
          <w:tcPr>
            <w:tcW w:w="709" w:type="dxa"/>
            <w:shd w:val="clear" w:color="auto" w:fill="A6A6A6" w:themeFill="background1" w:themeFillShade="A6"/>
            <w:textDirection w:val="tbRlV"/>
            <w:vAlign w:val="center"/>
          </w:tcPr>
          <w:p w14:paraId="465160B2" w14:textId="77777777" w:rsidR="00DF6ED9" w:rsidRDefault="00DF6ED9">
            <w:pPr>
              <w:ind w:left="113"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已完成工作</w:t>
            </w:r>
          </w:p>
        </w:tc>
        <w:tc>
          <w:tcPr>
            <w:tcW w:w="9495" w:type="dxa"/>
            <w:gridSpan w:val="5"/>
          </w:tcPr>
          <w:p w14:paraId="171D0B79" w14:textId="645D5E91" w:rsidR="00A0138A" w:rsidRDefault="00BE66D6" w:rsidP="00B01FC0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v</w:t>
            </w:r>
            <w:r>
              <w:t>ue2</w:t>
            </w:r>
            <w:r>
              <w:rPr>
                <w:rFonts w:hint="eastAsia"/>
              </w:rPr>
              <w:t>源码解析</w:t>
            </w:r>
            <w:r>
              <w:rPr>
                <w:rFonts w:hint="eastAsia"/>
              </w:rPr>
              <w:t>must</w:t>
            </w:r>
            <w:r>
              <w:t>ache</w:t>
            </w:r>
            <w:r>
              <w:rPr>
                <w:rFonts w:hint="eastAsia"/>
              </w:rPr>
              <w:t>模板引擎</w:t>
            </w:r>
            <w:r w:rsidR="00A0138A">
              <w:rPr>
                <w:rFonts w:hint="eastAsia"/>
              </w:rPr>
              <w:t>（</w:t>
            </w:r>
            <w:r w:rsidR="00A0138A">
              <w:t>8</w:t>
            </w:r>
            <w:r w:rsidR="00A0138A">
              <w:rPr>
                <w:rFonts w:hint="eastAsia"/>
              </w:rPr>
              <w:t>小时）。</w:t>
            </w:r>
          </w:p>
          <w:p w14:paraId="18B0C579" w14:textId="21FC5EF7" w:rsidR="00A0138A" w:rsidRDefault="00A0138A" w:rsidP="00B01FC0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弘达报名微信小程序开发（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小时）。</w:t>
            </w:r>
          </w:p>
          <w:p w14:paraId="3AF77138" w14:textId="4A0FD46C" w:rsidR="00FA5EF4" w:rsidRPr="009E0DA9" w:rsidRDefault="009E0DA9" w:rsidP="009E0DA9">
            <w:r>
              <w:rPr>
                <w:rFonts w:hint="eastAsia"/>
              </w:rPr>
              <w:t>是否已完成工作</w:t>
            </w:r>
            <w:r w:rsidR="00C55DAC">
              <w:rPr>
                <w:rFonts w:hint="eastAsia"/>
              </w:rPr>
              <w:t>：是</w:t>
            </w:r>
            <w:r w:rsidR="00C55DAC" w:rsidRPr="009E0DA9">
              <w:rPr>
                <w:rFonts w:hint="eastAsia"/>
              </w:rPr>
              <w:t xml:space="preserve"> </w:t>
            </w:r>
          </w:p>
        </w:tc>
      </w:tr>
      <w:tr w:rsidR="00DF6ED9" w14:paraId="0179F60E" w14:textId="77777777">
        <w:trPr>
          <w:cantSplit/>
          <w:trHeight w:val="1588"/>
        </w:trPr>
        <w:tc>
          <w:tcPr>
            <w:tcW w:w="568" w:type="dxa"/>
            <w:vMerge/>
            <w:shd w:val="clear" w:color="auto" w:fill="A6A6A6" w:themeFill="background1" w:themeFillShade="A6"/>
            <w:vAlign w:val="center"/>
          </w:tcPr>
          <w:p w14:paraId="61556B86" w14:textId="77777777" w:rsidR="00DF6ED9" w:rsidRDefault="00DF6ED9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textDirection w:val="tbRlV"/>
            <w:vAlign w:val="center"/>
          </w:tcPr>
          <w:p w14:paraId="250AD11E" w14:textId="77777777" w:rsidR="00DF6ED9" w:rsidRDefault="00DF6ED9">
            <w:pPr>
              <w:ind w:left="113"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未完成工作</w:t>
            </w:r>
          </w:p>
        </w:tc>
        <w:tc>
          <w:tcPr>
            <w:tcW w:w="9495" w:type="dxa"/>
            <w:gridSpan w:val="5"/>
          </w:tcPr>
          <w:p w14:paraId="2B0532C8" w14:textId="5B45DAB3" w:rsidR="00DF6ED9" w:rsidRDefault="00F83DA8" w:rsidP="008C0A3E">
            <w:r>
              <w:rPr>
                <w:rFonts w:hint="eastAsia"/>
              </w:rPr>
              <w:t>无</w:t>
            </w:r>
          </w:p>
        </w:tc>
      </w:tr>
      <w:tr w:rsidR="00DF6ED9" w14:paraId="4A6EE599" w14:textId="77777777" w:rsidTr="00553F3A">
        <w:trPr>
          <w:cantSplit/>
          <w:trHeight w:val="1410"/>
        </w:trPr>
        <w:tc>
          <w:tcPr>
            <w:tcW w:w="568" w:type="dxa"/>
            <w:vMerge/>
            <w:shd w:val="clear" w:color="auto" w:fill="A6A6A6" w:themeFill="background1" w:themeFillShade="A6"/>
            <w:vAlign w:val="center"/>
          </w:tcPr>
          <w:p w14:paraId="44C3685A" w14:textId="77777777" w:rsidR="00DF6ED9" w:rsidRDefault="00DF6ED9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textDirection w:val="tbRlV"/>
            <w:vAlign w:val="center"/>
          </w:tcPr>
          <w:p w14:paraId="17872548" w14:textId="751912C1" w:rsidR="00DF6ED9" w:rsidRDefault="00DF6ED9">
            <w:pPr>
              <w:ind w:left="113"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工作饱满度</w:t>
            </w:r>
          </w:p>
        </w:tc>
        <w:tc>
          <w:tcPr>
            <w:tcW w:w="9495" w:type="dxa"/>
            <w:gridSpan w:val="5"/>
          </w:tcPr>
          <w:p w14:paraId="36ADF3CE" w14:textId="46AAC61C" w:rsidR="00DF6ED9" w:rsidRDefault="00DF6ED9" w:rsidP="00553F3A">
            <w:r>
              <w:rPr>
                <w:rFonts w:hint="eastAsia"/>
              </w:rPr>
              <w:t>饱满</w:t>
            </w:r>
            <w:r w:rsidR="00F70078">
              <w:rPr>
                <w:rFonts w:hint="eastAsia"/>
              </w:rPr>
              <w:t>。</w:t>
            </w:r>
          </w:p>
        </w:tc>
      </w:tr>
      <w:tr w:rsidR="00DF6ED9" w14:paraId="6A8CA29D" w14:textId="77777777">
        <w:trPr>
          <w:cantSplit/>
          <w:trHeight w:val="1588"/>
        </w:trPr>
        <w:tc>
          <w:tcPr>
            <w:tcW w:w="568" w:type="dxa"/>
            <w:vMerge/>
            <w:shd w:val="clear" w:color="auto" w:fill="A6A6A6" w:themeFill="background1" w:themeFillShade="A6"/>
            <w:vAlign w:val="center"/>
          </w:tcPr>
          <w:p w14:paraId="25498226" w14:textId="77777777" w:rsidR="00DF6ED9" w:rsidRDefault="00DF6ED9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textDirection w:val="tbRlV"/>
            <w:vAlign w:val="center"/>
          </w:tcPr>
          <w:p w14:paraId="1012ACD8" w14:textId="0F0717FD" w:rsidR="00DF6ED9" w:rsidRDefault="00DF6ED9">
            <w:pPr>
              <w:ind w:left="113"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存在问题说明</w:t>
            </w:r>
          </w:p>
        </w:tc>
        <w:tc>
          <w:tcPr>
            <w:tcW w:w="9495" w:type="dxa"/>
            <w:gridSpan w:val="5"/>
          </w:tcPr>
          <w:p w14:paraId="377DA76C" w14:textId="0B11A666" w:rsidR="00DF6ED9" w:rsidRDefault="006D3EB0" w:rsidP="00553F3A">
            <w:r>
              <w:rPr>
                <w:rFonts w:hint="eastAsia"/>
              </w:rPr>
              <w:t>无</w:t>
            </w:r>
          </w:p>
        </w:tc>
      </w:tr>
      <w:tr w:rsidR="00DF6ED9" w14:paraId="6891FDDC" w14:textId="77777777" w:rsidTr="004B2D1F">
        <w:trPr>
          <w:cantSplit/>
          <w:trHeight w:val="1369"/>
        </w:trPr>
        <w:tc>
          <w:tcPr>
            <w:tcW w:w="568" w:type="dxa"/>
            <w:vMerge/>
            <w:shd w:val="clear" w:color="auto" w:fill="A6A6A6" w:themeFill="background1" w:themeFillShade="A6"/>
            <w:vAlign w:val="center"/>
          </w:tcPr>
          <w:p w14:paraId="3EE130EE" w14:textId="77777777" w:rsidR="00DF6ED9" w:rsidRDefault="00DF6ED9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6A6A6" w:themeFill="background1" w:themeFillShade="A6"/>
            <w:textDirection w:val="tbRlV"/>
            <w:vAlign w:val="center"/>
          </w:tcPr>
          <w:p w14:paraId="601EFCFE" w14:textId="77777777" w:rsidR="00DF6ED9" w:rsidRDefault="00DF6ED9">
            <w:pPr>
              <w:ind w:left="113"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原因及对策</w:t>
            </w:r>
          </w:p>
        </w:tc>
        <w:tc>
          <w:tcPr>
            <w:tcW w:w="9495" w:type="dxa"/>
            <w:gridSpan w:val="5"/>
            <w:tcBorders>
              <w:bottom w:val="single" w:sz="4" w:space="0" w:color="auto"/>
            </w:tcBorders>
          </w:tcPr>
          <w:p w14:paraId="1FDC7C1C" w14:textId="7EAEF6A3" w:rsidR="00DF6ED9" w:rsidRDefault="006D3EB0">
            <w:r>
              <w:rPr>
                <w:rFonts w:hint="eastAsia"/>
              </w:rPr>
              <w:t>无</w:t>
            </w:r>
          </w:p>
        </w:tc>
      </w:tr>
      <w:tr w:rsidR="00DF6ED9" w14:paraId="2F200B62" w14:textId="77777777">
        <w:trPr>
          <w:cantSplit/>
          <w:trHeight w:val="1588"/>
        </w:trPr>
        <w:tc>
          <w:tcPr>
            <w:tcW w:w="56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A37437" w14:textId="77777777" w:rsidR="00DF6ED9" w:rsidRDefault="00DF6ED9">
            <w:pPr>
              <w:rPr>
                <w:rFonts w:ascii="黑体" w:eastAsia="黑体" w:hAnsi="黑体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6A6A6" w:themeFill="background1" w:themeFillShade="A6"/>
            <w:textDirection w:val="tbRlV"/>
            <w:vAlign w:val="center"/>
          </w:tcPr>
          <w:p w14:paraId="44AE1921" w14:textId="14D86D5D" w:rsidR="00DF6ED9" w:rsidRDefault="00DF6ED9">
            <w:pPr>
              <w:ind w:left="113"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计划实施情况</w:t>
            </w:r>
          </w:p>
        </w:tc>
        <w:tc>
          <w:tcPr>
            <w:tcW w:w="9495" w:type="dxa"/>
            <w:gridSpan w:val="5"/>
            <w:tcBorders>
              <w:bottom w:val="single" w:sz="4" w:space="0" w:color="auto"/>
            </w:tcBorders>
          </w:tcPr>
          <w:p w14:paraId="6606D4D6" w14:textId="2CD37135" w:rsidR="00DF6ED9" w:rsidRDefault="00F70078">
            <w:r>
              <w:rPr>
                <w:rFonts w:hint="eastAsia"/>
              </w:rPr>
              <w:t>无</w:t>
            </w:r>
            <w:r w:rsidR="00F139BD">
              <w:rPr>
                <w:rFonts w:hint="eastAsia"/>
              </w:rPr>
              <w:t>。</w:t>
            </w:r>
          </w:p>
        </w:tc>
      </w:tr>
      <w:tr w:rsidR="00305A67" w14:paraId="16282466" w14:textId="77777777" w:rsidTr="00E60AA6">
        <w:trPr>
          <w:trHeight w:val="567"/>
        </w:trPr>
        <w:tc>
          <w:tcPr>
            <w:tcW w:w="568" w:type="dxa"/>
            <w:vMerge w:val="restart"/>
            <w:shd w:val="clear" w:color="auto" w:fill="A6A6A6" w:themeFill="background1" w:themeFillShade="A6"/>
            <w:textDirection w:val="tbRlV"/>
            <w:vAlign w:val="center"/>
          </w:tcPr>
          <w:p w14:paraId="43C4C9E6" w14:textId="77777777" w:rsidR="00305A67" w:rsidRDefault="00A17DC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下周计划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6F824263" w14:textId="77777777" w:rsidR="00305A67" w:rsidRDefault="00A17DC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5669" w:type="dxa"/>
            <w:gridSpan w:val="3"/>
            <w:shd w:val="clear" w:color="auto" w:fill="A6A6A6" w:themeFill="background1" w:themeFillShade="A6"/>
            <w:vAlign w:val="center"/>
          </w:tcPr>
          <w:p w14:paraId="7339B4E4" w14:textId="77777777" w:rsidR="00305A67" w:rsidRDefault="00A17DC0">
            <w:pPr>
              <w:jc w:val="center"/>
            </w:pPr>
            <w:r>
              <w:rPr>
                <w:rFonts w:ascii="黑体" w:eastAsia="黑体" w:hAnsi="黑体" w:hint="eastAsia"/>
              </w:rPr>
              <w:t>计划工作内容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07DD8272" w14:textId="77777777" w:rsidR="00305A67" w:rsidRDefault="00A17DC0">
            <w:pPr>
              <w:jc w:val="center"/>
            </w:pPr>
            <w:r>
              <w:rPr>
                <w:rFonts w:ascii="黑体" w:eastAsia="黑体" w:hAnsi="黑体" w:hint="eastAsia"/>
              </w:rPr>
              <w:t>完成时间</w:t>
            </w:r>
          </w:p>
        </w:tc>
        <w:tc>
          <w:tcPr>
            <w:tcW w:w="1983" w:type="dxa"/>
            <w:shd w:val="clear" w:color="auto" w:fill="A6A6A6" w:themeFill="background1" w:themeFillShade="A6"/>
            <w:vAlign w:val="center"/>
          </w:tcPr>
          <w:p w14:paraId="57E20D61" w14:textId="77777777" w:rsidR="00305A67" w:rsidRDefault="00A17DC0">
            <w:pPr>
              <w:jc w:val="center"/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305A67" w14:paraId="3F37C13C" w14:textId="77777777" w:rsidTr="00656431">
        <w:trPr>
          <w:trHeight w:val="776"/>
        </w:trPr>
        <w:tc>
          <w:tcPr>
            <w:tcW w:w="568" w:type="dxa"/>
            <w:vMerge/>
            <w:shd w:val="clear" w:color="auto" w:fill="A6A6A6" w:themeFill="background1" w:themeFillShade="A6"/>
          </w:tcPr>
          <w:p w14:paraId="1D090E96" w14:textId="77777777" w:rsidR="00305A67" w:rsidRDefault="00305A67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09" w:type="dxa"/>
            <w:vAlign w:val="center"/>
          </w:tcPr>
          <w:p w14:paraId="7F814670" w14:textId="747C4743" w:rsidR="00305A67" w:rsidRDefault="00AE777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5669" w:type="dxa"/>
            <w:gridSpan w:val="3"/>
            <w:vAlign w:val="center"/>
          </w:tcPr>
          <w:p w14:paraId="337AC080" w14:textId="7AC2170D" w:rsidR="001B1352" w:rsidRDefault="00A0138A" w:rsidP="001B135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弘达报名</w:t>
            </w:r>
            <w:r w:rsidR="00FD1224">
              <w:rPr>
                <w:rFonts w:hint="eastAsia"/>
              </w:rPr>
              <w:t>微信小程序开发</w:t>
            </w:r>
            <w:r w:rsidR="00B60358">
              <w:rPr>
                <w:rFonts w:hint="eastAsia"/>
              </w:rPr>
              <w:t>。</w:t>
            </w:r>
          </w:p>
          <w:p w14:paraId="7FD1F8DB" w14:textId="23379D66" w:rsidR="00B01FC0" w:rsidRDefault="00FD1224" w:rsidP="00FD122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v</w:t>
            </w:r>
            <w:r>
              <w:t>ue2</w:t>
            </w:r>
            <w:r w:rsidR="00BE66D6">
              <w:rPr>
                <w:rFonts w:hint="eastAsia"/>
              </w:rPr>
              <w:t>源码解析</w:t>
            </w:r>
            <w:r w:rsidR="00BE66D6">
              <w:rPr>
                <w:rFonts w:hint="eastAsia"/>
              </w:rPr>
              <w:t>must</w:t>
            </w:r>
            <w:r w:rsidR="00BE66D6">
              <w:t>ache</w:t>
            </w:r>
            <w:r w:rsidR="00BE66D6">
              <w:rPr>
                <w:rFonts w:hint="eastAsia"/>
              </w:rPr>
              <w:t>模板引擎</w:t>
            </w:r>
            <w:r w:rsidR="009C6CDD">
              <w:rPr>
                <w:rFonts w:hint="eastAsia"/>
              </w:rPr>
              <w:t>。</w:t>
            </w:r>
          </w:p>
          <w:p w14:paraId="1D782E80" w14:textId="04812C1D" w:rsidR="00B60358" w:rsidRDefault="00B5405B" w:rsidP="00FD122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熟悉</w:t>
            </w:r>
            <w:r w:rsidR="00B60358">
              <w:rPr>
                <w:rFonts w:hint="eastAsia"/>
              </w:rPr>
              <w:t>v</w:t>
            </w:r>
            <w:r w:rsidR="00B60358">
              <w:t>ue2</w:t>
            </w:r>
            <w:r w:rsidR="00B60358">
              <w:rPr>
                <w:rFonts w:hint="eastAsia"/>
              </w:rPr>
              <w:t>源码</w:t>
            </w:r>
            <w:r w:rsidR="00B60358">
              <w:rPr>
                <w:rFonts w:hint="eastAsia"/>
              </w:rPr>
              <w:t>A</w:t>
            </w:r>
            <w:r w:rsidR="00B60358">
              <w:t>ST</w:t>
            </w:r>
            <w:r w:rsidR="00B60358">
              <w:rPr>
                <w:rFonts w:hint="eastAsia"/>
              </w:rPr>
              <w:t>抽象语法树。</w:t>
            </w:r>
          </w:p>
        </w:tc>
        <w:tc>
          <w:tcPr>
            <w:tcW w:w="1843" w:type="dxa"/>
            <w:vAlign w:val="center"/>
          </w:tcPr>
          <w:p w14:paraId="269CA910" w14:textId="36F72F1B" w:rsidR="00305A67" w:rsidRDefault="00AE777F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D45CF5">
              <w:t>7</w:t>
            </w:r>
            <w:r>
              <w:rPr>
                <w:rFonts w:hint="eastAsia"/>
              </w:rPr>
              <w:t>月</w:t>
            </w:r>
            <w:r w:rsidR="00BE66D6">
              <w:t>15</w:t>
            </w:r>
            <w:r w:rsidR="00E60AA6">
              <w:rPr>
                <w:rFonts w:hint="eastAsia"/>
              </w:rPr>
              <w:t>日</w:t>
            </w:r>
          </w:p>
        </w:tc>
        <w:tc>
          <w:tcPr>
            <w:tcW w:w="1983" w:type="dxa"/>
            <w:vAlign w:val="center"/>
          </w:tcPr>
          <w:p w14:paraId="630E8601" w14:textId="40F4CD76" w:rsidR="00305A67" w:rsidRDefault="00E60AA6">
            <w:r>
              <w:rPr>
                <w:rFonts w:hint="eastAsia"/>
              </w:rPr>
              <w:t>无</w:t>
            </w:r>
          </w:p>
        </w:tc>
      </w:tr>
      <w:tr w:rsidR="007E4C6F" w14:paraId="01F4C67E" w14:textId="77777777" w:rsidTr="00656431">
        <w:trPr>
          <w:trHeight w:val="99"/>
        </w:trPr>
        <w:tc>
          <w:tcPr>
            <w:tcW w:w="568" w:type="dxa"/>
            <w:vMerge/>
            <w:shd w:val="clear" w:color="auto" w:fill="A6A6A6" w:themeFill="background1" w:themeFillShade="A6"/>
          </w:tcPr>
          <w:p w14:paraId="58FCF1B6" w14:textId="77777777" w:rsidR="007E4C6F" w:rsidRDefault="007E4C6F" w:rsidP="007E4C6F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09" w:type="dxa"/>
            <w:vAlign w:val="center"/>
          </w:tcPr>
          <w:p w14:paraId="7AD1C7ED" w14:textId="5EC6BE76" w:rsidR="007E4C6F" w:rsidRDefault="007E4C6F" w:rsidP="007E4C6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5669" w:type="dxa"/>
            <w:gridSpan w:val="3"/>
            <w:vAlign w:val="center"/>
          </w:tcPr>
          <w:p w14:paraId="5CEFD61E" w14:textId="4729960A" w:rsidR="007E4C6F" w:rsidRDefault="007E4C6F" w:rsidP="007E4C6F"/>
        </w:tc>
        <w:tc>
          <w:tcPr>
            <w:tcW w:w="1843" w:type="dxa"/>
            <w:vAlign w:val="center"/>
          </w:tcPr>
          <w:p w14:paraId="77F62306" w14:textId="7B317ED8" w:rsidR="007E4C6F" w:rsidRDefault="007E4C6F" w:rsidP="007E4C6F"/>
        </w:tc>
        <w:tc>
          <w:tcPr>
            <w:tcW w:w="1983" w:type="dxa"/>
            <w:vAlign w:val="center"/>
          </w:tcPr>
          <w:p w14:paraId="38AA8D20" w14:textId="06A1D912" w:rsidR="007E4C6F" w:rsidRDefault="007E4C6F" w:rsidP="007E4C6F"/>
        </w:tc>
      </w:tr>
      <w:tr w:rsidR="007E4C6F" w14:paraId="53EA2E6E" w14:textId="77777777" w:rsidTr="00E60AA6">
        <w:trPr>
          <w:trHeight w:val="567"/>
        </w:trPr>
        <w:tc>
          <w:tcPr>
            <w:tcW w:w="568" w:type="dxa"/>
            <w:vMerge/>
            <w:shd w:val="clear" w:color="auto" w:fill="A6A6A6" w:themeFill="background1" w:themeFillShade="A6"/>
          </w:tcPr>
          <w:p w14:paraId="266F764A" w14:textId="77777777" w:rsidR="007E4C6F" w:rsidRDefault="007E4C6F" w:rsidP="007E4C6F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09" w:type="dxa"/>
            <w:vAlign w:val="center"/>
          </w:tcPr>
          <w:p w14:paraId="1D19B64D" w14:textId="0985AF14" w:rsidR="007E4C6F" w:rsidRDefault="007E4C6F" w:rsidP="007E4C6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5669" w:type="dxa"/>
            <w:gridSpan w:val="3"/>
            <w:vAlign w:val="center"/>
          </w:tcPr>
          <w:p w14:paraId="7E73620A" w14:textId="63CDBB57" w:rsidR="007E4C6F" w:rsidRDefault="007E4C6F" w:rsidP="007E4C6F"/>
        </w:tc>
        <w:tc>
          <w:tcPr>
            <w:tcW w:w="1843" w:type="dxa"/>
            <w:vAlign w:val="center"/>
          </w:tcPr>
          <w:p w14:paraId="2B851112" w14:textId="34DC18D5" w:rsidR="007E4C6F" w:rsidRDefault="007E4C6F" w:rsidP="007E4C6F"/>
        </w:tc>
        <w:tc>
          <w:tcPr>
            <w:tcW w:w="1983" w:type="dxa"/>
            <w:vAlign w:val="center"/>
          </w:tcPr>
          <w:p w14:paraId="2AECA7B2" w14:textId="7AB180A9" w:rsidR="007E4C6F" w:rsidRDefault="007E4C6F" w:rsidP="007E4C6F"/>
        </w:tc>
      </w:tr>
      <w:tr w:rsidR="007E4C6F" w14:paraId="739CE782" w14:textId="77777777" w:rsidTr="00B20613">
        <w:trPr>
          <w:trHeight w:val="95"/>
        </w:trPr>
        <w:tc>
          <w:tcPr>
            <w:tcW w:w="568" w:type="dxa"/>
            <w:vMerge/>
            <w:shd w:val="clear" w:color="auto" w:fill="A6A6A6" w:themeFill="background1" w:themeFillShade="A6"/>
          </w:tcPr>
          <w:p w14:paraId="5A0418D6" w14:textId="77777777" w:rsidR="007E4C6F" w:rsidRDefault="007E4C6F" w:rsidP="007E4C6F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09" w:type="dxa"/>
            <w:vAlign w:val="center"/>
          </w:tcPr>
          <w:p w14:paraId="6A39B2A4" w14:textId="02EAEAC2" w:rsidR="007E4C6F" w:rsidRDefault="007E4C6F" w:rsidP="007E4C6F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5669" w:type="dxa"/>
            <w:gridSpan w:val="3"/>
            <w:vAlign w:val="center"/>
          </w:tcPr>
          <w:p w14:paraId="428722CE" w14:textId="77777777" w:rsidR="007E4C6F" w:rsidRDefault="007E4C6F" w:rsidP="007E4C6F"/>
        </w:tc>
        <w:tc>
          <w:tcPr>
            <w:tcW w:w="1843" w:type="dxa"/>
            <w:vAlign w:val="center"/>
          </w:tcPr>
          <w:p w14:paraId="554F21E2" w14:textId="77777777" w:rsidR="007E4C6F" w:rsidRDefault="007E4C6F" w:rsidP="007E4C6F"/>
        </w:tc>
        <w:tc>
          <w:tcPr>
            <w:tcW w:w="1983" w:type="dxa"/>
            <w:vAlign w:val="center"/>
          </w:tcPr>
          <w:p w14:paraId="57D3CE44" w14:textId="77777777" w:rsidR="007E4C6F" w:rsidRDefault="007E4C6F" w:rsidP="007E4C6F"/>
        </w:tc>
      </w:tr>
      <w:tr w:rsidR="007E4C6F" w14:paraId="15FA6B6D" w14:textId="77777777" w:rsidTr="00B20613">
        <w:trPr>
          <w:trHeight w:val="70"/>
        </w:trPr>
        <w:tc>
          <w:tcPr>
            <w:tcW w:w="568" w:type="dxa"/>
            <w:vMerge/>
            <w:shd w:val="clear" w:color="auto" w:fill="A6A6A6" w:themeFill="background1" w:themeFillShade="A6"/>
          </w:tcPr>
          <w:p w14:paraId="656A5A24" w14:textId="77777777" w:rsidR="007E4C6F" w:rsidRDefault="007E4C6F" w:rsidP="007E4C6F"/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C10F0EB" w14:textId="77777777" w:rsidR="007E4C6F" w:rsidRDefault="007E4C6F" w:rsidP="007E4C6F">
            <w:pPr>
              <w:jc w:val="center"/>
            </w:pPr>
          </w:p>
        </w:tc>
        <w:tc>
          <w:tcPr>
            <w:tcW w:w="5669" w:type="dxa"/>
            <w:gridSpan w:val="3"/>
            <w:tcBorders>
              <w:bottom w:val="single" w:sz="4" w:space="0" w:color="auto"/>
            </w:tcBorders>
            <w:vAlign w:val="center"/>
          </w:tcPr>
          <w:p w14:paraId="70F7390A" w14:textId="77777777" w:rsidR="007E4C6F" w:rsidRDefault="007E4C6F" w:rsidP="007E4C6F"/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7543462" w14:textId="77777777" w:rsidR="007E4C6F" w:rsidRDefault="007E4C6F" w:rsidP="007E4C6F"/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546A8844" w14:textId="77777777" w:rsidR="007E4C6F" w:rsidRDefault="007E4C6F" w:rsidP="007E4C6F"/>
        </w:tc>
      </w:tr>
      <w:tr w:rsidR="007E4C6F" w14:paraId="20CD4D0E" w14:textId="77777777" w:rsidTr="00DF6ED9">
        <w:trPr>
          <w:cantSplit/>
          <w:trHeight w:val="702"/>
        </w:trPr>
        <w:tc>
          <w:tcPr>
            <w:tcW w:w="568" w:type="dxa"/>
            <w:shd w:val="clear" w:color="auto" w:fill="A6A6A6" w:themeFill="background1" w:themeFillShade="A6"/>
            <w:textDirection w:val="tbRlV"/>
            <w:vAlign w:val="center"/>
          </w:tcPr>
          <w:p w14:paraId="42F7FC74" w14:textId="77777777" w:rsidR="007E4C6F" w:rsidRDefault="007E4C6F" w:rsidP="007E4C6F">
            <w:pPr>
              <w:ind w:left="113" w:right="113"/>
              <w:jc w:val="center"/>
            </w:pPr>
            <w:r>
              <w:rPr>
                <w:rFonts w:ascii="黑体" w:eastAsia="黑体" w:hAnsi="黑体" w:hint="eastAsia"/>
              </w:rPr>
              <w:t>备注</w:t>
            </w:r>
          </w:p>
        </w:tc>
        <w:tc>
          <w:tcPr>
            <w:tcW w:w="10204" w:type="dxa"/>
            <w:gridSpan w:val="6"/>
          </w:tcPr>
          <w:p w14:paraId="3E9CCF66" w14:textId="77777777" w:rsidR="007E4C6F" w:rsidRDefault="007E4C6F" w:rsidP="007E4C6F"/>
        </w:tc>
      </w:tr>
    </w:tbl>
    <w:p w14:paraId="0BA9C96D" w14:textId="77777777" w:rsidR="00553F3A" w:rsidRDefault="00553F3A" w:rsidP="00501A39"/>
    <w:sectPr w:rsidR="00553F3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C17"/>
    <w:multiLevelType w:val="hybridMultilevel"/>
    <w:tmpl w:val="6324BD92"/>
    <w:lvl w:ilvl="0" w:tplc="C9DA3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958B7"/>
    <w:multiLevelType w:val="hybridMultilevel"/>
    <w:tmpl w:val="87567FCE"/>
    <w:lvl w:ilvl="0" w:tplc="A308E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77DBD"/>
    <w:multiLevelType w:val="hybridMultilevel"/>
    <w:tmpl w:val="7A185738"/>
    <w:lvl w:ilvl="0" w:tplc="82B87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DB481D"/>
    <w:multiLevelType w:val="hybridMultilevel"/>
    <w:tmpl w:val="4B08E118"/>
    <w:lvl w:ilvl="0" w:tplc="03A0833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06447470">
    <w:abstractNumId w:val="2"/>
  </w:num>
  <w:num w:numId="2" w16cid:durableId="2011760842">
    <w:abstractNumId w:val="1"/>
  </w:num>
  <w:num w:numId="3" w16cid:durableId="1294557662">
    <w:abstractNumId w:val="0"/>
  </w:num>
  <w:num w:numId="4" w16cid:durableId="181247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224"/>
    <w:rsid w:val="000242B1"/>
    <w:rsid w:val="0006202C"/>
    <w:rsid w:val="000675C2"/>
    <w:rsid w:val="00072C5B"/>
    <w:rsid w:val="00087164"/>
    <w:rsid w:val="00096886"/>
    <w:rsid w:val="000B6A54"/>
    <w:rsid w:val="000E0294"/>
    <w:rsid w:val="000F2A11"/>
    <w:rsid w:val="00114076"/>
    <w:rsid w:val="00191183"/>
    <w:rsid w:val="001A0CFB"/>
    <w:rsid w:val="001B1352"/>
    <w:rsid w:val="001D29EF"/>
    <w:rsid w:val="001D7C23"/>
    <w:rsid w:val="001E6AC8"/>
    <w:rsid w:val="0022393B"/>
    <w:rsid w:val="00261D75"/>
    <w:rsid w:val="00282E3E"/>
    <w:rsid w:val="00284CFC"/>
    <w:rsid w:val="002B621E"/>
    <w:rsid w:val="00305A67"/>
    <w:rsid w:val="00316D5C"/>
    <w:rsid w:val="00331032"/>
    <w:rsid w:val="0033557A"/>
    <w:rsid w:val="00350A1E"/>
    <w:rsid w:val="003513AB"/>
    <w:rsid w:val="003535EB"/>
    <w:rsid w:val="00356BE9"/>
    <w:rsid w:val="00371856"/>
    <w:rsid w:val="003B0AD5"/>
    <w:rsid w:val="003D1ADF"/>
    <w:rsid w:val="00425798"/>
    <w:rsid w:val="00445597"/>
    <w:rsid w:val="00447DC0"/>
    <w:rsid w:val="00467FAA"/>
    <w:rsid w:val="00477CCB"/>
    <w:rsid w:val="0049294C"/>
    <w:rsid w:val="004C7EC0"/>
    <w:rsid w:val="004D5175"/>
    <w:rsid w:val="00501A39"/>
    <w:rsid w:val="00524C8C"/>
    <w:rsid w:val="00552A53"/>
    <w:rsid w:val="00553F3A"/>
    <w:rsid w:val="00560C90"/>
    <w:rsid w:val="0058603A"/>
    <w:rsid w:val="005E5846"/>
    <w:rsid w:val="00611BE4"/>
    <w:rsid w:val="00622CFA"/>
    <w:rsid w:val="00623515"/>
    <w:rsid w:val="00630F55"/>
    <w:rsid w:val="0064530A"/>
    <w:rsid w:val="006537F7"/>
    <w:rsid w:val="00654947"/>
    <w:rsid w:val="00656431"/>
    <w:rsid w:val="006838AE"/>
    <w:rsid w:val="006A213E"/>
    <w:rsid w:val="006C3A2F"/>
    <w:rsid w:val="006D3EB0"/>
    <w:rsid w:val="00714ABF"/>
    <w:rsid w:val="00756977"/>
    <w:rsid w:val="00760E29"/>
    <w:rsid w:val="00762935"/>
    <w:rsid w:val="007B3A1C"/>
    <w:rsid w:val="007E4C6F"/>
    <w:rsid w:val="00816626"/>
    <w:rsid w:val="00857CA0"/>
    <w:rsid w:val="00861386"/>
    <w:rsid w:val="0087680D"/>
    <w:rsid w:val="00884EBF"/>
    <w:rsid w:val="00885623"/>
    <w:rsid w:val="0089721D"/>
    <w:rsid w:val="008C0A3E"/>
    <w:rsid w:val="00911CA5"/>
    <w:rsid w:val="00916C3A"/>
    <w:rsid w:val="00930359"/>
    <w:rsid w:val="00984332"/>
    <w:rsid w:val="00984BA1"/>
    <w:rsid w:val="00986F88"/>
    <w:rsid w:val="00993F89"/>
    <w:rsid w:val="009C6CDD"/>
    <w:rsid w:val="009D6FBD"/>
    <w:rsid w:val="009E0DA9"/>
    <w:rsid w:val="00A0138A"/>
    <w:rsid w:val="00A1675E"/>
    <w:rsid w:val="00A17DC0"/>
    <w:rsid w:val="00A23C37"/>
    <w:rsid w:val="00A512FE"/>
    <w:rsid w:val="00A71B76"/>
    <w:rsid w:val="00A94F88"/>
    <w:rsid w:val="00AD4B93"/>
    <w:rsid w:val="00AE71DB"/>
    <w:rsid w:val="00AE777F"/>
    <w:rsid w:val="00B01FC0"/>
    <w:rsid w:val="00B12082"/>
    <w:rsid w:val="00B14D5F"/>
    <w:rsid w:val="00B20613"/>
    <w:rsid w:val="00B31781"/>
    <w:rsid w:val="00B42FD7"/>
    <w:rsid w:val="00B5405B"/>
    <w:rsid w:val="00B60358"/>
    <w:rsid w:val="00B66B97"/>
    <w:rsid w:val="00B73462"/>
    <w:rsid w:val="00B76E85"/>
    <w:rsid w:val="00BA1810"/>
    <w:rsid w:val="00BE4885"/>
    <w:rsid w:val="00BE66D6"/>
    <w:rsid w:val="00C31E8F"/>
    <w:rsid w:val="00C50D18"/>
    <w:rsid w:val="00C55383"/>
    <w:rsid w:val="00C55DAC"/>
    <w:rsid w:val="00C56058"/>
    <w:rsid w:val="00C92741"/>
    <w:rsid w:val="00CA6110"/>
    <w:rsid w:val="00CD5257"/>
    <w:rsid w:val="00CE4E38"/>
    <w:rsid w:val="00CF01ED"/>
    <w:rsid w:val="00D043DD"/>
    <w:rsid w:val="00D32224"/>
    <w:rsid w:val="00D45CF5"/>
    <w:rsid w:val="00D77FAF"/>
    <w:rsid w:val="00D82055"/>
    <w:rsid w:val="00DD650A"/>
    <w:rsid w:val="00DF6ED9"/>
    <w:rsid w:val="00E4266A"/>
    <w:rsid w:val="00E60AA6"/>
    <w:rsid w:val="00E91EF8"/>
    <w:rsid w:val="00EA1715"/>
    <w:rsid w:val="00EE06FB"/>
    <w:rsid w:val="00F00738"/>
    <w:rsid w:val="00F139BD"/>
    <w:rsid w:val="00F51BE9"/>
    <w:rsid w:val="00F70078"/>
    <w:rsid w:val="00F80BEF"/>
    <w:rsid w:val="00F83DA8"/>
    <w:rsid w:val="00F87F8D"/>
    <w:rsid w:val="00F93B2D"/>
    <w:rsid w:val="00F967F8"/>
    <w:rsid w:val="00FA2AA7"/>
    <w:rsid w:val="00FA5EF4"/>
    <w:rsid w:val="00FA7021"/>
    <w:rsid w:val="00FD1224"/>
    <w:rsid w:val="00FF4B32"/>
    <w:rsid w:val="533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D938"/>
  <w15:docId w15:val="{623478A4-0501-4F4D-9675-76667136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261D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F80BE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1D75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884EBF"/>
    <w:rPr>
      <w:color w:val="0000FF"/>
      <w:u w:val="single"/>
    </w:rPr>
  </w:style>
  <w:style w:type="character" w:styleId="a9">
    <w:name w:val="Strong"/>
    <w:basedOn w:val="a0"/>
    <w:uiPriority w:val="22"/>
    <w:qFormat/>
    <w:rsid w:val="001A0CFB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A5EF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郭纹君</dc:creator>
  <cp:lastModifiedBy>admin</cp:lastModifiedBy>
  <cp:revision>116</cp:revision>
  <dcterms:created xsi:type="dcterms:W3CDTF">2017-07-25T00:12:00Z</dcterms:created>
  <dcterms:modified xsi:type="dcterms:W3CDTF">2022-07-11T00:55:00Z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