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14" w:rsidRDefault="00CB4037" w:rsidP="00AC40E3">
      <w:pPr>
        <w:pStyle w:val="1"/>
        <w:keepNext w:val="0"/>
        <w:keepLines w:val="0"/>
        <w:jc w:val="center"/>
      </w:pPr>
      <w:r>
        <w:rPr>
          <w:rFonts w:hint="eastAsia"/>
        </w:rPr>
        <w:t>词性标注</w:t>
      </w:r>
      <w:r w:rsidR="00EF1816">
        <w:t>程序说明</w:t>
      </w:r>
    </w:p>
    <w:p w:rsidR="00AC40E3" w:rsidRDefault="00AC40E3" w:rsidP="00AC40E3">
      <w:pPr>
        <w:pStyle w:val="4"/>
      </w:pPr>
      <w:r w:rsidRPr="00AC40E3">
        <w:t>小组成员</w:t>
      </w:r>
      <w:r>
        <w:t>：</w:t>
      </w:r>
    </w:p>
    <w:p w:rsidR="00281475" w:rsidRDefault="00AC40E3" w:rsidP="00AC40E3">
      <w:r>
        <w:t>杨欣松，熊炜伟，张冠群</w:t>
      </w:r>
    </w:p>
    <w:p w:rsidR="001E4CFA" w:rsidRPr="00AC40E3" w:rsidRDefault="001E4CFA" w:rsidP="00AC40E3"/>
    <w:p w:rsidR="00EF1816" w:rsidRPr="00AC40E3" w:rsidRDefault="00EF1816" w:rsidP="00AC40E3">
      <w:pPr>
        <w:pStyle w:val="4"/>
      </w:pPr>
      <w:r>
        <w:rPr>
          <w:rFonts w:hint="eastAsia"/>
        </w:rPr>
        <w:t>任务定义：</w:t>
      </w:r>
    </w:p>
    <w:p w:rsidR="006E0D6D" w:rsidRPr="00CB4037" w:rsidRDefault="00B47DED" w:rsidP="00CB4037">
      <w:r w:rsidRPr="00CB4037">
        <w:t>Part-of-speech tagging:  20 points</w:t>
      </w:r>
    </w:p>
    <w:p w:rsidR="006E0D6D" w:rsidRPr="00CB4037" w:rsidRDefault="00B47DED" w:rsidP="00CB4037">
      <w:r w:rsidRPr="00CB4037">
        <w:t>This data set contains one month of Chinese daily which are segmented and POS tagged under Peking Univ. standard.</w:t>
      </w:r>
    </w:p>
    <w:p w:rsidR="006E0D6D" w:rsidRPr="00CB4037" w:rsidRDefault="00B47DED" w:rsidP="00CB4037">
      <w:r w:rsidRPr="00CB4037">
        <w:t xml:space="preserve">Project ideas: </w:t>
      </w:r>
    </w:p>
    <w:p w:rsidR="006E0D6D" w:rsidRPr="00CB4037" w:rsidRDefault="00B47DED" w:rsidP="00CB4037">
      <w:r w:rsidRPr="00CB4037">
        <w:t xml:space="preserve">Design a sequence learning method to predicate a POS tags for each word in sentences. </w:t>
      </w:r>
    </w:p>
    <w:p w:rsidR="00281475" w:rsidRDefault="00CB4037" w:rsidP="00CB4037">
      <w:r w:rsidRPr="00CB4037">
        <w:t>Use 80% data for model training and other 20% for testing (or 5-fold cross validation to test learner's performance. So it could be interesting to separate dataset.)</w:t>
      </w:r>
    </w:p>
    <w:p w:rsidR="001E4CFA" w:rsidRDefault="001E4CFA" w:rsidP="00CB4037"/>
    <w:p w:rsidR="00EF1816" w:rsidRDefault="00EF1816" w:rsidP="00CB4037">
      <w:pPr>
        <w:pStyle w:val="4"/>
      </w:pPr>
      <w:r>
        <w:rPr>
          <w:rFonts w:hint="eastAsia"/>
        </w:rPr>
        <w:t>输入输出：</w:t>
      </w:r>
    </w:p>
    <w:p w:rsidR="00380417" w:rsidRDefault="009D74FA" w:rsidP="009D74FA">
      <w:r>
        <w:t>输入：</w:t>
      </w:r>
    </w:p>
    <w:p w:rsidR="009D74FA" w:rsidRDefault="009D74FA" w:rsidP="009D74FA">
      <w:r w:rsidRPr="009D74FA">
        <w:rPr>
          <w:rFonts w:hint="eastAsia"/>
        </w:rPr>
        <w:t>1998-01-105-</w:t>
      </w:r>
      <w:r w:rsidRPr="009D74FA">
        <w:rPr>
          <w:rFonts w:hint="eastAsia"/>
        </w:rPr>
        <w:t>带音</w:t>
      </w:r>
      <w:r>
        <w:t>.txt</w:t>
      </w:r>
    </w:p>
    <w:p w:rsidR="00380417" w:rsidRDefault="00380417" w:rsidP="009D74FA"/>
    <w:p w:rsidR="00380417" w:rsidRDefault="009D74FA" w:rsidP="009D74FA">
      <w:r>
        <w:rPr>
          <w:rFonts w:hint="eastAsia"/>
        </w:rPr>
        <w:t>输出：</w:t>
      </w:r>
    </w:p>
    <w:p w:rsidR="00C579D4" w:rsidRDefault="00C579D4" w:rsidP="009D74FA">
      <w:r>
        <w:rPr>
          <w:rFonts w:hint="eastAsia"/>
        </w:rPr>
        <w:t>preTran.txt</w:t>
      </w:r>
      <w:r w:rsidR="001758B2">
        <w:tab/>
      </w:r>
      <w:r>
        <w:rPr>
          <w:rFonts w:hint="eastAsia"/>
        </w:rPr>
        <w:t>//</w:t>
      </w:r>
      <w:r>
        <w:rPr>
          <w:rFonts w:hint="eastAsia"/>
        </w:rPr>
        <w:t>前</w:t>
      </w:r>
      <w:r>
        <w:rPr>
          <w:rFonts w:hint="eastAsia"/>
        </w:rPr>
        <w:t>8</w:t>
      </w:r>
      <w:r>
        <w:t>0%</w:t>
      </w:r>
    </w:p>
    <w:p w:rsidR="00C579D4" w:rsidRDefault="00C579D4" w:rsidP="009D74FA">
      <w:r>
        <w:t>pretest.txt</w:t>
      </w:r>
      <w:r w:rsidR="001758B2">
        <w:tab/>
      </w:r>
      <w:r>
        <w:t>//</w:t>
      </w:r>
      <w:r>
        <w:rPr>
          <w:rFonts w:hint="eastAsia"/>
        </w:rPr>
        <w:t>后</w:t>
      </w:r>
      <w:r>
        <w:rPr>
          <w:rFonts w:hint="eastAsia"/>
        </w:rPr>
        <w:t>20</w:t>
      </w:r>
      <w:r>
        <w:t>%</w:t>
      </w:r>
    </w:p>
    <w:p w:rsidR="00CB4037" w:rsidRDefault="00CB4037" w:rsidP="009D74FA">
      <w:r>
        <w:t>train.txt</w:t>
      </w:r>
      <w:r w:rsidR="001758B2">
        <w:tab/>
      </w:r>
      <w:r w:rsidR="001758B2">
        <w:tab/>
      </w:r>
      <w:r>
        <w:t>//</w:t>
      </w:r>
      <w:r>
        <w:t>预处理后的</w:t>
      </w:r>
      <w:r>
        <w:rPr>
          <w:rFonts w:hint="eastAsia"/>
        </w:rPr>
        <w:t>训练文本</w:t>
      </w:r>
    </w:p>
    <w:p w:rsidR="001758B2" w:rsidRPr="001758B2" w:rsidRDefault="001758B2" w:rsidP="009D74FA">
      <w:r>
        <w:t>test.txt</w:t>
      </w:r>
      <w:r>
        <w:tab/>
      </w:r>
      <w:r>
        <w:tab/>
        <w:t>//</w:t>
      </w:r>
      <w:r>
        <w:rPr>
          <w:rFonts w:hint="eastAsia"/>
        </w:rPr>
        <w:t>预处理后的测试文本</w:t>
      </w:r>
    </w:p>
    <w:p w:rsidR="00C579D4" w:rsidRPr="00C579D4" w:rsidRDefault="001758B2" w:rsidP="009D74FA">
      <w:r>
        <w:t>answer.txt</w:t>
      </w:r>
      <w:r>
        <w:tab/>
        <w:t>//</w:t>
      </w:r>
      <w:r>
        <w:rPr>
          <w:rFonts w:hint="eastAsia"/>
        </w:rPr>
        <w:t>标记答案</w:t>
      </w:r>
    </w:p>
    <w:p w:rsidR="00380417" w:rsidRDefault="00CB4037" w:rsidP="009D74FA">
      <w:r>
        <w:t>A</w:t>
      </w:r>
      <w:r w:rsidR="00AC40E3">
        <w:t xml:space="preserve">.txt </w:t>
      </w:r>
      <w:r w:rsidR="001758B2">
        <w:tab/>
      </w:r>
      <w:r w:rsidR="001758B2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词性转移概率</w:t>
      </w:r>
    </w:p>
    <w:p w:rsidR="00AC40E3" w:rsidRDefault="00CB4037" w:rsidP="009D74FA">
      <w:r>
        <w:t>B</w:t>
      </w:r>
      <w:r w:rsidR="00AC40E3">
        <w:t xml:space="preserve">.txt </w:t>
      </w:r>
      <w:r w:rsidR="001758B2">
        <w:tab/>
      </w:r>
      <w:r w:rsidR="001758B2">
        <w:tab/>
      </w:r>
      <w:r w:rsidR="00AC40E3">
        <w:rPr>
          <w:rFonts w:hint="eastAsia"/>
        </w:rPr>
        <w:t>//</w:t>
      </w:r>
      <w:r>
        <w:rPr>
          <w:rFonts w:hint="eastAsia"/>
        </w:rPr>
        <w:t>词性概率</w:t>
      </w:r>
    </w:p>
    <w:p w:rsidR="001758B2" w:rsidRDefault="009D74FA" w:rsidP="009D74FA">
      <w:r>
        <w:t>result.txt</w:t>
      </w:r>
      <w:r w:rsidR="00AC40E3">
        <w:rPr>
          <w:rFonts w:hint="eastAsia"/>
        </w:rPr>
        <w:t xml:space="preserve"> </w:t>
      </w:r>
      <w:r w:rsidR="001758B2">
        <w:tab/>
      </w:r>
      <w:r w:rsidR="00AC40E3">
        <w:t>//</w:t>
      </w:r>
      <w:r w:rsidR="00CB4037">
        <w:rPr>
          <w:rFonts w:hint="eastAsia"/>
        </w:rPr>
        <w:t>词性标注结果</w:t>
      </w:r>
    </w:p>
    <w:p w:rsidR="001758B2" w:rsidRDefault="001758B2" w:rsidP="009D74FA">
      <w:r>
        <w:rPr>
          <w:rFonts w:hint="eastAsia"/>
        </w:rPr>
        <w:t>analyse.txt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结果分析</w:t>
      </w:r>
    </w:p>
    <w:p w:rsidR="001E4CFA" w:rsidRDefault="001E4CFA" w:rsidP="009D74FA"/>
    <w:p w:rsidR="00EF1816" w:rsidRDefault="00EF1816" w:rsidP="00AC40E3">
      <w:pPr>
        <w:pStyle w:val="4"/>
      </w:pPr>
      <w:r>
        <w:rPr>
          <w:rFonts w:hint="eastAsia"/>
        </w:rPr>
        <w:t>方法描述：</w:t>
      </w:r>
    </w:p>
    <w:p w:rsidR="006E0D6D" w:rsidRDefault="00CB4037" w:rsidP="006C3B4C">
      <w:r w:rsidRPr="006C3B4C">
        <w:t>词性标注实质是隐马尔可夫模型的解码问题，即</w:t>
      </w:r>
      <w:r w:rsidR="00B47DED" w:rsidRPr="006C3B4C">
        <w:rPr>
          <w:rFonts w:hint="eastAsia"/>
        </w:rPr>
        <w:t>给定观测序列</w:t>
      </w:r>
      <w:r w:rsidR="00B47DED" w:rsidRPr="006C3B4C">
        <w:rPr>
          <w:rFonts w:hint="eastAsia"/>
        </w:rPr>
        <w:t>O=(o</w:t>
      </w:r>
      <w:r w:rsidR="00B47DED" w:rsidRPr="006C3B4C">
        <w:t>1o2…oT)</w:t>
      </w:r>
      <w:r w:rsidR="00B47DED" w:rsidRPr="006C3B4C">
        <w:t>，及</w:t>
      </w:r>
      <w:r w:rsidR="00B47DED" w:rsidRPr="006C3B4C">
        <w:t>HMM</w:t>
      </w:r>
      <w:r w:rsidR="00B47DED" w:rsidRPr="006C3B4C">
        <w:t>模型</w:t>
      </w:r>
      <w:r w:rsidR="00B47DED" w:rsidRPr="006C3B4C">
        <w:lastRenderedPageBreak/>
        <w:t>参数</w:t>
      </w:r>
      <w:r w:rsidR="00B47DED" w:rsidRPr="006C3B4C">
        <w:t>λ= (A,B)</w:t>
      </w:r>
      <w:r w:rsidR="006C3B4C">
        <w:t>，</w:t>
      </w:r>
      <w:r w:rsidR="00B47DED" w:rsidRPr="006C3B4C">
        <w:rPr>
          <w:rFonts w:hint="eastAsia"/>
        </w:rPr>
        <w:t>如何计算最优的状态序列</w:t>
      </w:r>
      <w:r w:rsidR="00B47DED" w:rsidRPr="006C3B4C">
        <w:rPr>
          <w:rFonts w:hint="eastAsia"/>
        </w:rPr>
        <w:t>Q=(q</w:t>
      </w:r>
      <w:r w:rsidR="00B47DED" w:rsidRPr="006C3B4C">
        <w:t>1q2…qT)</w:t>
      </w:r>
      <w:r w:rsidR="00B47DED" w:rsidRPr="006C3B4C">
        <w:rPr>
          <w:rFonts w:hint="eastAsia"/>
        </w:rPr>
        <w:t>（</w:t>
      </w:r>
      <w:r w:rsidR="00B47DED" w:rsidRPr="006C3B4C">
        <w:rPr>
          <w:rFonts w:hint="eastAsia"/>
        </w:rPr>
        <w:t xml:space="preserve">i.e., </w:t>
      </w:r>
      <w:r w:rsidR="00B47DED" w:rsidRPr="006C3B4C">
        <w:rPr>
          <w:rFonts w:hint="eastAsia"/>
        </w:rPr>
        <w:t>能最好解释观测</w:t>
      </w:r>
      <w:r w:rsidR="00B47DED" w:rsidRPr="006C3B4C">
        <w:t>O</w:t>
      </w:r>
      <w:r w:rsidR="00B47DED" w:rsidRPr="006C3B4C">
        <w:rPr>
          <w:rFonts w:hint="eastAsia"/>
        </w:rPr>
        <w:t>的状态序列）</w:t>
      </w:r>
      <w:r w:rsidR="006C3B4C">
        <w:rPr>
          <w:rFonts w:hint="eastAsia"/>
        </w:rPr>
        <w:t>。</w:t>
      </w:r>
    </w:p>
    <w:p w:rsidR="006C3B4C" w:rsidRDefault="006C3B4C" w:rsidP="006C3B4C">
      <w:r>
        <w:t>使用</w:t>
      </w:r>
      <w:r>
        <w:t>viterbi</w:t>
      </w:r>
      <w:r>
        <w:rPr>
          <w:rFonts w:hint="eastAsia"/>
        </w:rPr>
        <w:t>算法，计算词性序列的最优路径。</w:t>
      </w:r>
    </w:p>
    <w:p w:rsidR="006C3B4C" w:rsidRPr="006C3B4C" w:rsidRDefault="006C3B4C" w:rsidP="006C3B4C">
      <w:r>
        <w:rPr>
          <w:noProof/>
        </w:rPr>
        <w:drawing>
          <wp:inline distT="0" distB="0" distL="0" distR="0" wp14:anchorId="47AC2004" wp14:editId="29C61F6B">
            <wp:extent cx="4038600" cy="885825"/>
            <wp:effectExtent l="0" t="0" r="0" b="9525"/>
            <wp:docPr id="52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D3D76" w:rsidRDefault="006C3B4C" w:rsidP="009D74FA">
      <w:r>
        <w:rPr>
          <w:noProof/>
        </w:rPr>
        <w:drawing>
          <wp:inline distT="0" distB="0" distL="0" distR="0" wp14:anchorId="60C55F3B" wp14:editId="1956AF9F">
            <wp:extent cx="5274310" cy="4240530"/>
            <wp:effectExtent l="0" t="0" r="2540" b="7620"/>
            <wp:docPr id="7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1475" w:rsidRDefault="00281475" w:rsidP="009D74FA"/>
    <w:p w:rsidR="00281475" w:rsidRDefault="00281475" w:rsidP="009D74FA"/>
    <w:p w:rsidR="003D3D76" w:rsidRDefault="003D3D76" w:rsidP="009D74FA">
      <w:pPr>
        <w:rPr>
          <w:b/>
        </w:rPr>
      </w:pPr>
      <w:r w:rsidRPr="003D3D76">
        <w:rPr>
          <w:rFonts w:hint="eastAsia"/>
          <w:b/>
        </w:rPr>
        <w:t>细节</w:t>
      </w:r>
      <w:r>
        <w:rPr>
          <w:rFonts w:hint="eastAsia"/>
          <w:b/>
        </w:rPr>
        <w:t>问题</w:t>
      </w:r>
      <w:r w:rsidRPr="003D3D76">
        <w:rPr>
          <w:rFonts w:hint="eastAsia"/>
          <w:b/>
        </w:rPr>
        <w:t>：</w:t>
      </w:r>
    </w:p>
    <w:p w:rsidR="006C3B4C" w:rsidRDefault="00D33198" w:rsidP="009D74FA">
      <w:r>
        <w:rPr>
          <w:rFonts w:hint="eastAsia"/>
        </w:rPr>
        <w:t>A,B</w:t>
      </w:r>
      <w:r>
        <w:rPr>
          <w:rFonts w:hint="eastAsia"/>
        </w:rPr>
        <w:t>若用</w:t>
      </w:r>
      <w:r>
        <w:t>矩阵则过于</w:t>
      </w:r>
      <w:r w:rsidR="003D3D76">
        <w:t>稀疏，为提高效率改用</w:t>
      </w:r>
      <w:r w:rsidR="003D3D76">
        <w:rPr>
          <w:rFonts w:hint="eastAsia"/>
        </w:rPr>
        <w:t>MAP</w:t>
      </w:r>
      <w:r w:rsidR="003D3D76">
        <w:rPr>
          <w:rFonts w:hint="eastAsia"/>
        </w:rPr>
        <w:t>存储。为了记录词性序列路径，每个</w:t>
      </w:r>
      <w:r w:rsidR="003D3D76">
        <w:rPr>
          <w:rFonts w:hint="eastAsia"/>
        </w:rPr>
        <w:t>V</w:t>
      </w:r>
      <w:r w:rsidR="003D3D76">
        <w:rPr>
          <w:rFonts w:hint="eastAsia"/>
        </w:rPr>
        <w:t>节点需记录前项节点的词性。</w:t>
      </w:r>
    </w:p>
    <w:p w:rsidR="00281475" w:rsidRDefault="003D3D76" w:rsidP="009D74FA">
      <w:r>
        <w:t>若碰到</w:t>
      </w:r>
      <w:r>
        <w:rPr>
          <w:rFonts w:hint="eastAsia"/>
        </w:rPr>
        <w:t>B</w:t>
      </w:r>
      <w:r>
        <w:rPr>
          <w:rFonts w:hint="eastAsia"/>
        </w:rPr>
        <w:t>中没有的词，则考虑所有词性，将该词标记为</w:t>
      </w:r>
      <w:r>
        <w:t>V</w:t>
      </w:r>
      <w:r>
        <w:t>概率最大时的词性。</w:t>
      </w:r>
    </w:p>
    <w:p w:rsidR="001E4CFA" w:rsidRDefault="001E4CFA" w:rsidP="009D74FA"/>
    <w:p w:rsidR="00281475" w:rsidRDefault="00281475" w:rsidP="00281475">
      <w:pPr>
        <w:pStyle w:val="4"/>
      </w:pPr>
      <w:r>
        <w:rPr>
          <w:rFonts w:hint="eastAsia"/>
        </w:rPr>
        <w:t>结果分析：</w:t>
      </w:r>
    </w:p>
    <w:p w:rsidR="00281475" w:rsidRDefault="00281475" w:rsidP="00281475">
      <w:r>
        <w:rPr>
          <w:rFonts w:hint="eastAsia"/>
        </w:rPr>
        <w:t>标记总数：</w:t>
      </w:r>
      <w:r>
        <w:rPr>
          <w:rFonts w:hint="eastAsia"/>
        </w:rPr>
        <w:t>209279</w:t>
      </w:r>
    </w:p>
    <w:p w:rsidR="00281475" w:rsidRDefault="00281475" w:rsidP="00281475">
      <w:r>
        <w:rPr>
          <w:rFonts w:hint="eastAsia"/>
        </w:rPr>
        <w:t>正确个数：</w:t>
      </w:r>
      <w:r>
        <w:rPr>
          <w:rFonts w:hint="eastAsia"/>
        </w:rPr>
        <w:t>186286</w:t>
      </w:r>
    </w:p>
    <w:p w:rsidR="00281475" w:rsidRDefault="00281475" w:rsidP="00281475">
      <w:r>
        <w:rPr>
          <w:rFonts w:hint="eastAsia"/>
        </w:rPr>
        <w:t>正确率：</w:t>
      </w:r>
      <w:r w:rsidRPr="001E4CFA">
        <w:rPr>
          <w:rFonts w:hint="eastAsia"/>
          <w:b/>
        </w:rPr>
        <w:t>0.890132</w:t>
      </w:r>
    </w:p>
    <w:p w:rsidR="001E4CFA" w:rsidRDefault="001E4CFA" w:rsidP="00281475"/>
    <w:p w:rsidR="001E4CFA" w:rsidRPr="00281475" w:rsidRDefault="00281475" w:rsidP="00281475">
      <w:pPr>
        <w:rPr>
          <w:b/>
        </w:rPr>
      </w:pPr>
      <w:r w:rsidRPr="001E4CFA">
        <w:lastRenderedPageBreak/>
        <w:t>标记错误可能的原因有</w:t>
      </w:r>
      <w:r w:rsidRPr="00281475">
        <w:rPr>
          <w:b/>
        </w:rPr>
        <w:t>：</w:t>
      </w:r>
    </w:p>
    <w:p w:rsidR="00281475" w:rsidRDefault="00281475" w:rsidP="002814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测试文本中的某些词在训练文本中没有出现，处理方式是将该词标记为所有词性中使该节点概率最大的词性，而这个词性很可能并不是该词的词性之一。</w:t>
      </w:r>
    </w:p>
    <w:p w:rsidR="00281475" w:rsidRDefault="00281475" w:rsidP="002814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概率最大的词性序列并不一定是</w:t>
      </w:r>
      <w:r w:rsidR="001E4CFA">
        <w:rPr>
          <w:rFonts w:hint="eastAsia"/>
        </w:rPr>
        <w:t>正确的。</w:t>
      </w:r>
    </w:p>
    <w:p w:rsidR="001E4CFA" w:rsidRPr="00CB4037" w:rsidRDefault="001E4CFA" w:rsidP="001E4CFA">
      <w:pPr>
        <w:pStyle w:val="a6"/>
        <w:ind w:left="360" w:firstLineChars="0" w:firstLine="0"/>
      </w:pPr>
    </w:p>
    <w:p w:rsidR="0071421C" w:rsidRDefault="00EF1816" w:rsidP="00AC40E3">
      <w:pPr>
        <w:pStyle w:val="4"/>
      </w:pPr>
      <w:r>
        <w:rPr>
          <w:rFonts w:hint="eastAsia"/>
        </w:rPr>
        <w:t>源码运行环境：</w:t>
      </w:r>
    </w:p>
    <w:p w:rsidR="00380417" w:rsidRDefault="00380417" w:rsidP="00380417">
      <w:r>
        <w:t>VS2013</w:t>
      </w:r>
      <w:r>
        <w:rPr>
          <w:rFonts w:hint="eastAsia"/>
        </w:rPr>
        <w:t xml:space="preserve"> </w:t>
      </w:r>
      <w:r>
        <w:t>C++</w:t>
      </w:r>
    </w:p>
    <w:p w:rsidR="00424A58" w:rsidRDefault="002A1DD0" w:rsidP="00380417">
      <w:r>
        <w:t>词性标注</w:t>
      </w:r>
      <w:r w:rsidR="00424A58">
        <w:t>.cpp</w:t>
      </w:r>
    </w:p>
    <w:p w:rsidR="00424A58" w:rsidRDefault="00621FF0" w:rsidP="00380417">
      <w:r>
        <w:rPr>
          <w:rFonts w:hint="eastAsia"/>
        </w:rPr>
        <w:t>词性标注</w:t>
      </w:r>
      <w:r w:rsidR="00424A58">
        <w:rPr>
          <w:rFonts w:hint="eastAsia"/>
        </w:rPr>
        <w:t>.exe</w:t>
      </w:r>
      <w:bookmarkStart w:id="0" w:name="_GoBack"/>
      <w:bookmarkEnd w:id="0"/>
    </w:p>
    <w:sectPr w:rsidR="0042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67" w:rsidRDefault="002E2C67" w:rsidP="00CB4037">
      <w:r>
        <w:separator/>
      </w:r>
    </w:p>
  </w:endnote>
  <w:endnote w:type="continuationSeparator" w:id="0">
    <w:p w:rsidR="002E2C67" w:rsidRDefault="002E2C67" w:rsidP="00CB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67" w:rsidRDefault="002E2C67" w:rsidP="00CB4037">
      <w:r>
        <w:separator/>
      </w:r>
    </w:p>
  </w:footnote>
  <w:footnote w:type="continuationSeparator" w:id="0">
    <w:p w:rsidR="002E2C67" w:rsidRDefault="002E2C67" w:rsidP="00CB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4D4F"/>
    <w:multiLevelType w:val="hybridMultilevel"/>
    <w:tmpl w:val="2DAA1F9E"/>
    <w:lvl w:ilvl="0" w:tplc="72BCEE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84C1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8855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708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AF88C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805D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C0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74E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2C2F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6D73E8B"/>
    <w:multiLevelType w:val="hybridMultilevel"/>
    <w:tmpl w:val="53508972"/>
    <w:lvl w:ilvl="0" w:tplc="2C426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4B478A"/>
    <w:multiLevelType w:val="hybridMultilevel"/>
    <w:tmpl w:val="57641932"/>
    <w:lvl w:ilvl="0" w:tplc="175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160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C48FF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E84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3C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626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2EE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82E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1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E003819"/>
    <w:multiLevelType w:val="hybridMultilevel"/>
    <w:tmpl w:val="9E2465F2"/>
    <w:lvl w:ilvl="0" w:tplc="5EA08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F2A0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7AE55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B84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223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9C9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5E9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36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3A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6777F6B"/>
    <w:multiLevelType w:val="hybridMultilevel"/>
    <w:tmpl w:val="E67E05CC"/>
    <w:lvl w:ilvl="0" w:tplc="BC964C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6C5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E2A8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BA8C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7624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7222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187A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927B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304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76F5226"/>
    <w:multiLevelType w:val="hybridMultilevel"/>
    <w:tmpl w:val="6FF2EFD6"/>
    <w:lvl w:ilvl="0" w:tplc="6E8E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E4F3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F84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B4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DEE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642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949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681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22F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0C"/>
    <w:rsid w:val="001758B2"/>
    <w:rsid w:val="001E4CFA"/>
    <w:rsid w:val="00281475"/>
    <w:rsid w:val="002A1DD0"/>
    <w:rsid w:val="002E2C67"/>
    <w:rsid w:val="00380417"/>
    <w:rsid w:val="003B2014"/>
    <w:rsid w:val="003D3D76"/>
    <w:rsid w:val="00424A58"/>
    <w:rsid w:val="0043240C"/>
    <w:rsid w:val="00496560"/>
    <w:rsid w:val="00621FF0"/>
    <w:rsid w:val="006C3B4C"/>
    <w:rsid w:val="006E0D6D"/>
    <w:rsid w:val="0071421C"/>
    <w:rsid w:val="00997F1D"/>
    <w:rsid w:val="009D74FA"/>
    <w:rsid w:val="00AC40E3"/>
    <w:rsid w:val="00B47DED"/>
    <w:rsid w:val="00C579D4"/>
    <w:rsid w:val="00CB4037"/>
    <w:rsid w:val="00CE6375"/>
    <w:rsid w:val="00D33198"/>
    <w:rsid w:val="00E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1EA18-F6B3-4ADC-AEC2-90E7C0A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8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18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18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18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181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F18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4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CB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40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4037"/>
    <w:rPr>
      <w:sz w:val="18"/>
      <w:szCs w:val="18"/>
    </w:rPr>
  </w:style>
  <w:style w:type="paragraph" w:styleId="a6">
    <w:name w:val="List Paragraph"/>
    <w:basedOn w:val="a"/>
    <w:uiPriority w:val="34"/>
    <w:qFormat/>
    <w:rsid w:val="00CB403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2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91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25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6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5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6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58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07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5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4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3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61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杨欣松</dc:creator>
  <cp:keywords/>
  <dc:description/>
  <cp:lastModifiedBy>杨欣松</cp:lastModifiedBy>
  <cp:revision>9</cp:revision>
  <dcterms:created xsi:type="dcterms:W3CDTF">2014-11-27T14:18:00Z</dcterms:created>
  <dcterms:modified xsi:type="dcterms:W3CDTF">2014-12-30T08:42:00Z</dcterms:modified>
</cp:coreProperties>
</file>