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CE89" w14:textId="3CDFE5C7" w:rsidR="00085B5B" w:rsidRDefault="00085B5B" w:rsidP="003B431F">
      <w:pPr>
        <w:rPr>
          <w:b/>
        </w:rPr>
      </w:pPr>
      <w:r>
        <w:rPr>
          <w:b/>
        </w:rPr>
        <w:t xml:space="preserve">FPST 3373 </w:t>
      </w:r>
      <w:r>
        <w:rPr>
          <w:b/>
        </w:rPr>
        <w:tab/>
      </w:r>
      <w:r w:rsidR="00962B67">
        <w:rPr>
          <w:b/>
        </w:rPr>
        <w:t xml:space="preserve">Lab week </w:t>
      </w:r>
      <w:r w:rsidR="00770F82">
        <w:rPr>
          <w:b/>
        </w:rPr>
        <w:t>1</w:t>
      </w:r>
      <w:r w:rsidR="004C711B">
        <w:rPr>
          <w:b/>
        </w:rPr>
        <w:t>1</w:t>
      </w:r>
      <w:r w:rsidR="00C0147A">
        <w:rPr>
          <w:b/>
        </w:rPr>
        <w:t>(or 12)</w:t>
      </w:r>
      <w:r w:rsidR="00962B67">
        <w:rPr>
          <w:b/>
        </w:rPr>
        <w:t xml:space="preserve">       </w:t>
      </w:r>
      <w:r>
        <w:rPr>
          <w:b/>
        </w:rPr>
        <w:tab/>
        <w:t xml:space="preserve">Date: </w:t>
      </w:r>
      <w:r w:rsidR="007672F8">
        <w:rPr>
          <w:b/>
        </w:rPr>
        <w:t xml:space="preserve">2022/11/10       </w:t>
      </w:r>
      <w:r>
        <w:rPr>
          <w:b/>
        </w:rPr>
        <w:tab/>
        <w:t xml:space="preserve">Name: </w:t>
      </w:r>
      <w:r w:rsidR="00E94C3C">
        <w:rPr>
          <w:rFonts w:ascii="等线" w:eastAsia="等线" w:hAnsi="等线" w:hint="eastAsia"/>
          <w:b/>
          <w:lang w:eastAsia="zh-CN"/>
        </w:rPr>
        <w:t>Xinyu</w:t>
      </w:r>
      <w:r w:rsidR="00E94C3C">
        <w:rPr>
          <w:b/>
        </w:rPr>
        <w:t xml:space="preserve"> Liu</w:t>
      </w:r>
    </w:p>
    <w:p w14:paraId="787E1EE1" w14:textId="77777777" w:rsidR="00DD7BA8" w:rsidRDefault="00DD7BA8" w:rsidP="00DD7BA8"/>
    <w:p w14:paraId="19739806" w14:textId="77777777" w:rsidR="004C711B" w:rsidRDefault="00F25F74" w:rsidP="004F3297">
      <w:pPr>
        <w:rPr>
          <w:sz w:val="24"/>
        </w:rPr>
      </w:pPr>
      <w:r>
        <w:rPr>
          <w:sz w:val="24"/>
        </w:rPr>
        <w:t xml:space="preserve">Based on the fuel mass data on the course website, </w:t>
      </w:r>
      <w:r w:rsidR="004B684D">
        <w:rPr>
          <w:sz w:val="24"/>
        </w:rPr>
        <w:t xml:space="preserve">calculate the followings for both free burn case and the fire tornado case. </w:t>
      </w:r>
    </w:p>
    <w:p w14:paraId="029BE272" w14:textId="77777777" w:rsidR="004F3297" w:rsidRPr="00E94C3C" w:rsidRDefault="004F3297" w:rsidP="004F3297">
      <w:pPr>
        <w:rPr>
          <w:sz w:val="24"/>
        </w:rPr>
      </w:pPr>
    </w:p>
    <w:p w14:paraId="314ACEBC" w14:textId="77777777" w:rsidR="004F3297" w:rsidRDefault="00F25F74" w:rsidP="004F3297">
      <w:pPr>
        <w:pStyle w:val="af"/>
        <w:numPr>
          <w:ilvl w:val="0"/>
          <w:numId w:val="22"/>
        </w:numPr>
      </w:pPr>
      <w:r>
        <w:t>The total amount of heptane</w:t>
      </w:r>
      <w:r w:rsidR="004B684D">
        <w:t xml:space="preserve"> (g)</w:t>
      </w:r>
    </w:p>
    <w:p w14:paraId="1DE9D94B" w14:textId="592EE8F6" w:rsidR="00F25F74" w:rsidRDefault="00B1555F" w:rsidP="00F25F74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Regular Pool</w:t>
      </w:r>
      <w:r w:rsidR="007672F8">
        <w:rPr>
          <w:rFonts w:eastAsia="等线"/>
          <w:lang w:eastAsia="zh-CN"/>
        </w:rPr>
        <w:t xml:space="preserve"> Case</w:t>
      </w:r>
      <w:r w:rsidR="00843DBF">
        <w:rPr>
          <w:rFonts w:eastAsia="等线"/>
          <w:lang w:eastAsia="zh-CN"/>
        </w:rPr>
        <w:t>:</w:t>
      </w:r>
      <w:r w:rsidR="00F53789">
        <w:rPr>
          <w:rFonts w:eastAsia="等线"/>
          <w:lang w:eastAsia="zh-CN"/>
        </w:rPr>
        <w:t xml:space="preserve"> 1.11kg</w:t>
      </w:r>
    </w:p>
    <w:p w14:paraId="2F41D84E" w14:textId="4ADDBF64" w:rsidR="00F25F74" w:rsidRPr="002601D3" w:rsidRDefault="007672F8" w:rsidP="00F25F74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F</w:t>
      </w:r>
      <w:r>
        <w:rPr>
          <w:rFonts w:eastAsia="等线"/>
          <w:lang w:eastAsia="zh-CN"/>
        </w:rPr>
        <w:t>ire Tornado Case</w:t>
      </w:r>
      <w:r w:rsidR="008C2CFB">
        <w:rPr>
          <w:rFonts w:eastAsia="等线" w:hint="eastAsia"/>
          <w:lang w:eastAsia="zh-CN"/>
        </w:rPr>
        <w:t>:</w:t>
      </w:r>
      <w:r w:rsidR="00F53789">
        <w:rPr>
          <w:rFonts w:eastAsia="等线"/>
          <w:lang w:eastAsia="zh-CN"/>
        </w:rPr>
        <w:t xml:space="preserve"> </w:t>
      </w:r>
      <w:r w:rsidR="008C2CFB">
        <w:rPr>
          <w:rFonts w:eastAsia="等线"/>
          <w:lang w:eastAsia="zh-CN"/>
        </w:rPr>
        <w:t>1.13 kg</w:t>
      </w:r>
    </w:p>
    <w:p w14:paraId="0C13FBCF" w14:textId="77777777" w:rsidR="00F25F74" w:rsidRDefault="004B684D" w:rsidP="00F25F74">
      <w:pPr>
        <w:pStyle w:val="af"/>
        <w:numPr>
          <w:ilvl w:val="0"/>
          <w:numId w:val="22"/>
        </w:numPr>
      </w:pPr>
      <w:r>
        <w:t>The total burning period (s)</w:t>
      </w:r>
    </w:p>
    <w:p w14:paraId="635BD1F9" w14:textId="2B133BCE" w:rsidR="00B1555F" w:rsidRDefault="00836E53" w:rsidP="00B1555F">
      <w:r w:rsidRPr="00836E53">
        <w:t>Regular Pool Case</w:t>
      </w:r>
      <w:r>
        <w:t>:</w:t>
      </w:r>
      <w:r w:rsidR="00B1555F">
        <w:t xml:space="preserve"> </w:t>
      </w:r>
      <w:r w:rsidR="00AF1FE3">
        <w:t>415s</w:t>
      </w:r>
    </w:p>
    <w:p w14:paraId="75AFF502" w14:textId="5493375D" w:rsidR="00F25F74" w:rsidRDefault="00B1555F" w:rsidP="00B1555F">
      <w:r>
        <w:t>Fire Tornado Case: 1.13 kg</w:t>
      </w:r>
    </w:p>
    <w:p w14:paraId="7A57527F" w14:textId="77777777" w:rsidR="004B684D" w:rsidRDefault="004B684D" w:rsidP="00F25F74"/>
    <w:p w14:paraId="0304CD3F" w14:textId="77777777" w:rsidR="004B684D" w:rsidRDefault="004B684D" w:rsidP="004B684D">
      <w:pPr>
        <w:pStyle w:val="af"/>
        <w:numPr>
          <w:ilvl w:val="0"/>
          <w:numId w:val="22"/>
        </w:numPr>
      </w:pPr>
      <w:r>
        <w:t>The total heat released (kJ)</w:t>
      </w:r>
    </w:p>
    <w:p w14:paraId="2B053363" w14:textId="40809B3F" w:rsidR="00B1555F" w:rsidRDefault="00836E53" w:rsidP="00B1555F">
      <w:r w:rsidRPr="00836E53">
        <w:t>Regular Pool Case</w:t>
      </w:r>
      <w:r>
        <w:t>:</w:t>
      </w:r>
      <w:r w:rsidR="00B1555F">
        <w:t xml:space="preserve"> </w:t>
      </w:r>
      <w:r w:rsidR="00AF1FE3">
        <w:t>49854</w:t>
      </w:r>
    </w:p>
    <w:p w14:paraId="6A42AE25" w14:textId="0191189D" w:rsidR="004B684D" w:rsidRDefault="00B1555F" w:rsidP="00B1555F">
      <w:r>
        <w:t>Fire Tornado Case: 1.13 kg</w:t>
      </w:r>
    </w:p>
    <w:p w14:paraId="1B1FAD7E" w14:textId="77777777" w:rsidR="00F25F74" w:rsidRDefault="00F25F74" w:rsidP="00F25F74"/>
    <w:p w14:paraId="294F8268" w14:textId="77777777" w:rsidR="004B684D" w:rsidRDefault="00865C65" w:rsidP="004B684D">
      <w:pPr>
        <w:pStyle w:val="af"/>
        <w:numPr>
          <w:ilvl w:val="0"/>
          <w:numId w:val="22"/>
        </w:numPr>
      </w:pPr>
      <w:r>
        <w:t>Plot t</w:t>
      </w:r>
      <w:r w:rsidR="004B684D">
        <w:t>he mass burning rate (g/s) in chart.</w:t>
      </w:r>
    </w:p>
    <w:p w14:paraId="350767C7" w14:textId="4FA251AF" w:rsidR="00B1555F" w:rsidRDefault="00C563EB" w:rsidP="00B1555F">
      <w:r>
        <w:t xml:space="preserve">Avg. </w:t>
      </w:r>
      <w:r w:rsidR="00836E53" w:rsidRPr="00836E53">
        <w:t>Regular Pool Case</w:t>
      </w:r>
      <w:r w:rsidR="00B1555F">
        <w:t xml:space="preserve">: </w:t>
      </w:r>
      <w:r w:rsidR="00AF1FE3">
        <w:t>2.69g/s</w:t>
      </w:r>
    </w:p>
    <w:p w14:paraId="6A4A9C22" w14:textId="4554E468" w:rsidR="004B684D" w:rsidRDefault="00C563EB" w:rsidP="00B1555F">
      <w:r>
        <w:t xml:space="preserve">Avg. </w:t>
      </w:r>
      <w:r w:rsidR="00B1555F">
        <w:t xml:space="preserve">Fire Tornado Case: </w:t>
      </w:r>
      <w:r>
        <w:t>4.41(g/s)</w:t>
      </w:r>
    </w:p>
    <w:p w14:paraId="0DC57C8A" w14:textId="4490E268" w:rsidR="00C563EB" w:rsidRDefault="00C563EB" w:rsidP="00B1555F">
      <w:r w:rsidRPr="00C563EB">
        <w:rPr>
          <w:noProof/>
        </w:rPr>
        <w:drawing>
          <wp:inline distT="0" distB="0" distL="0" distR="0" wp14:anchorId="3F63FBD7" wp14:editId="1F4C1366">
            <wp:extent cx="2967990" cy="22720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A1B6" w14:textId="2E0977D4" w:rsidR="004B684D" w:rsidRDefault="003C3F6D" w:rsidP="004B684D">
      <w:r w:rsidRPr="003C3F6D">
        <w:rPr>
          <w:noProof/>
        </w:rPr>
        <w:lastRenderedPageBreak/>
        <w:drawing>
          <wp:inline distT="0" distB="0" distL="0" distR="0" wp14:anchorId="61E45F2C" wp14:editId="46407DEA">
            <wp:extent cx="3538025" cy="270839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235" cy="27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A966" w14:textId="77777777" w:rsidR="004B684D" w:rsidRDefault="00865C65" w:rsidP="004B684D">
      <w:pPr>
        <w:pStyle w:val="af"/>
        <w:numPr>
          <w:ilvl w:val="0"/>
          <w:numId w:val="22"/>
        </w:numPr>
      </w:pPr>
      <w:r>
        <w:t>Plot t</w:t>
      </w:r>
      <w:r w:rsidR="004B684D">
        <w:t xml:space="preserve">he heat release rate (kW) in chart. </w:t>
      </w:r>
    </w:p>
    <w:p w14:paraId="33D05417" w14:textId="301EB690" w:rsidR="004B684D" w:rsidRDefault="00AF1FE3" w:rsidP="004B684D">
      <w:pPr>
        <w:rPr>
          <w:noProof/>
        </w:rPr>
      </w:pPr>
      <w:r w:rsidRPr="00AF1FE3">
        <w:rPr>
          <w:noProof/>
        </w:rPr>
        <w:t xml:space="preserve"> </w:t>
      </w:r>
      <w:r w:rsidR="00F8194B">
        <w:rPr>
          <w:noProof/>
        </w:rPr>
        <w:drawing>
          <wp:inline distT="0" distB="0" distL="0" distR="0" wp14:anchorId="14C108E7" wp14:editId="010B789C">
            <wp:extent cx="6449695" cy="3319976"/>
            <wp:effectExtent l="0" t="0" r="8255" b="1397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4E8D81" w14:textId="6E7B4890" w:rsidR="00F8194B" w:rsidRDefault="00F8194B" w:rsidP="004B684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9BA5AA" wp14:editId="4BE9BC10">
            <wp:extent cx="6478173" cy="3123028"/>
            <wp:effectExtent l="0" t="0" r="18415" b="127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1B63C5BC-BA74-47DC-816D-32780C4D44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9A14FF" w14:textId="022AAD49" w:rsidR="00181045" w:rsidRDefault="00181045" w:rsidP="004B684D"/>
    <w:p w14:paraId="5A36B60B" w14:textId="55DA106F" w:rsidR="009A7B4B" w:rsidRDefault="009A7B4B" w:rsidP="009A7B4B">
      <w:pPr>
        <w:pStyle w:val="af"/>
        <w:numPr>
          <w:ilvl w:val="0"/>
          <w:numId w:val="22"/>
        </w:numPr>
      </w:pPr>
      <w:r>
        <w:t xml:space="preserve">The calculated HRR based on the correlation in the lecture note for the free burn case (kW). </w:t>
      </w:r>
    </w:p>
    <w:p w14:paraId="29B55887" w14:textId="54435F28" w:rsidR="00D95501" w:rsidRDefault="003B5FDA" w:rsidP="00D95501">
      <w:pPr>
        <w:pStyle w:val="af"/>
        <w:ind w:left="360"/>
        <w:rPr>
          <w:rFonts w:hint="eastAsia"/>
        </w:rPr>
      </w:pPr>
      <w:r w:rsidRPr="005024E0">
        <w:rPr>
          <w:position w:val="-144"/>
        </w:rPr>
        <w:object w:dxaOrig="5801" w:dyaOrig="3048" w14:anchorId="10228F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90.2pt;height:152.3pt" o:ole="">
            <v:imagedata r:id="rId11" o:title=""/>
          </v:shape>
          <o:OLEObject Type="Embed" ProgID="Equation.AxMath" ShapeID="_x0000_i1034" DrawAspect="Content" ObjectID="_1729630769" r:id="rId12"/>
        </w:object>
      </w:r>
    </w:p>
    <w:p w14:paraId="1BE2924B" w14:textId="77777777" w:rsidR="009A7B4B" w:rsidRDefault="009A7B4B" w:rsidP="009A7B4B">
      <w:pPr>
        <w:pStyle w:val="af"/>
        <w:ind w:left="360"/>
      </w:pPr>
    </w:p>
    <w:p w14:paraId="5E1305CF" w14:textId="37A665C9" w:rsidR="009A7B4B" w:rsidRDefault="009A7B4B" w:rsidP="009A7B4B">
      <w:pPr>
        <w:pStyle w:val="af"/>
        <w:numPr>
          <w:ilvl w:val="0"/>
          <w:numId w:val="22"/>
        </w:numPr>
      </w:pPr>
      <w:r>
        <w:t xml:space="preserve">Describe the difference between the calculated HRR and the measured HRR (in question 5). </w:t>
      </w:r>
    </w:p>
    <w:p w14:paraId="059BAB36" w14:textId="79EBE5E8" w:rsidR="003B5FDA" w:rsidRDefault="003B5FDA" w:rsidP="003B5FDA">
      <w:pPr>
        <w:pStyle w:val="af"/>
        <w:ind w:left="360"/>
      </w:pPr>
      <w:r>
        <w:t>Calculated HRR 12</w:t>
      </w:r>
      <w:r w:rsidR="000C3F6C">
        <w:t>6</w:t>
      </w:r>
      <w:r>
        <w:t>.1kW</w:t>
      </w:r>
    </w:p>
    <w:p w14:paraId="71C0409B" w14:textId="6603FDA0" w:rsidR="003B5FDA" w:rsidRDefault="003B5FDA" w:rsidP="003B5FDA">
      <w:pPr>
        <w:pStyle w:val="af"/>
        <w:ind w:left="360"/>
      </w:pPr>
      <w:r>
        <w:rPr>
          <w:rFonts w:hint="eastAsia"/>
        </w:rPr>
        <w:t>M</w:t>
      </w:r>
      <w:r>
        <w:t>easured HRR 12</w:t>
      </w:r>
      <w:r w:rsidR="000C3F6C">
        <w:t>0</w:t>
      </w:r>
      <w:r>
        <w:t>.</w:t>
      </w:r>
      <w:r w:rsidR="00E51D6A">
        <w:t>2</w:t>
      </w:r>
      <w:r>
        <w:t>kW</w:t>
      </w:r>
    </w:p>
    <w:p w14:paraId="591DE35C" w14:textId="04E60A02" w:rsidR="000C3F6C" w:rsidRDefault="000C3F6C" w:rsidP="003B5FDA">
      <w:pPr>
        <w:pStyle w:val="af"/>
        <w:ind w:left="360"/>
      </w:pPr>
      <w:r>
        <w:rPr>
          <w:rFonts w:hint="eastAsia"/>
        </w:rPr>
        <w:t>T</w:t>
      </w:r>
      <w:r>
        <w:t xml:space="preserve">here is no apparent gap between the calculated HRR and the measured HRR. </w:t>
      </w:r>
    </w:p>
    <w:p w14:paraId="081A9F49" w14:textId="195F46EB" w:rsidR="000C3F6C" w:rsidRDefault="000C3F6C" w:rsidP="003B5FDA">
      <w:pPr>
        <w:pStyle w:val="af"/>
        <w:ind w:left="360"/>
      </w:pPr>
      <w:r>
        <w:rPr>
          <w:rFonts w:hint="eastAsia"/>
        </w:rPr>
        <w:t>A</w:t>
      </w:r>
      <w:r>
        <w:t>nd the Measured HRR</w:t>
      </w:r>
      <w:r w:rsidR="0098403F">
        <w:t xml:space="preserve"> is slightly than the calculated one, due to the heat losing in reality. Actually, there is still more</w:t>
      </w:r>
      <w:r w:rsidR="009D2D8F">
        <w:t xml:space="preserve"> heating losing that is not taken into consideration </w:t>
      </w:r>
      <w:r w:rsidR="009D2D8F">
        <w:lastRenderedPageBreak/>
        <w:t xml:space="preserve">yet. For example, the radiation and conduction. </w:t>
      </w:r>
      <w:r w:rsidR="00AF0383">
        <w:t xml:space="preserve">Besides, the heptane used in this experiment is not pure. </w:t>
      </w:r>
    </w:p>
    <w:p w14:paraId="1AD2C9BE" w14:textId="77777777" w:rsidR="009A7B4B" w:rsidRDefault="009A7B4B" w:rsidP="009A7B4B"/>
    <w:p w14:paraId="239234F3" w14:textId="77777777" w:rsidR="009A7B4B" w:rsidRDefault="009A7B4B" w:rsidP="009A7B4B"/>
    <w:p w14:paraId="3B060739" w14:textId="0F661562" w:rsidR="004B684D" w:rsidRDefault="009A7B4B" w:rsidP="009A7B4B">
      <w:pPr>
        <w:pStyle w:val="af"/>
        <w:numPr>
          <w:ilvl w:val="0"/>
          <w:numId w:val="22"/>
        </w:numPr>
      </w:pPr>
      <w:r>
        <w:t xml:space="preserve">Describe the difference between the free burn HRR and the fire tornado HRR and explain </w:t>
      </w:r>
      <w:r w:rsidR="004D48DC">
        <w:t>why they are</w:t>
      </w:r>
      <w:r>
        <w:t xml:space="preserve"> differe</w:t>
      </w:r>
      <w:r w:rsidR="004D48DC">
        <w:t>nt</w:t>
      </w:r>
      <w:r>
        <w:t xml:space="preserve"> in terms of burning period, mass burning rate, heat release rate. </w:t>
      </w:r>
    </w:p>
    <w:p w14:paraId="5A4EF6E3" w14:textId="0FB55BF8" w:rsidR="008F401B" w:rsidRDefault="008F401B" w:rsidP="008F401B">
      <w:pPr>
        <w:pStyle w:val="af"/>
        <w:numPr>
          <w:ilvl w:val="0"/>
          <w:numId w:val="23"/>
        </w:numPr>
      </w:pPr>
      <w:r>
        <w:rPr>
          <w:rFonts w:hint="eastAsia"/>
        </w:rPr>
        <w:t>F</w:t>
      </w:r>
      <w:r>
        <w:t>uels burns faster in tornado than that of the regular pool.</w:t>
      </w:r>
    </w:p>
    <w:p w14:paraId="3B95F124" w14:textId="028E3DBB" w:rsidR="008F401B" w:rsidRDefault="008F401B" w:rsidP="008F401B">
      <w:pPr>
        <w:pStyle w:val="af"/>
        <w:numPr>
          <w:ilvl w:val="0"/>
          <w:numId w:val="23"/>
        </w:numPr>
      </w:pPr>
      <w:r>
        <w:rPr>
          <w:rFonts w:hint="eastAsia"/>
        </w:rPr>
        <w:t>T</w:t>
      </w:r>
      <w:r>
        <w:t xml:space="preserve">he HRR is large in tornado fire. </w:t>
      </w:r>
    </w:p>
    <w:p w14:paraId="25E2D479" w14:textId="5939E734" w:rsidR="0039327F" w:rsidRDefault="0039327F" w:rsidP="0039327F">
      <w:pPr>
        <w:ind w:left="36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I</w:t>
      </w:r>
      <w:r>
        <w:rPr>
          <w:rFonts w:eastAsia="等线"/>
          <w:lang w:eastAsia="zh-CN"/>
        </w:rPr>
        <w:t>t can be observed clearly that tornado fire has a much mor significant turbulent blending effect, increasing the reacting speed as well as the other</w:t>
      </w:r>
      <w:r w:rsidR="00AC5315">
        <w:rPr>
          <w:rFonts w:eastAsia="等线"/>
          <w:lang w:eastAsia="zh-CN"/>
        </w:rPr>
        <w:t xml:space="preserve"> reacting speed. </w:t>
      </w:r>
    </w:p>
    <w:p w14:paraId="1D679161" w14:textId="3A5AEFA1" w:rsidR="00AC5315" w:rsidRPr="0039327F" w:rsidRDefault="00AC5315" w:rsidP="0039327F">
      <w:pPr>
        <w:ind w:left="36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 xml:space="preserve">y the way, the faster burning speed will also increase the heat transfer, and increase the maximum temperature. </w:t>
      </w:r>
    </w:p>
    <w:p w14:paraId="1653EF11" w14:textId="704FEB08" w:rsidR="008F401B" w:rsidRPr="009104FF" w:rsidRDefault="009104FF" w:rsidP="009104FF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 xml:space="preserve"> </w:t>
      </w:r>
    </w:p>
    <w:sectPr w:rsidR="008F401B" w:rsidRPr="009104FF" w:rsidSect="0056077C">
      <w:footerReference w:type="even" r:id="rId13"/>
      <w:footerReference w:type="default" r:id="rId14"/>
      <w:pgSz w:w="12240" w:h="15840" w:code="1"/>
      <w:pgMar w:top="1728" w:right="1699" w:bottom="1728" w:left="1699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CB818" w14:textId="77777777" w:rsidR="00747845" w:rsidRDefault="00747845">
      <w:r>
        <w:separator/>
      </w:r>
    </w:p>
  </w:endnote>
  <w:endnote w:type="continuationSeparator" w:id="0">
    <w:p w14:paraId="68289E1C" w14:textId="77777777" w:rsidR="00747845" w:rsidRDefault="0074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DC5B" w14:textId="77777777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5236719" w14:textId="77777777" w:rsidR="007733DA" w:rsidRDefault="007733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3CA3B" w14:textId="2F15943B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0147A">
      <w:rPr>
        <w:rStyle w:val="a4"/>
        <w:noProof/>
      </w:rPr>
      <w:t>1</w:t>
    </w:r>
    <w:r>
      <w:rPr>
        <w:rStyle w:val="a4"/>
      </w:rPr>
      <w:fldChar w:fldCharType="end"/>
    </w:r>
  </w:p>
  <w:p w14:paraId="384232F8" w14:textId="77777777" w:rsidR="007733DA" w:rsidRDefault="007733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35F2" w14:textId="77777777" w:rsidR="00747845" w:rsidRDefault="00747845">
      <w:r>
        <w:separator/>
      </w:r>
    </w:p>
  </w:footnote>
  <w:footnote w:type="continuationSeparator" w:id="0">
    <w:p w14:paraId="07C92727" w14:textId="77777777" w:rsidR="00747845" w:rsidRDefault="00747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C7"/>
    <w:multiLevelType w:val="hybridMultilevel"/>
    <w:tmpl w:val="C9E28162"/>
    <w:lvl w:ilvl="0" w:tplc="026087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D86"/>
    <w:multiLevelType w:val="hybridMultilevel"/>
    <w:tmpl w:val="DB1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001A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25FF6"/>
    <w:multiLevelType w:val="hybridMultilevel"/>
    <w:tmpl w:val="4A4A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F19D1"/>
    <w:multiLevelType w:val="hybridMultilevel"/>
    <w:tmpl w:val="F216E2CA"/>
    <w:lvl w:ilvl="0" w:tplc="131441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5390A"/>
    <w:multiLevelType w:val="hybridMultilevel"/>
    <w:tmpl w:val="620839EA"/>
    <w:lvl w:ilvl="0" w:tplc="1094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D2D29"/>
    <w:multiLevelType w:val="hybridMultilevel"/>
    <w:tmpl w:val="0F80F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C52F20"/>
    <w:multiLevelType w:val="hybridMultilevel"/>
    <w:tmpl w:val="3AB0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E03223"/>
    <w:multiLevelType w:val="hybridMultilevel"/>
    <w:tmpl w:val="34643148"/>
    <w:lvl w:ilvl="0" w:tplc="72745D8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B5450"/>
    <w:multiLevelType w:val="hybridMultilevel"/>
    <w:tmpl w:val="AC7A7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F5E57"/>
    <w:multiLevelType w:val="hybridMultilevel"/>
    <w:tmpl w:val="2B5CB1C0"/>
    <w:lvl w:ilvl="0" w:tplc="CA326C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3F264F73"/>
    <w:multiLevelType w:val="hybridMultilevel"/>
    <w:tmpl w:val="1AB630CC"/>
    <w:lvl w:ilvl="0" w:tplc="B07CF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560471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95521F"/>
    <w:multiLevelType w:val="hybridMultilevel"/>
    <w:tmpl w:val="E7B6F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A3A1B1D"/>
    <w:multiLevelType w:val="hybridMultilevel"/>
    <w:tmpl w:val="7F66EC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4910F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D9587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F44BAD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3F1D72"/>
    <w:multiLevelType w:val="hybridMultilevel"/>
    <w:tmpl w:val="88B29F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69512797"/>
    <w:multiLevelType w:val="hybridMultilevel"/>
    <w:tmpl w:val="6EE6D1C8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0" w15:restartNumberingAfterBreak="0">
    <w:nsid w:val="6A1B63CD"/>
    <w:multiLevelType w:val="hybridMultilevel"/>
    <w:tmpl w:val="0BA058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49428B"/>
    <w:multiLevelType w:val="hybridMultilevel"/>
    <w:tmpl w:val="91AA8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E03845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2907397">
    <w:abstractNumId w:val="12"/>
  </w:num>
  <w:num w:numId="2" w16cid:durableId="112140800">
    <w:abstractNumId w:val="1"/>
  </w:num>
  <w:num w:numId="3" w16cid:durableId="1799106915">
    <w:abstractNumId w:val="21"/>
  </w:num>
  <w:num w:numId="4" w16cid:durableId="575045525">
    <w:abstractNumId w:val="22"/>
  </w:num>
  <w:num w:numId="5" w16cid:durableId="1280408081">
    <w:abstractNumId w:val="2"/>
  </w:num>
  <w:num w:numId="6" w16cid:durableId="2031951712">
    <w:abstractNumId w:val="8"/>
  </w:num>
  <w:num w:numId="7" w16cid:durableId="1948198777">
    <w:abstractNumId w:val="6"/>
  </w:num>
  <w:num w:numId="8" w16cid:durableId="852567654">
    <w:abstractNumId w:val="11"/>
  </w:num>
  <w:num w:numId="9" w16cid:durableId="284582479">
    <w:abstractNumId w:val="5"/>
  </w:num>
  <w:num w:numId="10" w16cid:durableId="1145464590">
    <w:abstractNumId w:val="19"/>
  </w:num>
  <w:num w:numId="11" w16cid:durableId="1191913048">
    <w:abstractNumId w:val="0"/>
  </w:num>
  <w:num w:numId="12" w16cid:durableId="97334344">
    <w:abstractNumId w:val="10"/>
  </w:num>
  <w:num w:numId="13" w16cid:durableId="1722552051">
    <w:abstractNumId w:val="7"/>
  </w:num>
  <w:num w:numId="14" w16cid:durableId="2100060776">
    <w:abstractNumId w:val="15"/>
  </w:num>
  <w:num w:numId="15" w16cid:durableId="865487332">
    <w:abstractNumId w:val="16"/>
  </w:num>
  <w:num w:numId="16" w16cid:durableId="1540894064">
    <w:abstractNumId w:val="17"/>
  </w:num>
  <w:num w:numId="17" w16cid:durableId="1631284068">
    <w:abstractNumId w:val="4"/>
  </w:num>
  <w:num w:numId="18" w16cid:durableId="377435709">
    <w:abstractNumId w:val="3"/>
  </w:num>
  <w:num w:numId="19" w16cid:durableId="2069765756">
    <w:abstractNumId w:val="9"/>
  </w:num>
  <w:num w:numId="20" w16cid:durableId="1718823322">
    <w:abstractNumId w:val="20"/>
  </w:num>
  <w:num w:numId="21" w16cid:durableId="813760647">
    <w:abstractNumId w:val="14"/>
  </w:num>
  <w:num w:numId="22" w16cid:durableId="576288809">
    <w:abstractNumId w:val="13"/>
  </w:num>
  <w:num w:numId="23" w16cid:durableId="1566504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7C"/>
    <w:rsid w:val="000066F8"/>
    <w:rsid w:val="00010DF1"/>
    <w:rsid w:val="000165D8"/>
    <w:rsid w:val="000334AC"/>
    <w:rsid w:val="00042A5F"/>
    <w:rsid w:val="000646B6"/>
    <w:rsid w:val="000747BF"/>
    <w:rsid w:val="00080E87"/>
    <w:rsid w:val="00085B5B"/>
    <w:rsid w:val="00097338"/>
    <w:rsid w:val="000C3F6C"/>
    <w:rsid w:val="000F45F2"/>
    <w:rsid w:val="00106A99"/>
    <w:rsid w:val="001156A5"/>
    <w:rsid w:val="0013782C"/>
    <w:rsid w:val="001433C5"/>
    <w:rsid w:val="00181045"/>
    <w:rsid w:val="001852A8"/>
    <w:rsid w:val="001A19FE"/>
    <w:rsid w:val="001A1A7D"/>
    <w:rsid w:val="001A3499"/>
    <w:rsid w:val="001B2587"/>
    <w:rsid w:val="001D4E7F"/>
    <w:rsid w:val="001E65B1"/>
    <w:rsid w:val="001E6B1A"/>
    <w:rsid w:val="001F5D66"/>
    <w:rsid w:val="00220C9F"/>
    <w:rsid w:val="00225971"/>
    <w:rsid w:val="0022795C"/>
    <w:rsid w:val="00242ABB"/>
    <w:rsid w:val="002601D3"/>
    <w:rsid w:val="0028539C"/>
    <w:rsid w:val="002950DE"/>
    <w:rsid w:val="002B320E"/>
    <w:rsid w:val="002B38A1"/>
    <w:rsid w:val="002D7A4D"/>
    <w:rsid w:val="002E3CD5"/>
    <w:rsid w:val="002E5A7D"/>
    <w:rsid w:val="002F2D6A"/>
    <w:rsid w:val="00302DE8"/>
    <w:rsid w:val="00313EDF"/>
    <w:rsid w:val="003145EC"/>
    <w:rsid w:val="0031521D"/>
    <w:rsid w:val="00345430"/>
    <w:rsid w:val="00345774"/>
    <w:rsid w:val="0036221F"/>
    <w:rsid w:val="003718DF"/>
    <w:rsid w:val="0039327F"/>
    <w:rsid w:val="003957F2"/>
    <w:rsid w:val="003A0497"/>
    <w:rsid w:val="003A5B7A"/>
    <w:rsid w:val="003B3BE8"/>
    <w:rsid w:val="003B431F"/>
    <w:rsid w:val="003B5FDA"/>
    <w:rsid w:val="003C3F6D"/>
    <w:rsid w:val="003D0A36"/>
    <w:rsid w:val="003D2D9E"/>
    <w:rsid w:val="003E3236"/>
    <w:rsid w:val="003E41DE"/>
    <w:rsid w:val="003E79C6"/>
    <w:rsid w:val="004118B6"/>
    <w:rsid w:val="00432BFC"/>
    <w:rsid w:val="004362D6"/>
    <w:rsid w:val="004700F6"/>
    <w:rsid w:val="00481B96"/>
    <w:rsid w:val="00485887"/>
    <w:rsid w:val="00490302"/>
    <w:rsid w:val="00493671"/>
    <w:rsid w:val="004A0B28"/>
    <w:rsid w:val="004A2B1C"/>
    <w:rsid w:val="004A4057"/>
    <w:rsid w:val="004A7955"/>
    <w:rsid w:val="004B684D"/>
    <w:rsid w:val="004C2212"/>
    <w:rsid w:val="004C6141"/>
    <w:rsid w:val="004C711B"/>
    <w:rsid w:val="004D48DC"/>
    <w:rsid w:val="004E01D1"/>
    <w:rsid w:val="004E6574"/>
    <w:rsid w:val="004F3297"/>
    <w:rsid w:val="005024E0"/>
    <w:rsid w:val="0050567C"/>
    <w:rsid w:val="00516A1E"/>
    <w:rsid w:val="0052792A"/>
    <w:rsid w:val="005335B7"/>
    <w:rsid w:val="00543A38"/>
    <w:rsid w:val="00543C75"/>
    <w:rsid w:val="0055353C"/>
    <w:rsid w:val="00560257"/>
    <w:rsid w:val="0056077C"/>
    <w:rsid w:val="0056240F"/>
    <w:rsid w:val="00562612"/>
    <w:rsid w:val="00562F0F"/>
    <w:rsid w:val="005B264F"/>
    <w:rsid w:val="005B2ABE"/>
    <w:rsid w:val="005B58B2"/>
    <w:rsid w:val="005C391B"/>
    <w:rsid w:val="005C3B0A"/>
    <w:rsid w:val="005C79E7"/>
    <w:rsid w:val="005C7B0C"/>
    <w:rsid w:val="005D2B44"/>
    <w:rsid w:val="005E58C6"/>
    <w:rsid w:val="005E6E26"/>
    <w:rsid w:val="005F4428"/>
    <w:rsid w:val="00603AAB"/>
    <w:rsid w:val="00604A9C"/>
    <w:rsid w:val="00604CEF"/>
    <w:rsid w:val="00611BEF"/>
    <w:rsid w:val="00645912"/>
    <w:rsid w:val="00654018"/>
    <w:rsid w:val="00654236"/>
    <w:rsid w:val="006576F8"/>
    <w:rsid w:val="0067326F"/>
    <w:rsid w:val="0067345E"/>
    <w:rsid w:val="00677416"/>
    <w:rsid w:val="0068655B"/>
    <w:rsid w:val="006B0AF0"/>
    <w:rsid w:val="006B69D5"/>
    <w:rsid w:val="006C1140"/>
    <w:rsid w:val="006C1F8A"/>
    <w:rsid w:val="006D0063"/>
    <w:rsid w:val="006D7FC1"/>
    <w:rsid w:val="006F3232"/>
    <w:rsid w:val="00726711"/>
    <w:rsid w:val="00735511"/>
    <w:rsid w:val="0074062F"/>
    <w:rsid w:val="00744325"/>
    <w:rsid w:val="00746B7A"/>
    <w:rsid w:val="00747845"/>
    <w:rsid w:val="00756F59"/>
    <w:rsid w:val="007638F7"/>
    <w:rsid w:val="00764E8C"/>
    <w:rsid w:val="007672F8"/>
    <w:rsid w:val="00770A11"/>
    <w:rsid w:val="00770F82"/>
    <w:rsid w:val="00771375"/>
    <w:rsid w:val="007733DA"/>
    <w:rsid w:val="007A62F2"/>
    <w:rsid w:val="007C3615"/>
    <w:rsid w:val="007C7B52"/>
    <w:rsid w:val="007C7C86"/>
    <w:rsid w:val="007E5445"/>
    <w:rsid w:val="007F0D70"/>
    <w:rsid w:val="007F3643"/>
    <w:rsid w:val="00803E19"/>
    <w:rsid w:val="008203D3"/>
    <w:rsid w:val="00836E53"/>
    <w:rsid w:val="008431CF"/>
    <w:rsid w:val="00843DBF"/>
    <w:rsid w:val="00844925"/>
    <w:rsid w:val="0084643B"/>
    <w:rsid w:val="0084754B"/>
    <w:rsid w:val="008514B0"/>
    <w:rsid w:val="00851E96"/>
    <w:rsid w:val="00865C65"/>
    <w:rsid w:val="00880E08"/>
    <w:rsid w:val="0089133F"/>
    <w:rsid w:val="008A45D2"/>
    <w:rsid w:val="008C1F6C"/>
    <w:rsid w:val="008C22FD"/>
    <w:rsid w:val="008C2CFB"/>
    <w:rsid w:val="008C4078"/>
    <w:rsid w:val="008C6DA7"/>
    <w:rsid w:val="008D6EBE"/>
    <w:rsid w:val="008E77C4"/>
    <w:rsid w:val="008F3BB4"/>
    <w:rsid w:val="008F401B"/>
    <w:rsid w:val="008F675F"/>
    <w:rsid w:val="00904974"/>
    <w:rsid w:val="009104FF"/>
    <w:rsid w:val="009122A7"/>
    <w:rsid w:val="00920F0F"/>
    <w:rsid w:val="009412B7"/>
    <w:rsid w:val="00943DE3"/>
    <w:rsid w:val="00954D5C"/>
    <w:rsid w:val="0096179C"/>
    <w:rsid w:val="00962B67"/>
    <w:rsid w:val="0098403F"/>
    <w:rsid w:val="009910E1"/>
    <w:rsid w:val="00992EEA"/>
    <w:rsid w:val="009965DA"/>
    <w:rsid w:val="009A7B4B"/>
    <w:rsid w:val="009B2320"/>
    <w:rsid w:val="009B5DF4"/>
    <w:rsid w:val="009C0DB5"/>
    <w:rsid w:val="009D01DE"/>
    <w:rsid w:val="009D2D8F"/>
    <w:rsid w:val="009E1B6A"/>
    <w:rsid w:val="00A13E73"/>
    <w:rsid w:val="00A415E1"/>
    <w:rsid w:val="00A60662"/>
    <w:rsid w:val="00A608C5"/>
    <w:rsid w:val="00A959BD"/>
    <w:rsid w:val="00AA2992"/>
    <w:rsid w:val="00AA33E7"/>
    <w:rsid w:val="00AB0D5B"/>
    <w:rsid w:val="00AC0A55"/>
    <w:rsid w:val="00AC5315"/>
    <w:rsid w:val="00AD2941"/>
    <w:rsid w:val="00AE22E9"/>
    <w:rsid w:val="00AE473A"/>
    <w:rsid w:val="00AF0383"/>
    <w:rsid w:val="00AF1FE3"/>
    <w:rsid w:val="00AF4E84"/>
    <w:rsid w:val="00B059E4"/>
    <w:rsid w:val="00B1188E"/>
    <w:rsid w:val="00B143CD"/>
    <w:rsid w:val="00B1555F"/>
    <w:rsid w:val="00B30A00"/>
    <w:rsid w:val="00B31B73"/>
    <w:rsid w:val="00B33126"/>
    <w:rsid w:val="00B57484"/>
    <w:rsid w:val="00B6018F"/>
    <w:rsid w:val="00B85303"/>
    <w:rsid w:val="00BA71E2"/>
    <w:rsid w:val="00BB7351"/>
    <w:rsid w:val="00BC1940"/>
    <w:rsid w:val="00BC7467"/>
    <w:rsid w:val="00BE11C3"/>
    <w:rsid w:val="00BF2847"/>
    <w:rsid w:val="00BF51A0"/>
    <w:rsid w:val="00C0147A"/>
    <w:rsid w:val="00C12ECB"/>
    <w:rsid w:val="00C34570"/>
    <w:rsid w:val="00C42D5E"/>
    <w:rsid w:val="00C44963"/>
    <w:rsid w:val="00C5213A"/>
    <w:rsid w:val="00C563EB"/>
    <w:rsid w:val="00C62FBC"/>
    <w:rsid w:val="00C747DD"/>
    <w:rsid w:val="00C761B6"/>
    <w:rsid w:val="00C81CBC"/>
    <w:rsid w:val="00C85501"/>
    <w:rsid w:val="00C9423D"/>
    <w:rsid w:val="00CB4BC9"/>
    <w:rsid w:val="00CC0FEA"/>
    <w:rsid w:val="00CE6AA4"/>
    <w:rsid w:val="00D06E86"/>
    <w:rsid w:val="00D315FC"/>
    <w:rsid w:val="00D7315E"/>
    <w:rsid w:val="00D95396"/>
    <w:rsid w:val="00D95501"/>
    <w:rsid w:val="00D97E62"/>
    <w:rsid w:val="00DC5242"/>
    <w:rsid w:val="00DD14EA"/>
    <w:rsid w:val="00DD3A15"/>
    <w:rsid w:val="00DD61E6"/>
    <w:rsid w:val="00DD7BA8"/>
    <w:rsid w:val="00DE238E"/>
    <w:rsid w:val="00DF2324"/>
    <w:rsid w:val="00DF7AE6"/>
    <w:rsid w:val="00E02359"/>
    <w:rsid w:val="00E2094C"/>
    <w:rsid w:val="00E22542"/>
    <w:rsid w:val="00E5148E"/>
    <w:rsid w:val="00E51D6A"/>
    <w:rsid w:val="00E7096F"/>
    <w:rsid w:val="00E77732"/>
    <w:rsid w:val="00E94C3C"/>
    <w:rsid w:val="00EA42A6"/>
    <w:rsid w:val="00EA6277"/>
    <w:rsid w:val="00EA71AC"/>
    <w:rsid w:val="00EB48D2"/>
    <w:rsid w:val="00EB641B"/>
    <w:rsid w:val="00EC14FB"/>
    <w:rsid w:val="00EC367A"/>
    <w:rsid w:val="00EC4BEF"/>
    <w:rsid w:val="00EE6833"/>
    <w:rsid w:val="00EF4488"/>
    <w:rsid w:val="00F25F74"/>
    <w:rsid w:val="00F32572"/>
    <w:rsid w:val="00F3272C"/>
    <w:rsid w:val="00F404E1"/>
    <w:rsid w:val="00F4347B"/>
    <w:rsid w:val="00F53789"/>
    <w:rsid w:val="00F54952"/>
    <w:rsid w:val="00F64A20"/>
    <w:rsid w:val="00F773A5"/>
    <w:rsid w:val="00F8194B"/>
    <w:rsid w:val="00F82E7A"/>
    <w:rsid w:val="00F831FB"/>
    <w:rsid w:val="00F85185"/>
    <w:rsid w:val="00F854AC"/>
    <w:rsid w:val="00FA6923"/>
    <w:rsid w:val="00FB2D6C"/>
    <w:rsid w:val="00FB79F4"/>
    <w:rsid w:val="00FC43A8"/>
    <w:rsid w:val="00FD09E5"/>
    <w:rsid w:val="00FD4ADC"/>
    <w:rsid w:val="00FE012B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DAD7A"/>
  <w15:chartTrackingRefBased/>
  <w15:docId w15:val="{DDEE0BE7-2238-4020-A9E3-00EDA0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0257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F32572"/>
    <w:pPr>
      <w:tabs>
        <w:tab w:val="center" w:pos="4420"/>
        <w:tab w:val="right" w:pos="8840"/>
      </w:tabs>
    </w:pPr>
  </w:style>
  <w:style w:type="paragraph" w:styleId="a3">
    <w:name w:val="footer"/>
    <w:basedOn w:val="a"/>
    <w:rsid w:val="008475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84754B"/>
  </w:style>
  <w:style w:type="table" w:styleId="a5">
    <w:name w:val="Table Grid"/>
    <w:basedOn w:val="a1"/>
    <w:rsid w:val="00DD3A1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nhideWhenUsed/>
    <w:qFormat/>
    <w:rsid w:val="009E1B6A"/>
    <w:rPr>
      <w:b/>
      <w:bCs/>
      <w:szCs w:val="20"/>
    </w:rPr>
  </w:style>
  <w:style w:type="character" w:styleId="a7">
    <w:name w:val="Strong"/>
    <w:qFormat/>
    <w:rsid w:val="009E1B6A"/>
    <w:rPr>
      <w:rFonts w:ascii="Times New Roman" w:hAnsi="Times New Roman"/>
      <w:b/>
      <w:bCs/>
    </w:rPr>
  </w:style>
  <w:style w:type="character" w:styleId="a8">
    <w:name w:val="Emphasis"/>
    <w:qFormat/>
    <w:rsid w:val="009E1B6A"/>
    <w:rPr>
      <w:rFonts w:ascii="Times New Roman" w:hAnsi="Times New Roman"/>
      <w:i/>
      <w:iCs/>
    </w:rPr>
  </w:style>
  <w:style w:type="paragraph" w:styleId="a9">
    <w:name w:val="Subtitle"/>
    <w:basedOn w:val="a"/>
    <w:next w:val="a"/>
    <w:link w:val="aa"/>
    <w:qFormat/>
    <w:rsid w:val="009E1B6A"/>
    <w:pPr>
      <w:spacing w:after="60"/>
      <w:jc w:val="center"/>
      <w:outlineLvl w:val="1"/>
    </w:pPr>
    <w:rPr>
      <w:rFonts w:eastAsia="Malgun Gothic"/>
      <w:sz w:val="24"/>
    </w:rPr>
  </w:style>
  <w:style w:type="character" w:customStyle="1" w:styleId="aa">
    <w:name w:val="副标题 字符"/>
    <w:link w:val="a9"/>
    <w:rsid w:val="009E1B6A"/>
    <w:rPr>
      <w:rFonts w:eastAsia="Malgun Gothic" w:cs="Times New Roman"/>
      <w:kern w:val="2"/>
      <w:sz w:val="24"/>
      <w:szCs w:val="24"/>
    </w:rPr>
  </w:style>
  <w:style w:type="paragraph" w:styleId="ab">
    <w:name w:val="Title"/>
    <w:basedOn w:val="a"/>
    <w:next w:val="a"/>
    <w:link w:val="ac"/>
    <w:qFormat/>
    <w:rsid w:val="009E1B6A"/>
    <w:pPr>
      <w:spacing w:before="240" w:after="60"/>
      <w:jc w:val="center"/>
      <w:outlineLvl w:val="0"/>
    </w:pPr>
    <w:rPr>
      <w:rFonts w:eastAsia="Malgun Gothic"/>
      <w:b/>
      <w:bCs/>
      <w:kern w:val="28"/>
      <w:sz w:val="32"/>
      <w:szCs w:val="32"/>
    </w:rPr>
  </w:style>
  <w:style w:type="character" w:customStyle="1" w:styleId="ac">
    <w:name w:val="标题 字符"/>
    <w:link w:val="ab"/>
    <w:rsid w:val="009E1B6A"/>
    <w:rPr>
      <w:rFonts w:eastAsia="Malgun Gothic" w:cs="Times New Roman"/>
      <w:b/>
      <w:bCs/>
      <w:kern w:val="28"/>
      <w:sz w:val="32"/>
      <w:szCs w:val="32"/>
    </w:rPr>
  </w:style>
  <w:style w:type="paragraph" w:styleId="ad">
    <w:name w:val="Balloon Text"/>
    <w:basedOn w:val="a"/>
    <w:link w:val="ae"/>
    <w:rsid w:val="00645912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link w:val="ad"/>
    <w:rsid w:val="00645912"/>
    <w:rPr>
      <w:rFonts w:ascii="Segoe UI" w:hAnsi="Segoe UI" w:cs="Segoe UI"/>
      <w:kern w:val="2"/>
      <w:sz w:val="18"/>
      <w:szCs w:val="18"/>
      <w:lang w:eastAsia="ko-KR"/>
    </w:rPr>
  </w:style>
  <w:style w:type="paragraph" w:styleId="af">
    <w:name w:val="List Paragraph"/>
    <w:basedOn w:val="a"/>
    <w:uiPriority w:val="34"/>
    <w:qFormat/>
    <w:rsid w:val="006D0063"/>
    <w:pPr>
      <w:widowControl/>
      <w:wordWrap/>
      <w:autoSpaceDE/>
      <w:autoSpaceDN/>
      <w:ind w:left="720"/>
      <w:contextualSpacing/>
      <w:jc w:val="left"/>
    </w:pPr>
    <w:rPr>
      <w:rFonts w:eastAsia="宋体"/>
      <w:kern w:val="0"/>
      <w:sz w:val="24"/>
      <w:lang w:eastAsia="zh-CN"/>
    </w:rPr>
  </w:style>
  <w:style w:type="paragraph" w:styleId="af0">
    <w:name w:val="No Spacing"/>
    <w:link w:val="af1"/>
    <w:uiPriority w:val="1"/>
    <w:qFormat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f1">
    <w:name w:val="无间隔 字符"/>
    <w:basedOn w:val="a0"/>
    <w:link w:val="af0"/>
    <w:uiPriority w:val="1"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xy\iCloudDrive\Learning\FPST_Senior\FPST%203373%20Fire%20Dynamics\Week11\Mass%20Loss%20of%20Regular%20Pool%20Fire_afterLectu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xy\iCloudDrive\Learning\FPST_Senior\FPST%203373%20Fire%20Dynamics\Week11\Mass%20Loss%20of%20Fire%20Torna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HRR-regular pool fire [kW]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4249618413214582E-2"/>
          <c:y val="0.16712997601588561"/>
          <c:w val="0.91114595536113596"/>
          <c:h val="0.76060877316455555"/>
        </c:manualLayout>
      </c:layout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HRR[kW]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Sheet1!$A$2:$A$836</c:f>
              <c:numCache>
                <c:formatCode>General</c:formatCode>
                <c:ptCount val="8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</c:numCache>
            </c:numRef>
          </c:cat>
          <c:val>
            <c:numRef>
              <c:f>Sheet1!$E$2:$E$836</c:f>
              <c:numCache>
                <c:formatCode>General</c:formatCode>
                <c:ptCount val="835"/>
                <c:pt idx="0">
                  <c:v>-0.81090909091440333</c:v>
                </c:pt>
                <c:pt idx="1">
                  <c:v>-0.81090909090720098</c:v>
                </c:pt>
                <c:pt idx="2">
                  <c:v>-12.163636363636824</c:v>
                </c:pt>
                <c:pt idx="3">
                  <c:v>-98.525454545455403</c:v>
                </c:pt>
                <c:pt idx="4">
                  <c:v>-277.33090909091095</c:v>
                </c:pt>
                <c:pt idx="5">
                  <c:v>-498.30363636363461</c:v>
                </c:pt>
                <c:pt idx="6">
                  <c:v>-683.19090909090858</c:v>
                </c:pt>
                <c:pt idx="7">
                  <c:v>-842.53454545454804</c:v>
                </c:pt>
                <c:pt idx="8">
                  <c:v>-1001.4727272727268</c:v>
                </c:pt>
                <c:pt idx="9">
                  <c:v>-1144.1927272727255</c:v>
                </c:pt>
                <c:pt idx="10">
                  <c:v>-1313.6727272727267</c:v>
                </c:pt>
                <c:pt idx="11">
                  <c:v>-1420.7127272727221</c:v>
                </c:pt>
                <c:pt idx="12">
                  <c:v>-1413.4145454545428</c:v>
                </c:pt>
                <c:pt idx="13">
                  <c:v>-1461.2581818181757</c:v>
                </c:pt>
                <c:pt idx="14">
                  <c:v>-1580.8672727272685</c:v>
                </c:pt>
                <c:pt idx="15">
                  <c:v>-1800.6236363636315</c:v>
                </c:pt>
                <c:pt idx="16">
                  <c:v>-1919.0163636363638</c:v>
                </c:pt>
                <c:pt idx="17">
                  <c:v>-2080.3872727272715</c:v>
                </c:pt>
                <c:pt idx="18">
                  <c:v>-2078.359999999996</c:v>
                </c:pt>
                <c:pt idx="19">
                  <c:v>-1940.505454545455</c:v>
                </c:pt>
                <c:pt idx="20">
                  <c:v>-1883.7418181818216</c:v>
                </c:pt>
                <c:pt idx="21">
                  <c:v>-2086.0636363636363</c:v>
                </c:pt>
                <c:pt idx="22">
                  <c:v>-2395.8309090909142</c:v>
                </c:pt>
                <c:pt idx="23">
                  <c:v>-2569.3654545454588</c:v>
                </c:pt>
                <c:pt idx="24">
                  <c:v>-2641.9418181818187</c:v>
                </c:pt>
                <c:pt idx="25">
                  <c:v>-2650.4563636363659</c:v>
                </c:pt>
                <c:pt idx="26">
                  <c:v>-2277.4381818181823</c:v>
                </c:pt>
                <c:pt idx="27">
                  <c:v>-2054.843636363637</c:v>
                </c:pt>
                <c:pt idx="28">
                  <c:v>-1716.2890909090884</c:v>
                </c:pt>
                <c:pt idx="29">
                  <c:v>-1610.06</c:v>
                </c:pt>
                <c:pt idx="30">
                  <c:v>-1628.3054545454554</c:v>
                </c:pt>
                <c:pt idx="31">
                  <c:v>-1508.6963636363623</c:v>
                </c:pt>
                <c:pt idx="32">
                  <c:v>-1151.4909090909121</c:v>
                </c:pt>
                <c:pt idx="33">
                  <c:v>-728.19636363635902</c:v>
                </c:pt>
                <c:pt idx="34">
                  <c:v>-572.09636363636275</c:v>
                </c:pt>
                <c:pt idx="35">
                  <c:v>-437.08000000000408</c:v>
                </c:pt>
                <c:pt idx="36">
                  <c:v>-223.81090909090605</c:v>
                </c:pt>
                <c:pt idx="37">
                  <c:v>-206.37636363636523</c:v>
                </c:pt>
                <c:pt idx="38">
                  <c:v>-78.252727272724954</c:v>
                </c:pt>
                <c:pt idx="39">
                  <c:v>-76.225454545456955</c:v>
                </c:pt>
                <c:pt idx="40">
                  <c:v>-12.163636363636824</c:v>
                </c:pt>
                <c:pt idx="41">
                  <c:v>11.352727272729624</c:v>
                </c:pt>
                <c:pt idx="42">
                  <c:v>3.2436363636360066</c:v>
                </c:pt>
                <c:pt idx="43">
                  <c:v>1.6218181818216044</c:v>
                </c:pt>
                <c:pt idx="44">
                  <c:v>5.6763636363576095</c:v>
                </c:pt>
                <c:pt idx="45">
                  <c:v>-1.621818181814402</c:v>
                </c:pt>
                <c:pt idx="46">
                  <c:v>10.541818181822423</c:v>
                </c:pt>
                <c:pt idx="47">
                  <c:v>9.7309090909080194</c:v>
                </c:pt>
                <c:pt idx="48">
                  <c:v>16.218181818180032</c:v>
                </c:pt>
                <c:pt idx="49">
                  <c:v>5.6763636363648118</c:v>
                </c:pt>
                <c:pt idx="50">
                  <c:v>6.4872727272720132</c:v>
                </c:pt>
                <c:pt idx="51">
                  <c:v>2.4327272727288052</c:v>
                </c:pt>
                <c:pt idx="52">
                  <c:v>1.621818181814402</c:v>
                </c:pt>
                <c:pt idx="53">
                  <c:v>-1.621818181814402</c:v>
                </c:pt>
                <c:pt idx="54">
                  <c:v>8.9199999999936157</c:v>
                </c:pt>
                <c:pt idx="55">
                  <c:v>5.2709090909112115</c:v>
                </c:pt>
                <c:pt idx="56">
                  <c:v>11.35272727272242</c:v>
                </c:pt>
                <c:pt idx="57">
                  <c:v>-3.6490909090968091</c:v>
                </c:pt>
                <c:pt idx="58">
                  <c:v>-2.4327272727288052</c:v>
                </c:pt>
                <c:pt idx="59">
                  <c:v>2.4327272727288052</c:v>
                </c:pt>
                <c:pt idx="60">
                  <c:v>2.8381818181824059</c:v>
                </c:pt>
                <c:pt idx="61">
                  <c:v>2.8381818181824059</c:v>
                </c:pt>
                <c:pt idx="62">
                  <c:v>0.40545454545360049</c:v>
                </c:pt>
                <c:pt idx="63">
                  <c:v>6.4872727272720132</c:v>
                </c:pt>
                <c:pt idx="64">
                  <c:v>-2.0272727272752049</c:v>
                </c:pt>
                <c:pt idx="65">
                  <c:v>0</c:v>
                </c:pt>
                <c:pt idx="66">
                  <c:v>3.6490909090896069</c:v>
                </c:pt>
                <c:pt idx="67">
                  <c:v>6.0818181818184121</c:v>
                </c:pt>
                <c:pt idx="68">
                  <c:v>10.541818181822423</c:v>
                </c:pt>
                <c:pt idx="69">
                  <c:v>-0.81090909090720098</c:v>
                </c:pt>
                <c:pt idx="70">
                  <c:v>0</c:v>
                </c:pt>
                <c:pt idx="71">
                  <c:v>-3.2436363636360066</c:v>
                </c:pt>
                <c:pt idx="72">
                  <c:v>4.0545454545504098</c:v>
                </c:pt>
                <c:pt idx="73">
                  <c:v>8.1090909090864152</c:v>
                </c:pt>
                <c:pt idx="74">
                  <c:v>4.0545454545504098</c:v>
                </c:pt>
                <c:pt idx="75">
                  <c:v>4.8654545454576104</c:v>
                </c:pt>
                <c:pt idx="76">
                  <c:v>1.2163636363680037</c:v>
                </c:pt>
                <c:pt idx="77">
                  <c:v>-2.4327272727216029</c:v>
                </c:pt>
                <c:pt idx="78">
                  <c:v>3.6490909090896069</c:v>
                </c:pt>
                <c:pt idx="79">
                  <c:v>-4.4600000000040101</c:v>
                </c:pt>
                <c:pt idx="80">
                  <c:v>1.621818181814402</c:v>
                </c:pt>
                <c:pt idx="81">
                  <c:v>-5.6763636363648118</c:v>
                </c:pt>
                <c:pt idx="82">
                  <c:v>-4.0545454545504098</c:v>
                </c:pt>
                <c:pt idx="83">
                  <c:v>1.2163636363608015</c:v>
                </c:pt>
                <c:pt idx="84">
                  <c:v>-7.703636363632814</c:v>
                </c:pt>
                <c:pt idx="85">
                  <c:v>3.2436363636360066</c:v>
                </c:pt>
                <c:pt idx="86">
                  <c:v>3.2436363636360066</c:v>
                </c:pt>
                <c:pt idx="87">
                  <c:v>1.621818181814402</c:v>
                </c:pt>
                <c:pt idx="88">
                  <c:v>-4.8654545454576104</c:v>
                </c:pt>
                <c:pt idx="89">
                  <c:v>-10.136363636361621</c:v>
                </c:pt>
                <c:pt idx="90">
                  <c:v>-2.4327272727216029</c:v>
                </c:pt>
                <c:pt idx="91">
                  <c:v>-0.40545454545360049</c:v>
                </c:pt>
                <c:pt idx="92">
                  <c:v>1.2163636363680037</c:v>
                </c:pt>
                <c:pt idx="93">
                  <c:v>7.2981818181864169</c:v>
                </c:pt>
                <c:pt idx="94">
                  <c:v>0.40545454545360049</c:v>
                </c:pt>
                <c:pt idx="95">
                  <c:v>0</c:v>
                </c:pt>
                <c:pt idx="96">
                  <c:v>-4.4600000000040101</c:v>
                </c:pt>
                <c:pt idx="97">
                  <c:v>0.81090909090720098</c:v>
                </c:pt>
                <c:pt idx="98">
                  <c:v>4.0545454545504098</c:v>
                </c:pt>
                <c:pt idx="99">
                  <c:v>12.569090909090425</c:v>
                </c:pt>
                <c:pt idx="100">
                  <c:v>4.8654545454576104</c:v>
                </c:pt>
                <c:pt idx="101">
                  <c:v>8.1090909090864152</c:v>
                </c:pt>
                <c:pt idx="102">
                  <c:v>8.9200000000008171</c:v>
                </c:pt>
                <c:pt idx="103">
                  <c:v>8.9199999999936157</c:v>
                </c:pt>
                <c:pt idx="104">
                  <c:v>3.2436363636360066</c:v>
                </c:pt>
                <c:pt idx="105">
                  <c:v>3.6490909090896069</c:v>
                </c:pt>
                <c:pt idx="106">
                  <c:v>-0.81090909090720098</c:v>
                </c:pt>
                <c:pt idx="107">
                  <c:v>3.2436363636360066</c:v>
                </c:pt>
                <c:pt idx="108">
                  <c:v>-2.4327272727288052</c:v>
                </c:pt>
                <c:pt idx="109">
                  <c:v>0</c:v>
                </c:pt>
                <c:pt idx="110">
                  <c:v>-3.2436363636360066</c:v>
                </c:pt>
                <c:pt idx="111">
                  <c:v>10.947272727268819</c:v>
                </c:pt>
                <c:pt idx="112">
                  <c:v>3.2436363636360066</c:v>
                </c:pt>
                <c:pt idx="113">
                  <c:v>-4.0545454545432076</c:v>
                </c:pt>
                <c:pt idx="114">
                  <c:v>2.0272727272752049</c:v>
                </c:pt>
                <c:pt idx="115">
                  <c:v>2.0272727272680027</c:v>
                </c:pt>
                <c:pt idx="116">
                  <c:v>3.2436363636360066</c:v>
                </c:pt>
                <c:pt idx="117">
                  <c:v>8.1090909090864152</c:v>
                </c:pt>
                <c:pt idx="118">
                  <c:v>-3.2436363636360066</c:v>
                </c:pt>
                <c:pt idx="119">
                  <c:v>-2.4327272727288052</c:v>
                </c:pt>
                <c:pt idx="120">
                  <c:v>-4.4600000000040101</c:v>
                </c:pt>
                <c:pt idx="121">
                  <c:v>-12.974545454544026</c:v>
                </c:pt>
                <c:pt idx="122">
                  <c:v>35.274545454549674</c:v>
                </c:pt>
                <c:pt idx="123">
                  <c:v>31.625454545460062</c:v>
                </c:pt>
                <c:pt idx="124">
                  <c:v>27.976363636363256</c:v>
                </c:pt>
                <c:pt idx="125">
                  <c:v>22.299999999998445</c:v>
                </c:pt>
                <c:pt idx="126">
                  <c:v>44.194545454550493</c:v>
                </c:pt>
                <c:pt idx="127">
                  <c:v>45.816363636364891</c:v>
                </c:pt>
                <c:pt idx="128">
                  <c:v>30.00363636363846</c:v>
                </c:pt>
                <c:pt idx="129">
                  <c:v>60.412727272730528</c:v>
                </c:pt>
                <c:pt idx="130">
                  <c:v>55.14181818181931</c:v>
                </c:pt>
                <c:pt idx="131">
                  <c:v>52.709090909090506</c:v>
                </c:pt>
                <c:pt idx="132">
                  <c:v>72.576363636360142</c:v>
                </c:pt>
                <c:pt idx="133">
                  <c:v>20.678181818176842</c:v>
                </c:pt>
                <c:pt idx="134">
                  <c:v>36.085454545449672</c:v>
                </c:pt>
                <c:pt idx="135">
                  <c:v>55.547272727272912</c:v>
                </c:pt>
                <c:pt idx="136">
                  <c:v>51.087272727276101</c:v>
                </c:pt>
                <c:pt idx="137">
                  <c:v>32.841818181813665</c:v>
                </c:pt>
                <c:pt idx="138">
                  <c:v>53.925454545458507</c:v>
                </c:pt>
                <c:pt idx="139">
                  <c:v>72.981818181813736</c:v>
                </c:pt>
                <c:pt idx="140">
                  <c:v>65.27818181818094</c:v>
                </c:pt>
                <c:pt idx="141">
                  <c:v>79.469090909092969</c:v>
                </c:pt>
                <c:pt idx="142">
                  <c:v>83.929090909089766</c:v>
                </c:pt>
                <c:pt idx="143">
                  <c:v>91.227272727276173</c:v>
                </c:pt>
                <c:pt idx="144">
                  <c:v>79.469090909092969</c:v>
                </c:pt>
                <c:pt idx="145">
                  <c:v>100.147272727277</c:v>
                </c:pt>
                <c:pt idx="146">
                  <c:v>87.17272727272578</c:v>
                </c:pt>
                <c:pt idx="147">
                  <c:v>113.12181818181382</c:v>
                </c:pt>
                <c:pt idx="148">
                  <c:v>107.04000000000262</c:v>
                </c:pt>
                <c:pt idx="149">
                  <c:v>105.01272727272742</c:v>
                </c:pt>
                <c:pt idx="150">
                  <c:v>120.42000000000024</c:v>
                </c:pt>
                <c:pt idx="151">
                  <c:v>100.5527272727234</c:v>
                </c:pt>
                <c:pt idx="152">
                  <c:v>107.85090909090982</c:v>
                </c:pt>
                <c:pt idx="153">
                  <c:v>115.55454545454984</c:v>
                </c:pt>
                <c:pt idx="154">
                  <c:v>100.958181818177</c:v>
                </c:pt>
                <c:pt idx="155">
                  <c:v>132.17818181818345</c:v>
                </c:pt>
                <c:pt idx="156">
                  <c:v>100.14727272726979</c:v>
                </c:pt>
                <c:pt idx="157">
                  <c:v>114.33818181818182</c:v>
                </c:pt>
                <c:pt idx="158">
                  <c:v>93.254545454551391</c:v>
                </c:pt>
                <c:pt idx="159">
                  <c:v>107.85090909090982</c:v>
                </c:pt>
                <c:pt idx="160">
                  <c:v>94.470909090904982</c:v>
                </c:pt>
                <c:pt idx="161">
                  <c:v>81.090909090914565</c:v>
                </c:pt>
                <c:pt idx="162">
                  <c:v>93.254545454551391</c:v>
                </c:pt>
                <c:pt idx="163">
                  <c:v>74.198181818181752</c:v>
                </c:pt>
                <c:pt idx="164">
                  <c:v>76.22545454544975</c:v>
                </c:pt>
                <c:pt idx="165">
                  <c:v>94.470909090912187</c:v>
                </c:pt>
                <c:pt idx="166">
                  <c:v>92.443636363636998</c:v>
                </c:pt>
                <c:pt idx="167">
                  <c:v>85.550909090911375</c:v>
                </c:pt>
                <c:pt idx="168">
                  <c:v>68.52181818181694</c:v>
                </c:pt>
                <c:pt idx="169">
                  <c:v>77.036363636364158</c:v>
                </c:pt>
                <c:pt idx="170">
                  <c:v>81.09090909090736</c:v>
                </c:pt>
                <c:pt idx="171">
                  <c:v>90.821818181815388</c:v>
                </c:pt>
                <c:pt idx="172">
                  <c:v>87.17272727272578</c:v>
                </c:pt>
                <c:pt idx="173">
                  <c:v>74.603636363635346</c:v>
                </c:pt>
                <c:pt idx="174">
                  <c:v>99.7418181818162</c:v>
                </c:pt>
                <c:pt idx="175">
                  <c:v>89.200000000000983</c:v>
                </c:pt>
                <c:pt idx="176">
                  <c:v>78.252727272724954</c:v>
                </c:pt>
                <c:pt idx="177">
                  <c:v>65.683636363634534</c:v>
                </c:pt>
                <c:pt idx="178">
                  <c:v>88.389090909086576</c:v>
                </c:pt>
                <c:pt idx="179">
                  <c:v>104.60727272727381</c:v>
                </c:pt>
                <c:pt idx="180">
                  <c:v>99.7418181818162</c:v>
                </c:pt>
                <c:pt idx="181">
                  <c:v>94.065454545451388</c:v>
                </c:pt>
                <c:pt idx="182">
                  <c:v>87.578181818186579</c:v>
                </c:pt>
                <c:pt idx="183">
                  <c:v>98.525454545455403</c:v>
                </c:pt>
                <c:pt idx="184">
                  <c:v>105.82363636363461</c:v>
                </c:pt>
                <c:pt idx="185">
                  <c:v>101.36363636363781</c:v>
                </c:pt>
                <c:pt idx="186">
                  <c:v>105.41818181818101</c:v>
                </c:pt>
                <c:pt idx="187">
                  <c:v>107.44545454545622</c:v>
                </c:pt>
                <c:pt idx="188">
                  <c:v>106.63454545454903</c:v>
                </c:pt>
                <c:pt idx="189">
                  <c:v>113.52727272727464</c:v>
                </c:pt>
                <c:pt idx="190">
                  <c:v>100.5527272727234</c:v>
                </c:pt>
                <c:pt idx="191">
                  <c:v>113.12181818181382</c:v>
                </c:pt>
                <c:pt idx="192">
                  <c:v>105.01272727272742</c:v>
                </c:pt>
                <c:pt idx="193">
                  <c:v>116.77090909091064</c:v>
                </c:pt>
                <c:pt idx="194">
                  <c:v>115.14909090908903</c:v>
                </c:pt>
                <c:pt idx="195">
                  <c:v>121.23090909090743</c:v>
                </c:pt>
                <c:pt idx="196">
                  <c:v>113.12181818182103</c:v>
                </c:pt>
                <c:pt idx="197">
                  <c:v>119.20363636363945</c:v>
                </c:pt>
                <c:pt idx="198">
                  <c:v>102.9854545454522</c:v>
                </c:pt>
                <c:pt idx="199">
                  <c:v>115.95999999999623</c:v>
                </c:pt>
                <c:pt idx="200">
                  <c:v>119.20363636363945</c:v>
                </c:pt>
                <c:pt idx="201">
                  <c:v>123.25818181818265</c:v>
                </c:pt>
                <c:pt idx="202">
                  <c:v>112.71636363636743</c:v>
                </c:pt>
                <c:pt idx="203">
                  <c:v>124.47454545455065</c:v>
                </c:pt>
                <c:pt idx="204">
                  <c:v>108.66181818181701</c:v>
                </c:pt>
                <c:pt idx="205">
                  <c:v>97.714545454548201</c:v>
                </c:pt>
                <c:pt idx="206">
                  <c:v>100.147272727277</c:v>
                </c:pt>
                <c:pt idx="207">
                  <c:v>102.9854545454522</c:v>
                </c:pt>
                <c:pt idx="208">
                  <c:v>107.85090909090982</c:v>
                </c:pt>
                <c:pt idx="209">
                  <c:v>121.23090909091465</c:v>
                </c:pt>
                <c:pt idx="210">
                  <c:v>122.44727272727545</c:v>
                </c:pt>
                <c:pt idx="211">
                  <c:v>110.28363636363142</c:v>
                </c:pt>
                <c:pt idx="212">
                  <c:v>120.82545454545384</c:v>
                </c:pt>
                <c:pt idx="213">
                  <c:v>113.12181818181382</c:v>
                </c:pt>
                <c:pt idx="214">
                  <c:v>108.66181818181701</c:v>
                </c:pt>
                <c:pt idx="215">
                  <c:v>124.06909090908984</c:v>
                </c:pt>
                <c:pt idx="216">
                  <c:v>138.66545454545547</c:v>
                </c:pt>
                <c:pt idx="217">
                  <c:v>140.69272727272349</c:v>
                </c:pt>
                <c:pt idx="218">
                  <c:v>124.06909090908984</c:v>
                </c:pt>
                <c:pt idx="219">
                  <c:v>117.17636363636423</c:v>
                </c:pt>
                <c:pt idx="220">
                  <c:v>127.71818181817946</c:v>
                </c:pt>
                <c:pt idx="221">
                  <c:v>111.90545454545303</c:v>
                </c:pt>
                <c:pt idx="222">
                  <c:v>117.58181818181784</c:v>
                </c:pt>
                <c:pt idx="223">
                  <c:v>113.52727272727464</c:v>
                </c:pt>
                <c:pt idx="224">
                  <c:v>110.28363636363862</c:v>
                </c:pt>
                <c:pt idx="225">
                  <c:v>115.95999999999623</c:v>
                </c:pt>
                <c:pt idx="226">
                  <c:v>115.95999999999623</c:v>
                </c:pt>
                <c:pt idx="227">
                  <c:v>118.79818181817863</c:v>
                </c:pt>
                <c:pt idx="228">
                  <c:v>109.47272727272421</c:v>
                </c:pt>
                <c:pt idx="229">
                  <c:v>111.09454545454582</c:v>
                </c:pt>
                <c:pt idx="230">
                  <c:v>130.15090909090824</c:v>
                </c:pt>
                <c:pt idx="231">
                  <c:v>103.79636363636662</c:v>
                </c:pt>
                <c:pt idx="232">
                  <c:v>115.14909090908903</c:v>
                </c:pt>
                <c:pt idx="233">
                  <c:v>112.71636363636743</c:v>
                </c:pt>
                <c:pt idx="234">
                  <c:v>117.17636363636423</c:v>
                </c:pt>
                <c:pt idx="235">
                  <c:v>122.04181818182185</c:v>
                </c:pt>
                <c:pt idx="236">
                  <c:v>138.66545454545547</c:v>
                </c:pt>
                <c:pt idx="237">
                  <c:v>105.82363636364181</c:v>
                </c:pt>
                <c:pt idx="238">
                  <c:v>111.90545454545303</c:v>
                </c:pt>
                <c:pt idx="239">
                  <c:v>114.74363636364264</c:v>
                </c:pt>
                <c:pt idx="240">
                  <c:v>122.85272727272904</c:v>
                </c:pt>
                <c:pt idx="241">
                  <c:v>122.85272727272904</c:v>
                </c:pt>
                <c:pt idx="242">
                  <c:v>128.52909090908668</c:v>
                </c:pt>
                <c:pt idx="243">
                  <c:v>135.01636363636587</c:v>
                </c:pt>
                <c:pt idx="244">
                  <c:v>133.39454545454427</c:v>
                </c:pt>
                <c:pt idx="245">
                  <c:v>128.52909090909387</c:v>
                </c:pt>
                <c:pt idx="246">
                  <c:v>133.39454545454427</c:v>
                </c:pt>
                <c:pt idx="247">
                  <c:v>112.31090909091384</c:v>
                </c:pt>
                <c:pt idx="248">
                  <c:v>119.20363636363224</c:v>
                </c:pt>
                <c:pt idx="249">
                  <c:v>110.28363636363862</c:v>
                </c:pt>
                <c:pt idx="250">
                  <c:v>126.50181818181865</c:v>
                </c:pt>
                <c:pt idx="251">
                  <c:v>128.52909090908668</c:v>
                </c:pt>
                <c:pt idx="252">
                  <c:v>122.85272727272185</c:v>
                </c:pt>
                <c:pt idx="253">
                  <c:v>129.34000000000106</c:v>
                </c:pt>
                <c:pt idx="254">
                  <c:v>114.74363636363543</c:v>
                </c:pt>
                <c:pt idx="255">
                  <c:v>122.85272727272904</c:v>
                </c:pt>
                <c:pt idx="256">
                  <c:v>128.52909090908668</c:v>
                </c:pt>
                <c:pt idx="257">
                  <c:v>132.98909090909066</c:v>
                </c:pt>
                <c:pt idx="258">
                  <c:v>136.63818181818027</c:v>
                </c:pt>
                <c:pt idx="259">
                  <c:v>145.55818181818111</c:v>
                </c:pt>
                <c:pt idx="260">
                  <c:v>151.6399999999995</c:v>
                </c:pt>
                <c:pt idx="261">
                  <c:v>127.71818181817946</c:v>
                </c:pt>
                <c:pt idx="262">
                  <c:v>130.15090909090824</c:v>
                </c:pt>
                <c:pt idx="263">
                  <c:v>128.93454545454745</c:v>
                </c:pt>
                <c:pt idx="264">
                  <c:v>125.28545454545785</c:v>
                </c:pt>
                <c:pt idx="265">
                  <c:v>132.98909090909066</c:v>
                </c:pt>
                <c:pt idx="266">
                  <c:v>128.93454545454026</c:v>
                </c:pt>
                <c:pt idx="267">
                  <c:v>120.01454545454664</c:v>
                </c:pt>
                <c:pt idx="268">
                  <c:v>122.85272727272904</c:v>
                </c:pt>
                <c:pt idx="269">
                  <c:v>118.39272727272503</c:v>
                </c:pt>
                <c:pt idx="270">
                  <c:v>124.47454545455065</c:v>
                </c:pt>
                <c:pt idx="271">
                  <c:v>117.58181818181784</c:v>
                </c:pt>
                <c:pt idx="272">
                  <c:v>130.96181818181546</c:v>
                </c:pt>
                <c:pt idx="273">
                  <c:v>131.36727272727626</c:v>
                </c:pt>
                <c:pt idx="274">
                  <c:v>109.47272727273143</c:v>
                </c:pt>
                <c:pt idx="275">
                  <c:v>119.20363636363224</c:v>
                </c:pt>
                <c:pt idx="276">
                  <c:v>113.93272727272823</c:v>
                </c:pt>
                <c:pt idx="277">
                  <c:v>116.77090909091064</c:v>
                </c:pt>
                <c:pt idx="278">
                  <c:v>109.87818181818503</c:v>
                </c:pt>
                <c:pt idx="279">
                  <c:v>111.90545454545303</c:v>
                </c:pt>
                <c:pt idx="280">
                  <c:v>124.88000000000426</c:v>
                </c:pt>
                <c:pt idx="281">
                  <c:v>122.85272727272185</c:v>
                </c:pt>
                <c:pt idx="282">
                  <c:v>125.69090909091145</c:v>
                </c:pt>
                <c:pt idx="283">
                  <c:v>120.01454545454664</c:v>
                </c:pt>
                <c:pt idx="284">
                  <c:v>118.39272727272503</c:v>
                </c:pt>
                <c:pt idx="285">
                  <c:v>130.55636363636188</c:v>
                </c:pt>
                <c:pt idx="286">
                  <c:v>128.52909090909387</c:v>
                </c:pt>
                <c:pt idx="287">
                  <c:v>149.20727272727069</c:v>
                </c:pt>
                <c:pt idx="288">
                  <c:v>132.58363636363705</c:v>
                </c:pt>
                <c:pt idx="289">
                  <c:v>140.69272727272349</c:v>
                </c:pt>
                <c:pt idx="290">
                  <c:v>124.47454545454345</c:v>
                </c:pt>
                <c:pt idx="291">
                  <c:v>120.82545454545384</c:v>
                </c:pt>
                <c:pt idx="292">
                  <c:v>126.90727272727224</c:v>
                </c:pt>
                <c:pt idx="293">
                  <c:v>125.28545454545066</c:v>
                </c:pt>
                <c:pt idx="294">
                  <c:v>130.96181818181546</c:v>
                </c:pt>
                <c:pt idx="295">
                  <c:v>127.31272727272585</c:v>
                </c:pt>
                <c:pt idx="296">
                  <c:v>127.31272727272585</c:v>
                </c:pt>
                <c:pt idx="297">
                  <c:v>132.17818181818345</c:v>
                </c:pt>
                <c:pt idx="298">
                  <c:v>95.281818181819403</c:v>
                </c:pt>
                <c:pt idx="299">
                  <c:v>120.82545454545384</c:v>
                </c:pt>
                <c:pt idx="300">
                  <c:v>121.23090909090743</c:v>
                </c:pt>
                <c:pt idx="301">
                  <c:v>126.09636363636506</c:v>
                </c:pt>
                <c:pt idx="302">
                  <c:v>136.63818181818027</c:v>
                </c:pt>
                <c:pt idx="303">
                  <c:v>131.36727272727626</c:v>
                </c:pt>
                <c:pt idx="304">
                  <c:v>109.87818181818503</c:v>
                </c:pt>
                <c:pt idx="305">
                  <c:v>111.50000000000662</c:v>
                </c:pt>
                <c:pt idx="306">
                  <c:v>124.47454545455065</c:v>
                </c:pt>
                <c:pt idx="307">
                  <c:v>116.77090909091064</c:v>
                </c:pt>
                <c:pt idx="308">
                  <c:v>120.82545454545384</c:v>
                </c:pt>
                <c:pt idx="309">
                  <c:v>135.82727272727305</c:v>
                </c:pt>
                <c:pt idx="310">
                  <c:v>109.87818181818503</c:v>
                </c:pt>
                <c:pt idx="311">
                  <c:v>126.90727272727224</c:v>
                </c:pt>
                <c:pt idx="312">
                  <c:v>136.23272727272669</c:v>
                </c:pt>
                <c:pt idx="313">
                  <c:v>125.28545454545066</c:v>
                </c:pt>
                <c:pt idx="314">
                  <c:v>113.52727272727464</c:v>
                </c:pt>
                <c:pt idx="315">
                  <c:v>134.61090909090507</c:v>
                </c:pt>
                <c:pt idx="316">
                  <c:v>135.01636363635868</c:v>
                </c:pt>
                <c:pt idx="317">
                  <c:v>115.95999999999623</c:v>
                </c:pt>
                <c:pt idx="318">
                  <c:v>122.04181818181465</c:v>
                </c:pt>
                <c:pt idx="319">
                  <c:v>135.42181818181228</c:v>
                </c:pt>
                <c:pt idx="320">
                  <c:v>140.69272727273068</c:v>
                </c:pt>
                <c:pt idx="321">
                  <c:v>154.8836363636355</c:v>
                </c:pt>
                <c:pt idx="322">
                  <c:v>143.12545454545949</c:v>
                </c:pt>
                <c:pt idx="323">
                  <c:v>128.12363636363307</c:v>
                </c:pt>
                <c:pt idx="324">
                  <c:v>130.15090909090824</c:v>
                </c:pt>
                <c:pt idx="325">
                  <c:v>143.53090909090588</c:v>
                </c:pt>
                <c:pt idx="326">
                  <c:v>138.66545454545547</c:v>
                </c:pt>
                <c:pt idx="327">
                  <c:v>136.63818181818027</c:v>
                </c:pt>
                <c:pt idx="328">
                  <c:v>143.93636363636668</c:v>
                </c:pt>
                <c:pt idx="329">
                  <c:v>148.80181818181711</c:v>
                </c:pt>
                <c:pt idx="330">
                  <c:v>125.69090909091145</c:v>
                </c:pt>
                <c:pt idx="331">
                  <c:v>128.12363636363307</c:v>
                </c:pt>
                <c:pt idx="332">
                  <c:v>126.50181818181865</c:v>
                </c:pt>
                <c:pt idx="333">
                  <c:v>126.09636363636506</c:v>
                </c:pt>
                <c:pt idx="334">
                  <c:v>128.52909090909387</c:v>
                </c:pt>
                <c:pt idx="335">
                  <c:v>136.23272727273388</c:v>
                </c:pt>
                <c:pt idx="336">
                  <c:v>127.31272727272585</c:v>
                </c:pt>
                <c:pt idx="337">
                  <c:v>132.17818181818345</c:v>
                </c:pt>
                <c:pt idx="338">
                  <c:v>125.28545454545785</c:v>
                </c:pt>
                <c:pt idx="339">
                  <c:v>130.55636363636188</c:v>
                </c:pt>
                <c:pt idx="340">
                  <c:v>140.69272727273068</c:v>
                </c:pt>
                <c:pt idx="341">
                  <c:v>133.79999999999788</c:v>
                </c:pt>
                <c:pt idx="342">
                  <c:v>130.96181818181546</c:v>
                </c:pt>
                <c:pt idx="343">
                  <c:v>149.6127272727243</c:v>
                </c:pt>
                <c:pt idx="344">
                  <c:v>137.85454545454107</c:v>
                </c:pt>
                <c:pt idx="345">
                  <c:v>168.66909090909394</c:v>
                </c:pt>
                <c:pt idx="346">
                  <c:v>140.28727272726988</c:v>
                </c:pt>
                <c:pt idx="347">
                  <c:v>163.39818181818274</c:v>
                </c:pt>
                <c:pt idx="348">
                  <c:v>155.69454545454272</c:v>
                </c:pt>
                <c:pt idx="349">
                  <c:v>163.80363636363631</c:v>
                </c:pt>
                <c:pt idx="350">
                  <c:v>155.69454545454272</c:v>
                </c:pt>
                <c:pt idx="351">
                  <c:v>138.66545454545547</c:v>
                </c:pt>
                <c:pt idx="352">
                  <c:v>148.8018181818243</c:v>
                </c:pt>
                <c:pt idx="353">
                  <c:v>145.1527272727275</c:v>
                </c:pt>
                <c:pt idx="354">
                  <c:v>121.23090909090743</c:v>
                </c:pt>
                <c:pt idx="355">
                  <c:v>134.20545454545868</c:v>
                </c:pt>
                <c:pt idx="356">
                  <c:v>122.85272727272185</c:v>
                </c:pt>
                <c:pt idx="357">
                  <c:v>131.77272727272987</c:v>
                </c:pt>
                <c:pt idx="358">
                  <c:v>115.14909090908903</c:v>
                </c:pt>
                <c:pt idx="359">
                  <c:v>106.22909090909542</c:v>
                </c:pt>
                <c:pt idx="360">
                  <c:v>115.55454545454262</c:v>
                </c:pt>
                <c:pt idx="361">
                  <c:v>121.63636363636824</c:v>
                </c:pt>
                <c:pt idx="362">
                  <c:v>120.82545454545384</c:v>
                </c:pt>
                <c:pt idx="363">
                  <c:v>129.74545454545466</c:v>
                </c:pt>
                <c:pt idx="364">
                  <c:v>128.93454545454745</c:v>
                </c:pt>
                <c:pt idx="365">
                  <c:v>123.66363636363624</c:v>
                </c:pt>
                <c:pt idx="366">
                  <c:v>127.71818181817946</c:v>
                </c:pt>
                <c:pt idx="367">
                  <c:v>122.44727272727545</c:v>
                </c:pt>
                <c:pt idx="368">
                  <c:v>134.20545454545149</c:v>
                </c:pt>
                <c:pt idx="369">
                  <c:v>127.31272727273306</c:v>
                </c:pt>
                <c:pt idx="370">
                  <c:v>152.8563636363603</c:v>
                </c:pt>
                <c:pt idx="371">
                  <c:v>138.66545454545547</c:v>
                </c:pt>
                <c:pt idx="372">
                  <c:v>144.7472727272739</c:v>
                </c:pt>
                <c:pt idx="373">
                  <c:v>147.99090909090989</c:v>
                </c:pt>
                <c:pt idx="374">
                  <c:v>122.04181818181465</c:v>
                </c:pt>
                <c:pt idx="375">
                  <c:v>141.09818181818429</c:v>
                </c:pt>
                <c:pt idx="376">
                  <c:v>141.09818181818429</c:v>
                </c:pt>
                <c:pt idx="377">
                  <c:v>135.01636363636587</c:v>
                </c:pt>
                <c:pt idx="378">
                  <c:v>123.66363636363624</c:v>
                </c:pt>
                <c:pt idx="379">
                  <c:v>128.93454545454745</c:v>
                </c:pt>
                <c:pt idx="380">
                  <c:v>125.28545454545066</c:v>
                </c:pt>
                <c:pt idx="381">
                  <c:v>114.33818181818182</c:v>
                </c:pt>
                <c:pt idx="382">
                  <c:v>129.74545454545466</c:v>
                </c:pt>
                <c:pt idx="383">
                  <c:v>114.33818181818182</c:v>
                </c:pt>
                <c:pt idx="384">
                  <c:v>113.52727272727464</c:v>
                </c:pt>
                <c:pt idx="385">
                  <c:v>142.31454545454508</c:v>
                </c:pt>
                <c:pt idx="386">
                  <c:v>114.74363636363543</c:v>
                </c:pt>
                <c:pt idx="387">
                  <c:v>128.12363636364026</c:v>
                </c:pt>
                <c:pt idx="388">
                  <c:v>128.52909090908668</c:v>
                </c:pt>
                <c:pt idx="389">
                  <c:v>150.0181818181851</c:v>
                </c:pt>
                <c:pt idx="390">
                  <c:v>124.87999999999705</c:v>
                </c:pt>
                <c:pt idx="391">
                  <c:v>151.6399999999995</c:v>
                </c:pt>
                <c:pt idx="392">
                  <c:v>144.34181818182029</c:v>
                </c:pt>
                <c:pt idx="393">
                  <c:v>133.39454545454427</c:v>
                </c:pt>
                <c:pt idx="394">
                  <c:v>147.99090909090989</c:v>
                </c:pt>
                <c:pt idx="395">
                  <c:v>140.69272727272349</c:v>
                </c:pt>
                <c:pt idx="396">
                  <c:v>130.55636363636188</c:v>
                </c:pt>
                <c:pt idx="397">
                  <c:v>141.9090909090915</c:v>
                </c:pt>
                <c:pt idx="398">
                  <c:v>124.47454545454345</c:v>
                </c:pt>
                <c:pt idx="399">
                  <c:v>156.91090909091074</c:v>
                </c:pt>
                <c:pt idx="400">
                  <c:v>130.96181818181546</c:v>
                </c:pt>
                <c:pt idx="401">
                  <c:v>150.0181818181851</c:v>
                </c:pt>
                <c:pt idx="402">
                  <c:v>126.50181818181865</c:v>
                </c:pt>
                <c:pt idx="403">
                  <c:v>142.31454545454508</c:v>
                </c:pt>
                <c:pt idx="404">
                  <c:v>150.82909090909232</c:v>
                </c:pt>
                <c:pt idx="405">
                  <c:v>143.53090909090588</c:v>
                </c:pt>
                <c:pt idx="406">
                  <c:v>162.18181818182194</c:v>
                </c:pt>
                <c:pt idx="407">
                  <c:v>173.12909090909073</c:v>
                </c:pt>
                <c:pt idx="408">
                  <c:v>160.15454545454674</c:v>
                </c:pt>
                <c:pt idx="409">
                  <c:v>168.26363636363314</c:v>
                </c:pt>
                <c:pt idx="410">
                  <c:v>133.79999999999788</c:v>
                </c:pt>
                <c:pt idx="411">
                  <c:v>168.66909090909394</c:v>
                </c:pt>
                <c:pt idx="412">
                  <c:v>138.66545454545547</c:v>
                </c:pt>
                <c:pt idx="413">
                  <c:v>166.23636363636513</c:v>
                </c:pt>
                <c:pt idx="414">
                  <c:v>150.82909090909232</c:v>
                </c:pt>
                <c:pt idx="415">
                  <c:v>156.50545454545713</c:v>
                </c:pt>
                <c:pt idx="416">
                  <c:v>150.42363636363871</c:v>
                </c:pt>
                <c:pt idx="417">
                  <c:v>149.20727272727069</c:v>
                </c:pt>
                <c:pt idx="418">
                  <c:v>132.17818181818345</c:v>
                </c:pt>
                <c:pt idx="419">
                  <c:v>140.28727272726988</c:v>
                </c:pt>
                <c:pt idx="420">
                  <c:v>142.72000000000588</c:v>
                </c:pt>
                <c:pt idx="421">
                  <c:v>123.66363636363624</c:v>
                </c:pt>
                <c:pt idx="422">
                  <c:v>102.9854545454522</c:v>
                </c:pt>
                <c:pt idx="423">
                  <c:v>141.90909090908428</c:v>
                </c:pt>
                <c:pt idx="424">
                  <c:v>136.63818181818027</c:v>
                </c:pt>
                <c:pt idx="425">
                  <c:v>154.07272727272832</c:v>
                </c:pt>
                <c:pt idx="426">
                  <c:v>137.85454545454107</c:v>
                </c:pt>
                <c:pt idx="427">
                  <c:v>134.61090909090507</c:v>
                </c:pt>
                <c:pt idx="428">
                  <c:v>128.52909090908668</c:v>
                </c:pt>
                <c:pt idx="429">
                  <c:v>161.77636363636111</c:v>
                </c:pt>
                <c:pt idx="430">
                  <c:v>148.3963636363635</c:v>
                </c:pt>
                <c:pt idx="431">
                  <c:v>157.72181818181792</c:v>
                </c:pt>
                <c:pt idx="432">
                  <c:v>183.67090909091317</c:v>
                </c:pt>
                <c:pt idx="433">
                  <c:v>192.9963636363604</c:v>
                </c:pt>
                <c:pt idx="434">
                  <c:v>162.99272727272913</c:v>
                </c:pt>
                <c:pt idx="435">
                  <c:v>160.56000000000031</c:v>
                </c:pt>
                <c:pt idx="436">
                  <c:v>153.26181818181391</c:v>
                </c:pt>
                <c:pt idx="437">
                  <c:v>165.42545454545794</c:v>
                </c:pt>
                <c:pt idx="438">
                  <c:v>159.34363636363952</c:v>
                </c:pt>
                <c:pt idx="439">
                  <c:v>164.61454545455075</c:v>
                </c:pt>
                <c:pt idx="440">
                  <c:v>124.47454545455065</c:v>
                </c:pt>
                <c:pt idx="441">
                  <c:v>157.31636363636431</c:v>
                </c:pt>
                <c:pt idx="442">
                  <c:v>147.99090909090268</c:v>
                </c:pt>
                <c:pt idx="443">
                  <c:v>135.82727272727305</c:v>
                </c:pt>
                <c:pt idx="444">
                  <c:v>123.25818181818265</c:v>
                </c:pt>
                <c:pt idx="445">
                  <c:v>140.69272727273068</c:v>
                </c:pt>
                <c:pt idx="446">
                  <c:v>124.06909090908984</c:v>
                </c:pt>
                <c:pt idx="447">
                  <c:v>117.58181818181784</c:v>
                </c:pt>
                <c:pt idx="448">
                  <c:v>111.90545454545303</c:v>
                </c:pt>
                <c:pt idx="449">
                  <c:v>133.79999999999788</c:v>
                </c:pt>
                <c:pt idx="450">
                  <c:v>124.06909090908984</c:v>
                </c:pt>
                <c:pt idx="451">
                  <c:v>126.90727272727224</c:v>
                </c:pt>
                <c:pt idx="452">
                  <c:v>111.90545454545303</c:v>
                </c:pt>
                <c:pt idx="453">
                  <c:v>114.74363636364264</c:v>
                </c:pt>
                <c:pt idx="454">
                  <c:v>103.39090909090581</c:v>
                </c:pt>
                <c:pt idx="455">
                  <c:v>113.12181818182103</c:v>
                </c:pt>
                <c:pt idx="456">
                  <c:v>127.31272727272585</c:v>
                </c:pt>
                <c:pt idx="457">
                  <c:v>125.28545454545785</c:v>
                </c:pt>
                <c:pt idx="458">
                  <c:v>149.61272727273149</c:v>
                </c:pt>
                <c:pt idx="459">
                  <c:v>128.52909090909387</c:v>
                </c:pt>
                <c:pt idx="460">
                  <c:v>133.39454545454427</c:v>
                </c:pt>
                <c:pt idx="461">
                  <c:v>132.58363636363705</c:v>
                </c:pt>
                <c:pt idx="462">
                  <c:v>137.44909090908749</c:v>
                </c:pt>
                <c:pt idx="463">
                  <c:v>143.1254545454523</c:v>
                </c:pt>
                <c:pt idx="464">
                  <c:v>127.71818181817946</c:v>
                </c:pt>
                <c:pt idx="465">
                  <c:v>137.44909090909468</c:v>
                </c:pt>
                <c:pt idx="466">
                  <c:v>136.23272727272669</c:v>
                </c:pt>
                <c:pt idx="467">
                  <c:v>114.33818181818182</c:v>
                </c:pt>
                <c:pt idx="468">
                  <c:v>126.90727272727224</c:v>
                </c:pt>
                <c:pt idx="469">
                  <c:v>106.63454545454181</c:v>
                </c:pt>
                <c:pt idx="470">
                  <c:v>118.39272727272503</c:v>
                </c:pt>
                <c:pt idx="471">
                  <c:v>102.57999999999861</c:v>
                </c:pt>
                <c:pt idx="472">
                  <c:v>107.44545454545622</c:v>
                </c:pt>
                <c:pt idx="473">
                  <c:v>110.68909090909223</c:v>
                </c:pt>
                <c:pt idx="474">
                  <c:v>117.98727272727865</c:v>
                </c:pt>
                <c:pt idx="475">
                  <c:v>118.39272727272503</c:v>
                </c:pt>
                <c:pt idx="476">
                  <c:v>130.15090909090824</c:v>
                </c:pt>
                <c:pt idx="477">
                  <c:v>118.39272727272503</c:v>
                </c:pt>
                <c:pt idx="478">
                  <c:v>133.39454545454427</c:v>
                </c:pt>
                <c:pt idx="479">
                  <c:v>132.98909090909066</c:v>
                </c:pt>
                <c:pt idx="480">
                  <c:v>122.44727272727545</c:v>
                </c:pt>
                <c:pt idx="481">
                  <c:v>117.58181818181784</c:v>
                </c:pt>
                <c:pt idx="482">
                  <c:v>124.88000000000426</c:v>
                </c:pt>
                <c:pt idx="483">
                  <c:v>132.17818181817626</c:v>
                </c:pt>
                <c:pt idx="484">
                  <c:v>117.17636363636423</c:v>
                </c:pt>
                <c:pt idx="485">
                  <c:v>115.95999999999623</c:v>
                </c:pt>
                <c:pt idx="486">
                  <c:v>126.90727272727224</c:v>
                </c:pt>
                <c:pt idx="487">
                  <c:v>129.74545454545466</c:v>
                </c:pt>
                <c:pt idx="488">
                  <c:v>119.20363636363945</c:v>
                </c:pt>
                <c:pt idx="489">
                  <c:v>97.309090909094593</c:v>
                </c:pt>
                <c:pt idx="490">
                  <c:v>106.22909090908821</c:v>
                </c:pt>
                <c:pt idx="491">
                  <c:v>119.60909090908585</c:v>
                </c:pt>
                <c:pt idx="492">
                  <c:v>135.42181818181948</c:v>
                </c:pt>
                <c:pt idx="493">
                  <c:v>119.60909090909304</c:v>
                </c:pt>
                <c:pt idx="494">
                  <c:v>90.821818181822579</c:v>
                </c:pt>
                <c:pt idx="495">
                  <c:v>111.90545454545303</c:v>
                </c:pt>
                <c:pt idx="496">
                  <c:v>106.22909090909542</c:v>
                </c:pt>
                <c:pt idx="497">
                  <c:v>106.63454545454903</c:v>
                </c:pt>
                <c:pt idx="498">
                  <c:v>96.092727272726592</c:v>
                </c:pt>
                <c:pt idx="499">
                  <c:v>128.93454545454026</c:v>
                </c:pt>
                <c:pt idx="500">
                  <c:v>124.06909090908984</c:v>
                </c:pt>
                <c:pt idx="501">
                  <c:v>117.17636363636423</c:v>
                </c:pt>
                <c:pt idx="502">
                  <c:v>99.336363636369796</c:v>
                </c:pt>
                <c:pt idx="503">
                  <c:v>77.036363636364158</c:v>
                </c:pt>
                <c:pt idx="504">
                  <c:v>107.85090909090262</c:v>
                </c:pt>
                <c:pt idx="505">
                  <c:v>119.20363636363224</c:v>
                </c:pt>
                <c:pt idx="506">
                  <c:v>123.66363636363624</c:v>
                </c:pt>
                <c:pt idx="507">
                  <c:v>124.47454545454345</c:v>
                </c:pt>
                <c:pt idx="508">
                  <c:v>123.66363636363624</c:v>
                </c:pt>
                <c:pt idx="509">
                  <c:v>126.90727272727224</c:v>
                </c:pt>
                <c:pt idx="510">
                  <c:v>91.632727272729781</c:v>
                </c:pt>
                <c:pt idx="511">
                  <c:v>127.71818181817946</c:v>
                </c:pt>
                <c:pt idx="512">
                  <c:v>126.90727272727224</c:v>
                </c:pt>
                <c:pt idx="513">
                  <c:v>135.42181818181228</c:v>
                </c:pt>
                <c:pt idx="514">
                  <c:v>149.6127272727243</c:v>
                </c:pt>
                <c:pt idx="515">
                  <c:v>125.69090909091145</c:v>
                </c:pt>
                <c:pt idx="516">
                  <c:v>135.01636363636587</c:v>
                </c:pt>
                <c:pt idx="517">
                  <c:v>134.61090909091226</c:v>
                </c:pt>
                <c:pt idx="518">
                  <c:v>126.09636363636506</c:v>
                </c:pt>
                <c:pt idx="519">
                  <c:v>127.31272727272585</c:v>
                </c:pt>
                <c:pt idx="520">
                  <c:v>118.39272727272503</c:v>
                </c:pt>
                <c:pt idx="521">
                  <c:v>143.53090909091307</c:v>
                </c:pt>
                <c:pt idx="522">
                  <c:v>117.17636363636423</c:v>
                </c:pt>
                <c:pt idx="523">
                  <c:v>113.52727272727464</c:v>
                </c:pt>
                <c:pt idx="524">
                  <c:v>105.01272727272742</c:v>
                </c:pt>
                <c:pt idx="525">
                  <c:v>105.41818181818101</c:v>
                </c:pt>
                <c:pt idx="526">
                  <c:v>113.12181818182103</c:v>
                </c:pt>
                <c:pt idx="527">
                  <c:v>124.06909090908984</c:v>
                </c:pt>
                <c:pt idx="528">
                  <c:v>107.0399999999954</c:v>
                </c:pt>
                <c:pt idx="529">
                  <c:v>106.63454545454181</c:v>
                </c:pt>
                <c:pt idx="530">
                  <c:v>99.336363636362606</c:v>
                </c:pt>
                <c:pt idx="531">
                  <c:v>102.17454545454501</c:v>
                </c:pt>
                <c:pt idx="532">
                  <c:v>106.63454545454181</c:v>
                </c:pt>
                <c:pt idx="533">
                  <c:v>113.52727272727464</c:v>
                </c:pt>
                <c:pt idx="534">
                  <c:v>103.79636363636662</c:v>
                </c:pt>
                <c:pt idx="535">
                  <c:v>120.01454545454664</c:v>
                </c:pt>
                <c:pt idx="536">
                  <c:v>133.80000000000507</c:v>
                </c:pt>
                <c:pt idx="537">
                  <c:v>132.58363636363705</c:v>
                </c:pt>
                <c:pt idx="538">
                  <c:v>110.68909090909223</c:v>
                </c:pt>
                <c:pt idx="539">
                  <c:v>117.58181818182504</c:v>
                </c:pt>
                <c:pt idx="540">
                  <c:v>130.55636363636188</c:v>
                </c:pt>
                <c:pt idx="541">
                  <c:v>123.25818181818265</c:v>
                </c:pt>
                <c:pt idx="542">
                  <c:v>149.20727272727069</c:v>
                </c:pt>
                <c:pt idx="543">
                  <c:v>121.63636363636104</c:v>
                </c:pt>
                <c:pt idx="544">
                  <c:v>115.95999999999623</c:v>
                </c:pt>
                <c:pt idx="545">
                  <c:v>112.31090909090662</c:v>
                </c:pt>
                <c:pt idx="546">
                  <c:v>118.79818181818584</c:v>
                </c:pt>
                <c:pt idx="547">
                  <c:v>71.359999999999346</c:v>
                </c:pt>
                <c:pt idx="548">
                  <c:v>57.574545454540917</c:v>
                </c:pt>
                <c:pt idx="549">
                  <c:v>57.980000000001716</c:v>
                </c:pt>
                <c:pt idx="550">
                  <c:v>43.789090909089687</c:v>
                </c:pt>
                <c:pt idx="551">
                  <c:v>21.894545454544843</c:v>
                </c:pt>
                <c:pt idx="552">
                  <c:v>28.787272727270459</c:v>
                </c:pt>
                <c:pt idx="553">
                  <c:v>1.6218181818216044</c:v>
                </c:pt>
                <c:pt idx="554">
                  <c:v>6.0818181818184121</c:v>
                </c:pt>
                <c:pt idx="555">
                  <c:v>-9.3254545454544182</c:v>
                </c:pt>
                <c:pt idx="556">
                  <c:v>1.2163636363608015</c:v>
                </c:pt>
                <c:pt idx="557">
                  <c:v>-14.190909090912029</c:v>
                </c:pt>
                <c:pt idx="558">
                  <c:v>0.81090909090720098</c:v>
                </c:pt>
                <c:pt idx="559">
                  <c:v>4.8654545454576104</c:v>
                </c:pt>
                <c:pt idx="560">
                  <c:v>8.5145454545400145</c:v>
                </c:pt>
                <c:pt idx="561">
                  <c:v>5.6763636363648118</c:v>
                </c:pt>
                <c:pt idx="562">
                  <c:v>10.136363636368822</c:v>
                </c:pt>
                <c:pt idx="563">
                  <c:v>6.8927272727328157</c:v>
                </c:pt>
                <c:pt idx="564">
                  <c:v>3.6490909090896069</c:v>
                </c:pt>
                <c:pt idx="565">
                  <c:v>3.6490909090968091</c:v>
                </c:pt>
                <c:pt idx="566">
                  <c:v>13.785454545458428</c:v>
                </c:pt>
                <c:pt idx="567">
                  <c:v>6.0818181818184121</c:v>
                </c:pt>
                <c:pt idx="568">
                  <c:v>6.8927272727256126</c:v>
                </c:pt>
                <c:pt idx="569">
                  <c:v>16.218181818180032</c:v>
                </c:pt>
                <c:pt idx="570">
                  <c:v>15.00181818181923</c:v>
                </c:pt>
                <c:pt idx="571">
                  <c:v>15.407272727272831</c:v>
                </c:pt>
                <c:pt idx="572">
                  <c:v>12.569090909090425</c:v>
                </c:pt>
                <c:pt idx="573">
                  <c:v>10.136363636361621</c:v>
                </c:pt>
                <c:pt idx="574">
                  <c:v>12.569090909090425</c:v>
                </c:pt>
                <c:pt idx="575">
                  <c:v>15.812727272726432</c:v>
                </c:pt>
                <c:pt idx="576">
                  <c:v>18.245454545448034</c:v>
                </c:pt>
                <c:pt idx="577">
                  <c:v>10.136363636361621</c:v>
                </c:pt>
                <c:pt idx="578">
                  <c:v>9.3254545454544182</c:v>
                </c:pt>
                <c:pt idx="579">
                  <c:v>5.2709090909112115</c:v>
                </c:pt>
                <c:pt idx="580">
                  <c:v>6.4872727272720132</c:v>
                </c:pt>
                <c:pt idx="581">
                  <c:v>4.4599999999968079</c:v>
                </c:pt>
                <c:pt idx="582">
                  <c:v>7.7036363636400162</c:v>
                </c:pt>
                <c:pt idx="583">
                  <c:v>10.136363636361621</c:v>
                </c:pt>
                <c:pt idx="584">
                  <c:v>17.434545454548037</c:v>
                </c:pt>
                <c:pt idx="585">
                  <c:v>-2.8381818181824059</c:v>
                </c:pt>
                <c:pt idx="586">
                  <c:v>-0.81090909090720098</c:v>
                </c:pt>
                <c:pt idx="587">
                  <c:v>-4.4599999999968079</c:v>
                </c:pt>
                <c:pt idx="588">
                  <c:v>10.947272727276022</c:v>
                </c:pt>
                <c:pt idx="589">
                  <c:v>16.218181818187237</c:v>
                </c:pt>
                <c:pt idx="590">
                  <c:v>19.86727272726964</c:v>
                </c:pt>
                <c:pt idx="591">
                  <c:v>13.380000000004829</c:v>
                </c:pt>
                <c:pt idx="592">
                  <c:v>17.840000000001634</c:v>
                </c:pt>
                <c:pt idx="593">
                  <c:v>12.163636363636824</c:v>
                </c:pt>
                <c:pt idx="594">
                  <c:v>14.596363636365631</c:v>
                </c:pt>
                <c:pt idx="595">
                  <c:v>10.136363636361621</c:v>
                </c:pt>
                <c:pt idx="596">
                  <c:v>28.787272727270459</c:v>
                </c:pt>
                <c:pt idx="597">
                  <c:v>25.949090909088053</c:v>
                </c:pt>
                <c:pt idx="598">
                  <c:v>30.409090909092061</c:v>
                </c:pt>
                <c:pt idx="599">
                  <c:v>23.110909090905647</c:v>
                </c:pt>
                <c:pt idx="600">
                  <c:v>21.08363636363044</c:v>
                </c:pt>
                <c:pt idx="601">
                  <c:v>6.8927272727328157</c:v>
                </c:pt>
                <c:pt idx="602">
                  <c:v>8.1090909090864152</c:v>
                </c:pt>
                <c:pt idx="603">
                  <c:v>10.136363636361621</c:v>
                </c:pt>
                <c:pt idx="604">
                  <c:v>4.865454545450409</c:v>
                </c:pt>
                <c:pt idx="605">
                  <c:v>8.1090909090864152</c:v>
                </c:pt>
                <c:pt idx="606">
                  <c:v>8.9200000000008171</c:v>
                </c:pt>
                <c:pt idx="607">
                  <c:v>7.2981818181792137</c:v>
                </c:pt>
                <c:pt idx="608">
                  <c:v>8.9200000000008171</c:v>
                </c:pt>
                <c:pt idx="609">
                  <c:v>11.352727272729624</c:v>
                </c:pt>
                <c:pt idx="610">
                  <c:v>2.0272727272752049</c:v>
                </c:pt>
                <c:pt idx="611">
                  <c:v>-1.2163636363608015</c:v>
                </c:pt>
                <c:pt idx="612">
                  <c:v>11.758181818176022</c:v>
                </c:pt>
                <c:pt idx="613">
                  <c:v>13.785454545458428</c:v>
                </c:pt>
                <c:pt idx="614">
                  <c:v>11.352727272729624</c:v>
                </c:pt>
                <c:pt idx="615">
                  <c:v>13.380000000004829</c:v>
                </c:pt>
                <c:pt idx="616">
                  <c:v>14.190909090912029</c:v>
                </c:pt>
                <c:pt idx="617">
                  <c:v>9.7309090909080194</c:v>
                </c:pt>
                <c:pt idx="618">
                  <c:v>10.947272727276022</c:v>
                </c:pt>
                <c:pt idx="619">
                  <c:v>3.6490909090896069</c:v>
                </c:pt>
                <c:pt idx="620">
                  <c:v>4.0545454545432076</c:v>
                </c:pt>
                <c:pt idx="621">
                  <c:v>15.407272727272831</c:v>
                </c:pt>
                <c:pt idx="622">
                  <c:v>17.434545454548037</c:v>
                </c:pt>
                <c:pt idx="623">
                  <c:v>3.2436363636432088</c:v>
                </c:pt>
                <c:pt idx="624">
                  <c:v>10.947272727268819</c:v>
                </c:pt>
                <c:pt idx="625">
                  <c:v>15.407272727272831</c:v>
                </c:pt>
                <c:pt idx="626">
                  <c:v>4.4599999999968079</c:v>
                </c:pt>
                <c:pt idx="627">
                  <c:v>10.947272727268819</c:v>
                </c:pt>
                <c:pt idx="628">
                  <c:v>-3.2436363636360066</c:v>
                </c:pt>
                <c:pt idx="629">
                  <c:v>4.8654545454576104</c:v>
                </c:pt>
                <c:pt idx="630">
                  <c:v>9.7309090909152207</c:v>
                </c:pt>
                <c:pt idx="631">
                  <c:v>-2.8381818181824059</c:v>
                </c:pt>
                <c:pt idx="632">
                  <c:v>1.2163636363608015</c:v>
                </c:pt>
                <c:pt idx="633">
                  <c:v>3.2436363636360066</c:v>
                </c:pt>
                <c:pt idx="634">
                  <c:v>2.0272727272680027</c:v>
                </c:pt>
                <c:pt idx="635">
                  <c:v>-0.40545454545360049</c:v>
                </c:pt>
                <c:pt idx="636">
                  <c:v>-4.8654545454576104</c:v>
                </c:pt>
                <c:pt idx="637">
                  <c:v>6.8927272727256126</c:v>
                </c:pt>
                <c:pt idx="638">
                  <c:v>0.81090909091440333</c:v>
                </c:pt>
                <c:pt idx="639">
                  <c:v>15.00181818181923</c:v>
                </c:pt>
                <c:pt idx="640">
                  <c:v>12.163636363629623</c:v>
                </c:pt>
                <c:pt idx="641">
                  <c:v>3.2436363636360066</c:v>
                </c:pt>
                <c:pt idx="642">
                  <c:v>6.0818181818184121</c:v>
                </c:pt>
                <c:pt idx="643">
                  <c:v>-1.2163636363608015</c:v>
                </c:pt>
                <c:pt idx="644">
                  <c:v>3.2436363636360066</c:v>
                </c:pt>
                <c:pt idx="645">
                  <c:v>15.00181818181923</c:v>
                </c:pt>
                <c:pt idx="646">
                  <c:v>9.7309090909080194</c:v>
                </c:pt>
                <c:pt idx="647">
                  <c:v>7.7036363636400162</c:v>
                </c:pt>
                <c:pt idx="648">
                  <c:v>7.7036363636400162</c:v>
                </c:pt>
                <c:pt idx="649">
                  <c:v>1.621818181814402</c:v>
                </c:pt>
                <c:pt idx="650">
                  <c:v>6.0818181818184121</c:v>
                </c:pt>
                <c:pt idx="651">
                  <c:v>2.4327272727288052</c:v>
                </c:pt>
                <c:pt idx="652">
                  <c:v>16.623636363633633</c:v>
                </c:pt>
                <c:pt idx="653">
                  <c:v>17.029090909087234</c:v>
                </c:pt>
                <c:pt idx="654">
                  <c:v>18.650909090908836</c:v>
                </c:pt>
                <c:pt idx="655">
                  <c:v>8.9200000000008171</c:v>
                </c:pt>
                <c:pt idx="656">
                  <c:v>-0.81090909090720098</c:v>
                </c:pt>
                <c:pt idx="657">
                  <c:v>17.434545454548037</c:v>
                </c:pt>
                <c:pt idx="658">
                  <c:v>18.245454545455235</c:v>
                </c:pt>
                <c:pt idx="659">
                  <c:v>5.2709090909112115</c:v>
                </c:pt>
                <c:pt idx="660">
                  <c:v>5.2709090909112115</c:v>
                </c:pt>
                <c:pt idx="661">
                  <c:v>-6.0818181818184121</c:v>
                </c:pt>
                <c:pt idx="662">
                  <c:v>8.5145454545472177</c:v>
                </c:pt>
                <c:pt idx="663">
                  <c:v>-4.8654545454576104</c:v>
                </c:pt>
                <c:pt idx="664">
                  <c:v>-2.0272727272680027</c:v>
                </c:pt>
                <c:pt idx="665">
                  <c:v>-1.6218181818216044</c:v>
                </c:pt>
                <c:pt idx="666">
                  <c:v>1.2163636363608015</c:v>
                </c:pt>
                <c:pt idx="667">
                  <c:v>11.35272727272242</c:v>
                </c:pt>
                <c:pt idx="668">
                  <c:v>-7.2981818181792137</c:v>
                </c:pt>
                <c:pt idx="669">
                  <c:v>-9.3254545454544182</c:v>
                </c:pt>
                <c:pt idx="670">
                  <c:v>4.865454545450409</c:v>
                </c:pt>
                <c:pt idx="671">
                  <c:v>12.974545454544026</c:v>
                </c:pt>
                <c:pt idx="672">
                  <c:v>9.7309090909080194</c:v>
                </c:pt>
                <c:pt idx="673">
                  <c:v>3.2436363636360066</c:v>
                </c:pt>
                <c:pt idx="674">
                  <c:v>11.352727272729624</c:v>
                </c:pt>
                <c:pt idx="675">
                  <c:v>0.81090909090720098</c:v>
                </c:pt>
                <c:pt idx="676">
                  <c:v>3.6490909090896069</c:v>
                </c:pt>
                <c:pt idx="677">
                  <c:v>0.81090909090720098</c:v>
                </c:pt>
                <c:pt idx="678">
                  <c:v>6.0818181818184121</c:v>
                </c:pt>
                <c:pt idx="679">
                  <c:v>2.0272727272680027</c:v>
                </c:pt>
                <c:pt idx="680">
                  <c:v>12.974545454544026</c:v>
                </c:pt>
                <c:pt idx="681">
                  <c:v>10.947272727276022</c:v>
                </c:pt>
                <c:pt idx="682">
                  <c:v>7.7036363636400162</c:v>
                </c:pt>
                <c:pt idx="683">
                  <c:v>16.218181818180032</c:v>
                </c:pt>
                <c:pt idx="684">
                  <c:v>4.4599999999968079</c:v>
                </c:pt>
                <c:pt idx="685">
                  <c:v>21.894545454544843</c:v>
                </c:pt>
                <c:pt idx="686">
                  <c:v>23.110909090912845</c:v>
                </c:pt>
                <c:pt idx="687">
                  <c:v>8.9200000000008171</c:v>
                </c:pt>
                <c:pt idx="688">
                  <c:v>-1.2163636363608015</c:v>
                </c:pt>
                <c:pt idx="689">
                  <c:v>2.4327272727288052</c:v>
                </c:pt>
                <c:pt idx="690">
                  <c:v>28.381818181824059</c:v>
                </c:pt>
                <c:pt idx="691">
                  <c:v>6.4872727272720132</c:v>
                </c:pt>
                <c:pt idx="692">
                  <c:v>12.569090909090425</c:v>
                </c:pt>
                <c:pt idx="693">
                  <c:v>-3.2436363636432088</c:v>
                </c:pt>
                <c:pt idx="694">
                  <c:v>14.596363636365631</c:v>
                </c:pt>
                <c:pt idx="695">
                  <c:v>4.8654545454576104</c:v>
                </c:pt>
                <c:pt idx="696">
                  <c:v>-15.407272727272831</c:v>
                </c:pt>
                <c:pt idx="697">
                  <c:v>-7.2981818181864169</c:v>
                </c:pt>
                <c:pt idx="698">
                  <c:v>-3.6490909090896069</c:v>
                </c:pt>
                <c:pt idx="699">
                  <c:v>20.272727272730442</c:v>
                </c:pt>
                <c:pt idx="700">
                  <c:v>28.381818181816858</c:v>
                </c:pt>
                <c:pt idx="701">
                  <c:v>8.1090909090864152</c:v>
                </c:pt>
                <c:pt idx="702">
                  <c:v>10.54181818181522</c:v>
                </c:pt>
                <c:pt idx="703">
                  <c:v>2.0272727272680027</c:v>
                </c:pt>
                <c:pt idx="704">
                  <c:v>14.596363636365631</c:v>
                </c:pt>
                <c:pt idx="705">
                  <c:v>18.245454545455235</c:v>
                </c:pt>
                <c:pt idx="706">
                  <c:v>4.4600000000040101</c:v>
                </c:pt>
                <c:pt idx="707">
                  <c:v>17.840000000001634</c:v>
                </c:pt>
                <c:pt idx="708">
                  <c:v>23.110909090912845</c:v>
                </c:pt>
                <c:pt idx="709">
                  <c:v>17.840000000001634</c:v>
                </c:pt>
                <c:pt idx="710">
                  <c:v>13.379999999997628</c:v>
                </c:pt>
                <c:pt idx="711">
                  <c:v>-23.110909090905647</c:v>
                </c:pt>
                <c:pt idx="712">
                  <c:v>-10.54181818181522</c:v>
                </c:pt>
                <c:pt idx="713">
                  <c:v>-8.9199999999936157</c:v>
                </c:pt>
                <c:pt idx="714">
                  <c:v>3.2436363636432088</c:v>
                </c:pt>
                <c:pt idx="715">
                  <c:v>3.6490909090896069</c:v>
                </c:pt>
                <c:pt idx="716">
                  <c:v>-17.434545454548037</c:v>
                </c:pt>
                <c:pt idx="717">
                  <c:v>6.8927272727256126</c:v>
                </c:pt>
                <c:pt idx="718">
                  <c:v>-3.6490909090896069</c:v>
                </c:pt>
                <c:pt idx="719">
                  <c:v>-9.7309090909152207</c:v>
                </c:pt>
                <c:pt idx="720">
                  <c:v>7.2981818181792137</c:v>
                </c:pt>
                <c:pt idx="721">
                  <c:v>-2.8381818181824059</c:v>
                </c:pt>
                <c:pt idx="722">
                  <c:v>15.407272727272831</c:v>
                </c:pt>
                <c:pt idx="723">
                  <c:v>6.4872727272720132</c:v>
                </c:pt>
                <c:pt idx="724">
                  <c:v>3.2436363636360066</c:v>
                </c:pt>
                <c:pt idx="725">
                  <c:v>-8.1090909090936183</c:v>
                </c:pt>
                <c:pt idx="726">
                  <c:v>4.0545454545504098</c:v>
                </c:pt>
                <c:pt idx="727">
                  <c:v>2.8381818181824059</c:v>
                </c:pt>
                <c:pt idx="728">
                  <c:v>-9.7309090909080194</c:v>
                </c:pt>
                <c:pt idx="729">
                  <c:v>-10.136363636361621</c:v>
                </c:pt>
                <c:pt idx="730">
                  <c:v>11.758181818183225</c:v>
                </c:pt>
                <c:pt idx="731">
                  <c:v>-7.2981818181792137</c:v>
                </c:pt>
                <c:pt idx="732">
                  <c:v>-3.2436363636360066</c:v>
                </c:pt>
                <c:pt idx="733">
                  <c:v>0</c:v>
                </c:pt>
                <c:pt idx="734">
                  <c:v>-5.2709090909112115</c:v>
                </c:pt>
                <c:pt idx="735">
                  <c:v>-2.8381818181824059</c:v>
                </c:pt>
                <c:pt idx="736">
                  <c:v>6.0818181818184121</c:v>
                </c:pt>
                <c:pt idx="737">
                  <c:v>-7.2981818181864169</c:v>
                </c:pt>
                <c:pt idx="738">
                  <c:v>-9.3254545454544182</c:v>
                </c:pt>
                <c:pt idx="739">
                  <c:v>8.9199999999936157</c:v>
                </c:pt>
                <c:pt idx="740">
                  <c:v>7.703636363632814</c:v>
                </c:pt>
                <c:pt idx="741">
                  <c:v>-14.190909090904826</c:v>
                </c:pt>
                <c:pt idx="742">
                  <c:v>-0.81090909090720098</c:v>
                </c:pt>
                <c:pt idx="743">
                  <c:v>-3.6490909090896069</c:v>
                </c:pt>
                <c:pt idx="744">
                  <c:v>-2.4327272727288052</c:v>
                </c:pt>
                <c:pt idx="745">
                  <c:v>-4.4599999999968079</c:v>
                </c:pt>
                <c:pt idx="746">
                  <c:v>7.703636363632814</c:v>
                </c:pt>
                <c:pt idx="747">
                  <c:v>2.0272727272752049</c:v>
                </c:pt>
                <c:pt idx="748">
                  <c:v>-1.621818181814402</c:v>
                </c:pt>
                <c:pt idx="749">
                  <c:v>4.4599999999968079</c:v>
                </c:pt>
                <c:pt idx="750">
                  <c:v>4.0545454545504098</c:v>
                </c:pt>
                <c:pt idx="751">
                  <c:v>6.0818181818184121</c:v>
                </c:pt>
                <c:pt idx="752">
                  <c:v>12.163636363636824</c:v>
                </c:pt>
                <c:pt idx="753">
                  <c:v>2.4327272727216029</c:v>
                </c:pt>
                <c:pt idx="754">
                  <c:v>-3.2436363636360066</c:v>
                </c:pt>
                <c:pt idx="755">
                  <c:v>-11.758181818183225</c:v>
                </c:pt>
                <c:pt idx="756">
                  <c:v>-5.6763636363648118</c:v>
                </c:pt>
                <c:pt idx="757">
                  <c:v>-11.758181818183225</c:v>
                </c:pt>
                <c:pt idx="758">
                  <c:v>-10.947272727276022</c:v>
                </c:pt>
                <c:pt idx="759">
                  <c:v>-6.4872727272720132</c:v>
                </c:pt>
                <c:pt idx="760">
                  <c:v>-8.1090909090864152</c:v>
                </c:pt>
                <c:pt idx="761">
                  <c:v>-8.5145454545472177</c:v>
                </c:pt>
                <c:pt idx="762">
                  <c:v>-9.3254545454544182</c:v>
                </c:pt>
                <c:pt idx="763">
                  <c:v>-12.974545454551228</c:v>
                </c:pt>
                <c:pt idx="764">
                  <c:v>-1.2163636363608015</c:v>
                </c:pt>
                <c:pt idx="765">
                  <c:v>4.4599999999968079</c:v>
                </c:pt>
                <c:pt idx="766">
                  <c:v>7.2981818181864169</c:v>
                </c:pt>
                <c:pt idx="767">
                  <c:v>4.4599999999968079</c:v>
                </c:pt>
                <c:pt idx="768">
                  <c:v>3.6490909090968091</c:v>
                </c:pt>
                <c:pt idx="769">
                  <c:v>0.40545454545360049</c:v>
                </c:pt>
                <c:pt idx="770">
                  <c:v>4.0545454545432076</c:v>
                </c:pt>
                <c:pt idx="771">
                  <c:v>7.703636363632814</c:v>
                </c:pt>
                <c:pt idx="772">
                  <c:v>2.4327272727288052</c:v>
                </c:pt>
                <c:pt idx="773">
                  <c:v>5.6763636363648118</c:v>
                </c:pt>
                <c:pt idx="774">
                  <c:v>2.8381818181824059</c:v>
                </c:pt>
                <c:pt idx="775">
                  <c:v>1.621818181814402</c:v>
                </c:pt>
                <c:pt idx="776">
                  <c:v>-1.2163636363608015</c:v>
                </c:pt>
                <c:pt idx="777">
                  <c:v>0.81090909090720098</c:v>
                </c:pt>
                <c:pt idx="778">
                  <c:v>1.6218181818216044</c:v>
                </c:pt>
                <c:pt idx="779">
                  <c:v>4.865454545450409</c:v>
                </c:pt>
                <c:pt idx="780">
                  <c:v>6.8927272727256126</c:v>
                </c:pt>
                <c:pt idx="781">
                  <c:v>5.2709090909112115</c:v>
                </c:pt>
                <c:pt idx="782">
                  <c:v>-2.4327272727216029</c:v>
                </c:pt>
                <c:pt idx="783">
                  <c:v>0</c:v>
                </c:pt>
                <c:pt idx="784">
                  <c:v>-4.4600000000040101</c:v>
                </c:pt>
                <c:pt idx="785">
                  <c:v>-2.8381818181824059</c:v>
                </c:pt>
                <c:pt idx="786">
                  <c:v>-6.8927272727256126</c:v>
                </c:pt>
                <c:pt idx="787">
                  <c:v>1.2163636363608015</c:v>
                </c:pt>
                <c:pt idx="788">
                  <c:v>-3.6490909090896069</c:v>
                </c:pt>
                <c:pt idx="789">
                  <c:v>-4.4600000000040101</c:v>
                </c:pt>
                <c:pt idx="790">
                  <c:v>-2.4327272727288052</c:v>
                </c:pt>
                <c:pt idx="791">
                  <c:v>-2.8381818181824059</c:v>
                </c:pt>
                <c:pt idx="792">
                  <c:v>-8.1090909090936183</c:v>
                </c:pt>
                <c:pt idx="793">
                  <c:v>-0.81090909091440333</c:v>
                </c:pt>
                <c:pt idx="794">
                  <c:v>1.621818181814402</c:v>
                </c:pt>
                <c:pt idx="795">
                  <c:v>-1.2163636363608015</c:v>
                </c:pt>
                <c:pt idx="796">
                  <c:v>2.0272727272752049</c:v>
                </c:pt>
                <c:pt idx="797">
                  <c:v>3.2436363636360066</c:v>
                </c:pt>
                <c:pt idx="798">
                  <c:v>-1.2163636363608015</c:v>
                </c:pt>
                <c:pt idx="799">
                  <c:v>4.865454545450409</c:v>
                </c:pt>
                <c:pt idx="800">
                  <c:v>7.7036363636400162</c:v>
                </c:pt>
                <c:pt idx="801">
                  <c:v>4.0545454545504098</c:v>
                </c:pt>
                <c:pt idx="802">
                  <c:v>3.6490909090968091</c:v>
                </c:pt>
                <c:pt idx="803">
                  <c:v>4.8654545454576104</c:v>
                </c:pt>
                <c:pt idx="804">
                  <c:v>-4.0545454545432076</c:v>
                </c:pt>
                <c:pt idx="805">
                  <c:v>-3.2436363636360066</c:v>
                </c:pt>
                <c:pt idx="806">
                  <c:v>1.2163636363608015</c:v>
                </c:pt>
                <c:pt idx="807">
                  <c:v>0</c:v>
                </c:pt>
                <c:pt idx="808">
                  <c:v>6.8927272727328157</c:v>
                </c:pt>
                <c:pt idx="809">
                  <c:v>2.8381818181824059</c:v>
                </c:pt>
                <c:pt idx="810">
                  <c:v>2.8381818181824059</c:v>
                </c:pt>
                <c:pt idx="811">
                  <c:v>-1.2163636363680037</c:v>
                </c:pt>
                <c:pt idx="812">
                  <c:v>-0.40545454546080278</c:v>
                </c:pt>
                <c:pt idx="813">
                  <c:v>2.8381818181824059</c:v>
                </c:pt>
                <c:pt idx="814">
                  <c:v>8.5145454545400145</c:v>
                </c:pt>
                <c:pt idx="815">
                  <c:v>15.00181818181923</c:v>
                </c:pt>
                <c:pt idx="816">
                  <c:v>13.380000000004829</c:v>
                </c:pt>
                <c:pt idx="817">
                  <c:v>6.4872727272792154</c:v>
                </c:pt>
                <c:pt idx="818">
                  <c:v>3.6490909090896069</c:v>
                </c:pt>
                <c:pt idx="819">
                  <c:v>2.0272727272680027</c:v>
                </c:pt>
                <c:pt idx="820">
                  <c:v>-0.81090909091440333</c:v>
                </c:pt>
                <c:pt idx="821">
                  <c:v>-2.8381818181824059</c:v>
                </c:pt>
                <c:pt idx="822">
                  <c:v>3.2436363636432088</c:v>
                </c:pt>
                <c:pt idx="823">
                  <c:v>5.2709090909112115</c:v>
                </c:pt>
                <c:pt idx="824">
                  <c:v>2.2299999999948028</c:v>
                </c:pt>
                <c:pt idx="825">
                  <c:v>-0.99111111110880123</c:v>
                </c:pt>
                <c:pt idx="826">
                  <c:v>-2.7875000000034067</c:v>
                </c:pt>
                <c:pt idx="827">
                  <c:v>-7.0085714285777296</c:v>
                </c:pt>
                <c:pt idx="828">
                  <c:v>3.7166666666580048</c:v>
                </c:pt>
                <c:pt idx="829">
                  <c:v>6.244000000001293</c:v>
                </c:pt>
                <c:pt idx="830">
                  <c:v>0</c:v>
                </c:pt>
                <c:pt idx="831">
                  <c:v>20.813333333337646</c:v>
                </c:pt>
                <c:pt idx="832">
                  <c:v>31.220000000006465</c:v>
                </c:pt>
                <c:pt idx="833">
                  <c:v>22.299999999948028</c:v>
                </c:pt>
                <c:pt idx="834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9B-45A9-BECA-8767565BA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892624"/>
        <c:axId val="334893872"/>
      </c:lineChart>
      <c:catAx>
        <c:axId val="334892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40000"/>
                <a:lumOff val="6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4893872"/>
        <c:crosses val="autoZero"/>
        <c:auto val="1"/>
        <c:lblAlgn val="ctr"/>
        <c:lblOffset val="100"/>
        <c:noMultiLvlLbl val="1"/>
      </c:catAx>
      <c:valAx>
        <c:axId val="3348938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489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HRR-Tornado fire [kW]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6.4249618413214582E-2"/>
          <c:y val="0.16712997601588561"/>
          <c:w val="0.91114595536113596"/>
          <c:h val="0.76060877316455555"/>
        </c:manualLayout>
      </c:layout>
      <c:lineChart>
        <c:grouping val="standard"/>
        <c:varyColors val="0"/>
        <c:ser>
          <c:idx val="0"/>
          <c:order val="0"/>
          <c:tx>
            <c:strRef>
              <c:f>'[Mass Loss of Regular Pool Fire_afterLecture.xlsx]Sheet1'!$E$1</c:f>
              <c:strCache>
                <c:ptCount val="1"/>
                <c:pt idx="0">
                  <c:v>HRR[kW]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Sheet1!$A$1:$A$357</c:f>
              <c:strCache>
                <c:ptCount val="357"/>
                <c:pt idx="0">
                  <c:v>Time(second)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  <c:pt idx="29">
                  <c:v>28</c:v>
                </c:pt>
                <c:pt idx="30">
                  <c:v>29</c:v>
                </c:pt>
                <c:pt idx="31">
                  <c:v>30</c:v>
                </c:pt>
                <c:pt idx="32">
                  <c:v>31</c:v>
                </c:pt>
                <c:pt idx="33">
                  <c:v>32</c:v>
                </c:pt>
                <c:pt idx="34">
                  <c:v>33</c:v>
                </c:pt>
                <c:pt idx="35">
                  <c:v>34</c:v>
                </c:pt>
                <c:pt idx="36">
                  <c:v>35</c:v>
                </c:pt>
                <c:pt idx="37">
                  <c:v>36</c:v>
                </c:pt>
                <c:pt idx="38">
                  <c:v>37</c:v>
                </c:pt>
                <c:pt idx="39">
                  <c:v>38</c:v>
                </c:pt>
                <c:pt idx="40">
                  <c:v>39</c:v>
                </c:pt>
                <c:pt idx="41">
                  <c:v>40</c:v>
                </c:pt>
                <c:pt idx="42">
                  <c:v>41</c:v>
                </c:pt>
                <c:pt idx="43">
                  <c:v>42</c:v>
                </c:pt>
                <c:pt idx="44">
                  <c:v>43</c:v>
                </c:pt>
                <c:pt idx="45">
                  <c:v>44</c:v>
                </c:pt>
                <c:pt idx="46">
                  <c:v>45</c:v>
                </c:pt>
                <c:pt idx="47">
                  <c:v>46</c:v>
                </c:pt>
                <c:pt idx="48">
                  <c:v>47</c:v>
                </c:pt>
                <c:pt idx="49">
                  <c:v>48</c:v>
                </c:pt>
                <c:pt idx="50">
                  <c:v>49</c:v>
                </c:pt>
                <c:pt idx="51">
                  <c:v>50</c:v>
                </c:pt>
                <c:pt idx="52">
                  <c:v>51</c:v>
                </c:pt>
                <c:pt idx="53">
                  <c:v>52</c:v>
                </c:pt>
                <c:pt idx="54">
                  <c:v>53</c:v>
                </c:pt>
                <c:pt idx="55">
                  <c:v>54</c:v>
                </c:pt>
                <c:pt idx="56">
                  <c:v>55</c:v>
                </c:pt>
                <c:pt idx="57">
                  <c:v>56</c:v>
                </c:pt>
                <c:pt idx="58">
                  <c:v>57</c:v>
                </c:pt>
                <c:pt idx="59">
                  <c:v>58</c:v>
                </c:pt>
                <c:pt idx="60">
                  <c:v>59</c:v>
                </c:pt>
                <c:pt idx="61">
                  <c:v>60</c:v>
                </c:pt>
                <c:pt idx="62">
                  <c:v>61</c:v>
                </c:pt>
                <c:pt idx="63">
                  <c:v>62</c:v>
                </c:pt>
                <c:pt idx="64">
                  <c:v>63</c:v>
                </c:pt>
                <c:pt idx="65">
                  <c:v>64</c:v>
                </c:pt>
                <c:pt idx="66">
                  <c:v>65</c:v>
                </c:pt>
                <c:pt idx="67">
                  <c:v>66</c:v>
                </c:pt>
                <c:pt idx="68">
                  <c:v>67</c:v>
                </c:pt>
                <c:pt idx="69">
                  <c:v>68</c:v>
                </c:pt>
                <c:pt idx="70">
                  <c:v>69</c:v>
                </c:pt>
                <c:pt idx="71">
                  <c:v>70</c:v>
                </c:pt>
                <c:pt idx="72">
                  <c:v>71</c:v>
                </c:pt>
                <c:pt idx="73">
                  <c:v>72</c:v>
                </c:pt>
                <c:pt idx="74">
                  <c:v>73</c:v>
                </c:pt>
                <c:pt idx="75">
                  <c:v>74</c:v>
                </c:pt>
                <c:pt idx="76">
                  <c:v>75</c:v>
                </c:pt>
                <c:pt idx="77">
                  <c:v>76</c:v>
                </c:pt>
                <c:pt idx="78">
                  <c:v>77</c:v>
                </c:pt>
                <c:pt idx="79">
                  <c:v>78</c:v>
                </c:pt>
                <c:pt idx="80">
                  <c:v>79</c:v>
                </c:pt>
                <c:pt idx="81">
                  <c:v>80</c:v>
                </c:pt>
                <c:pt idx="82">
                  <c:v>81</c:v>
                </c:pt>
                <c:pt idx="83">
                  <c:v>82</c:v>
                </c:pt>
                <c:pt idx="84">
                  <c:v>83</c:v>
                </c:pt>
                <c:pt idx="85">
                  <c:v>84</c:v>
                </c:pt>
                <c:pt idx="86">
                  <c:v>85</c:v>
                </c:pt>
                <c:pt idx="87">
                  <c:v>86</c:v>
                </c:pt>
                <c:pt idx="88">
                  <c:v>87</c:v>
                </c:pt>
                <c:pt idx="89">
                  <c:v>88</c:v>
                </c:pt>
                <c:pt idx="90">
                  <c:v>89</c:v>
                </c:pt>
                <c:pt idx="91">
                  <c:v>90</c:v>
                </c:pt>
                <c:pt idx="92">
                  <c:v>91</c:v>
                </c:pt>
                <c:pt idx="93">
                  <c:v>92</c:v>
                </c:pt>
                <c:pt idx="94">
                  <c:v>93</c:v>
                </c:pt>
                <c:pt idx="95">
                  <c:v>94</c:v>
                </c:pt>
                <c:pt idx="96">
                  <c:v>95</c:v>
                </c:pt>
                <c:pt idx="97">
                  <c:v>96</c:v>
                </c:pt>
                <c:pt idx="98">
                  <c:v>97</c:v>
                </c:pt>
                <c:pt idx="99">
                  <c:v>98</c:v>
                </c:pt>
                <c:pt idx="100">
                  <c:v>99</c:v>
                </c:pt>
                <c:pt idx="101">
                  <c:v>100</c:v>
                </c:pt>
                <c:pt idx="102">
                  <c:v>101</c:v>
                </c:pt>
                <c:pt idx="103">
                  <c:v>102</c:v>
                </c:pt>
                <c:pt idx="104">
                  <c:v>103</c:v>
                </c:pt>
                <c:pt idx="105">
                  <c:v>104</c:v>
                </c:pt>
                <c:pt idx="106">
                  <c:v>105</c:v>
                </c:pt>
                <c:pt idx="107">
                  <c:v>106</c:v>
                </c:pt>
                <c:pt idx="108">
                  <c:v>107</c:v>
                </c:pt>
                <c:pt idx="109">
                  <c:v>108</c:v>
                </c:pt>
                <c:pt idx="110">
                  <c:v>109</c:v>
                </c:pt>
                <c:pt idx="111">
                  <c:v>110</c:v>
                </c:pt>
                <c:pt idx="112">
                  <c:v>111</c:v>
                </c:pt>
                <c:pt idx="113">
                  <c:v>112</c:v>
                </c:pt>
                <c:pt idx="114">
                  <c:v>113</c:v>
                </c:pt>
                <c:pt idx="115">
                  <c:v>114</c:v>
                </c:pt>
                <c:pt idx="116">
                  <c:v>115</c:v>
                </c:pt>
                <c:pt idx="117">
                  <c:v>116</c:v>
                </c:pt>
                <c:pt idx="118">
                  <c:v>117</c:v>
                </c:pt>
                <c:pt idx="119">
                  <c:v>118</c:v>
                </c:pt>
                <c:pt idx="120">
                  <c:v>119</c:v>
                </c:pt>
                <c:pt idx="121">
                  <c:v>120</c:v>
                </c:pt>
                <c:pt idx="122">
                  <c:v>121</c:v>
                </c:pt>
                <c:pt idx="123">
                  <c:v>122</c:v>
                </c:pt>
                <c:pt idx="124">
                  <c:v>123</c:v>
                </c:pt>
                <c:pt idx="125">
                  <c:v>124</c:v>
                </c:pt>
                <c:pt idx="126">
                  <c:v>125</c:v>
                </c:pt>
                <c:pt idx="127">
                  <c:v>126</c:v>
                </c:pt>
                <c:pt idx="128">
                  <c:v>127</c:v>
                </c:pt>
                <c:pt idx="129">
                  <c:v>128</c:v>
                </c:pt>
                <c:pt idx="130">
                  <c:v>129</c:v>
                </c:pt>
                <c:pt idx="131">
                  <c:v>130</c:v>
                </c:pt>
                <c:pt idx="132">
                  <c:v>131</c:v>
                </c:pt>
                <c:pt idx="133">
                  <c:v>132</c:v>
                </c:pt>
                <c:pt idx="134">
                  <c:v>133</c:v>
                </c:pt>
                <c:pt idx="135">
                  <c:v>134</c:v>
                </c:pt>
                <c:pt idx="136">
                  <c:v>135</c:v>
                </c:pt>
                <c:pt idx="137">
                  <c:v>136</c:v>
                </c:pt>
                <c:pt idx="138">
                  <c:v>137</c:v>
                </c:pt>
                <c:pt idx="139">
                  <c:v>138</c:v>
                </c:pt>
                <c:pt idx="140">
                  <c:v>139</c:v>
                </c:pt>
                <c:pt idx="141">
                  <c:v>140</c:v>
                </c:pt>
                <c:pt idx="142">
                  <c:v>141</c:v>
                </c:pt>
                <c:pt idx="143">
                  <c:v>142</c:v>
                </c:pt>
                <c:pt idx="144">
                  <c:v>143</c:v>
                </c:pt>
                <c:pt idx="145">
                  <c:v>144</c:v>
                </c:pt>
                <c:pt idx="146">
                  <c:v>145</c:v>
                </c:pt>
                <c:pt idx="147">
                  <c:v>146</c:v>
                </c:pt>
                <c:pt idx="148">
                  <c:v>147</c:v>
                </c:pt>
                <c:pt idx="149">
                  <c:v>148</c:v>
                </c:pt>
                <c:pt idx="150">
                  <c:v>149</c:v>
                </c:pt>
                <c:pt idx="151">
                  <c:v>150</c:v>
                </c:pt>
                <c:pt idx="152">
                  <c:v>151</c:v>
                </c:pt>
                <c:pt idx="153">
                  <c:v>152</c:v>
                </c:pt>
                <c:pt idx="154">
                  <c:v>153</c:v>
                </c:pt>
                <c:pt idx="155">
                  <c:v>154</c:v>
                </c:pt>
                <c:pt idx="156">
                  <c:v>155</c:v>
                </c:pt>
                <c:pt idx="157">
                  <c:v>156</c:v>
                </c:pt>
                <c:pt idx="158">
                  <c:v>157</c:v>
                </c:pt>
                <c:pt idx="159">
                  <c:v>158</c:v>
                </c:pt>
                <c:pt idx="160">
                  <c:v>159</c:v>
                </c:pt>
                <c:pt idx="161">
                  <c:v>160</c:v>
                </c:pt>
                <c:pt idx="162">
                  <c:v>161</c:v>
                </c:pt>
                <c:pt idx="163">
                  <c:v>162</c:v>
                </c:pt>
                <c:pt idx="164">
                  <c:v>163</c:v>
                </c:pt>
                <c:pt idx="165">
                  <c:v>164</c:v>
                </c:pt>
                <c:pt idx="166">
                  <c:v>165</c:v>
                </c:pt>
                <c:pt idx="167">
                  <c:v>166</c:v>
                </c:pt>
                <c:pt idx="168">
                  <c:v>167</c:v>
                </c:pt>
                <c:pt idx="169">
                  <c:v>168</c:v>
                </c:pt>
                <c:pt idx="170">
                  <c:v>169</c:v>
                </c:pt>
                <c:pt idx="171">
                  <c:v>170</c:v>
                </c:pt>
                <c:pt idx="172">
                  <c:v>171</c:v>
                </c:pt>
                <c:pt idx="173">
                  <c:v>172</c:v>
                </c:pt>
                <c:pt idx="174">
                  <c:v>173</c:v>
                </c:pt>
                <c:pt idx="175">
                  <c:v>174</c:v>
                </c:pt>
                <c:pt idx="176">
                  <c:v>175</c:v>
                </c:pt>
                <c:pt idx="177">
                  <c:v>176</c:v>
                </c:pt>
                <c:pt idx="178">
                  <c:v>177</c:v>
                </c:pt>
                <c:pt idx="179">
                  <c:v>178</c:v>
                </c:pt>
                <c:pt idx="180">
                  <c:v>179</c:v>
                </c:pt>
                <c:pt idx="181">
                  <c:v>180</c:v>
                </c:pt>
                <c:pt idx="182">
                  <c:v>181</c:v>
                </c:pt>
                <c:pt idx="183">
                  <c:v>182</c:v>
                </c:pt>
                <c:pt idx="184">
                  <c:v>183</c:v>
                </c:pt>
                <c:pt idx="185">
                  <c:v>184</c:v>
                </c:pt>
                <c:pt idx="186">
                  <c:v>185</c:v>
                </c:pt>
                <c:pt idx="187">
                  <c:v>186</c:v>
                </c:pt>
                <c:pt idx="188">
                  <c:v>187</c:v>
                </c:pt>
                <c:pt idx="189">
                  <c:v>188</c:v>
                </c:pt>
                <c:pt idx="190">
                  <c:v>189</c:v>
                </c:pt>
                <c:pt idx="191">
                  <c:v>190</c:v>
                </c:pt>
                <c:pt idx="192">
                  <c:v>191</c:v>
                </c:pt>
                <c:pt idx="193">
                  <c:v>192</c:v>
                </c:pt>
                <c:pt idx="194">
                  <c:v>193</c:v>
                </c:pt>
                <c:pt idx="195">
                  <c:v>194</c:v>
                </c:pt>
                <c:pt idx="196">
                  <c:v>195</c:v>
                </c:pt>
                <c:pt idx="197">
                  <c:v>196</c:v>
                </c:pt>
                <c:pt idx="198">
                  <c:v>197</c:v>
                </c:pt>
                <c:pt idx="199">
                  <c:v>198</c:v>
                </c:pt>
                <c:pt idx="200">
                  <c:v>199</c:v>
                </c:pt>
                <c:pt idx="201">
                  <c:v>200</c:v>
                </c:pt>
                <c:pt idx="202">
                  <c:v>201</c:v>
                </c:pt>
                <c:pt idx="203">
                  <c:v>202</c:v>
                </c:pt>
                <c:pt idx="204">
                  <c:v>203</c:v>
                </c:pt>
                <c:pt idx="205">
                  <c:v>204</c:v>
                </c:pt>
                <c:pt idx="206">
                  <c:v>205</c:v>
                </c:pt>
                <c:pt idx="207">
                  <c:v>206</c:v>
                </c:pt>
                <c:pt idx="208">
                  <c:v>207</c:v>
                </c:pt>
                <c:pt idx="209">
                  <c:v>208</c:v>
                </c:pt>
                <c:pt idx="210">
                  <c:v>209</c:v>
                </c:pt>
                <c:pt idx="211">
                  <c:v>210</c:v>
                </c:pt>
                <c:pt idx="212">
                  <c:v>211</c:v>
                </c:pt>
                <c:pt idx="213">
                  <c:v>212</c:v>
                </c:pt>
                <c:pt idx="214">
                  <c:v>213</c:v>
                </c:pt>
                <c:pt idx="215">
                  <c:v>214</c:v>
                </c:pt>
                <c:pt idx="216">
                  <c:v>215</c:v>
                </c:pt>
                <c:pt idx="217">
                  <c:v>216</c:v>
                </c:pt>
                <c:pt idx="218">
                  <c:v>217</c:v>
                </c:pt>
                <c:pt idx="219">
                  <c:v>218</c:v>
                </c:pt>
                <c:pt idx="220">
                  <c:v>219</c:v>
                </c:pt>
                <c:pt idx="221">
                  <c:v>220</c:v>
                </c:pt>
                <c:pt idx="222">
                  <c:v>221</c:v>
                </c:pt>
                <c:pt idx="223">
                  <c:v>222</c:v>
                </c:pt>
                <c:pt idx="224">
                  <c:v>223</c:v>
                </c:pt>
                <c:pt idx="225">
                  <c:v>224</c:v>
                </c:pt>
                <c:pt idx="226">
                  <c:v>225</c:v>
                </c:pt>
                <c:pt idx="227">
                  <c:v>226</c:v>
                </c:pt>
                <c:pt idx="228">
                  <c:v>227</c:v>
                </c:pt>
                <c:pt idx="229">
                  <c:v>228</c:v>
                </c:pt>
                <c:pt idx="230">
                  <c:v>229</c:v>
                </c:pt>
                <c:pt idx="231">
                  <c:v>230</c:v>
                </c:pt>
                <c:pt idx="232">
                  <c:v>231</c:v>
                </c:pt>
                <c:pt idx="233">
                  <c:v>232</c:v>
                </c:pt>
                <c:pt idx="234">
                  <c:v>233</c:v>
                </c:pt>
                <c:pt idx="235">
                  <c:v>234</c:v>
                </c:pt>
                <c:pt idx="236">
                  <c:v>235</c:v>
                </c:pt>
                <c:pt idx="237">
                  <c:v>236</c:v>
                </c:pt>
                <c:pt idx="238">
                  <c:v>237</c:v>
                </c:pt>
                <c:pt idx="239">
                  <c:v>238</c:v>
                </c:pt>
                <c:pt idx="240">
                  <c:v>239</c:v>
                </c:pt>
                <c:pt idx="241">
                  <c:v>240</c:v>
                </c:pt>
                <c:pt idx="242">
                  <c:v>241</c:v>
                </c:pt>
                <c:pt idx="243">
                  <c:v>242</c:v>
                </c:pt>
                <c:pt idx="244">
                  <c:v>243</c:v>
                </c:pt>
                <c:pt idx="245">
                  <c:v>244</c:v>
                </c:pt>
                <c:pt idx="246">
                  <c:v>245</c:v>
                </c:pt>
                <c:pt idx="247">
                  <c:v>246</c:v>
                </c:pt>
                <c:pt idx="248">
                  <c:v>247</c:v>
                </c:pt>
                <c:pt idx="249">
                  <c:v>248</c:v>
                </c:pt>
                <c:pt idx="250">
                  <c:v>249</c:v>
                </c:pt>
                <c:pt idx="251">
                  <c:v>250</c:v>
                </c:pt>
                <c:pt idx="252">
                  <c:v>251</c:v>
                </c:pt>
                <c:pt idx="253">
                  <c:v>252</c:v>
                </c:pt>
                <c:pt idx="254">
                  <c:v>253</c:v>
                </c:pt>
                <c:pt idx="255">
                  <c:v>254</c:v>
                </c:pt>
                <c:pt idx="256">
                  <c:v>255</c:v>
                </c:pt>
                <c:pt idx="257">
                  <c:v>256</c:v>
                </c:pt>
                <c:pt idx="258">
                  <c:v>257</c:v>
                </c:pt>
                <c:pt idx="259">
                  <c:v>258</c:v>
                </c:pt>
                <c:pt idx="260">
                  <c:v>259</c:v>
                </c:pt>
                <c:pt idx="261">
                  <c:v>260</c:v>
                </c:pt>
                <c:pt idx="262">
                  <c:v>261</c:v>
                </c:pt>
                <c:pt idx="263">
                  <c:v>262</c:v>
                </c:pt>
                <c:pt idx="264">
                  <c:v>263</c:v>
                </c:pt>
                <c:pt idx="265">
                  <c:v>264</c:v>
                </c:pt>
                <c:pt idx="266">
                  <c:v>265</c:v>
                </c:pt>
                <c:pt idx="267">
                  <c:v>266</c:v>
                </c:pt>
                <c:pt idx="268">
                  <c:v>267</c:v>
                </c:pt>
                <c:pt idx="269">
                  <c:v>268</c:v>
                </c:pt>
                <c:pt idx="270">
                  <c:v>269</c:v>
                </c:pt>
                <c:pt idx="271">
                  <c:v>270</c:v>
                </c:pt>
                <c:pt idx="272">
                  <c:v>271</c:v>
                </c:pt>
                <c:pt idx="273">
                  <c:v>272</c:v>
                </c:pt>
                <c:pt idx="274">
                  <c:v>273</c:v>
                </c:pt>
                <c:pt idx="275">
                  <c:v>274</c:v>
                </c:pt>
                <c:pt idx="276">
                  <c:v>275</c:v>
                </c:pt>
                <c:pt idx="277">
                  <c:v>276</c:v>
                </c:pt>
                <c:pt idx="278">
                  <c:v>277</c:v>
                </c:pt>
                <c:pt idx="279">
                  <c:v>278</c:v>
                </c:pt>
                <c:pt idx="280">
                  <c:v>279</c:v>
                </c:pt>
                <c:pt idx="281">
                  <c:v>280</c:v>
                </c:pt>
                <c:pt idx="282">
                  <c:v>281</c:v>
                </c:pt>
                <c:pt idx="283">
                  <c:v>282</c:v>
                </c:pt>
                <c:pt idx="284">
                  <c:v>283</c:v>
                </c:pt>
                <c:pt idx="285">
                  <c:v>284</c:v>
                </c:pt>
                <c:pt idx="286">
                  <c:v>285</c:v>
                </c:pt>
                <c:pt idx="287">
                  <c:v>286</c:v>
                </c:pt>
                <c:pt idx="288">
                  <c:v>287</c:v>
                </c:pt>
                <c:pt idx="289">
                  <c:v>288</c:v>
                </c:pt>
                <c:pt idx="290">
                  <c:v>289</c:v>
                </c:pt>
                <c:pt idx="291">
                  <c:v>290</c:v>
                </c:pt>
                <c:pt idx="292">
                  <c:v>291</c:v>
                </c:pt>
                <c:pt idx="293">
                  <c:v>292</c:v>
                </c:pt>
                <c:pt idx="294">
                  <c:v>293</c:v>
                </c:pt>
                <c:pt idx="295">
                  <c:v>294</c:v>
                </c:pt>
                <c:pt idx="296">
                  <c:v>295</c:v>
                </c:pt>
                <c:pt idx="297">
                  <c:v>296</c:v>
                </c:pt>
                <c:pt idx="298">
                  <c:v>297</c:v>
                </c:pt>
                <c:pt idx="299">
                  <c:v>298</c:v>
                </c:pt>
                <c:pt idx="300">
                  <c:v>299</c:v>
                </c:pt>
                <c:pt idx="301">
                  <c:v>300</c:v>
                </c:pt>
                <c:pt idx="302">
                  <c:v>301</c:v>
                </c:pt>
                <c:pt idx="303">
                  <c:v>302</c:v>
                </c:pt>
                <c:pt idx="304">
                  <c:v>303</c:v>
                </c:pt>
                <c:pt idx="305">
                  <c:v>304</c:v>
                </c:pt>
                <c:pt idx="306">
                  <c:v>305</c:v>
                </c:pt>
                <c:pt idx="307">
                  <c:v>306</c:v>
                </c:pt>
                <c:pt idx="308">
                  <c:v>307</c:v>
                </c:pt>
                <c:pt idx="309">
                  <c:v>308</c:v>
                </c:pt>
                <c:pt idx="310">
                  <c:v>309</c:v>
                </c:pt>
                <c:pt idx="311">
                  <c:v>310</c:v>
                </c:pt>
                <c:pt idx="312">
                  <c:v>311</c:v>
                </c:pt>
                <c:pt idx="313">
                  <c:v>312</c:v>
                </c:pt>
                <c:pt idx="314">
                  <c:v>313</c:v>
                </c:pt>
                <c:pt idx="315">
                  <c:v>314</c:v>
                </c:pt>
                <c:pt idx="316">
                  <c:v>315</c:v>
                </c:pt>
                <c:pt idx="317">
                  <c:v>316</c:v>
                </c:pt>
                <c:pt idx="318">
                  <c:v>317</c:v>
                </c:pt>
                <c:pt idx="319">
                  <c:v>318</c:v>
                </c:pt>
                <c:pt idx="320">
                  <c:v>319</c:v>
                </c:pt>
                <c:pt idx="321">
                  <c:v>320</c:v>
                </c:pt>
                <c:pt idx="322">
                  <c:v>321</c:v>
                </c:pt>
                <c:pt idx="323">
                  <c:v>322</c:v>
                </c:pt>
                <c:pt idx="324">
                  <c:v>323</c:v>
                </c:pt>
                <c:pt idx="325">
                  <c:v>324</c:v>
                </c:pt>
                <c:pt idx="326">
                  <c:v>325</c:v>
                </c:pt>
                <c:pt idx="327">
                  <c:v>326</c:v>
                </c:pt>
                <c:pt idx="328">
                  <c:v>327</c:v>
                </c:pt>
                <c:pt idx="329">
                  <c:v>328</c:v>
                </c:pt>
                <c:pt idx="330">
                  <c:v>329</c:v>
                </c:pt>
                <c:pt idx="331">
                  <c:v>330</c:v>
                </c:pt>
                <c:pt idx="332">
                  <c:v>331</c:v>
                </c:pt>
                <c:pt idx="333">
                  <c:v>332</c:v>
                </c:pt>
                <c:pt idx="334">
                  <c:v>333</c:v>
                </c:pt>
                <c:pt idx="335">
                  <c:v>334</c:v>
                </c:pt>
                <c:pt idx="336">
                  <c:v>335</c:v>
                </c:pt>
                <c:pt idx="337">
                  <c:v>336</c:v>
                </c:pt>
                <c:pt idx="338">
                  <c:v>337</c:v>
                </c:pt>
                <c:pt idx="339">
                  <c:v>338</c:v>
                </c:pt>
                <c:pt idx="340">
                  <c:v>339</c:v>
                </c:pt>
                <c:pt idx="341">
                  <c:v>340</c:v>
                </c:pt>
                <c:pt idx="342">
                  <c:v>341</c:v>
                </c:pt>
                <c:pt idx="343">
                  <c:v>342</c:v>
                </c:pt>
                <c:pt idx="344">
                  <c:v>343</c:v>
                </c:pt>
                <c:pt idx="345">
                  <c:v>344</c:v>
                </c:pt>
                <c:pt idx="346">
                  <c:v>345</c:v>
                </c:pt>
                <c:pt idx="347">
                  <c:v>346</c:v>
                </c:pt>
                <c:pt idx="348">
                  <c:v>347</c:v>
                </c:pt>
                <c:pt idx="349">
                  <c:v>348</c:v>
                </c:pt>
                <c:pt idx="350">
                  <c:v>349</c:v>
                </c:pt>
                <c:pt idx="351">
                  <c:v>350</c:v>
                </c:pt>
                <c:pt idx="352">
                  <c:v>351</c:v>
                </c:pt>
                <c:pt idx="353">
                  <c:v>352</c:v>
                </c:pt>
                <c:pt idx="354">
                  <c:v>353</c:v>
                </c:pt>
                <c:pt idx="355">
                  <c:v>354</c:v>
                </c:pt>
                <c:pt idx="356">
                  <c:v>355</c:v>
                </c:pt>
              </c:strCache>
            </c:strRef>
          </c:cat>
          <c:val>
            <c:numRef>
              <c:f>Sheet1!$E$1:$E$357</c:f>
              <c:numCache>
                <c:formatCode>General</c:formatCode>
                <c:ptCount val="357"/>
                <c:pt idx="0">
                  <c:v>0</c:v>
                </c:pt>
                <c:pt idx="1">
                  <c:v>0.37166666666910153</c:v>
                </c:pt>
                <c:pt idx="2">
                  <c:v>18.769166666665839</c:v>
                </c:pt>
                <c:pt idx="3">
                  <c:v>-5.9466666666693131</c:v>
                </c:pt>
                <c:pt idx="4">
                  <c:v>13.565833333334728</c:v>
                </c:pt>
                <c:pt idx="5">
                  <c:v>-157.40083333333291</c:v>
                </c:pt>
                <c:pt idx="6">
                  <c:v>-306.25333333333259</c:v>
                </c:pt>
                <c:pt idx="7">
                  <c:v>-511.04166666666731</c:v>
                </c:pt>
                <c:pt idx="8">
                  <c:v>-638.15166666666823</c:v>
                </c:pt>
                <c:pt idx="9">
                  <c:v>-818.9674999999994</c:v>
                </c:pt>
                <c:pt idx="10">
                  <c:v>-1016.3224999999983</c:v>
                </c:pt>
                <c:pt idx="11">
                  <c:v>-1191.7491666666685</c:v>
                </c:pt>
                <c:pt idx="12">
                  <c:v>-1335.7699999999998</c:v>
                </c:pt>
                <c:pt idx="13">
                  <c:v>-1380.9275000000002</c:v>
                </c:pt>
                <c:pt idx="14">
                  <c:v>-1385.3874999999996</c:v>
                </c:pt>
                <c:pt idx="15">
                  <c:v>-1397.6525000000008</c:v>
                </c:pt>
                <c:pt idx="16">
                  <c:v>-1541.1158333333333</c:v>
                </c:pt>
                <c:pt idx="17">
                  <c:v>-1654.4741666666664</c:v>
                </c:pt>
                <c:pt idx="18">
                  <c:v>-1777.3100000000009</c:v>
                </c:pt>
                <c:pt idx="19">
                  <c:v>-1811.8749999999995</c:v>
                </c:pt>
                <c:pt idx="20">
                  <c:v>-1896.243333333334</c:v>
                </c:pt>
                <c:pt idx="21">
                  <c:v>-2036.9191666666663</c:v>
                </c:pt>
                <c:pt idx="22">
                  <c:v>-2096.943333333335</c:v>
                </c:pt>
                <c:pt idx="23">
                  <c:v>-2120.7300000000027</c:v>
                </c:pt>
                <c:pt idx="24">
                  <c:v>-2117.384999999997</c:v>
                </c:pt>
                <c:pt idx="25">
                  <c:v>-2105.1199999999994</c:v>
                </c:pt>
                <c:pt idx="26">
                  <c:v>-2111.624166666667</c:v>
                </c:pt>
                <c:pt idx="27">
                  <c:v>-2123.1458333333335</c:v>
                </c:pt>
                <c:pt idx="28">
                  <c:v>-2095.8283333333343</c:v>
                </c:pt>
                <c:pt idx="29">
                  <c:v>-1948.0908333333321</c:v>
                </c:pt>
                <c:pt idx="30">
                  <c:v>-1777.8675000000026</c:v>
                </c:pt>
                <c:pt idx="31">
                  <c:v>-1627.1566666666643</c:v>
                </c:pt>
                <c:pt idx="32">
                  <c:v>-1477.189166666667</c:v>
                </c:pt>
                <c:pt idx="33">
                  <c:v>-1294.8866666666659</c:v>
                </c:pt>
                <c:pt idx="34">
                  <c:v>-1131.5391666666671</c:v>
                </c:pt>
                <c:pt idx="35">
                  <c:v>-950.3516666666668</c:v>
                </c:pt>
                <c:pt idx="36">
                  <c:v>-775.29666666666549</c:v>
                </c:pt>
                <c:pt idx="37">
                  <c:v>-738.50166666666871</c:v>
                </c:pt>
                <c:pt idx="38">
                  <c:v>-736.27166666666733</c:v>
                </c:pt>
                <c:pt idx="39">
                  <c:v>-731.25416666666581</c:v>
                </c:pt>
                <c:pt idx="40">
                  <c:v>-610.2766666666638</c:v>
                </c:pt>
                <c:pt idx="41">
                  <c:v>-491.52916666666664</c:v>
                </c:pt>
                <c:pt idx="42">
                  <c:v>-345.64999999999986</c:v>
                </c:pt>
                <c:pt idx="43">
                  <c:v>-299.74916666666462</c:v>
                </c:pt>
                <c:pt idx="44">
                  <c:v>-194.0100000000001</c:v>
                </c:pt>
                <c:pt idx="45">
                  <c:v>-68.01499999999993</c:v>
                </c:pt>
                <c:pt idx="46">
                  <c:v>7.9908333333345167</c:v>
                </c:pt>
                <c:pt idx="47">
                  <c:v>51.661666666668403</c:v>
                </c:pt>
                <c:pt idx="48">
                  <c:v>60.581666666664127</c:v>
                </c:pt>
                <c:pt idx="49">
                  <c:v>43.113333333331887</c:v>
                </c:pt>
                <c:pt idx="50">
                  <c:v>50.732500000000599</c:v>
                </c:pt>
                <c:pt idx="51">
                  <c:v>72.103333333333637</c:v>
                </c:pt>
                <c:pt idx="52">
                  <c:v>42.55583333333319</c:v>
                </c:pt>
                <c:pt idx="53">
                  <c:v>35.122499999997373</c:v>
                </c:pt>
                <c:pt idx="54">
                  <c:v>49.060000000001203</c:v>
                </c:pt>
                <c:pt idx="55">
                  <c:v>64.298333333332025</c:v>
                </c:pt>
                <c:pt idx="56">
                  <c:v>52.405000000000001</c:v>
                </c:pt>
                <c:pt idx="57">
                  <c:v>43.485000000000987</c:v>
                </c:pt>
                <c:pt idx="58">
                  <c:v>47.201666666665595</c:v>
                </c:pt>
                <c:pt idx="59">
                  <c:v>53.705833333333608</c:v>
                </c:pt>
                <c:pt idx="60">
                  <c:v>40.883333333333781</c:v>
                </c:pt>
                <c:pt idx="61">
                  <c:v>27.503333333335256</c:v>
                </c:pt>
                <c:pt idx="62">
                  <c:v>2.4158333333343052</c:v>
                </c:pt>
                <c:pt idx="63">
                  <c:v>6.875833333333814</c:v>
                </c:pt>
                <c:pt idx="64">
                  <c:v>21.556666666665944</c:v>
                </c:pt>
                <c:pt idx="65">
                  <c:v>3.716666666667908</c:v>
                </c:pt>
                <c:pt idx="66">
                  <c:v>-32.520833333333464</c:v>
                </c:pt>
                <c:pt idx="67">
                  <c:v>-32.520833333333464</c:v>
                </c:pt>
                <c:pt idx="68">
                  <c:v>-44.042499999999684</c:v>
                </c:pt>
                <c:pt idx="69">
                  <c:v>-40.511666666667985</c:v>
                </c:pt>
                <c:pt idx="70">
                  <c:v>-51.104166666666409</c:v>
                </c:pt>
                <c:pt idx="71">
                  <c:v>-25.45916666666675</c:v>
                </c:pt>
                <c:pt idx="72">
                  <c:v>-11.707499999999124</c:v>
                </c:pt>
                <c:pt idx="73">
                  <c:v>1.1150000000007023</c:v>
                </c:pt>
                <c:pt idx="74">
                  <c:v>19.512500000000742</c:v>
                </c:pt>
                <c:pt idx="75">
                  <c:v>-12.264999999997825</c:v>
                </c:pt>
                <c:pt idx="76">
                  <c:v>8.7341666666661162</c:v>
                </c:pt>
                <c:pt idx="77">
                  <c:v>21.742500000002142</c:v>
                </c:pt>
                <c:pt idx="78">
                  <c:v>7.4333333333325147</c:v>
                </c:pt>
                <c:pt idx="79">
                  <c:v>10.406666666665521</c:v>
                </c:pt>
                <c:pt idx="80">
                  <c:v>9.8491666666668198</c:v>
                </c:pt>
                <c:pt idx="81">
                  <c:v>2.6016666666639043</c:v>
                </c:pt>
                <c:pt idx="82">
                  <c:v>28.432499999999756</c:v>
                </c:pt>
                <c:pt idx="83">
                  <c:v>11.893333333332023</c:v>
                </c:pt>
                <c:pt idx="84">
                  <c:v>-8.9199999999990176</c:v>
                </c:pt>
                <c:pt idx="85">
                  <c:v>4.0883333333337077</c:v>
                </c:pt>
                <c:pt idx="86">
                  <c:v>29.547500000000461</c:v>
                </c:pt>
                <c:pt idx="87">
                  <c:v>31.591666666665663</c:v>
                </c:pt>
                <c:pt idx="88">
                  <c:v>52.405000000000001</c:v>
                </c:pt>
                <c:pt idx="89">
                  <c:v>66.899999999999238</c:v>
                </c:pt>
                <c:pt idx="90">
                  <c:v>87.71333333333358</c:v>
                </c:pt>
                <c:pt idx="91">
                  <c:v>98.677499999997792</c:v>
                </c:pt>
                <c:pt idx="92">
                  <c:v>112.05749999999964</c:v>
                </c:pt>
                <c:pt idx="93">
                  <c:v>113.35833333333323</c:v>
                </c:pt>
                <c:pt idx="94">
                  <c:v>144.76416666666597</c:v>
                </c:pt>
                <c:pt idx="95">
                  <c:v>131.01249999999837</c:v>
                </c:pt>
                <c:pt idx="96">
                  <c:v>110.01333333333443</c:v>
                </c:pt>
                <c:pt idx="97">
                  <c:v>97.934166666666187</c:v>
                </c:pt>
                <c:pt idx="98">
                  <c:v>27.131666666666156</c:v>
                </c:pt>
                <c:pt idx="99">
                  <c:v>46.644166666666898</c:v>
                </c:pt>
                <c:pt idx="100">
                  <c:v>54.077499999999411</c:v>
                </c:pt>
                <c:pt idx="101">
                  <c:v>72.103333333333637</c:v>
                </c:pt>
                <c:pt idx="102">
                  <c:v>88.642500000001377</c:v>
                </c:pt>
                <c:pt idx="103">
                  <c:v>107.59750000000012</c:v>
                </c:pt>
                <c:pt idx="104">
                  <c:v>74.705000000000851</c:v>
                </c:pt>
                <c:pt idx="105">
                  <c:v>120.97750000000194</c:v>
                </c:pt>
                <c:pt idx="106">
                  <c:v>69.873333333332241</c:v>
                </c:pt>
                <c:pt idx="107">
                  <c:v>83.625000000003169</c:v>
                </c:pt>
                <c:pt idx="108">
                  <c:v>151.45416666666691</c:v>
                </c:pt>
                <c:pt idx="109">
                  <c:v>142.1624999999988</c:v>
                </c:pt>
                <c:pt idx="110">
                  <c:v>131.19833333333128</c:v>
                </c:pt>
                <c:pt idx="111">
                  <c:v>148.85249999999971</c:v>
                </c:pt>
                <c:pt idx="112">
                  <c:v>177.65666666666525</c:v>
                </c:pt>
                <c:pt idx="113">
                  <c:v>179.51500000000084</c:v>
                </c:pt>
                <c:pt idx="114">
                  <c:v>159.0733333333323</c:v>
                </c:pt>
                <c:pt idx="115">
                  <c:v>143.09166666666658</c:v>
                </c:pt>
                <c:pt idx="116">
                  <c:v>144.02083333333439</c:v>
                </c:pt>
                <c:pt idx="117">
                  <c:v>158.14416666666781</c:v>
                </c:pt>
                <c:pt idx="118">
                  <c:v>160.37416666666593</c:v>
                </c:pt>
                <c:pt idx="119">
                  <c:v>188.24916666666698</c:v>
                </c:pt>
                <c:pt idx="120">
                  <c:v>193.63833333333099</c:v>
                </c:pt>
                <c:pt idx="121">
                  <c:v>212.96499999999884</c:v>
                </c:pt>
                <c:pt idx="122">
                  <c:v>246.04333333333429</c:v>
                </c:pt>
                <c:pt idx="123">
                  <c:v>249.20249999999689</c:v>
                </c:pt>
                <c:pt idx="124">
                  <c:v>254.03416666666882</c:v>
                </c:pt>
                <c:pt idx="125">
                  <c:v>254.40583333333132</c:v>
                </c:pt>
                <c:pt idx="126">
                  <c:v>236.56583333333327</c:v>
                </c:pt>
                <c:pt idx="127">
                  <c:v>224.48666666666836</c:v>
                </c:pt>
                <c:pt idx="128">
                  <c:v>253.66249999999971</c:v>
                </c:pt>
                <c:pt idx="129">
                  <c:v>218.35416666666615</c:v>
                </c:pt>
                <c:pt idx="130">
                  <c:v>258.49416666666832</c:v>
                </c:pt>
                <c:pt idx="131">
                  <c:v>251.61833333333118</c:v>
                </c:pt>
                <c:pt idx="132">
                  <c:v>224.67249999999797</c:v>
                </c:pt>
                <c:pt idx="133">
                  <c:v>238.4241666666656</c:v>
                </c:pt>
                <c:pt idx="134">
                  <c:v>252.54749999999899</c:v>
                </c:pt>
                <c:pt idx="135">
                  <c:v>241.58333333333476</c:v>
                </c:pt>
                <c:pt idx="136">
                  <c:v>229.50416666666658</c:v>
                </c:pt>
                <c:pt idx="137">
                  <c:v>223.74333333333345</c:v>
                </c:pt>
                <c:pt idx="138">
                  <c:v>254.0341666666655</c:v>
                </c:pt>
                <c:pt idx="139">
                  <c:v>252.54750000000232</c:v>
                </c:pt>
                <c:pt idx="140">
                  <c:v>248.8308333333311</c:v>
                </c:pt>
                <c:pt idx="141">
                  <c:v>212.77916666666593</c:v>
                </c:pt>
                <c:pt idx="142">
                  <c:v>200.70000000000098</c:v>
                </c:pt>
                <c:pt idx="143">
                  <c:v>185.27583333333396</c:v>
                </c:pt>
                <c:pt idx="144">
                  <c:v>212.96500000000211</c:v>
                </c:pt>
                <c:pt idx="145">
                  <c:v>186.57666666666759</c:v>
                </c:pt>
                <c:pt idx="146">
                  <c:v>207.20416666666571</c:v>
                </c:pt>
                <c:pt idx="147">
                  <c:v>216.31000000000094</c:v>
                </c:pt>
                <c:pt idx="148">
                  <c:v>205.53166666666633</c:v>
                </c:pt>
                <c:pt idx="149">
                  <c:v>204.2308333333327</c:v>
                </c:pt>
                <c:pt idx="150">
                  <c:v>203.48750000000112</c:v>
                </c:pt>
                <c:pt idx="151">
                  <c:v>212.77916666666593</c:v>
                </c:pt>
                <c:pt idx="152">
                  <c:v>213.5225000000008</c:v>
                </c:pt>
                <c:pt idx="153">
                  <c:v>209.99166666666582</c:v>
                </c:pt>
                <c:pt idx="154">
                  <c:v>231.73416666666796</c:v>
                </c:pt>
                <c:pt idx="155">
                  <c:v>272.80333333333465</c:v>
                </c:pt>
                <c:pt idx="156">
                  <c:v>246.04333333333429</c:v>
                </c:pt>
                <c:pt idx="157">
                  <c:v>226.90249999999935</c:v>
                </c:pt>
                <c:pt idx="158">
                  <c:v>243.25583333333421</c:v>
                </c:pt>
                <c:pt idx="159">
                  <c:v>241.76916666666438</c:v>
                </c:pt>
                <c:pt idx="160">
                  <c:v>236.19416666666746</c:v>
                </c:pt>
                <c:pt idx="161">
                  <c:v>227.83166666666713</c:v>
                </c:pt>
                <c:pt idx="162">
                  <c:v>268.52916666666806</c:v>
                </c:pt>
                <c:pt idx="163">
                  <c:v>270.75916666666615</c:v>
                </c:pt>
                <c:pt idx="164">
                  <c:v>281.90916666666658</c:v>
                </c:pt>
                <c:pt idx="165">
                  <c:v>304.76666666666608</c:v>
                </c:pt>
                <c:pt idx="166">
                  <c:v>334.68583333333237</c:v>
                </c:pt>
                <c:pt idx="167">
                  <c:v>317.5891666666659</c:v>
                </c:pt>
                <c:pt idx="168">
                  <c:v>285.62583333333117</c:v>
                </c:pt>
                <c:pt idx="169">
                  <c:v>321.86333333333255</c:v>
                </c:pt>
                <c:pt idx="170">
                  <c:v>266.85666666666867</c:v>
                </c:pt>
                <c:pt idx="171">
                  <c:v>294.7316666666664</c:v>
                </c:pt>
                <c:pt idx="172">
                  <c:v>306.81083333333129</c:v>
                </c:pt>
                <c:pt idx="173">
                  <c:v>319.07583333333577</c:v>
                </c:pt>
                <c:pt idx="174">
                  <c:v>305.88166666666683</c:v>
                </c:pt>
                <c:pt idx="175">
                  <c:v>277.44916666666705</c:v>
                </c:pt>
                <c:pt idx="176">
                  <c:v>293.98833333333482</c:v>
                </c:pt>
                <c:pt idx="177">
                  <c:v>288.04166666666879</c:v>
                </c:pt>
                <c:pt idx="178">
                  <c:v>289.15666666666618</c:v>
                </c:pt>
                <c:pt idx="179">
                  <c:v>254.40583333333132</c:v>
                </c:pt>
                <c:pt idx="180">
                  <c:v>268.15749999999895</c:v>
                </c:pt>
                <c:pt idx="181">
                  <c:v>278.93583333333356</c:v>
                </c:pt>
                <c:pt idx="182">
                  <c:v>241.211666666669</c:v>
                </c:pt>
                <c:pt idx="183">
                  <c:v>264.25500000000142</c:v>
                </c:pt>
                <c:pt idx="184">
                  <c:v>258.86583333333408</c:v>
                </c:pt>
                <c:pt idx="185">
                  <c:v>267.59999999999695</c:v>
                </c:pt>
                <c:pt idx="186">
                  <c:v>219.46916666666684</c:v>
                </c:pt>
                <c:pt idx="187">
                  <c:v>225.04416666666705</c:v>
                </c:pt>
                <c:pt idx="188">
                  <c:v>236.56583333333327</c:v>
                </c:pt>
                <c:pt idx="189">
                  <c:v>259.23750000000319</c:v>
                </c:pt>
                <c:pt idx="190">
                  <c:v>194.38166666666919</c:v>
                </c:pt>
                <c:pt idx="191">
                  <c:v>212.77916666666593</c:v>
                </c:pt>
                <c:pt idx="192">
                  <c:v>181.93083333333516</c:v>
                </c:pt>
                <c:pt idx="193">
                  <c:v>216.49583333333382</c:v>
                </c:pt>
                <c:pt idx="194">
                  <c:v>299.3774999999988</c:v>
                </c:pt>
                <c:pt idx="195">
                  <c:v>297.51916666666654</c:v>
                </c:pt>
                <c:pt idx="196">
                  <c:v>279.49333333333556</c:v>
                </c:pt>
                <c:pt idx="197">
                  <c:v>225.04416666666705</c:v>
                </c:pt>
                <c:pt idx="198">
                  <c:v>242.3266666666664</c:v>
                </c:pt>
                <c:pt idx="199">
                  <c:v>311.27083333333411</c:v>
                </c:pt>
                <c:pt idx="200">
                  <c:v>271.31666666666484</c:v>
                </c:pt>
                <c:pt idx="201">
                  <c:v>274.47583333333074</c:v>
                </c:pt>
                <c:pt idx="202">
                  <c:v>310.89916666666505</c:v>
                </c:pt>
                <c:pt idx="203">
                  <c:v>291.5725000000005</c:v>
                </c:pt>
                <c:pt idx="204">
                  <c:v>347.50833333333549</c:v>
                </c:pt>
                <c:pt idx="205">
                  <c:v>336.73000000000087</c:v>
                </c:pt>
                <c:pt idx="206">
                  <c:v>324.27916666666357</c:v>
                </c:pt>
                <c:pt idx="207">
                  <c:v>306.99666666666752</c:v>
                </c:pt>
                <c:pt idx="208">
                  <c:v>333.01333333333298</c:v>
                </c:pt>
                <c:pt idx="209">
                  <c:v>333.19916666666916</c:v>
                </c:pt>
                <c:pt idx="210">
                  <c:v>343.41999999999848</c:v>
                </c:pt>
                <c:pt idx="211">
                  <c:v>343.04833333333266</c:v>
                </c:pt>
                <c:pt idx="212">
                  <c:v>312.75750000000062</c:v>
                </c:pt>
                <c:pt idx="213">
                  <c:v>279.30749999999938</c:v>
                </c:pt>
                <c:pt idx="214">
                  <c:v>343.7916666666643</c:v>
                </c:pt>
                <c:pt idx="215">
                  <c:v>310.15583333333342</c:v>
                </c:pt>
                <c:pt idx="216">
                  <c:v>320.19083333333316</c:v>
                </c:pt>
                <c:pt idx="217">
                  <c:v>291.75833333333338</c:v>
                </c:pt>
                <c:pt idx="218">
                  <c:v>288.22749999999837</c:v>
                </c:pt>
                <c:pt idx="219">
                  <c:v>261.46750000000134</c:v>
                </c:pt>
                <c:pt idx="220">
                  <c:v>255.14916666666622</c:v>
                </c:pt>
                <c:pt idx="221">
                  <c:v>282.09499999999946</c:v>
                </c:pt>
                <c:pt idx="222">
                  <c:v>309.78416666666431</c:v>
                </c:pt>
                <c:pt idx="223">
                  <c:v>279.86499999999808</c:v>
                </c:pt>
                <c:pt idx="224">
                  <c:v>308.66916666666691</c:v>
                </c:pt>
                <c:pt idx="225">
                  <c:v>304.39500000000032</c:v>
                </c:pt>
                <c:pt idx="226">
                  <c:v>236.75166666666615</c:v>
                </c:pt>
                <c:pt idx="227">
                  <c:v>244.9283333333336</c:v>
                </c:pt>
                <c:pt idx="228">
                  <c:v>224.30083333333215</c:v>
                </c:pt>
                <c:pt idx="229">
                  <c:v>249.574166666666</c:v>
                </c:pt>
                <c:pt idx="230">
                  <c:v>296.96166666666778</c:v>
                </c:pt>
                <c:pt idx="231">
                  <c:v>304.95249999999902</c:v>
                </c:pt>
                <c:pt idx="232">
                  <c:v>247.90166666666659</c:v>
                </c:pt>
                <c:pt idx="233">
                  <c:v>273.91833333333204</c:v>
                </c:pt>
                <c:pt idx="234">
                  <c:v>263.69750000000272</c:v>
                </c:pt>
                <c:pt idx="235">
                  <c:v>283.95333333333178</c:v>
                </c:pt>
                <c:pt idx="236">
                  <c:v>297.51916666666654</c:v>
                </c:pt>
                <c:pt idx="237">
                  <c:v>307.1825000000004</c:v>
                </c:pt>
                <c:pt idx="238">
                  <c:v>267.60000000000025</c:v>
                </c:pt>
                <c:pt idx="239">
                  <c:v>428.71750000000105</c:v>
                </c:pt>
                <c:pt idx="240">
                  <c:v>438.00916666666586</c:v>
                </c:pt>
                <c:pt idx="241">
                  <c:v>424.62916666666734</c:v>
                </c:pt>
                <c:pt idx="242">
                  <c:v>372.03833333333444</c:v>
                </c:pt>
                <c:pt idx="243">
                  <c:v>330.59749999999866</c:v>
                </c:pt>
                <c:pt idx="244">
                  <c:v>381.14416666666637</c:v>
                </c:pt>
                <c:pt idx="245">
                  <c:v>364.41916666666577</c:v>
                </c:pt>
                <c:pt idx="246">
                  <c:v>324.46499999999975</c:v>
                </c:pt>
                <c:pt idx="247">
                  <c:v>337.84500000000162</c:v>
                </c:pt>
                <c:pt idx="248">
                  <c:v>287.85583333333255</c:v>
                </c:pt>
                <c:pt idx="249">
                  <c:v>320.93416666666803</c:v>
                </c:pt>
                <c:pt idx="250">
                  <c:v>315.91666666666652</c:v>
                </c:pt>
                <c:pt idx="251">
                  <c:v>318.14666666666795</c:v>
                </c:pt>
                <c:pt idx="252">
                  <c:v>296.21833333333291</c:v>
                </c:pt>
                <c:pt idx="253">
                  <c:v>307.55416666666622</c:v>
                </c:pt>
                <c:pt idx="254">
                  <c:v>300.4924999999995</c:v>
                </c:pt>
                <c:pt idx="255">
                  <c:v>233.59250000000026</c:v>
                </c:pt>
                <c:pt idx="256">
                  <c:v>252.91916666666481</c:v>
                </c:pt>
                <c:pt idx="257">
                  <c:v>243.62749999999997</c:v>
                </c:pt>
                <c:pt idx="258">
                  <c:v>255.14916666666622</c:v>
                </c:pt>
                <c:pt idx="259">
                  <c:v>243.25583333333421</c:v>
                </c:pt>
                <c:pt idx="260">
                  <c:v>208.1333333333335</c:v>
                </c:pt>
                <c:pt idx="261">
                  <c:v>261.8391666666638</c:v>
                </c:pt>
                <c:pt idx="262">
                  <c:v>296.59000000000202</c:v>
                </c:pt>
                <c:pt idx="263">
                  <c:v>147.73749999999899</c:v>
                </c:pt>
                <c:pt idx="264">
                  <c:v>190.10749999999931</c:v>
                </c:pt>
                <c:pt idx="265">
                  <c:v>135.84416666666698</c:v>
                </c:pt>
                <c:pt idx="266">
                  <c:v>201.81500000000173</c:v>
                </c:pt>
                <c:pt idx="267">
                  <c:v>197.726666666668</c:v>
                </c:pt>
                <c:pt idx="268">
                  <c:v>139.00333333333288</c:v>
                </c:pt>
                <c:pt idx="269">
                  <c:v>177.28499999999946</c:v>
                </c:pt>
                <c:pt idx="270">
                  <c:v>182.48833333333386</c:v>
                </c:pt>
                <c:pt idx="271">
                  <c:v>150.5249999999991</c:v>
                </c:pt>
                <c:pt idx="272">
                  <c:v>213.5225000000008</c:v>
                </c:pt>
                <c:pt idx="273">
                  <c:v>198.84166666666539</c:v>
                </c:pt>
                <c:pt idx="274">
                  <c:v>204.9741666666676</c:v>
                </c:pt>
                <c:pt idx="275">
                  <c:v>204.78833333333139</c:v>
                </c:pt>
                <c:pt idx="276">
                  <c:v>197.35499999999888</c:v>
                </c:pt>
                <c:pt idx="277">
                  <c:v>179.51500000000084</c:v>
                </c:pt>
                <c:pt idx="278">
                  <c:v>200.14250000000229</c:v>
                </c:pt>
                <c:pt idx="279">
                  <c:v>220.95583333333335</c:v>
                </c:pt>
                <c:pt idx="280">
                  <c:v>215.75250000000224</c:v>
                </c:pt>
                <c:pt idx="281">
                  <c:v>235.8225000000017</c:v>
                </c:pt>
                <c:pt idx="282">
                  <c:v>217.79666666666745</c:v>
                </c:pt>
                <c:pt idx="283">
                  <c:v>209.62</c:v>
                </c:pt>
                <c:pt idx="284">
                  <c:v>222.07083333333406</c:v>
                </c:pt>
                <c:pt idx="285">
                  <c:v>165.57750000000033</c:v>
                </c:pt>
                <c:pt idx="286">
                  <c:v>138.07416666666506</c:v>
                </c:pt>
                <c:pt idx="287">
                  <c:v>178.40000000000015</c:v>
                </c:pt>
                <c:pt idx="288">
                  <c:v>169.29416666666825</c:v>
                </c:pt>
                <c:pt idx="289">
                  <c:v>220.95583333333335</c:v>
                </c:pt>
                <c:pt idx="290">
                  <c:v>208.87666666666513</c:v>
                </c:pt>
                <c:pt idx="291">
                  <c:v>211.29249999999945</c:v>
                </c:pt>
                <c:pt idx="292">
                  <c:v>202.37250000000043</c:v>
                </c:pt>
                <c:pt idx="293">
                  <c:v>171.33833333333345</c:v>
                </c:pt>
                <c:pt idx="294">
                  <c:v>170.03749999999985</c:v>
                </c:pt>
                <c:pt idx="295">
                  <c:v>176.54166666666785</c:v>
                </c:pt>
                <c:pt idx="296">
                  <c:v>174.49749999999935</c:v>
                </c:pt>
                <c:pt idx="297">
                  <c:v>206.27500000000123</c:v>
                </c:pt>
                <c:pt idx="298">
                  <c:v>273.36083333333335</c:v>
                </c:pt>
                <c:pt idx="299">
                  <c:v>298.63416666666723</c:v>
                </c:pt>
                <c:pt idx="300">
                  <c:v>207.76166666666774</c:v>
                </c:pt>
                <c:pt idx="301">
                  <c:v>168.36500000000044</c:v>
                </c:pt>
                <c:pt idx="302">
                  <c:v>133.79999999999848</c:v>
                </c:pt>
                <c:pt idx="303">
                  <c:v>194.5674999999988</c:v>
                </c:pt>
                <c:pt idx="304">
                  <c:v>205.53166666666633</c:v>
                </c:pt>
                <c:pt idx="305">
                  <c:v>135.10083333333208</c:v>
                </c:pt>
                <c:pt idx="306">
                  <c:v>126.36666666666596</c:v>
                </c:pt>
                <c:pt idx="307">
                  <c:v>141.41916666666719</c:v>
                </c:pt>
                <c:pt idx="308">
                  <c:v>167.43583333333262</c:v>
                </c:pt>
                <c:pt idx="309">
                  <c:v>161.30333333333374</c:v>
                </c:pt>
                <c:pt idx="310">
                  <c:v>120.97750000000194</c:v>
                </c:pt>
                <c:pt idx="311">
                  <c:v>66.71416666666633</c:v>
                </c:pt>
                <c:pt idx="312">
                  <c:v>73.961666666665948</c:v>
                </c:pt>
                <c:pt idx="313">
                  <c:v>111.49999999999763</c:v>
                </c:pt>
                <c:pt idx="314">
                  <c:v>52.962499999998705</c:v>
                </c:pt>
                <c:pt idx="315">
                  <c:v>94.589166666667396</c:v>
                </c:pt>
                <c:pt idx="316">
                  <c:v>115.21666666666553</c:v>
                </c:pt>
                <c:pt idx="317">
                  <c:v>84.925833333333472</c:v>
                </c:pt>
                <c:pt idx="318">
                  <c:v>54.077500000002708</c:v>
                </c:pt>
                <c:pt idx="319">
                  <c:v>73.032499999998151</c:v>
                </c:pt>
                <c:pt idx="320">
                  <c:v>84.182500000001866</c:v>
                </c:pt>
                <c:pt idx="321">
                  <c:v>86.040833333334177</c:v>
                </c:pt>
                <c:pt idx="322">
                  <c:v>12.079166666668225</c:v>
                </c:pt>
                <c:pt idx="323">
                  <c:v>-19.512500000000742</c:v>
                </c:pt>
                <c:pt idx="324">
                  <c:v>78.607500000001664</c:v>
                </c:pt>
                <c:pt idx="325">
                  <c:v>111.12833333333512</c:v>
                </c:pt>
                <c:pt idx="326">
                  <c:v>78.793333333334559</c:v>
                </c:pt>
                <c:pt idx="327">
                  <c:v>102.7658333333348</c:v>
                </c:pt>
                <c:pt idx="328">
                  <c:v>46.458333333333989</c:v>
                </c:pt>
                <c:pt idx="329">
                  <c:v>47.945000000000491</c:v>
                </c:pt>
                <c:pt idx="330">
                  <c:v>70.988333333332946</c:v>
                </c:pt>
                <c:pt idx="331">
                  <c:v>47.759166666667596</c:v>
                </c:pt>
                <c:pt idx="332">
                  <c:v>23.043333333332445</c:v>
                </c:pt>
                <c:pt idx="333">
                  <c:v>30.104999999999158</c:v>
                </c:pt>
                <c:pt idx="334">
                  <c:v>67.869565217388129</c:v>
                </c:pt>
                <c:pt idx="335">
                  <c:v>91.227272727272577</c:v>
                </c:pt>
                <c:pt idx="336">
                  <c:v>65.200952380951321</c:v>
                </c:pt>
                <c:pt idx="337">
                  <c:v>5.1289999999999303</c:v>
                </c:pt>
                <c:pt idx="338">
                  <c:v>30.515789473683977</c:v>
                </c:pt>
                <c:pt idx="339">
                  <c:v>18.087777777775237</c:v>
                </c:pt>
                <c:pt idx="340">
                  <c:v>10.494117647057669</c:v>
                </c:pt>
                <c:pt idx="341">
                  <c:v>70.802499999998389</c:v>
                </c:pt>
                <c:pt idx="342">
                  <c:v>117.74399999999495</c:v>
                </c:pt>
                <c:pt idx="343">
                  <c:v>73.589999999998255</c:v>
                </c:pt>
                <c:pt idx="344">
                  <c:v>20.584615384610071</c:v>
                </c:pt>
                <c:pt idx="345">
                  <c:v>-74.333333333338345</c:v>
                </c:pt>
                <c:pt idx="346">
                  <c:v>-59.196363636369718</c:v>
                </c:pt>
                <c:pt idx="347">
                  <c:v>-50.844000000000349</c:v>
                </c:pt>
                <c:pt idx="348">
                  <c:v>-106.04888888889701</c:v>
                </c:pt>
                <c:pt idx="349">
                  <c:v>-127.66750000000945</c:v>
                </c:pt>
                <c:pt idx="350">
                  <c:v>-35.042857142866019</c:v>
                </c:pt>
                <c:pt idx="351">
                  <c:v>-347.8800000000079</c:v>
                </c:pt>
                <c:pt idx="352">
                  <c:v>-157.88400000001232</c:v>
                </c:pt>
                <c:pt idx="353">
                  <c:v>-45.715000000012296</c:v>
                </c:pt>
                <c:pt idx="354">
                  <c:v>-185.8333333333492</c:v>
                </c:pt>
                <c:pt idx="355">
                  <c:v>-104.81000000003303</c:v>
                </c:pt>
                <c:pt idx="356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5FE-4579-A6CE-975597B0E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892624"/>
        <c:axId val="334893872"/>
      </c:lineChart>
      <c:catAx>
        <c:axId val="334892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4893872"/>
        <c:crosses val="autoZero"/>
        <c:auto val="1"/>
        <c:lblAlgn val="ctr"/>
        <c:lblOffset val="100"/>
        <c:noMultiLvlLbl val="0"/>
      </c:catAx>
      <c:valAx>
        <c:axId val="33489387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489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Example 1) Drysdale 2nd, problem 1</vt:lpstr>
      <vt:lpstr>Example 1) Drysdale 2nd, problem 1</vt:lpstr>
    </vt:vector>
  </TitlesOfParts>
  <Company>korea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1) Drysdale 2nd, problem 1</dc:title>
  <dc:subject/>
  <dc:creator>haejun</dc:creator>
  <cp:keywords/>
  <dc:description/>
  <cp:lastModifiedBy>刘 欣宇</cp:lastModifiedBy>
  <cp:revision>100</cp:revision>
  <cp:lastPrinted>2017-03-29T05:10:00Z</cp:lastPrinted>
  <dcterms:created xsi:type="dcterms:W3CDTF">2016-09-26T01:24:00Z</dcterms:created>
  <dcterms:modified xsi:type="dcterms:W3CDTF">2022-11-10T16:13:00Z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