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10B26" w14:textId="6E0DAD47" w:rsidR="00A83A9B" w:rsidRDefault="00D241A0">
      <w:r>
        <w:t xml:space="preserve">Tên sp: </w:t>
      </w:r>
      <w:r w:rsidRPr="00D241A0">
        <w:t>Bút Thuyết Trình Không Dây Laze Xanh S10 PPT pin sạc Bút Trình Chiếu Powerpoint Slide S7 Điều Khiển Clicker cao cấp</w:t>
      </w:r>
    </w:p>
    <w:p w14:paraId="4690F2D2" w14:textId="77777777" w:rsidR="00D241A0" w:rsidRPr="00D241A0" w:rsidRDefault="00D241A0" w:rsidP="00D241A0">
      <w:pPr>
        <w:rPr>
          <w:lang w:val="en-US"/>
        </w:rPr>
      </w:pPr>
      <w:r w:rsidRPr="00D241A0">
        <w:rPr>
          <w:lang w:val="en-US"/>
        </w:rPr>
        <w:t>MÔ TẢ SẢN PHẨM</w:t>
      </w:r>
    </w:p>
    <w:p w14:paraId="41C04C03" w14:textId="77777777" w:rsidR="00D241A0" w:rsidRPr="00D241A0" w:rsidRDefault="00D241A0" w:rsidP="00D241A0">
      <w:pPr>
        <w:rPr>
          <w:lang w:val="en-US"/>
        </w:rPr>
      </w:pPr>
      <w:r w:rsidRPr="00D241A0">
        <w:rPr>
          <w:lang w:val="en-US"/>
        </w:rPr>
        <w:t>Trình bày Clicker Màn hình hiển thị kỹ thuật số 100M Dài Khoảng cách điều khiển từ xa PowerPoint PPT Bút thuyết</w:t>
      </w:r>
    </w:p>
    <w:p w14:paraId="0930F43F" w14:textId="77777777" w:rsidR="00D241A0" w:rsidRPr="00D241A0" w:rsidRDefault="00D241A0" w:rsidP="00D241A0">
      <w:pPr>
        <w:rPr>
          <w:lang w:val="en-US"/>
        </w:rPr>
      </w:pPr>
      <w:r w:rsidRPr="00D241A0">
        <w:rPr>
          <w:lang w:val="en-US"/>
        </w:rPr>
        <w:t>Bút Thuyết Trình Không Dây Laze Xanh S10 PPT pin sạc Bút Trình Chiếu Powerpoint Slide S7 Điều Khiển Clicker cao cấp</w:t>
      </w:r>
    </w:p>
    <w:p w14:paraId="3616D09B" w14:textId="77777777" w:rsidR="00D241A0" w:rsidRPr="00D241A0" w:rsidRDefault="00D241A0" w:rsidP="00D241A0">
      <w:pPr>
        <w:rPr>
          <w:lang w:val="en-US"/>
        </w:rPr>
      </w:pPr>
      <w:r w:rsidRPr="00D241A0">
        <w:rPr>
          <w:rFonts w:ascii="Segoe UI Emoji" w:hAnsi="Segoe UI Emoji" w:cs="Segoe UI Emoji"/>
          <w:lang w:val="en-US"/>
        </w:rPr>
        <w:t>✨✨✨</w:t>
      </w:r>
      <w:r w:rsidRPr="00D241A0">
        <w:rPr>
          <w:lang w:val="en-US"/>
        </w:rPr>
        <w:t xml:space="preserve">Chi tiết sản phẩm </w:t>
      </w:r>
      <w:r w:rsidRPr="00D241A0">
        <w:rPr>
          <w:rFonts w:ascii="Segoe UI Emoji" w:hAnsi="Segoe UI Emoji" w:cs="Segoe UI Emoji"/>
          <w:lang w:val="en-US"/>
        </w:rPr>
        <w:t>✨✨✨</w:t>
      </w:r>
    </w:p>
    <w:p w14:paraId="244D9B3C" w14:textId="77777777" w:rsidR="00D241A0" w:rsidRPr="00D241A0" w:rsidRDefault="00D241A0" w:rsidP="00D241A0">
      <w:pPr>
        <w:rPr>
          <w:lang w:val="en-US"/>
        </w:rPr>
      </w:pPr>
      <w:r w:rsidRPr="00D241A0">
        <w:rPr>
          <w:lang w:val="en-US"/>
        </w:rPr>
        <w:t>→ Tình trạng sản phẩm: 100% hàng mới</w:t>
      </w:r>
    </w:p>
    <w:p w14:paraId="504906DE" w14:textId="77777777" w:rsidR="00D241A0" w:rsidRPr="00D241A0" w:rsidRDefault="00D241A0" w:rsidP="00D241A0">
      <w:pPr>
        <w:rPr>
          <w:lang w:val="en-US"/>
        </w:rPr>
      </w:pPr>
      <w:r w:rsidRPr="00D241A0">
        <w:rPr>
          <w:lang w:val="en-US"/>
        </w:rPr>
        <w:t>Tính năng:</w:t>
      </w:r>
    </w:p>
    <w:p w14:paraId="1C9943B9" w14:textId="77777777" w:rsidR="00D241A0" w:rsidRPr="00D241A0" w:rsidRDefault="00D241A0" w:rsidP="00D241A0">
      <w:pPr>
        <w:rPr>
          <w:lang w:val="en-US"/>
        </w:rPr>
      </w:pPr>
      <w:r w:rsidRPr="00D241A0">
        <w:rPr>
          <w:lang w:val="en-US"/>
        </w:rPr>
        <w:t>1.[chạm nhẹ] bề mặt lì được tích hợp với ép phun để ngăn mồ hôi tay và bong ra, làm cho nó trở thành một Chất liệu thân thiện da.</w:t>
      </w:r>
    </w:p>
    <w:p w14:paraId="3EC7D837" w14:textId="77777777" w:rsidR="00D241A0" w:rsidRPr="00D241A0" w:rsidRDefault="00D241A0" w:rsidP="00D241A0">
      <w:pPr>
        <w:rPr>
          <w:lang w:val="en-US"/>
        </w:rPr>
      </w:pPr>
      <w:r w:rsidRPr="00D241A0">
        <w:rPr>
          <w:lang w:val="en-US"/>
        </w:rPr>
        <w:t>2.[chỉ chính xác] ở khoảng cách 100 mét, với chỉ chính xác độ nét cao, các chấm bi đỏ được Tô Sáng vẫn ổn định và không nhấp nháy, hướng dẫn trọng tâm của đường ngắm và chỉ ra các điểm chính của nội dung.</w:t>
      </w:r>
    </w:p>
    <w:p w14:paraId="13BE7ED0" w14:textId="77777777" w:rsidR="00D241A0" w:rsidRPr="00D241A0" w:rsidRDefault="00D241A0" w:rsidP="00D241A0">
      <w:pPr>
        <w:rPr>
          <w:lang w:val="en-US"/>
        </w:rPr>
      </w:pPr>
      <w:r w:rsidRPr="00D241A0">
        <w:rPr>
          <w:lang w:val="en-US"/>
        </w:rPr>
        <w:t>3. Máy thu tích hợp được gắn vào dưới cùng của người biểu tình, ẩn để lưu trữ và loại bỏ dễ dàng.</w:t>
      </w:r>
    </w:p>
    <w:p w14:paraId="0E13BA52" w14:textId="77777777" w:rsidR="00D241A0" w:rsidRPr="00D241A0" w:rsidRDefault="00D241A0" w:rsidP="00D241A0">
      <w:pPr>
        <w:rPr>
          <w:lang w:val="en-US"/>
        </w:rPr>
      </w:pPr>
      <w:r w:rsidRPr="00D241A0">
        <w:rPr>
          <w:lang w:val="en-US"/>
        </w:rPr>
        <w:t>4.[hiển thị điện] Mô hình Màn hình hiển thị kỹ thuật số, với hiển thị điện Màn hình hiển thị điện năng kĩ thuật số tích hợp, xem thời gian thực tiêu thụ điện năng, sạc kịp thời, cổng sạc điện thoại Loại C, sạc nhanh. (Sản phẩm đi kèm trong một phong cách mà không có một màn hình hiển thị kỹ thuật số. Nếu bạn cần một màn hình hiển thị kỹ thuật số, xin vui lòng chọn một với màn hình hiển thị kỹ thuật số.)</w:t>
      </w:r>
    </w:p>
    <w:p w14:paraId="25DF9D94" w14:textId="77777777" w:rsidR="00D241A0" w:rsidRPr="00D241A0" w:rsidRDefault="00D241A0" w:rsidP="00D241A0">
      <w:pPr>
        <w:rPr>
          <w:lang w:val="en-US"/>
        </w:rPr>
      </w:pPr>
      <w:r w:rsidRPr="00D241A0">
        <w:rPr>
          <w:lang w:val="en-US"/>
        </w:rPr>
        <w:t>5.[tương thích rộng rãi] Hỗ trợ Windows 7 trở lên hệ điều hành, Mac osindroid và các hệ điều hành khác, và hỗ trợ lật trang ổn định ở nhiều định dạng văn phòng.</w:t>
      </w:r>
    </w:p>
    <w:p w14:paraId="0EACFCAD" w14:textId="77777777" w:rsidR="00D241A0" w:rsidRPr="00D241A0" w:rsidRDefault="00D241A0" w:rsidP="00D241A0">
      <w:pPr>
        <w:rPr>
          <w:lang w:val="en-US"/>
        </w:rPr>
      </w:pPr>
      <w:r w:rsidRPr="00D241A0">
        <w:rPr>
          <w:lang w:val="en-US"/>
        </w:rPr>
        <w:t>6.[kịch bản áp dụng] báo cáo công việc/bài phát biểu học thuật/bài phát biểu giảng dạy/etc</w:t>
      </w:r>
    </w:p>
    <w:p w14:paraId="1D663E62" w14:textId="77777777" w:rsidR="00D241A0" w:rsidRPr="00D241A0" w:rsidRDefault="00D241A0" w:rsidP="00D241A0">
      <w:pPr>
        <w:rPr>
          <w:lang w:val="en-US"/>
        </w:rPr>
      </w:pPr>
      <w:r w:rsidRPr="00D241A0">
        <w:rPr>
          <w:lang w:val="en-US"/>
        </w:rPr>
        <w:t>Thông số:</w:t>
      </w:r>
    </w:p>
    <w:p w14:paraId="7673FEA7" w14:textId="77777777" w:rsidR="00D241A0" w:rsidRPr="00D241A0" w:rsidRDefault="00D241A0" w:rsidP="00D241A0">
      <w:pPr>
        <w:rPr>
          <w:lang w:val="en-US"/>
        </w:rPr>
      </w:pPr>
      <w:r w:rsidRPr="00D241A0">
        <w:rPr>
          <w:lang w:val="en-US"/>
        </w:rPr>
        <w:t xml:space="preserve">Tia laze báo: S7 màu đỏ </w:t>
      </w:r>
    </w:p>
    <w:p w14:paraId="5AFD50B1" w14:textId="77777777" w:rsidR="00D241A0" w:rsidRPr="00D241A0" w:rsidRDefault="00D241A0" w:rsidP="00D241A0">
      <w:pPr>
        <w:rPr>
          <w:lang w:val="en-US"/>
        </w:rPr>
      </w:pPr>
      <w:r w:rsidRPr="00D241A0">
        <w:rPr>
          <w:lang w:val="en-US"/>
        </w:rPr>
        <w:t>S10 màu xanh</w:t>
      </w:r>
    </w:p>
    <w:p w14:paraId="430D723D" w14:textId="77777777" w:rsidR="00D241A0" w:rsidRPr="00D241A0" w:rsidRDefault="00D241A0" w:rsidP="00D241A0">
      <w:pPr>
        <w:rPr>
          <w:lang w:val="en-US"/>
        </w:rPr>
      </w:pPr>
      <w:r w:rsidRPr="00D241A0">
        <w:rPr>
          <w:lang w:val="en-US"/>
        </w:rPr>
        <w:t>Khoảng cách điều khiển: 100m</w:t>
      </w:r>
    </w:p>
    <w:p w14:paraId="75E46320" w14:textId="77777777" w:rsidR="00D241A0" w:rsidRPr="00D241A0" w:rsidRDefault="00D241A0" w:rsidP="00D241A0">
      <w:pPr>
        <w:rPr>
          <w:lang w:val="en-US"/>
        </w:rPr>
      </w:pPr>
      <w:r w:rsidRPr="00D241A0">
        <w:rPr>
          <w:lang w:val="en-US"/>
        </w:rPr>
        <w:t>Dung lượng pin: 180mAh</w:t>
      </w:r>
    </w:p>
    <w:p w14:paraId="55BBC214" w14:textId="77777777" w:rsidR="00D241A0" w:rsidRPr="00D241A0" w:rsidRDefault="00D241A0" w:rsidP="00D241A0">
      <w:pPr>
        <w:rPr>
          <w:lang w:val="en-US"/>
        </w:rPr>
      </w:pPr>
      <w:r w:rsidRPr="00D241A0">
        <w:rPr>
          <w:lang w:val="en-US"/>
        </w:rPr>
        <w:t>Điện áp làm việc: 3.7V</w:t>
      </w:r>
    </w:p>
    <w:p w14:paraId="1F11520F" w14:textId="77777777" w:rsidR="00D241A0" w:rsidRPr="00D241A0" w:rsidRDefault="00D241A0" w:rsidP="00D241A0">
      <w:pPr>
        <w:rPr>
          <w:lang w:val="en-US"/>
        </w:rPr>
      </w:pPr>
      <w:r w:rsidRPr="00D241A0">
        <w:rPr>
          <w:lang w:val="en-US"/>
        </w:rPr>
        <w:t>Hệ điều hành: Windows XP/7/8/9/10 Mac OS/Linux/Android</w:t>
      </w:r>
    </w:p>
    <w:p w14:paraId="7685C64A" w14:textId="77777777" w:rsidR="00D241A0" w:rsidRPr="00D241A0" w:rsidRDefault="00D241A0" w:rsidP="00D241A0">
      <w:pPr>
        <w:rPr>
          <w:lang w:val="en-US"/>
        </w:rPr>
      </w:pPr>
      <w:r w:rsidRPr="00D241A0">
        <w:rPr>
          <w:lang w:val="en-US"/>
        </w:rPr>
        <w:t>Gói bao gồm: * Cáp sạc 1+ * 1+ dẫn sử dụng * 1Bút</w:t>
      </w:r>
    </w:p>
    <w:p w14:paraId="0514F19C" w14:textId="77777777" w:rsidR="00D241A0" w:rsidRPr="00D241A0" w:rsidRDefault="00D241A0" w:rsidP="00D241A0">
      <w:pPr>
        <w:rPr>
          <w:lang w:val="en-US"/>
        </w:rPr>
      </w:pPr>
      <w:r w:rsidRPr="00D241A0">
        <w:rPr>
          <w:lang w:val="en-US"/>
        </w:rPr>
        <w:t>Mẫu S7 có hỗ trợ Đèn LED hiển thị phần trăm pin, mẫu S5 không có màn hình này nhưng mọi tính năng đều tương đương.</w:t>
      </w:r>
    </w:p>
    <w:p w14:paraId="0F85905E" w14:textId="77777777" w:rsidR="00D241A0" w:rsidRPr="00D241A0" w:rsidRDefault="00D241A0" w:rsidP="00D241A0">
      <w:pPr>
        <w:rPr>
          <w:lang w:val="en-US"/>
        </w:rPr>
      </w:pPr>
      <w:r w:rsidRPr="00D241A0">
        <w:rPr>
          <w:lang w:val="en-US"/>
        </w:rPr>
        <w:t xml:space="preserve">Phụ kiện bao gồm đầu chuyển từ Type C sang Type A (cho những máy không có cổng </w:t>
      </w:r>
      <w:proofErr w:type="gramStart"/>
      <w:r w:rsidRPr="00D241A0">
        <w:rPr>
          <w:lang w:val="en-US"/>
        </w:rPr>
        <w:t>USB)+</w:t>
      </w:r>
      <w:proofErr w:type="gramEnd"/>
      <w:r w:rsidRPr="00D241A0">
        <w:rPr>
          <w:lang w:val="en-US"/>
        </w:rPr>
        <w:t xml:space="preserve"> Box chổng sốc và không bao gồm bút trình chiếu.</w:t>
      </w:r>
    </w:p>
    <w:p w14:paraId="3254FFB7" w14:textId="77777777" w:rsidR="00D241A0" w:rsidRDefault="00D241A0"/>
    <w:sectPr w:rsidR="00D24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69"/>
    <w:rsid w:val="00246069"/>
    <w:rsid w:val="00A83A9B"/>
    <w:rsid w:val="00C5625B"/>
    <w:rsid w:val="00D241A0"/>
    <w:rsid w:val="00EF09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8E58"/>
  <w15:chartTrackingRefBased/>
  <w15:docId w15:val="{F433D146-2AAA-4F80-B6A8-B6A5BE08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246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1716</Characters>
  <Application>Microsoft Office Word</Application>
  <DocSecurity>0</DocSecurity>
  <Lines>14</Lines>
  <Paragraphs>4</Paragraphs>
  <ScaleCrop>false</ScaleCrop>
  <Company>QuocViet</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2025-10-18T12:19:00Z</dcterms:created>
  <dcterms:modified xsi:type="dcterms:W3CDTF">2025-10-18T12:19:00Z</dcterms:modified>
</cp:coreProperties>
</file>