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FC078" w14:textId="3F9E9FBA" w:rsidR="00A83A9B" w:rsidRDefault="005018F7">
      <w:r>
        <w:t xml:space="preserve">Tên sp: </w:t>
      </w:r>
      <w:r w:rsidRPr="005018F7">
        <w:t>Quần Thể Thao 3 sọc nam nữ chất vải mềm co giãn quần thu đông NAM NỮ_SHOP THANH HÀ</w:t>
      </w:r>
    </w:p>
    <w:p w14:paraId="45A40621" w14:textId="77777777" w:rsidR="005018F7" w:rsidRPr="005018F7" w:rsidRDefault="005018F7" w:rsidP="005018F7">
      <w:pPr>
        <w:rPr>
          <w:lang w:val="en-US"/>
        </w:rPr>
      </w:pPr>
      <w:r w:rsidRPr="005018F7">
        <w:rPr>
          <w:lang w:val="en-US"/>
        </w:rPr>
        <w:t>MÔ TẢ SẢN PHẨM</w:t>
      </w:r>
    </w:p>
    <w:p w14:paraId="408BEE5D" w14:textId="77777777" w:rsidR="005018F7" w:rsidRPr="005018F7" w:rsidRDefault="005018F7" w:rsidP="005018F7">
      <w:pPr>
        <w:rPr>
          <w:lang w:val="en-US"/>
        </w:rPr>
      </w:pPr>
      <w:r w:rsidRPr="005018F7">
        <w:rPr>
          <w:rFonts w:ascii="Segoe UI Emoji" w:hAnsi="Segoe UI Emoji" w:cs="Segoe UI Emoji"/>
          <w:lang w:val="en-US"/>
        </w:rPr>
        <w:t>📍</w:t>
      </w:r>
      <w:r w:rsidRPr="005018F7">
        <w:rPr>
          <w:lang w:val="en-US"/>
        </w:rPr>
        <w:t xml:space="preserve"> THÔNG TIN SẢN PHẨM</w:t>
      </w:r>
    </w:p>
    <w:p w14:paraId="53443F79" w14:textId="77777777" w:rsidR="005018F7" w:rsidRPr="005018F7" w:rsidRDefault="005018F7" w:rsidP="005018F7">
      <w:pPr>
        <w:rPr>
          <w:lang w:val="en-US"/>
        </w:rPr>
      </w:pPr>
      <w:r w:rsidRPr="005018F7">
        <w:rPr>
          <w:lang w:val="en-US"/>
        </w:rPr>
        <w:t>• Chất liệu: Thun poly cotton 4 chiều</w:t>
      </w:r>
    </w:p>
    <w:p w14:paraId="7C43EF0D" w14:textId="77777777" w:rsidR="005018F7" w:rsidRPr="005018F7" w:rsidRDefault="005018F7" w:rsidP="005018F7">
      <w:pPr>
        <w:rPr>
          <w:lang w:val="en-US"/>
        </w:rPr>
      </w:pPr>
      <w:r w:rsidRPr="005018F7">
        <w:rPr>
          <w:lang w:val="en-US"/>
        </w:rPr>
        <w:t>• Thành phần nguyên liệu: Polyester &amp; Cotton</w:t>
      </w:r>
    </w:p>
    <w:p w14:paraId="5536CDB7" w14:textId="77777777" w:rsidR="005018F7" w:rsidRPr="005018F7" w:rsidRDefault="005018F7" w:rsidP="005018F7">
      <w:pPr>
        <w:rPr>
          <w:lang w:val="en-US"/>
        </w:rPr>
      </w:pPr>
      <w:r w:rsidRPr="005018F7">
        <w:rPr>
          <w:lang w:val="en-US"/>
        </w:rPr>
        <w:t>• Độ dày: Thông thường</w:t>
      </w:r>
    </w:p>
    <w:p w14:paraId="327ED965" w14:textId="77777777" w:rsidR="005018F7" w:rsidRPr="005018F7" w:rsidRDefault="005018F7" w:rsidP="005018F7">
      <w:pPr>
        <w:rPr>
          <w:lang w:val="en-US"/>
        </w:rPr>
      </w:pPr>
      <w:r w:rsidRPr="005018F7">
        <w:rPr>
          <w:lang w:val="en-US"/>
        </w:rPr>
        <w:t>• Màu sắc: Đen</w:t>
      </w:r>
    </w:p>
    <w:p w14:paraId="4766D175" w14:textId="77777777" w:rsidR="005018F7" w:rsidRPr="005018F7" w:rsidRDefault="005018F7" w:rsidP="005018F7">
      <w:pPr>
        <w:rPr>
          <w:lang w:val="en-US"/>
        </w:rPr>
      </w:pPr>
      <w:r w:rsidRPr="005018F7">
        <w:rPr>
          <w:lang w:val="en-US"/>
        </w:rPr>
        <w:t>• Size: M, L, XL, XXL, XXXL (40-95kg)</w:t>
      </w:r>
    </w:p>
    <w:p w14:paraId="4E7E4035" w14:textId="77777777" w:rsidR="005018F7" w:rsidRPr="005018F7" w:rsidRDefault="005018F7" w:rsidP="005018F7">
      <w:pPr>
        <w:rPr>
          <w:lang w:val="en-US"/>
        </w:rPr>
      </w:pPr>
      <w:r w:rsidRPr="005018F7">
        <w:rPr>
          <w:lang w:val="en-US"/>
        </w:rPr>
        <w:t>• Xuất xứ: Việt Nam</w:t>
      </w:r>
    </w:p>
    <w:p w14:paraId="5C720EC3" w14:textId="77777777" w:rsidR="005018F7" w:rsidRPr="005018F7" w:rsidRDefault="005018F7" w:rsidP="005018F7">
      <w:pPr>
        <w:rPr>
          <w:lang w:val="en-US"/>
        </w:rPr>
      </w:pPr>
      <w:r w:rsidRPr="005018F7">
        <w:rPr>
          <w:rFonts w:ascii="Segoe UI Emoji" w:hAnsi="Segoe UI Emoji" w:cs="Segoe UI Emoji"/>
          <w:lang w:val="en-US"/>
        </w:rPr>
        <w:t>📍</w:t>
      </w:r>
      <w:r w:rsidRPr="005018F7">
        <w:rPr>
          <w:lang w:val="en-US"/>
        </w:rPr>
        <w:t xml:space="preserve"> ĐẶC ĐIỂM NỔI BẬT</w:t>
      </w:r>
    </w:p>
    <w:p w14:paraId="1EAD430E" w14:textId="77777777" w:rsidR="005018F7" w:rsidRPr="005018F7" w:rsidRDefault="005018F7" w:rsidP="005018F7">
      <w:pPr>
        <w:rPr>
          <w:lang w:val="en-US"/>
        </w:rPr>
      </w:pPr>
      <w:r w:rsidRPr="005018F7">
        <w:rPr>
          <w:lang w:val="en-US"/>
        </w:rPr>
        <w:t>• Chất liệu vải thun poly cotton mềm mịn, co giãn thoải mái, độ dày vừa phải, thấm hút mồ hôi tốt, thoáng mát.</w:t>
      </w:r>
    </w:p>
    <w:p w14:paraId="77F23F5B" w14:textId="77777777" w:rsidR="005018F7" w:rsidRPr="005018F7" w:rsidRDefault="005018F7" w:rsidP="005018F7">
      <w:pPr>
        <w:rPr>
          <w:lang w:val="en-US"/>
        </w:rPr>
      </w:pPr>
      <w:r w:rsidRPr="005018F7">
        <w:rPr>
          <w:lang w:val="en-US"/>
        </w:rPr>
        <w:t>• Quần thể thao nam màu trơn, kiểu dáng đơn giản.</w:t>
      </w:r>
    </w:p>
    <w:p w14:paraId="23758D02" w14:textId="77777777" w:rsidR="005018F7" w:rsidRPr="005018F7" w:rsidRDefault="005018F7" w:rsidP="005018F7">
      <w:pPr>
        <w:rPr>
          <w:lang w:val="en-US"/>
        </w:rPr>
      </w:pPr>
      <w:r w:rsidRPr="005018F7">
        <w:rPr>
          <w:lang w:val="en-US"/>
        </w:rPr>
        <w:t>• Quần jogger nam gọn gàng. Lưng thun co giãn thoải mái, có dây rút.</w:t>
      </w:r>
    </w:p>
    <w:p w14:paraId="6FAF3E72" w14:textId="77777777" w:rsidR="005018F7" w:rsidRPr="005018F7" w:rsidRDefault="005018F7" w:rsidP="005018F7">
      <w:pPr>
        <w:rPr>
          <w:lang w:val="en-US"/>
        </w:rPr>
      </w:pPr>
      <w:r w:rsidRPr="005018F7">
        <w:rPr>
          <w:lang w:val="en-US"/>
        </w:rPr>
        <w:t>• Đường may sắc sảo, tinh tế.</w:t>
      </w:r>
    </w:p>
    <w:p w14:paraId="30FB8883" w14:textId="77777777" w:rsidR="005018F7" w:rsidRPr="005018F7" w:rsidRDefault="005018F7" w:rsidP="005018F7">
      <w:pPr>
        <w:rPr>
          <w:lang w:val="en-US"/>
        </w:rPr>
      </w:pPr>
      <w:r w:rsidRPr="005018F7">
        <w:rPr>
          <w:lang w:val="en-US"/>
        </w:rPr>
        <w:t>• Quần thể dục dễ dàng phối đồ với các loại trang phục và phụ kiện khác.</w:t>
      </w:r>
    </w:p>
    <w:p w14:paraId="3CB0CF0D" w14:textId="77777777" w:rsidR="005018F7" w:rsidRPr="005018F7" w:rsidRDefault="005018F7" w:rsidP="005018F7">
      <w:pPr>
        <w:rPr>
          <w:lang w:val="en-US"/>
        </w:rPr>
      </w:pPr>
      <w:r w:rsidRPr="005018F7">
        <w:rPr>
          <w:lang w:val="en-US"/>
        </w:rPr>
        <w:t xml:space="preserve">• Quần thun nam có thể mặc đi làm, đi chơi, đi </w:t>
      </w:r>
      <w:proofErr w:type="gramStart"/>
      <w:r w:rsidRPr="005018F7">
        <w:rPr>
          <w:lang w:val="en-US"/>
        </w:rPr>
        <w:t>học,...</w:t>
      </w:r>
      <w:proofErr w:type="gramEnd"/>
      <w:r w:rsidRPr="005018F7">
        <w:rPr>
          <w:lang w:val="en-US"/>
        </w:rPr>
        <w:t xml:space="preserve"> và nhiều sự kiện khác nữa.</w:t>
      </w:r>
    </w:p>
    <w:p w14:paraId="6603E7CF" w14:textId="77777777" w:rsidR="005018F7" w:rsidRPr="005018F7" w:rsidRDefault="005018F7" w:rsidP="005018F7">
      <w:pPr>
        <w:rPr>
          <w:lang w:val="en-US"/>
        </w:rPr>
      </w:pPr>
      <w:r w:rsidRPr="005018F7">
        <w:rPr>
          <w:lang w:val="en-US"/>
        </w:rPr>
        <w:t>• Quan thể dục nam thiết kế đầy trẻ trung, năng động, tiện lợi, có thể mặc từ nhà ra phố với rất nhiều style khác nhau.</w:t>
      </w:r>
    </w:p>
    <w:p w14:paraId="3EE0D1FB" w14:textId="77777777" w:rsidR="005018F7" w:rsidRPr="005018F7" w:rsidRDefault="005018F7" w:rsidP="005018F7">
      <w:pPr>
        <w:rPr>
          <w:lang w:val="en-US"/>
        </w:rPr>
      </w:pPr>
      <w:r w:rsidRPr="005018F7">
        <w:rPr>
          <w:lang w:val="en-US"/>
        </w:rPr>
        <w:t>• Phù hợp cho cả nam và nữ.</w:t>
      </w:r>
    </w:p>
    <w:p w14:paraId="51E46598" w14:textId="77777777" w:rsidR="005018F7" w:rsidRPr="005018F7" w:rsidRDefault="005018F7" w:rsidP="005018F7">
      <w:pPr>
        <w:rPr>
          <w:lang w:val="en-US"/>
        </w:rPr>
      </w:pPr>
      <w:r w:rsidRPr="005018F7">
        <w:rPr>
          <w:rFonts w:ascii="Segoe UI Emoji" w:hAnsi="Segoe UI Emoji" w:cs="Segoe UI Emoji"/>
          <w:lang w:val="en-US"/>
        </w:rPr>
        <w:t>📍</w:t>
      </w:r>
      <w:r w:rsidRPr="005018F7">
        <w:rPr>
          <w:lang w:val="en-US"/>
        </w:rPr>
        <w:t xml:space="preserve"> BẢNG SIZE</w:t>
      </w:r>
    </w:p>
    <w:p w14:paraId="421A6923" w14:textId="77777777" w:rsidR="005018F7" w:rsidRPr="005018F7" w:rsidRDefault="005018F7" w:rsidP="005018F7">
      <w:pPr>
        <w:rPr>
          <w:lang w:val="en-US"/>
        </w:rPr>
      </w:pPr>
      <w:r w:rsidRPr="005018F7">
        <w:rPr>
          <w:lang w:val="en-US"/>
        </w:rPr>
        <w:t>- Size M: 40-53kg, dưới 1m60 chiều dài quần 92cm</w:t>
      </w:r>
    </w:p>
    <w:p w14:paraId="0A40334B" w14:textId="77777777" w:rsidR="005018F7" w:rsidRPr="005018F7" w:rsidRDefault="005018F7" w:rsidP="005018F7">
      <w:pPr>
        <w:rPr>
          <w:lang w:val="en-US"/>
        </w:rPr>
      </w:pPr>
      <w:r w:rsidRPr="005018F7">
        <w:rPr>
          <w:lang w:val="en-US"/>
        </w:rPr>
        <w:t>- Size L: 54-63kg, dưới 1m70, chiều dài quần 94cm</w:t>
      </w:r>
    </w:p>
    <w:p w14:paraId="5BFC73F9" w14:textId="77777777" w:rsidR="005018F7" w:rsidRPr="005018F7" w:rsidRDefault="005018F7" w:rsidP="005018F7">
      <w:pPr>
        <w:rPr>
          <w:lang w:val="en-US"/>
        </w:rPr>
      </w:pPr>
      <w:r w:rsidRPr="005018F7">
        <w:rPr>
          <w:lang w:val="en-US"/>
        </w:rPr>
        <w:t>- Size XL: 64-73kg, dưới 1m80, chiều dài quần 96cm</w:t>
      </w:r>
    </w:p>
    <w:p w14:paraId="7EFA0C57" w14:textId="77777777" w:rsidR="005018F7" w:rsidRPr="005018F7" w:rsidRDefault="005018F7" w:rsidP="005018F7">
      <w:pPr>
        <w:rPr>
          <w:lang w:val="en-US"/>
        </w:rPr>
      </w:pPr>
      <w:r w:rsidRPr="005018F7">
        <w:rPr>
          <w:lang w:val="en-US"/>
        </w:rPr>
        <w:t>- Size XXL: 74-83kg, dưới 1m85, chiều dài quần 98cm</w:t>
      </w:r>
    </w:p>
    <w:p w14:paraId="59B87398" w14:textId="77777777" w:rsidR="005018F7" w:rsidRPr="005018F7" w:rsidRDefault="005018F7" w:rsidP="005018F7">
      <w:pPr>
        <w:rPr>
          <w:lang w:val="en-US"/>
        </w:rPr>
      </w:pPr>
      <w:r w:rsidRPr="005018F7">
        <w:rPr>
          <w:lang w:val="en-US"/>
        </w:rPr>
        <w:t>- Size XXXL 84-95kg, dưới 1m85, chiều dài quần 98cm</w:t>
      </w:r>
    </w:p>
    <w:p w14:paraId="14377027" w14:textId="77777777" w:rsidR="005018F7" w:rsidRPr="005018F7" w:rsidRDefault="005018F7" w:rsidP="005018F7">
      <w:pPr>
        <w:rPr>
          <w:lang w:val="en-US"/>
        </w:rPr>
      </w:pPr>
      <w:r w:rsidRPr="005018F7">
        <w:rPr>
          <w:lang w:val="en-US"/>
        </w:rPr>
        <w:t>Lưu ý: shop có rất nhiều màu. Nhiều mẫu quần trơn va in chữ rất đẹp. Khách hàng chát với shop để xem mẫu quần in</w:t>
      </w:r>
    </w:p>
    <w:p w14:paraId="2DD64B28" w14:textId="77777777" w:rsidR="005018F7" w:rsidRPr="005018F7" w:rsidRDefault="005018F7" w:rsidP="005018F7">
      <w:pPr>
        <w:rPr>
          <w:lang w:val="en-US"/>
        </w:rPr>
      </w:pPr>
      <w:r w:rsidRPr="005018F7">
        <w:rPr>
          <w:rFonts w:ascii="Segoe UI Emoji" w:hAnsi="Segoe UI Emoji" w:cs="Segoe UI Emoji"/>
          <w:lang w:val="en-US"/>
        </w:rPr>
        <w:t>👉</w:t>
      </w:r>
      <w:r w:rsidRPr="005018F7">
        <w:rPr>
          <w:lang w:val="en-US"/>
        </w:rPr>
        <w:t xml:space="preserve"> Quần jogger nam hứa hẹn sẽ là sự lựa chọn hoàn hảo cho bạn, hãy nhanh tay đặt hàng để sở hữu cho mình chiếc quần thun cực chất này nhé!</w:t>
      </w:r>
    </w:p>
    <w:p w14:paraId="110DFFD9" w14:textId="77777777" w:rsidR="005018F7" w:rsidRPr="005018F7" w:rsidRDefault="005018F7" w:rsidP="005018F7">
      <w:pPr>
        <w:rPr>
          <w:lang w:val="en-US"/>
        </w:rPr>
      </w:pPr>
      <w:r w:rsidRPr="005018F7">
        <w:rPr>
          <w:rFonts w:ascii="Segoe UI Emoji" w:hAnsi="Segoe UI Emoji" w:cs="Segoe UI Emoji"/>
          <w:lang w:val="en-US"/>
        </w:rPr>
        <w:t>🎁</w:t>
      </w:r>
      <w:r w:rsidRPr="005018F7">
        <w:rPr>
          <w:lang w:val="en-US"/>
        </w:rPr>
        <w:t xml:space="preserve"> Nhấn “Theo dõi shop” để nhận Voucher khuyến mãi.</w:t>
      </w:r>
    </w:p>
    <w:p w14:paraId="5E1CEC87" w14:textId="77777777" w:rsidR="005018F7" w:rsidRDefault="005018F7"/>
    <w:sectPr w:rsidR="0050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EB"/>
    <w:rsid w:val="003603EB"/>
    <w:rsid w:val="005018F7"/>
    <w:rsid w:val="00A83A9B"/>
    <w:rsid w:val="00C5625B"/>
    <w:rsid w:val="00CD46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4EE1"/>
  <w15:chartTrackingRefBased/>
  <w15:docId w15:val="{F17158A7-B256-4D9B-BFDA-D54967C8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36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1244</Characters>
  <Application>Microsoft Office Word</Application>
  <DocSecurity>0</DocSecurity>
  <Lines>10</Lines>
  <Paragraphs>2</Paragraphs>
  <ScaleCrop>false</ScaleCrop>
  <Company>QuocViet</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2025-10-19T12:15:00Z</dcterms:created>
  <dcterms:modified xsi:type="dcterms:W3CDTF">2025-10-19T12:16:00Z</dcterms:modified>
</cp:coreProperties>
</file>