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36AC4A" w14:textId="6CD89913" w:rsidR="00E5287C" w:rsidRPr="00E5287C" w:rsidRDefault="00E5287C" w:rsidP="00E5287C">
      <w:pPr>
        <w:jc w:val="center"/>
        <w:rPr>
          <w:b/>
          <w:bCs/>
          <w:sz w:val="40"/>
          <w:szCs w:val="40"/>
        </w:rPr>
      </w:pPr>
      <w:r w:rsidRPr="00E5287C">
        <w:rPr>
          <w:b/>
          <w:bCs/>
          <w:sz w:val="40"/>
          <w:szCs w:val="40"/>
        </w:rPr>
        <w:t xml:space="preserve">Projet </w:t>
      </w:r>
      <w:proofErr w:type="spellStart"/>
      <w:r w:rsidRPr="00E5287C">
        <w:rPr>
          <w:b/>
          <w:bCs/>
          <w:sz w:val="40"/>
          <w:szCs w:val="40"/>
        </w:rPr>
        <w:t>Marieteam</w:t>
      </w:r>
      <w:proofErr w:type="spellEnd"/>
    </w:p>
    <w:p w14:paraId="6688CE2D" w14:textId="3A80736B" w:rsidR="00E5287C" w:rsidRDefault="00E5287C" w:rsidP="00E5287C">
      <w:pPr>
        <w:jc w:val="center"/>
      </w:pPr>
      <w:r>
        <w:t>Mise en place d’un repo GitHub pour l’équipe de développeur, permettant de gérer les sauvegardes, et de créer une centralisation du projet.</w:t>
      </w:r>
    </w:p>
    <w:p w14:paraId="07A1E81D" w14:textId="2EADB5CB" w:rsidR="00E5287C" w:rsidRDefault="00E5287C" w:rsidP="00E5287C">
      <w:pPr>
        <w:jc w:val="center"/>
      </w:pPr>
      <w:r>
        <w:t>Compétences mises en œuvre : Gérer le patrimoine informatique, Travailler en mode projet</w:t>
      </w:r>
    </w:p>
    <w:p w14:paraId="569160AA" w14:textId="77777777" w:rsidR="00E5287C" w:rsidRDefault="00E5287C" w:rsidP="00E5287C">
      <w:pPr>
        <w:jc w:val="center"/>
      </w:pPr>
    </w:p>
    <w:p w14:paraId="11D59FEA" w14:textId="05761F66" w:rsidR="00E5287C" w:rsidRDefault="00E5287C" w:rsidP="00E5287C">
      <w:pPr>
        <w:jc w:val="center"/>
      </w:pPr>
      <w:r>
        <w:t xml:space="preserve">Contributeurs : </w:t>
      </w:r>
      <w:r>
        <w:br/>
      </w:r>
      <w:r w:rsidRPr="00E5287C">
        <w:rPr>
          <w:noProof/>
        </w:rPr>
        <w:drawing>
          <wp:inline distT="0" distB="0" distL="0" distR="0" wp14:anchorId="14FD6F7C" wp14:editId="70FA7624">
            <wp:extent cx="3324757" cy="1685925"/>
            <wp:effectExtent l="0" t="0" r="9525" b="0"/>
            <wp:docPr id="855594385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594385" name="Image 1" descr="Une image contenant texte, capture d’écran&#10;&#10;Le contenu généré par l’IA peut êtr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38961" cy="169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B49A" w14:textId="197256AB" w:rsidR="00E5287C" w:rsidRDefault="00E5287C" w:rsidP="00E5287C">
      <w:pPr>
        <w:jc w:val="center"/>
      </w:pPr>
      <w:r>
        <w:t xml:space="preserve">Screenshot du projet : </w:t>
      </w:r>
    </w:p>
    <w:p w14:paraId="4C0D97C6" w14:textId="77777777" w:rsidR="00E5287C" w:rsidRDefault="00E5287C" w:rsidP="00E5287C">
      <w:pPr>
        <w:jc w:val="center"/>
      </w:pPr>
      <w:r w:rsidRPr="00E5287C">
        <w:rPr>
          <w:noProof/>
        </w:rPr>
        <w:drawing>
          <wp:inline distT="0" distB="0" distL="0" distR="0" wp14:anchorId="782E11DE" wp14:editId="5A761B2D">
            <wp:extent cx="4543425" cy="2271713"/>
            <wp:effectExtent l="0" t="0" r="0" b="0"/>
            <wp:docPr id="454018291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18291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27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55EF" w14:textId="02D5484B" w:rsidR="00E5287C" w:rsidRDefault="00E5287C" w:rsidP="00E5287C">
      <w:pPr>
        <w:jc w:val="center"/>
      </w:pPr>
    </w:p>
    <w:p w14:paraId="6A6E27FB" w14:textId="77777777" w:rsidR="00FE4206" w:rsidRDefault="00FE4206" w:rsidP="00E5287C">
      <w:pPr>
        <w:jc w:val="center"/>
      </w:pPr>
    </w:p>
    <w:p w14:paraId="77BBE1AF" w14:textId="77777777" w:rsidR="00FE4206" w:rsidRDefault="00FE4206" w:rsidP="00E5287C">
      <w:pPr>
        <w:jc w:val="center"/>
      </w:pPr>
    </w:p>
    <w:p w14:paraId="5EFA3F36" w14:textId="77777777" w:rsidR="00FE4206" w:rsidRDefault="00FE4206" w:rsidP="00E5287C">
      <w:pPr>
        <w:jc w:val="center"/>
      </w:pPr>
    </w:p>
    <w:p w14:paraId="6480BB84" w14:textId="77777777" w:rsidR="00FE4206" w:rsidRDefault="00FE4206" w:rsidP="00E5287C">
      <w:pPr>
        <w:jc w:val="center"/>
      </w:pPr>
    </w:p>
    <w:p w14:paraId="4732C03A" w14:textId="77777777" w:rsidR="00FE4206" w:rsidRDefault="00FE4206" w:rsidP="00E5287C">
      <w:pPr>
        <w:jc w:val="center"/>
      </w:pPr>
    </w:p>
    <w:p w14:paraId="43459C3F" w14:textId="77777777" w:rsidR="00FE4206" w:rsidRDefault="00FE4206" w:rsidP="00E5287C">
      <w:pPr>
        <w:jc w:val="center"/>
      </w:pPr>
    </w:p>
    <w:p w14:paraId="52DF5A75" w14:textId="1C2E1E03" w:rsidR="00E5287C" w:rsidRDefault="00E5287C" w:rsidP="00E5287C">
      <w:pPr>
        <w:jc w:val="center"/>
      </w:pPr>
      <w:r>
        <w:lastRenderedPageBreak/>
        <w:t>Planification et gestion de projet</w:t>
      </w:r>
    </w:p>
    <w:p w14:paraId="75B4511F" w14:textId="52CB0B16" w:rsidR="00E5287C" w:rsidRPr="00DC5AFC" w:rsidRDefault="00E5287C" w:rsidP="00E5287C">
      <w:pPr>
        <w:jc w:val="center"/>
        <w:rPr>
          <w:b/>
          <w:bCs/>
        </w:rPr>
      </w:pPr>
      <w:r w:rsidRPr="00DC5AFC">
        <w:rPr>
          <w:b/>
          <w:bCs/>
        </w:rPr>
        <w:t>Compétences mises en œuvre : Travailler en mode projet</w:t>
      </w:r>
    </w:p>
    <w:p w14:paraId="44C4AE18" w14:textId="68C15273" w:rsidR="00E5287C" w:rsidRDefault="00E5287C" w:rsidP="00E5287C">
      <w:pPr>
        <w:jc w:val="center"/>
      </w:pPr>
      <w:r>
        <w:t xml:space="preserve">MCD MARIETEAM : </w:t>
      </w:r>
    </w:p>
    <w:p w14:paraId="2C87A607" w14:textId="7241FCE3" w:rsidR="00E5287C" w:rsidRDefault="00E5287C" w:rsidP="00E5287C">
      <w:pPr>
        <w:jc w:val="center"/>
      </w:pPr>
      <w:r>
        <w:t xml:space="preserve">Utilisation de l’outil looping afin de prévoir et prévisualiser la base de données : </w:t>
      </w:r>
    </w:p>
    <w:p w14:paraId="661D67A3" w14:textId="49A715B0" w:rsidR="00E5287C" w:rsidRDefault="00E5287C" w:rsidP="00E5287C">
      <w:pPr>
        <w:jc w:val="center"/>
      </w:pPr>
      <w:r w:rsidRPr="00E5287C">
        <w:rPr>
          <w:noProof/>
        </w:rPr>
        <w:drawing>
          <wp:inline distT="0" distB="0" distL="0" distR="0" wp14:anchorId="0D0D8299" wp14:editId="7847B6F0">
            <wp:extent cx="5687219" cy="2715004"/>
            <wp:effectExtent l="0" t="0" r="8890" b="9525"/>
            <wp:docPr id="230528015" name="Image 1" descr="Une image contenant diagramme, capture d’écran, ligne, Pl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28015" name="Image 1" descr="Une image contenant diagramme, capture d’écran, ligne, Plan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76AB" w14:textId="77777777" w:rsidR="00E5287C" w:rsidRDefault="00E5287C" w:rsidP="00E5287C">
      <w:pPr>
        <w:jc w:val="center"/>
      </w:pPr>
    </w:p>
    <w:p w14:paraId="6768E297" w14:textId="096B0C64" w:rsidR="00E5287C" w:rsidRDefault="00E5287C" w:rsidP="00E5287C">
      <w:pPr>
        <w:jc w:val="center"/>
      </w:pPr>
      <w:r>
        <w:t xml:space="preserve">Diagramme des cas d’utilisations de </w:t>
      </w:r>
      <w:proofErr w:type="spellStart"/>
      <w:r>
        <w:t>MarieTeam</w:t>
      </w:r>
      <w:proofErr w:type="spellEnd"/>
      <w:r>
        <w:t> (DCU) :</w:t>
      </w:r>
    </w:p>
    <w:p w14:paraId="73785459" w14:textId="5BD9E1C0" w:rsidR="00E5287C" w:rsidRDefault="00E5287C" w:rsidP="00E5287C">
      <w:pPr>
        <w:jc w:val="center"/>
      </w:pPr>
      <w:r w:rsidRPr="00E5287C">
        <w:rPr>
          <w:noProof/>
        </w:rPr>
        <w:drawing>
          <wp:inline distT="0" distB="0" distL="0" distR="0" wp14:anchorId="50B66F6F" wp14:editId="45A621F7">
            <wp:extent cx="4524375" cy="4121214"/>
            <wp:effectExtent l="0" t="0" r="0" b="0"/>
            <wp:docPr id="71099475" name="Image 1" descr="Une image contenant texte, diagramme, capture d’écran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9475" name="Image 1" descr="Une image contenant texte, diagramme, capture d’écran, ligne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6405" cy="412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570B" w14:textId="343B04A1" w:rsidR="00E5287C" w:rsidRDefault="00E5287C" w:rsidP="00E5287C">
      <w:pPr>
        <w:jc w:val="center"/>
      </w:pPr>
      <w:r>
        <w:lastRenderedPageBreak/>
        <w:t xml:space="preserve">Tableau de bord de gestion et de suivi du projet : </w:t>
      </w:r>
    </w:p>
    <w:p w14:paraId="05C6007C" w14:textId="16339D14" w:rsidR="00350DEF" w:rsidRPr="00DC5AFC" w:rsidRDefault="00350DEF" w:rsidP="00E5287C">
      <w:pPr>
        <w:jc w:val="center"/>
        <w:rPr>
          <w:b/>
          <w:bCs/>
        </w:rPr>
      </w:pPr>
      <w:r w:rsidRPr="00DC5AFC">
        <w:rPr>
          <w:b/>
          <w:bCs/>
        </w:rPr>
        <w:t>Compétences mises en œuvre : Travailler en mode projet.</w:t>
      </w:r>
    </w:p>
    <w:p w14:paraId="0524FBBC" w14:textId="5B2183A1" w:rsidR="00E5287C" w:rsidRDefault="00E5287C" w:rsidP="00E5287C">
      <w:pPr>
        <w:jc w:val="center"/>
      </w:pPr>
      <w:r w:rsidRPr="00E5287C">
        <w:rPr>
          <w:noProof/>
        </w:rPr>
        <w:drawing>
          <wp:inline distT="0" distB="0" distL="0" distR="0" wp14:anchorId="2FC3A2B6" wp14:editId="5A2E3BF4">
            <wp:extent cx="5760720" cy="4251960"/>
            <wp:effectExtent l="0" t="0" r="0" b="0"/>
            <wp:docPr id="877576373" name="Image 1" descr="Une image contenant texte, capture d’écran, nombr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76373" name="Image 1" descr="Une image contenant texte, capture d’écran, nombre, logiciel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CF04" w14:textId="77777777" w:rsidR="00350DEF" w:rsidRDefault="00350DEF" w:rsidP="00E5287C">
      <w:pPr>
        <w:jc w:val="center"/>
      </w:pPr>
    </w:p>
    <w:p w14:paraId="035AA31C" w14:textId="27ABDDA9" w:rsidR="00FE4206" w:rsidRPr="00DC5AFC" w:rsidRDefault="00FE4206" w:rsidP="00E5287C">
      <w:pPr>
        <w:jc w:val="center"/>
        <w:rPr>
          <w:b/>
          <w:bCs/>
        </w:rPr>
      </w:pPr>
      <w:r w:rsidRPr="00DC5AFC">
        <w:rPr>
          <w:b/>
          <w:bCs/>
        </w:rPr>
        <w:t xml:space="preserve">Création de maquettes </w:t>
      </w:r>
      <w:proofErr w:type="spellStart"/>
      <w:r w:rsidRPr="00DC5AFC">
        <w:rPr>
          <w:b/>
          <w:bCs/>
        </w:rPr>
        <w:t>MarieTeam</w:t>
      </w:r>
      <w:proofErr w:type="spellEnd"/>
      <w:r w:rsidRPr="00DC5AFC">
        <w:rPr>
          <w:b/>
          <w:bCs/>
        </w:rPr>
        <w:t> </w:t>
      </w:r>
    </w:p>
    <w:p w14:paraId="08778A20" w14:textId="3631FB25" w:rsidR="00FE4206" w:rsidRPr="00DC5AFC" w:rsidRDefault="00FE4206" w:rsidP="00E5287C">
      <w:pPr>
        <w:jc w:val="center"/>
        <w:rPr>
          <w:b/>
          <w:bCs/>
        </w:rPr>
      </w:pPr>
      <w:r w:rsidRPr="00DC5AFC">
        <w:rPr>
          <w:b/>
          <w:bCs/>
        </w:rPr>
        <w:t xml:space="preserve">Compétences mises en œuvre : Développer la présence en ligne de l’organisation </w:t>
      </w:r>
    </w:p>
    <w:p w14:paraId="644BA016" w14:textId="33A666DF" w:rsidR="00FE4206" w:rsidRPr="00DC5AFC" w:rsidRDefault="00FE4206" w:rsidP="00E5287C">
      <w:pPr>
        <w:jc w:val="center"/>
        <w:rPr>
          <w:b/>
          <w:bCs/>
        </w:rPr>
      </w:pPr>
      <w:r w:rsidRPr="00DC5AFC">
        <w:rPr>
          <w:b/>
          <w:bCs/>
        </w:rPr>
        <w:t xml:space="preserve">Outil utilisé : </w:t>
      </w:r>
      <w:proofErr w:type="spellStart"/>
      <w:r w:rsidRPr="00DC5AFC">
        <w:rPr>
          <w:b/>
          <w:bCs/>
        </w:rPr>
        <w:t>Figma</w:t>
      </w:r>
      <w:proofErr w:type="spellEnd"/>
      <w:r w:rsidRPr="00DC5AFC">
        <w:rPr>
          <w:b/>
          <w:bCs/>
        </w:rPr>
        <w:t>.</w:t>
      </w:r>
    </w:p>
    <w:p w14:paraId="5AE59CE8" w14:textId="0AA3B9BB" w:rsidR="00FE4206" w:rsidRDefault="00FE4206" w:rsidP="00E5287C">
      <w:pPr>
        <w:jc w:val="center"/>
      </w:pPr>
      <w:r w:rsidRPr="00FE4206">
        <w:rPr>
          <w:noProof/>
        </w:rPr>
        <w:drawing>
          <wp:inline distT="0" distB="0" distL="0" distR="0" wp14:anchorId="4618F9B9" wp14:editId="2C5F4FB9">
            <wp:extent cx="5340324" cy="2581275"/>
            <wp:effectExtent l="0" t="0" r="0" b="0"/>
            <wp:docPr id="814585590" name="Image 1" descr="Une image contenant capture d’écran, logiciel, texte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85590" name="Image 1" descr="Une image contenant capture d’écran, logiciel, texte, Logiciel multimédia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9177" cy="258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B90A" w14:textId="230BB318" w:rsidR="00FE4206" w:rsidRDefault="00FE4206" w:rsidP="00E5287C">
      <w:pPr>
        <w:jc w:val="center"/>
      </w:pPr>
      <w:r w:rsidRPr="00FE4206">
        <w:rPr>
          <w:noProof/>
        </w:rPr>
        <w:lastRenderedPageBreak/>
        <w:drawing>
          <wp:inline distT="0" distB="0" distL="0" distR="0" wp14:anchorId="12E26BA0" wp14:editId="6F23A383">
            <wp:extent cx="5760720" cy="4083685"/>
            <wp:effectExtent l="0" t="0" r="0" b="0"/>
            <wp:docPr id="574039884" name="Image 1" descr="Une image contenant texte, capture d’écran, Appareil de communication, Appareil mobi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39884" name="Image 1" descr="Une image contenant texte, capture d’écran, Appareil de communication, Appareil mobile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711C" w14:textId="3AE87017" w:rsidR="00FE4206" w:rsidRDefault="00FE4206" w:rsidP="00E5287C">
      <w:pPr>
        <w:jc w:val="center"/>
      </w:pPr>
      <w:r>
        <w:t xml:space="preserve">Historique des </w:t>
      </w:r>
      <w:proofErr w:type="spellStart"/>
      <w:r>
        <w:t>commits</w:t>
      </w:r>
      <w:proofErr w:type="spellEnd"/>
      <w:r>
        <w:t xml:space="preserve"> GitHub :</w:t>
      </w:r>
    </w:p>
    <w:p w14:paraId="5A6C8D7C" w14:textId="3F57C83C" w:rsidR="00FE4206" w:rsidRDefault="00FE4206" w:rsidP="00E5287C">
      <w:pPr>
        <w:jc w:val="center"/>
      </w:pPr>
      <w:r w:rsidRPr="00FE4206">
        <w:rPr>
          <w:noProof/>
        </w:rPr>
        <w:drawing>
          <wp:inline distT="0" distB="0" distL="0" distR="0" wp14:anchorId="25A96929" wp14:editId="6F3CD4DD">
            <wp:extent cx="5760720" cy="1737995"/>
            <wp:effectExtent l="0" t="0" r="0" b="0"/>
            <wp:docPr id="1546265462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65462" name="Image 1" descr="Une image contenant texte, capture d’écran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255E" w14:textId="77777777" w:rsidR="00FE4206" w:rsidRDefault="00FE4206" w:rsidP="00E5287C">
      <w:pPr>
        <w:jc w:val="center"/>
      </w:pPr>
    </w:p>
    <w:p w14:paraId="5FA1B1A9" w14:textId="77777777" w:rsidR="00FE4206" w:rsidRDefault="00FE4206" w:rsidP="00E5287C">
      <w:pPr>
        <w:jc w:val="center"/>
      </w:pPr>
    </w:p>
    <w:p w14:paraId="2B39D3D1" w14:textId="77777777" w:rsidR="00FE4206" w:rsidRDefault="00FE4206" w:rsidP="00E5287C">
      <w:pPr>
        <w:jc w:val="center"/>
      </w:pPr>
    </w:p>
    <w:p w14:paraId="172A165A" w14:textId="77777777" w:rsidR="00FE4206" w:rsidRDefault="00FE4206" w:rsidP="00E5287C">
      <w:pPr>
        <w:jc w:val="center"/>
      </w:pPr>
    </w:p>
    <w:p w14:paraId="04507087" w14:textId="77777777" w:rsidR="00FE4206" w:rsidRDefault="00FE4206" w:rsidP="00E5287C">
      <w:pPr>
        <w:jc w:val="center"/>
      </w:pPr>
    </w:p>
    <w:p w14:paraId="31AD2A2F" w14:textId="77777777" w:rsidR="00FE4206" w:rsidRDefault="00FE4206" w:rsidP="00E5287C">
      <w:pPr>
        <w:jc w:val="center"/>
      </w:pPr>
    </w:p>
    <w:p w14:paraId="139B97CC" w14:textId="77777777" w:rsidR="00FE4206" w:rsidRDefault="00FE4206" w:rsidP="00E5287C">
      <w:pPr>
        <w:jc w:val="center"/>
      </w:pPr>
    </w:p>
    <w:p w14:paraId="52259304" w14:textId="77777777" w:rsidR="00FE4206" w:rsidRDefault="00FE4206" w:rsidP="00E5287C">
      <w:pPr>
        <w:jc w:val="center"/>
      </w:pPr>
    </w:p>
    <w:p w14:paraId="7DAC74B1" w14:textId="531B1C9D" w:rsidR="00FE4206" w:rsidRDefault="00FE4206" w:rsidP="00E5287C">
      <w:pPr>
        <w:jc w:val="center"/>
        <w:rPr>
          <w:noProof/>
        </w:rPr>
      </w:pPr>
      <w:r>
        <w:lastRenderedPageBreak/>
        <w:t>Groupe de discussion :</w:t>
      </w:r>
      <w:r w:rsidRPr="00FE4206">
        <w:rPr>
          <w:noProof/>
        </w:rPr>
        <w:t xml:space="preserve"> </w:t>
      </w:r>
    </w:p>
    <w:p w14:paraId="5BFF73C8" w14:textId="40103B4C" w:rsidR="00FE4206" w:rsidRDefault="00FE4206" w:rsidP="00E5287C">
      <w:pPr>
        <w:jc w:val="center"/>
        <w:rPr>
          <w:noProof/>
        </w:rPr>
      </w:pPr>
      <w:r>
        <w:rPr>
          <w:noProof/>
        </w:rPr>
        <w:t xml:space="preserve">Discussion Teams concernant notre projet. </w:t>
      </w:r>
    </w:p>
    <w:p w14:paraId="5D019F31" w14:textId="67E28C0B" w:rsidR="00FE4206" w:rsidRPr="00DC5AFC" w:rsidRDefault="00FE4206" w:rsidP="00E5287C">
      <w:pPr>
        <w:jc w:val="center"/>
        <w:rPr>
          <w:b/>
          <w:bCs/>
          <w:noProof/>
        </w:rPr>
      </w:pPr>
      <w:r w:rsidRPr="00DC5AFC">
        <w:rPr>
          <w:b/>
          <w:bCs/>
          <w:noProof/>
        </w:rPr>
        <w:t>Compétence mise en œuvre :</w:t>
      </w:r>
      <w:r w:rsidR="001C6A9E" w:rsidRPr="00DC5AFC">
        <w:rPr>
          <w:b/>
          <w:bCs/>
          <w:noProof/>
        </w:rPr>
        <w:t xml:space="preserve"> Travail en mode projet.</w:t>
      </w:r>
    </w:p>
    <w:p w14:paraId="08F96495" w14:textId="7F23060F" w:rsidR="00FE4206" w:rsidRDefault="00FE4206" w:rsidP="00FE4206">
      <w:r w:rsidRPr="00FE4206">
        <w:rPr>
          <w:noProof/>
        </w:rPr>
        <w:drawing>
          <wp:inline distT="0" distB="0" distL="0" distR="0" wp14:anchorId="402B5DF2" wp14:editId="28C0950E">
            <wp:extent cx="5760720" cy="3268980"/>
            <wp:effectExtent l="0" t="0" r="0" b="7620"/>
            <wp:docPr id="1004032152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32152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32A8" w14:textId="77777777" w:rsidR="001C6A9E" w:rsidRDefault="001C6A9E" w:rsidP="001C6A9E">
      <w:pPr>
        <w:jc w:val="center"/>
      </w:pPr>
    </w:p>
    <w:p w14:paraId="5F4305D4" w14:textId="77777777" w:rsidR="001C6A9E" w:rsidRDefault="001C6A9E" w:rsidP="001C6A9E">
      <w:pPr>
        <w:jc w:val="center"/>
      </w:pPr>
    </w:p>
    <w:p w14:paraId="1CDBE293" w14:textId="77777777" w:rsidR="001C6A9E" w:rsidRDefault="001C6A9E" w:rsidP="001C6A9E">
      <w:pPr>
        <w:jc w:val="center"/>
      </w:pPr>
    </w:p>
    <w:p w14:paraId="3EB221B3" w14:textId="77777777" w:rsidR="001C6A9E" w:rsidRDefault="001C6A9E" w:rsidP="001C6A9E">
      <w:pPr>
        <w:jc w:val="center"/>
      </w:pPr>
    </w:p>
    <w:p w14:paraId="35811088" w14:textId="77777777" w:rsidR="001C6A9E" w:rsidRDefault="001C6A9E" w:rsidP="001C6A9E">
      <w:pPr>
        <w:jc w:val="center"/>
      </w:pPr>
    </w:p>
    <w:p w14:paraId="1DCB9BAF" w14:textId="77777777" w:rsidR="001C6A9E" w:rsidRDefault="001C6A9E" w:rsidP="001C6A9E">
      <w:pPr>
        <w:jc w:val="center"/>
      </w:pPr>
    </w:p>
    <w:p w14:paraId="1EA062E0" w14:textId="77777777" w:rsidR="001C6A9E" w:rsidRDefault="001C6A9E" w:rsidP="001C6A9E">
      <w:pPr>
        <w:jc w:val="center"/>
      </w:pPr>
    </w:p>
    <w:p w14:paraId="6C5DD73A" w14:textId="77777777" w:rsidR="001C6A9E" w:rsidRDefault="001C6A9E" w:rsidP="001C6A9E">
      <w:pPr>
        <w:jc w:val="center"/>
      </w:pPr>
    </w:p>
    <w:p w14:paraId="6CBF182E" w14:textId="77777777" w:rsidR="001C6A9E" w:rsidRDefault="001C6A9E" w:rsidP="001C6A9E">
      <w:pPr>
        <w:jc w:val="center"/>
      </w:pPr>
    </w:p>
    <w:p w14:paraId="41714C72" w14:textId="77777777" w:rsidR="001C6A9E" w:rsidRDefault="001C6A9E" w:rsidP="001C6A9E">
      <w:pPr>
        <w:jc w:val="center"/>
      </w:pPr>
    </w:p>
    <w:p w14:paraId="213C1164" w14:textId="77777777" w:rsidR="001C6A9E" w:rsidRDefault="001C6A9E" w:rsidP="001C6A9E">
      <w:pPr>
        <w:jc w:val="center"/>
      </w:pPr>
    </w:p>
    <w:p w14:paraId="332C3701" w14:textId="77777777" w:rsidR="001C6A9E" w:rsidRDefault="001C6A9E" w:rsidP="001C6A9E">
      <w:pPr>
        <w:jc w:val="center"/>
      </w:pPr>
    </w:p>
    <w:p w14:paraId="372E566D" w14:textId="77777777" w:rsidR="001C6A9E" w:rsidRDefault="001C6A9E" w:rsidP="001C6A9E">
      <w:pPr>
        <w:jc w:val="center"/>
      </w:pPr>
    </w:p>
    <w:p w14:paraId="7CA27294" w14:textId="77777777" w:rsidR="001C6A9E" w:rsidRDefault="001C6A9E" w:rsidP="001C6A9E">
      <w:pPr>
        <w:jc w:val="center"/>
      </w:pPr>
    </w:p>
    <w:p w14:paraId="660E8C20" w14:textId="07B66DE4" w:rsidR="001C6A9E" w:rsidRDefault="001C6A9E" w:rsidP="001C6A9E">
      <w:pPr>
        <w:jc w:val="center"/>
      </w:pPr>
      <w:r>
        <w:lastRenderedPageBreak/>
        <w:t>Procédure de configuration d’un environnement de développement pour l’utilisation de dépôts distants</w:t>
      </w:r>
    </w:p>
    <w:p w14:paraId="3E43B92B" w14:textId="339D8A61" w:rsidR="001C6A9E" w:rsidRPr="00DC5AFC" w:rsidRDefault="001C6A9E" w:rsidP="001C6A9E">
      <w:pPr>
        <w:jc w:val="center"/>
        <w:rPr>
          <w:b/>
          <w:bCs/>
        </w:rPr>
      </w:pPr>
      <w:r w:rsidRPr="00DC5AFC">
        <w:rPr>
          <w:b/>
          <w:bCs/>
        </w:rPr>
        <w:t>Compétence mise en œuvre : Mettre à disposition des utilisateurs un service informatique</w:t>
      </w:r>
      <w:r w:rsidR="00443455">
        <w:rPr>
          <w:b/>
          <w:bCs/>
        </w:rPr>
        <w:t>, Gérer le patrimoine informatique</w:t>
      </w:r>
    </w:p>
    <w:p w14:paraId="4E6EDD74" w14:textId="77777777" w:rsidR="001C6A9E" w:rsidRDefault="001C6A9E" w:rsidP="001C6A9E">
      <w:pPr>
        <w:jc w:val="center"/>
      </w:pPr>
    </w:p>
    <w:p w14:paraId="4960C672" w14:textId="1FC47A74" w:rsidR="001C6A9E" w:rsidRDefault="002A71F7" w:rsidP="001C6A9E">
      <w:pPr>
        <w:jc w:val="center"/>
      </w:pPr>
      <w:r w:rsidRPr="002A71F7">
        <w:rPr>
          <w:noProof/>
        </w:rPr>
        <w:drawing>
          <wp:inline distT="0" distB="0" distL="0" distR="0" wp14:anchorId="4F9A716E" wp14:editId="0B1E2706">
            <wp:extent cx="5760720" cy="6997065"/>
            <wp:effectExtent l="0" t="0" r="0" b="0"/>
            <wp:docPr id="96557908" name="Image 1" descr="Une image contenant texte, capture d’écran, logiciel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7908" name="Image 1" descr="Une image contenant texte, capture d’écran, logiciel, Police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9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D10C" w14:textId="77777777" w:rsidR="00443455" w:rsidRDefault="00443455" w:rsidP="001C6A9E">
      <w:pPr>
        <w:jc w:val="center"/>
      </w:pPr>
    </w:p>
    <w:p w14:paraId="7A3555F0" w14:textId="661F0D9A" w:rsidR="00443455" w:rsidRDefault="00443455" w:rsidP="001C6A9E">
      <w:pPr>
        <w:jc w:val="center"/>
      </w:pPr>
    </w:p>
    <w:sectPr w:rsidR="0044345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5EA"/>
    <w:rsid w:val="001C6A9E"/>
    <w:rsid w:val="002A71F7"/>
    <w:rsid w:val="00350DEF"/>
    <w:rsid w:val="00443455"/>
    <w:rsid w:val="005948B7"/>
    <w:rsid w:val="00690440"/>
    <w:rsid w:val="007A3B9D"/>
    <w:rsid w:val="008F75EA"/>
    <w:rsid w:val="00BD12E1"/>
    <w:rsid w:val="00DC5AFC"/>
    <w:rsid w:val="00E5287C"/>
    <w:rsid w:val="00F71675"/>
    <w:rsid w:val="00FE4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895A2"/>
  <w15:chartTrackingRefBased/>
  <w15:docId w15:val="{B1BF1C8D-56C1-40F3-9E4F-094F338DE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F75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8F75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F75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F75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F75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F75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F75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F75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F75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F75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8F75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8F75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8F75EA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8F75EA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8F75EA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8F75EA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8F75EA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8F75EA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8F75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F75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F75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8F75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8F75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8F75EA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8F75EA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8F75EA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F75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F75EA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8F75EA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1C6A9E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C6A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7</Pages>
  <Words>185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nael haddadi</dc:creator>
  <cp:keywords/>
  <dc:description/>
  <cp:lastModifiedBy>Nael HADDADI</cp:lastModifiedBy>
  <cp:revision>6</cp:revision>
  <dcterms:created xsi:type="dcterms:W3CDTF">2025-04-01T10:58:00Z</dcterms:created>
  <dcterms:modified xsi:type="dcterms:W3CDTF">2025-04-05T09:53:00Z</dcterms:modified>
</cp:coreProperties>
</file>