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14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KANYE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SCUBIDI VVP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YEEE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YEEEEE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Careo Kanye Pristinum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sofiamongroy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15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RECTISSIME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RECTE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PROXIMM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thispateat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YES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PROXIMA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16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Comer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Pollo con verduras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Look at the Binder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Look at the binder in the front desk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Go get mail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Go get mail at 2 pm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17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Check email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Confirming future presentation dates
Announcements for upcoming community events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Follow up on Phone calls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Returning voice messages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update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Updating contacts and putting in new applications for the student file folders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18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19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20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b="0" l="0" r="0" t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4lhdmpvzxzkcyijnhxpn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14 October 2024</dc:title>
  <dc:creator>Christopher Davis</dc:creator>
  <dc:description>Itinerary generated for 909900090</dc:description>
  <cp:lastModifiedBy>Un-named</cp:lastModifiedBy>
  <cp:revision>1</cp:revision>
  <dcterms:created xsi:type="dcterms:W3CDTF">2024-10-14T16:17:12.555Z</dcterms:created>
  <dcterms:modified xsi:type="dcterms:W3CDTF">2024-10-14T16:17:12.555Z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