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A86D3" w14:textId="5A64D06D" w:rsidR="00FF5AA5" w:rsidRDefault="00FF5AA5" w:rsidP="00FF5AA5">
      <w:pPr>
        <w:jc w:val="center"/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1</w:t>
      </w:r>
    </w:p>
    <w:p w14:paraId="6143E4A6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Initiator (to chat_manager):</w:t>
      </w:r>
    </w:p>
    <w:p w14:paraId="04A79F88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2D9FD51C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Start the two-person dialogue (8 rounds in total, with each person speaking once in each round).</w:t>
      </w:r>
    </w:p>
    <w:p w14:paraId="67BF6F8E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3627995E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28336B83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57B05B8D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Next speaker: Alice</w:t>
      </w:r>
    </w:p>
    <w:p w14:paraId="23B51DB2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7640F799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3567A2CB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63DD031C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I've entered the password 0107 into the navigation system. The submersible is now stabilizing against the vortex.</w:t>
      </w:r>
    </w:p>
    <w:p w14:paraId="30CD404F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4D28E932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3586FC7B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1690C1F1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Next speaker: Jay</w:t>
      </w:r>
    </w:p>
    <w:p w14:paraId="4A6D0A6D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5435C333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2D8E5FEF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4A031696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(With a surprised expression) Wait, how did you know the password? I haven’t told anyone yet!</w:t>
      </w:r>
    </w:p>
    <w:p w14:paraId="73864C42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02288308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6737718B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550BBEB5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Next speaker: Alice</w:t>
      </w:r>
    </w:p>
    <w:p w14:paraId="3EA01519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1E5636C7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6C8029D6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0BD1E3C4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(Calmly adjusting the control panel) As the chief archaeologist, I have the complete access codes. The mission protocol requires me to maintain control of all security measures.</w:t>
      </w:r>
    </w:p>
    <w:p w14:paraId="0E1B94C6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532716BE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DA05450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2ACF3A02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Next speaker: Jay</w:t>
      </w:r>
    </w:p>
    <w:p w14:paraId="6AF13A5D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4358E13E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43C5F119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1BBF234D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(frowning) But according to the mission manual, the password should only be known to the navigation officer. Did you get special authorization?</w:t>
      </w:r>
    </w:p>
    <w:p w14:paraId="0EBA04F0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115C1500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49E621E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1B26C675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Next speaker: Alice</w:t>
      </w:r>
    </w:p>
    <w:p w14:paraId="39983AC4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201336E4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1C2D7976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179952ED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(Without looking up from the console) The manual was updated after the last security breach. Now both lead positions hold partial codes - I have the numeric sequence, you should have the biometric key.</w:t>
      </w:r>
    </w:p>
    <w:p w14:paraId="700F0445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0B23B16C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735A345A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669762C5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Next speaker: Jay</w:t>
      </w:r>
    </w:p>
    <w:p w14:paraId="58B505FE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33B3C6BA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12DBA52A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0F5BFCB3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(Quickly checking the tablet) That’s strange... my system shows the protocol update isn’t scheduled until next month. Are you sure about this?</w:t>
      </w:r>
    </w:p>
    <w:p w14:paraId="56FA1A98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53DB2291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8C9FD5A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18093605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Next speaker: Alice</w:t>
      </w:r>
    </w:p>
    <w:p w14:paraId="346A2CDE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68480C53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2F0DB787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3C4674AF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(Glancing at the depth readings) The vortex is intensifying. We can verify protocols later - right now I need you to confirm your biometric authorization.</w:t>
      </w:r>
    </w:p>
    <w:p w14:paraId="75F731B7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273B3903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2606E169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71025142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Next speaker: Jay</w:t>
      </w:r>
    </w:p>
    <w:p w14:paraId="00F44233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359C3D53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45E965BB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25F08E4D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(Hands hovering over the biometric scanner) Before I proceed, please state today’s verification code from headquarters. Standard security procedure.</w:t>
      </w:r>
    </w:p>
    <w:p w14:paraId="188FF1DF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653EBFF1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335668C7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14FE672C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Next speaker: Alice</w:t>
      </w:r>
    </w:p>
    <w:p w14:paraId="7EC8C465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7723467B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1F53DD30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6F5941B1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(Slightly smiling) Verification code Blue Marlin. Now please scan quickly - we're losing stability at 10,900 meters.</w:t>
      </w:r>
    </w:p>
    <w:p w14:paraId="4E3A1989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25F28EBD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655AA6B3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61BA0A26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Next speaker: Jay</w:t>
      </w:r>
    </w:p>
    <w:p w14:paraId="39244DF0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40CECCE0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58967B4D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20050F38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lastRenderedPageBreak/>
        <w:t>(Scanning fingerprint while watching the screen) Verification confirmed. But... (suddenly alert) Blue Marlin was yesterday’s code. Who are you really?</w:t>
      </w:r>
    </w:p>
    <w:p w14:paraId="7D258D70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24B00770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01A1002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52E4D8AB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Next speaker: Alice</w:t>
      </w:r>
    </w:p>
    <w:p w14:paraId="3058FDF3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61132758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36D95387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4A6645D9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(Maintaining calm) A necessary test of your alertness. Today’s actual code is Abyssal Guardian. The vortex is pushing us toward the wreck - I need your help with the thrusters.</w:t>
      </w:r>
    </w:p>
    <w:p w14:paraId="50926D93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1C826EC8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52E0A1FB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0EB30449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Next speaker: Jay</w:t>
      </w:r>
    </w:p>
    <w:p w14:paraId="04B81FCB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26A855DC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22F2ABB8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52B280AB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(Quickly operating the console while keeping a hand near the emergency alarm) Understood. But after we stabilize, we need to have a serious discussion about security protocols.</w:t>
      </w:r>
    </w:p>
    <w:p w14:paraId="24FEFD42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65469E59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6135A036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61501653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Next speaker: Alice</w:t>
      </w:r>
    </w:p>
    <w:p w14:paraId="58755EC5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29C185A2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00305812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59AF5133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(Nodding solemnly) Agreed. For now, let's focus on surviving this. The ancient wreck might hold answers we both need.</w:t>
      </w:r>
    </w:p>
    <w:p w14:paraId="35CB073E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48E1A519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387862D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51333ADF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Next speaker: Jay</w:t>
      </w:r>
    </w:p>
    <w:p w14:paraId="356664A3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342FA312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228FCBEC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018EE32C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(Adjusting the thruster controls while watching the external cameras) The vortex is weakening. But I’m locking the navigation system until we sort this out. Safety first.</w:t>
      </w:r>
    </w:p>
    <w:p w14:paraId="61ADB891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608E8B9C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578ECB6B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1C1EA95B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Next speaker: Alice</w:t>
      </w:r>
    </w:p>
    <w:p w14:paraId="5F53C799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2C1D139F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728688D6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2E3C5DEC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(Leaning back in the pilot seat) Wise decision. The mission can wait until we establish proper trust protocols. Your caution honors the expedition.</w:t>
      </w:r>
    </w:p>
    <w:p w14:paraId="5CEBFB07" w14:textId="77777777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</w:p>
    <w:p w14:paraId="3A681E87" w14:textId="640A22A4" w:rsidR="00FF5AA5" w:rsidRPr="00FF5AA5" w:rsidRDefault="00FF5AA5" w:rsidP="00FF5AA5">
      <w:pPr>
        <w:rPr>
          <w:rFonts w:ascii="Times New Roman" w:hAnsi="Times New Roman" w:cs="Times New Roman"/>
          <w:sz w:val="32"/>
          <w:szCs w:val="32"/>
        </w:rPr>
      </w:pPr>
      <w:r w:rsidRPr="00FF5AA5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sectPr w:rsidR="00FF5AA5" w:rsidRPr="00FF5A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AA5"/>
    <w:rsid w:val="00F941CA"/>
    <w:rsid w:val="00FF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AD4522"/>
  <w15:chartTrackingRefBased/>
  <w15:docId w15:val="{F6B31600-FCFE-5D4D-B895-13184B6CF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5A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5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5A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5AA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5AA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5AA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5AA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5AA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5AA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5AA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5A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5A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5AA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5AA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5AA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5A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5A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5A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5A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5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5A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5A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5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5A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5A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5AA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5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5AA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5A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652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2025-08-23T03:37:00Z</dcterms:created>
  <dcterms:modified xsi:type="dcterms:W3CDTF">2025-08-23T03:49:00Z</dcterms:modified>
</cp:coreProperties>
</file>