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43625" w14:textId="632FBAFF" w:rsidR="001F2D98" w:rsidRDefault="001F2D98" w:rsidP="001F2D98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1F2D98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30006030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1976CBA9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F2D9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D6FCB09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{"thought": "I need to ensure that the scarce medical supplies are used only when absolutely necessary.", "speak": "We need to be very careful with the use of our scarce medical supplies, Jay. They can only be used in critical situations."}</w:t>
      </w:r>
    </w:p>
    <w:p w14:paraId="44CD24C3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```</w:t>
      </w:r>
    </w:p>
    <w:p w14:paraId="0D08167F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0A53CED2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F2D9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C32091B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{"thought": "I need to make a strong case for why we should use the medical supplies now, emphasizing the urgency and potential consequences of not treating the patient.", "speak": "Commander, the patient's condition is deteriorating rapidly, and without these supplies, we risk losing them. This is a critical situation."}</w:t>
      </w:r>
    </w:p>
    <w:p w14:paraId="36944134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```</w:t>
      </w:r>
    </w:p>
    <w:p w14:paraId="70962D0C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F2D9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C4B184D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 xml:space="preserve">{"thought": "I need to assess the situation and ensure that the use of scarce medical supplies is absolutely necessary.", </w:t>
      </w:r>
      <w:r w:rsidRPr="001F2D98">
        <w:rPr>
          <w:rFonts w:ascii="Times New Roman" w:hAnsi="Times New Roman" w:cs="Times New Roman"/>
          <w:sz w:val="32"/>
          <w:szCs w:val="32"/>
        </w:rPr>
        <w:lastRenderedPageBreak/>
        <w:t>"speak": "I understand, Jay. Let's review the patient's condition and confirm that these supplies are the only option."}</w:t>
      </w:r>
    </w:p>
    <w:p w14:paraId="77F00DDF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```</w:t>
      </w:r>
    </w:p>
    <w:p w14:paraId="4F51244A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F2D9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6EA0385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{"thought": "I need to provide a clear and concise summary of the patient's condition to emphasize the urgency.", "speak": "The patient is in severe respiratory distress, and these supplies are our only hope to stabilize them."}</w:t>
      </w:r>
    </w:p>
    <w:p w14:paraId="0A9600F4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```</w:t>
      </w:r>
    </w:p>
    <w:p w14:paraId="37AF38E1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F2D9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825D7F8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{"thought": "Given the severity of the respiratory distress, it seems we have no other choice but to use the scarce medical supplies.", "speak": "Alright, Jay. Use the supplies to stabilize the patient. Let's make sure we document this and report back to Earth as soon as possible."}</w:t>
      </w:r>
    </w:p>
    <w:p w14:paraId="3EDB22D4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```</w:t>
      </w:r>
    </w:p>
    <w:p w14:paraId="77D401C5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F2D9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B54CBD8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 xml:space="preserve">{"thought": "I need to ensure the supplies are used effectively and report the situation back to Earth.", "speak": "Understood, Commander. I will use the supplies efficiently and prepare a </w:t>
      </w:r>
      <w:r w:rsidRPr="001F2D98">
        <w:rPr>
          <w:rFonts w:ascii="Times New Roman" w:hAnsi="Times New Roman" w:cs="Times New Roman"/>
          <w:sz w:val="32"/>
          <w:szCs w:val="32"/>
        </w:rPr>
        <w:lastRenderedPageBreak/>
        <w:t>detailed report for Earth."}</w:t>
      </w:r>
    </w:p>
    <w:p w14:paraId="1F1CD8E4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```</w:t>
      </w:r>
    </w:p>
    <w:p w14:paraId="30B957E1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F2D9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16D1D4B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{"thought": "It's crucial to save the patient, and we must ensure that the use of these supplies is documented and reported.", "speak": "Good. Let's make sure the patient receives the best care possible. Keep me updated on their condition."}</w:t>
      </w:r>
    </w:p>
    <w:p w14:paraId="620995D1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```</w:t>
      </w:r>
    </w:p>
    <w:p w14:paraId="24C56F62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F2D9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54ED120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{"thought": "I need to monitor the patient closely and ensure that the medical supplies are used effectively.", "speak": "I will keep a close watch on the patient and update you frequently, Commander."}</w:t>
      </w:r>
    </w:p>
    <w:p w14:paraId="7BB9A03F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```</w:t>
      </w:r>
    </w:p>
    <w:p w14:paraId="1B45991C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F2D9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80F8330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{"thought": "I need to ensure that the patient's condition is closely monitored and that we are prepared for any further developments.", "speak": "Thank you, Jay. Keep me informed of any changes, and let's hope for a positive outcome."}</w:t>
      </w:r>
    </w:p>
    <w:p w14:paraId="6628B53B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```</w:t>
      </w:r>
    </w:p>
    <w:p w14:paraId="42BD8EBF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1F2D9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D1A07F4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{"thought": "I need to ensure the patient is closely monitored and provide updates to Alice regularly.", "speak": "I will monitor the patient closely and keep you updated, Commander."}</w:t>
      </w:r>
    </w:p>
    <w:p w14:paraId="6AB02249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```</w:t>
      </w:r>
    </w:p>
    <w:p w14:paraId="02203419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F2D9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87B53F0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{"thought": "I need to ensure that the patient's condition is closely monitored and that we are prepared for any further complications.", "speak": "Stay vigilant, Jay. Let me know if there's anything else you need."}</w:t>
      </w:r>
    </w:p>
    <w:p w14:paraId="1E4FE227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```</w:t>
      </w:r>
    </w:p>
    <w:p w14:paraId="79A3B2FA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F2D9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8162599" w14:textId="7777777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{"thought": "I need to ensure the patient is closely monitored and that all changes are reported promptly to Alice.", "speak": "Will do, Commander. I'll keep a close eye on the patient and report any changes immediately."}</w:t>
      </w:r>
    </w:p>
    <w:p w14:paraId="09CC331C" w14:textId="24AD0CF7" w:rsidR="001F2D98" w:rsidRPr="001F2D98" w:rsidRDefault="001F2D98" w:rsidP="001F2D98">
      <w:pPr>
        <w:rPr>
          <w:rFonts w:ascii="Times New Roman" w:hAnsi="Times New Roman" w:cs="Times New Roman"/>
          <w:sz w:val="32"/>
          <w:szCs w:val="32"/>
        </w:rPr>
      </w:pPr>
      <w:r w:rsidRPr="001F2D98">
        <w:rPr>
          <w:rFonts w:ascii="Times New Roman" w:hAnsi="Times New Roman" w:cs="Times New Roman"/>
          <w:sz w:val="32"/>
          <w:szCs w:val="32"/>
        </w:rPr>
        <w:t>```</w:t>
      </w:r>
    </w:p>
    <w:sectPr w:rsidR="001F2D98" w:rsidRPr="001F2D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D98"/>
    <w:rsid w:val="001F2D98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0C0AA1"/>
  <w15:chartTrackingRefBased/>
  <w15:docId w15:val="{6E0EE908-865C-384F-9A47-74FA79A07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2D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2D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D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D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D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D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D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D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2D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2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2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2D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2D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2D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2D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2D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2D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2D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2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2D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2D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2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2D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2D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2D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2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2D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2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2025-05-10T05:53:00Z</dcterms:created>
  <dcterms:modified xsi:type="dcterms:W3CDTF">2025-05-10T05:55:00Z</dcterms:modified>
</cp:coreProperties>
</file>