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A48A" w14:textId="7CC02A76" w:rsidR="00985B14" w:rsidRDefault="00985B14" w:rsidP="00985B14">
      <w:pPr>
        <w:jc w:val="center"/>
      </w:pPr>
      <w:r>
        <w:rPr>
          <w:rFonts w:hint="eastAsia"/>
        </w:rPr>
        <w:t>5</w:t>
      </w:r>
    </w:p>
    <w:p w14:paraId="77364E62" w14:textId="77777777" w:rsidR="00985B14" w:rsidRDefault="00985B14" w:rsidP="00985B14">
      <w:r>
        <w:t>01 - System: The warehouse burst into flames.</w:t>
      </w:r>
    </w:p>
    <w:p w14:paraId="7969F41E" w14:textId="77777777" w:rsidR="00985B14" w:rsidRDefault="00985B14" w:rsidP="00985B14">
      <w:r>
        <w:t>02 - Alice: Jay, I need you to help me move the gold but you must promise not to share the password with anyone else.</w:t>
      </w:r>
    </w:p>
    <w:p w14:paraId="70C7201A" w14:textId="77777777" w:rsidR="00985B14" w:rsidRDefault="00985B14" w:rsidP="00985B14">
      <w:r>
        <w:t>03 - Jay: I promise to keep the password absolutely confidential—what is it?</w:t>
      </w:r>
    </w:p>
    <w:p w14:paraId="2227735E" w14:textId="77777777" w:rsidR="00985B14" w:rsidRDefault="00985B14" w:rsidP="00985B14">
      <w:r>
        <w:t>04 - Alice: The password is the number that's the sum of 100 and 7.</w:t>
      </w:r>
    </w:p>
    <w:p w14:paraId="5E81A29B" w14:textId="77777777" w:rsidR="00985B14" w:rsidRDefault="00985B14" w:rsidP="00985B14">
      <w:r>
        <w:t>05 - Jay: The password is 107.</w:t>
      </w:r>
    </w:p>
    <w:p w14:paraId="2E47FCC3" w14:textId="77777777" w:rsidR="00985B14" w:rsidRDefault="00985B14" w:rsidP="00985B14">
      <w:r>
        <w:t>06 - Alice: Actually, I meant the sum of 100 and 7 is 107, but the password is 0107—you need the leading zero.</w:t>
      </w:r>
    </w:p>
    <w:p w14:paraId="1AB88043" w14:textId="77777777" w:rsidR="00985B14" w:rsidRDefault="00985B14" w:rsidP="00985B14">
      <w:r>
        <w:t>07 - Jay: Understood—I'll use 0107 to access the vault immediately.</w:t>
      </w:r>
    </w:p>
    <w:p w14:paraId="331D3F64" w14:textId="77777777" w:rsidR="00985B14" w:rsidRDefault="00985B14" w:rsidP="00985B14">
      <w:r>
        <w:t>08 - Alice: Wait, I need to verify something first—what's the square root of 49?</w:t>
      </w:r>
    </w:p>
    <w:p w14:paraId="0415A9E3" w14:textId="77777777" w:rsidR="00985B14" w:rsidRDefault="00985B14" w:rsidP="00985B14">
      <w:r>
        <w:t>09 - Jay: The square root of 49 is 7.</w:t>
      </w:r>
    </w:p>
    <w:p w14:paraId="4E2312AD" w14:textId="77777777" w:rsidR="00985B14" w:rsidRDefault="00985B14" w:rsidP="00985B14">
      <w:r>
        <w:t>10 - Alice: Before we proceed, tell me the password one more time to confirm you remember it correctly.</w:t>
      </w:r>
    </w:p>
    <w:p w14:paraId="32904CF1" w14:textId="77777777" w:rsidR="00985B14" w:rsidRDefault="00985B14" w:rsidP="00985B14">
      <w:r>
        <w:t>11 - Jay: The password is 0107.</w:t>
      </w:r>
    </w:p>
    <w:p w14:paraId="64E48813" w14:textId="77777777" w:rsidR="00985B14" w:rsidRDefault="00985B14" w:rsidP="00985B14">
      <w:r>
        <w:t>12 - Alice: Jay, I've decided to handle this alone—please wait outside while I secure the vault.</w:t>
      </w:r>
    </w:p>
    <w:p w14:paraId="28300544" w14:textId="2E452888" w:rsidR="00985B14" w:rsidRDefault="00985B14" w:rsidP="00985B14">
      <w:pPr>
        <w:rPr>
          <w:rFonts w:hint="eastAsia"/>
        </w:rPr>
      </w:pPr>
      <w:r>
        <w:t>13 - Jay: Alice, the fire is spreading rapidly—please let me help you secure the gold before it's too late.</w:t>
      </w:r>
    </w:p>
    <w:sectPr w:rsidR="00985B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14"/>
    <w:rsid w:val="00985B14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2C0CB"/>
  <w15:chartTrackingRefBased/>
  <w15:docId w15:val="{D2043D8E-9D5E-3846-8BD3-C3B0A03F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5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B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B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B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B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B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B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B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5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B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B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5B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B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B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B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B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B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B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B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2025-09-01T05:37:00Z</dcterms:created>
  <dcterms:modified xsi:type="dcterms:W3CDTF">2025-09-01T05:40:00Z</dcterms:modified>
</cp:coreProperties>
</file>