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91" w:rsidRDefault="00026E16">
      <w:r>
        <w:rPr>
          <w:rFonts w:hint="eastAsia"/>
        </w:rPr>
        <w:t>我是谁呢</w:t>
      </w:r>
      <w:r w:rsidR="00995258">
        <w:rPr>
          <w:rFonts w:hint="eastAsia"/>
        </w:rPr>
        <w:t>阿三地方记录a；上雕刻技法；啦深刻搭街坊l；阿斯达克减肥</w:t>
      </w:r>
      <w:bookmarkStart w:id="0" w:name="_GoBack"/>
      <w:bookmarkEnd w:id="0"/>
    </w:p>
    <w:sectPr w:rsidR="0014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16"/>
    <w:rsid w:val="00026E16"/>
    <w:rsid w:val="00146291"/>
    <w:rsid w:val="009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A8C1"/>
  <w15:chartTrackingRefBased/>
  <w15:docId w15:val="{6CEF1A75-FCB9-43D9-997D-4666DA4B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ag_1</dc:creator>
  <cp:keywords/>
  <dc:description/>
  <cp:lastModifiedBy>ag_1</cp:lastModifiedBy>
  <cp:revision>2</cp:revision>
  <dcterms:created xsi:type="dcterms:W3CDTF">2019-06-08T08:08:00Z</dcterms:created>
  <dcterms:modified xsi:type="dcterms:W3CDTF">2019-06-08T08:09:00Z</dcterms:modified>
</cp:coreProperties>
</file>