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2003" w14:textId="7B25BC87" w:rsidR="00461BFE" w:rsidRDefault="00BE5A93">
      <w:r>
        <w:t>Phân tích yêu cầu</w:t>
      </w:r>
    </w:p>
    <w:p w14:paraId="71BE7A94" w14:textId="30109A50" w:rsidR="00BE5A93" w:rsidRDefault="00BE5A93" w:rsidP="00BE5A93">
      <w:pPr>
        <w:pStyle w:val="ListParagraph"/>
        <w:numPr>
          <w:ilvl w:val="0"/>
          <w:numId w:val="2"/>
        </w:numPr>
      </w:pPr>
      <w:r>
        <w:t>Về người dùng:</w:t>
      </w:r>
    </w:p>
    <w:p w14:paraId="75AC4A34" w14:textId="194C4EE0" w:rsidR="00BE5A93" w:rsidRDefault="00BE5A93" w:rsidP="00BE5A93">
      <w:pPr>
        <w:pStyle w:val="ListParagraph"/>
        <w:numPr>
          <w:ilvl w:val="0"/>
          <w:numId w:val="3"/>
        </w:numPr>
      </w:pPr>
      <w:r>
        <w:t>Hiển thị giao diện chính của trang web, giới thiệu qua banner</w:t>
      </w:r>
    </w:p>
    <w:p w14:paraId="799F40D7" w14:textId="473839B9" w:rsidR="00BE5A93" w:rsidRDefault="00BE5A93" w:rsidP="00BE5A93">
      <w:pPr>
        <w:pStyle w:val="ListParagraph"/>
        <w:numPr>
          <w:ilvl w:val="0"/>
          <w:numId w:val="3"/>
        </w:numPr>
      </w:pPr>
      <w:r>
        <w:t>Làm nổi bật các dịch vụ chính của trung tâm</w:t>
      </w:r>
    </w:p>
    <w:p w14:paraId="530B46B2" w14:textId="1781B514" w:rsidR="00BE5A93" w:rsidRDefault="00BE5A93" w:rsidP="00BE5A93">
      <w:pPr>
        <w:pStyle w:val="ListParagraph"/>
        <w:numPr>
          <w:ilvl w:val="0"/>
          <w:numId w:val="3"/>
        </w:numPr>
      </w:pPr>
      <w:r>
        <w:t>Hiển thị các dịch vụ của trung tâm spa theo mục, mô tả dịch vụ (hình ảnh demo), giá cả</w:t>
      </w:r>
    </w:p>
    <w:p w14:paraId="3E057DF1" w14:textId="660C880C" w:rsidR="00BE5A93" w:rsidRDefault="00BE5A93" w:rsidP="00BE5A93">
      <w:pPr>
        <w:pStyle w:val="ListParagraph"/>
        <w:numPr>
          <w:ilvl w:val="0"/>
          <w:numId w:val="3"/>
        </w:numPr>
      </w:pPr>
      <w:r>
        <w:t>Xem chi tiết dịch vụ</w:t>
      </w:r>
    </w:p>
    <w:p w14:paraId="09CC0EA7" w14:textId="456FB5B5" w:rsidR="00BE5A93" w:rsidRDefault="00BE5A93" w:rsidP="00BE5A93">
      <w:pPr>
        <w:pStyle w:val="ListParagraph"/>
        <w:numPr>
          <w:ilvl w:val="0"/>
          <w:numId w:val="3"/>
        </w:numPr>
      </w:pPr>
      <w:r>
        <w:t>Đặt lịch (booking)</w:t>
      </w:r>
    </w:p>
    <w:p w14:paraId="699AC11C" w14:textId="528B4224" w:rsidR="00BE5A93" w:rsidRDefault="00BE5A93" w:rsidP="00BE5A93">
      <w:pPr>
        <w:pStyle w:val="ListParagraph"/>
        <w:numPr>
          <w:ilvl w:val="0"/>
          <w:numId w:val="3"/>
        </w:numPr>
      </w:pPr>
      <w:r>
        <w:t>Cho phép người sử dụng gửi phản hồi , góp ý (về cho quyền admin, chỉ admin thấy phản hồi)</w:t>
      </w:r>
    </w:p>
    <w:p w14:paraId="56709E19" w14:textId="08EFC01D" w:rsidR="00BE5A93" w:rsidRDefault="00BE5A93" w:rsidP="00BE5A93">
      <w:pPr>
        <w:pStyle w:val="ListParagraph"/>
        <w:numPr>
          <w:ilvl w:val="0"/>
          <w:numId w:val="3"/>
        </w:numPr>
      </w:pPr>
      <w:r>
        <w:t>Hiển thị phần album ảnh về các hoạt động của spa nhằm giới thiệu thêm</w:t>
      </w:r>
    </w:p>
    <w:p w14:paraId="70A9D8D2" w14:textId="55FFE468" w:rsidR="00BE5A93" w:rsidRDefault="00BE5A93" w:rsidP="00BE5A93">
      <w:pPr>
        <w:pStyle w:val="ListParagraph"/>
        <w:numPr>
          <w:ilvl w:val="0"/>
          <w:numId w:val="3"/>
        </w:numPr>
      </w:pPr>
      <w:r>
        <w:t>Footer: thông tin liên lạc, chính sách, tuyển dụng, bản đồ.</w:t>
      </w:r>
    </w:p>
    <w:p w14:paraId="54EA53E1" w14:textId="58781AE2" w:rsidR="00BE5A93" w:rsidRDefault="00BE5A93" w:rsidP="00BE5A93">
      <w:pPr>
        <w:pStyle w:val="ListParagraph"/>
        <w:numPr>
          <w:ilvl w:val="0"/>
          <w:numId w:val="2"/>
        </w:numPr>
      </w:pPr>
      <w:r>
        <w:t>Quyền quản trị</w:t>
      </w:r>
    </w:p>
    <w:p w14:paraId="12AC425F" w14:textId="194905E1" w:rsidR="00BE5A93" w:rsidRDefault="00BE5A93" w:rsidP="00BE5A93">
      <w:pPr>
        <w:pStyle w:val="ListParagraph"/>
        <w:numPr>
          <w:ilvl w:val="0"/>
          <w:numId w:val="3"/>
        </w:numPr>
      </w:pPr>
      <w:r>
        <w:t>Đăng nhập đăng xuất</w:t>
      </w:r>
    </w:p>
    <w:p w14:paraId="7475A7FB" w14:textId="166B4692" w:rsidR="00BE5A93" w:rsidRDefault="00BE5A93" w:rsidP="00BE5A93">
      <w:pPr>
        <w:pStyle w:val="ListParagraph"/>
        <w:numPr>
          <w:ilvl w:val="0"/>
          <w:numId w:val="3"/>
        </w:numPr>
      </w:pPr>
      <w:r>
        <w:t>Phân quyền quản trị: có Admin, Nhân Viên</w:t>
      </w:r>
      <w:r w:rsidR="006B32B6">
        <w:t>, Khách hàng</w:t>
      </w:r>
      <w:r>
        <w:t xml:space="preserve"> </w:t>
      </w:r>
    </w:p>
    <w:p w14:paraId="2D138FF1" w14:textId="16124776" w:rsidR="00BE5A93" w:rsidRDefault="00BE5A93" w:rsidP="00BE5A93">
      <w:pPr>
        <w:pStyle w:val="ListParagraph"/>
        <w:ind w:left="1080"/>
      </w:pPr>
      <w:r>
        <w:t>(Admin: xem hết được tất cả các chức năng, thêm, xoá, sửa)</w:t>
      </w:r>
    </w:p>
    <w:p w14:paraId="77CAF240" w14:textId="6C755223" w:rsidR="00BE5A93" w:rsidRDefault="00BE5A93" w:rsidP="00BE5A93">
      <w:pPr>
        <w:pStyle w:val="ListParagraph"/>
        <w:ind w:left="1080"/>
      </w:pPr>
      <w:r>
        <w:t>(Nhân viên: Xem lịch hẹn của khách hàng, Thanh Toán)</w:t>
      </w:r>
    </w:p>
    <w:p w14:paraId="3BBFDF22" w14:textId="77777777" w:rsidR="006B32B6" w:rsidRDefault="006B32B6" w:rsidP="00BE5A93">
      <w:pPr>
        <w:pStyle w:val="ListParagraph"/>
        <w:ind w:left="1080"/>
      </w:pPr>
      <w:r>
        <w:t>(Khách hàng: gửi thông tin phản hồi, đặt lịch cho dịch vụ của mình)</w:t>
      </w:r>
    </w:p>
    <w:p w14:paraId="738B4A81" w14:textId="77777777" w:rsidR="006B32B6" w:rsidRDefault="006B32B6" w:rsidP="006B32B6">
      <w:pPr>
        <w:pStyle w:val="ListParagraph"/>
        <w:numPr>
          <w:ilvl w:val="0"/>
          <w:numId w:val="3"/>
        </w:numPr>
      </w:pPr>
      <w:r>
        <w:t>Xem, thêm, xoá, sửa (cập nhật) các bài viết, dịch vụ, đặt lịch</w:t>
      </w:r>
    </w:p>
    <w:p w14:paraId="6BDD0A7D" w14:textId="61EFC773" w:rsidR="00BE5A93" w:rsidRDefault="006B32B6" w:rsidP="006B32B6">
      <w:pPr>
        <w:pStyle w:val="ListParagraph"/>
        <w:numPr>
          <w:ilvl w:val="0"/>
          <w:numId w:val="3"/>
        </w:numPr>
      </w:pPr>
      <w:r>
        <w:t xml:space="preserve">Quản lý đặt lịch  </w:t>
      </w:r>
    </w:p>
    <w:sectPr w:rsidR="00BE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552"/>
    <w:multiLevelType w:val="hybridMultilevel"/>
    <w:tmpl w:val="2B6C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66203"/>
    <w:multiLevelType w:val="hybridMultilevel"/>
    <w:tmpl w:val="3D264656"/>
    <w:lvl w:ilvl="0" w:tplc="677EE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87D55"/>
    <w:multiLevelType w:val="hybridMultilevel"/>
    <w:tmpl w:val="F664E248"/>
    <w:lvl w:ilvl="0" w:tplc="8FE825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93"/>
    <w:rsid w:val="002F4551"/>
    <w:rsid w:val="00461BFE"/>
    <w:rsid w:val="006A6EB2"/>
    <w:rsid w:val="006B32B6"/>
    <w:rsid w:val="00BE5A93"/>
    <w:rsid w:val="00E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7127"/>
  <w15:chartTrackingRefBased/>
  <w15:docId w15:val="{A90AEBD2-5653-47CC-BEB0-A1FB1545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 Tran</dc:creator>
  <cp:keywords/>
  <dc:description/>
  <cp:lastModifiedBy>Duat Tran</cp:lastModifiedBy>
  <cp:revision>1</cp:revision>
  <dcterms:created xsi:type="dcterms:W3CDTF">2023-02-27T02:03:00Z</dcterms:created>
  <dcterms:modified xsi:type="dcterms:W3CDTF">2023-02-27T02:16:00Z</dcterms:modified>
</cp:coreProperties>
</file>