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586DC" w14:textId="510166FC" w:rsidR="00DD20A1" w:rsidRPr="00DD20A1" w:rsidRDefault="00DD20A1" w:rsidP="002977F9">
      <w:pPr>
        <w:spacing w:line="360" w:lineRule="auto"/>
      </w:pPr>
      <w:r w:rsidRPr="00DD20A1">
        <w:rPr>
          <w:b/>
          <w:bCs/>
        </w:rPr>
        <w:t xml:space="preserve">Nhóm 6: </w:t>
      </w:r>
    </w:p>
    <w:p w14:paraId="7323786A" w14:textId="77777777" w:rsidR="00DD20A1" w:rsidRPr="00DD20A1" w:rsidRDefault="00DD20A1" w:rsidP="002977F9">
      <w:pPr>
        <w:spacing w:line="360" w:lineRule="auto"/>
      </w:pPr>
      <w:r w:rsidRPr="00DD20A1">
        <w:rPr>
          <w:b/>
          <w:bCs/>
        </w:rPr>
        <w:t>Bài 1.2: Đánh giá vi phạm bảo mật</w:t>
      </w:r>
    </w:p>
    <w:p w14:paraId="32CF7A30" w14:textId="77777777" w:rsidR="00DD20A1" w:rsidRPr="00DD20A1" w:rsidRDefault="00DD20A1" w:rsidP="002977F9">
      <w:pPr>
        <w:spacing w:line="360" w:lineRule="auto"/>
      </w:pPr>
      <w:r w:rsidRPr="00DD20A1">
        <w:rPr>
          <w:b/>
          <w:bCs/>
        </w:rPr>
        <w:t>Phần 1 Xác định loại phạm vi bảo mật(Nguyễn Minh Tiệp-23810310158)</w:t>
      </w:r>
    </w:p>
    <w:p w14:paraId="5C8F4AB1" w14:textId="77777777" w:rsidR="00DD20A1" w:rsidRPr="00DD20A1" w:rsidRDefault="00DD20A1" w:rsidP="002977F9">
      <w:pPr>
        <w:spacing w:line="360" w:lineRule="auto"/>
      </w:pPr>
      <w:r w:rsidRPr="00DD20A1">
        <w:t>1. Xác định lỗ hổng/phương thức tấn công:</w:t>
      </w:r>
    </w:p>
    <w:p w14:paraId="00315E8B" w14:textId="77777777" w:rsidR="00DD20A1" w:rsidRPr="00DD20A1" w:rsidRDefault="00DD20A1" w:rsidP="002977F9">
      <w:pPr>
        <w:numPr>
          <w:ilvl w:val="0"/>
          <w:numId w:val="1"/>
        </w:numPr>
        <w:spacing w:line="360" w:lineRule="auto"/>
      </w:pPr>
      <w:r w:rsidRPr="00DD20A1">
        <w:t>Tấn công SQL Injection (SQLi) dẫn đến rò rỉ cơ sở dữ liệu.</w:t>
      </w:r>
    </w:p>
    <w:p w14:paraId="01049FBD" w14:textId="77777777" w:rsidR="00DD20A1" w:rsidRPr="00DD20A1" w:rsidRDefault="00DD20A1" w:rsidP="002977F9">
      <w:pPr>
        <w:numPr>
          <w:ilvl w:val="0"/>
          <w:numId w:val="1"/>
        </w:numPr>
        <w:spacing w:line="360" w:lineRule="auto"/>
      </w:pPr>
      <w:r w:rsidRPr="00DD20A1">
        <w:t>Tấn công XSS (Cross-Site Scripting) chiếm đoạt session/cookie của người dùng.</w:t>
      </w:r>
    </w:p>
    <w:p w14:paraId="2970D3B4" w14:textId="77777777" w:rsidR="00DD20A1" w:rsidRPr="00DD20A1" w:rsidRDefault="00DD20A1" w:rsidP="002977F9">
      <w:pPr>
        <w:numPr>
          <w:ilvl w:val="0"/>
          <w:numId w:val="1"/>
        </w:numPr>
        <w:spacing w:line="360" w:lineRule="auto"/>
      </w:pPr>
      <w:r w:rsidRPr="00DD20A1">
        <w:t>Rò rỉ dữ liệu qua file cấu hình hoặc API không được bảo vệ (Exposed Sensitive Data).</w:t>
      </w:r>
    </w:p>
    <w:p w14:paraId="68767186" w14:textId="77777777" w:rsidR="00DD20A1" w:rsidRPr="00DD20A1" w:rsidRDefault="00DD20A1" w:rsidP="002977F9">
      <w:pPr>
        <w:numPr>
          <w:ilvl w:val="0"/>
          <w:numId w:val="1"/>
        </w:numPr>
        <w:spacing w:line="360" w:lineRule="auto"/>
      </w:pPr>
      <w:r w:rsidRPr="00DD20A1">
        <w:t>Tấn công brute-force /Credential Stuffing chiếm tài khoản quản trị.</w:t>
      </w:r>
    </w:p>
    <w:p w14:paraId="22EE0BA1" w14:textId="77777777" w:rsidR="00DD20A1" w:rsidRPr="00DD20A1" w:rsidRDefault="00DD20A1" w:rsidP="002977F9">
      <w:pPr>
        <w:spacing w:line="360" w:lineRule="auto"/>
      </w:pPr>
      <w:r w:rsidRPr="00DD20A1">
        <w:t>2. Tài sản bị ảnh hưởng:</w:t>
      </w:r>
    </w:p>
    <w:p w14:paraId="2140F32F" w14:textId="77777777" w:rsidR="00DD20A1" w:rsidRPr="00DD20A1" w:rsidRDefault="00DD20A1" w:rsidP="002977F9">
      <w:pPr>
        <w:numPr>
          <w:ilvl w:val="0"/>
          <w:numId w:val="2"/>
        </w:numPr>
        <w:spacing w:line="360" w:lineRule="auto"/>
      </w:pPr>
      <w:r w:rsidRPr="00DD20A1">
        <w:t>Mã nguồn hệ thống, tài khoản cơ sở dữ liệu.</w:t>
      </w:r>
    </w:p>
    <w:p w14:paraId="53BE27CB" w14:textId="77777777" w:rsidR="00DD20A1" w:rsidRPr="00DD20A1" w:rsidRDefault="00DD20A1" w:rsidP="002977F9">
      <w:pPr>
        <w:numPr>
          <w:ilvl w:val="0"/>
          <w:numId w:val="2"/>
        </w:numPr>
        <w:spacing w:line="360" w:lineRule="auto"/>
      </w:pPr>
      <w:r w:rsidRPr="00DD20A1">
        <w:t>Dữ liệu người dùng (Username, Password hash, Email, SĐT, IP, tin nhắn riêng tư).</w:t>
      </w:r>
    </w:p>
    <w:p w14:paraId="410968CB" w14:textId="77777777" w:rsidR="00DD20A1" w:rsidRPr="00DD20A1" w:rsidRDefault="00DD20A1" w:rsidP="002977F9">
      <w:pPr>
        <w:spacing w:line="360" w:lineRule="auto"/>
      </w:pPr>
      <w:r w:rsidRPr="00DD20A1">
        <w:t>3. Mức độ nghiêm trọng (Severity Level):</w:t>
      </w:r>
    </w:p>
    <w:p w14:paraId="7FABAC04" w14:textId="2FCA2118" w:rsidR="00DD20A1" w:rsidRPr="00DD20A1" w:rsidRDefault="00DD20A1" w:rsidP="002977F9">
      <w:pPr>
        <w:numPr>
          <w:ilvl w:val="0"/>
          <w:numId w:val="3"/>
        </w:numPr>
        <w:spacing w:line="360" w:lineRule="auto"/>
      </w:pPr>
      <w:r w:rsidRPr="00DD20A1">
        <w:t>Đánh giá theo thang điểm CVSS (ví dụ: Critical/High nếu rò rỉ toàn bộ CSDL và mật khẩu).</w:t>
      </w:r>
    </w:p>
    <w:p w14:paraId="41BE14C9" w14:textId="3774CCC7" w:rsidR="00DD20A1" w:rsidRPr="00DD20A1" w:rsidRDefault="00DD20A1" w:rsidP="002977F9">
      <w:pPr>
        <w:spacing w:line="360" w:lineRule="auto"/>
      </w:pPr>
      <w:r w:rsidRPr="00DD20A1">
        <w:rPr>
          <w:b/>
          <w:bCs/>
        </w:rPr>
        <w:t>Phần 2: Hậu quả đối với người dùng (Đỗ Quỳnh Thu Trang)</w:t>
      </w:r>
    </w:p>
    <w:p w14:paraId="343029AE" w14:textId="77777777" w:rsidR="00DD20A1" w:rsidRPr="00DD20A1" w:rsidRDefault="00DD20A1" w:rsidP="002977F9">
      <w:pPr>
        <w:spacing w:line="360" w:lineRule="auto"/>
      </w:pPr>
      <w:r w:rsidRPr="00DD20A1">
        <w:t>Việc rò rỉ tên người dùng và mật khẩu đã mã hóa có thể gây ra nhiều hậu quả nghiêm trọng đối với các thành viên của diễn đàn, không chỉ ảnh hưởng đến tài khoản trên diễn đàn mà còn có thể tác động đến các dịch vụ trực tuyến khác mà người dùng đang sử dụng.</w:t>
      </w:r>
    </w:p>
    <w:p w14:paraId="36BBB6B4" w14:textId="77777777" w:rsidR="00DD20A1" w:rsidRPr="00DD20A1" w:rsidRDefault="00DD20A1" w:rsidP="002977F9">
      <w:pPr>
        <w:spacing w:line="360" w:lineRule="auto"/>
      </w:pPr>
      <w:r w:rsidRPr="00DD20A1">
        <w:rPr>
          <w:b/>
          <w:bCs/>
        </w:rPr>
        <w:t>1. Nguy cơ bị chiếm đoạt tài khoản</w:t>
      </w:r>
    </w:p>
    <w:p w14:paraId="5A5CDD99" w14:textId="77777777" w:rsidR="00DD20A1" w:rsidRPr="00DD20A1" w:rsidRDefault="00DD20A1" w:rsidP="002977F9">
      <w:pPr>
        <w:spacing w:line="360" w:lineRule="auto"/>
        <w:jc w:val="both"/>
      </w:pPr>
      <w:r w:rsidRPr="00DD20A1">
        <w:t xml:space="preserve">Mặc dù mật khẩu được lưu dưới dạng mã hóa (băm), hacker vẫn có thể sử dụng các kỹ thuật như brute force, dictionary attack hoặc rainbow table để cố gắng giải mã mật khẩu. </w:t>
      </w:r>
      <w:r w:rsidRPr="00DD20A1">
        <w:lastRenderedPageBreak/>
        <w:t>Nếu thành công, kẻ tấn công có thể đăng nhập vào tài khoản của người dùng, thay đổi thông tin cá nhân, đăng bài giả mạo hoặc thực hiện các hành vi vi phạm trên diễn đàn.</w:t>
      </w:r>
    </w:p>
    <w:p w14:paraId="37AE17FD" w14:textId="77777777" w:rsidR="00DD20A1" w:rsidRPr="00DD20A1" w:rsidRDefault="00DD20A1" w:rsidP="002977F9">
      <w:pPr>
        <w:spacing w:line="360" w:lineRule="auto"/>
      </w:pPr>
      <w:r w:rsidRPr="00DD20A1">
        <w:rPr>
          <w:b/>
          <w:bCs/>
        </w:rPr>
        <w:t>2. Nguy cơ mất tài khoản ở các dịch vụ khác</w:t>
      </w:r>
    </w:p>
    <w:p w14:paraId="2CDB23D9" w14:textId="77777777" w:rsidR="00DD20A1" w:rsidRPr="00DD20A1" w:rsidRDefault="00DD20A1" w:rsidP="002977F9">
      <w:pPr>
        <w:spacing w:line="360" w:lineRule="auto"/>
        <w:jc w:val="both"/>
      </w:pPr>
      <w:r w:rsidRPr="00DD20A1">
        <w:t>Nhiều người dùng có thói quen sử dụng cùng một mật khẩu cho nhiều website. Sau khi có được tên người dùng và mật khẩu đã giải mã, hacker có thể thử đăng nhập vào email, mạng xã hội, sàn thương mại điện tử hoặc các dịch vụ ngân hàng trực tuyến. Đây là hình thức tấn công gọi là credential stuffing, có thể dẫn đến việc người dùng mất quyền kiểm soát nhiều tài khoản cùng lúc.</w:t>
      </w:r>
    </w:p>
    <w:p w14:paraId="6DFAF4A0" w14:textId="77777777" w:rsidR="00DD20A1" w:rsidRPr="00DD20A1" w:rsidRDefault="00DD20A1" w:rsidP="002977F9">
      <w:pPr>
        <w:spacing w:line="360" w:lineRule="auto"/>
      </w:pPr>
      <w:r w:rsidRPr="00DD20A1">
        <w:rPr>
          <w:b/>
          <w:bCs/>
        </w:rPr>
        <w:t>3. Rò rỉ thông tin cá nhân và xâm phạm quyền riêng tư</w:t>
      </w:r>
    </w:p>
    <w:p w14:paraId="4F879230" w14:textId="77777777" w:rsidR="00DD20A1" w:rsidRPr="00DD20A1" w:rsidRDefault="00DD20A1" w:rsidP="002977F9">
      <w:pPr>
        <w:spacing w:line="360" w:lineRule="auto"/>
        <w:jc w:val="both"/>
      </w:pPr>
      <w:r w:rsidRPr="00DD20A1">
        <w:t>Tên người dùng có thể được kết hợp với các thông tin khác như email, bài viết, bình luận hoặc hồ sơ cá nhân để xây dựng hồ sơ về người dùng. Điều này làm tăng nguy cơ xâm phạm quyền riêng tư, theo dõi hoạt động trực tuyến hoặc khai thác thông tin cho mục đích quảng cáo trái phép.</w:t>
      </w:r>
    </w:p>
    <w:p w14:paraId="1F002337" w14:textId="77777777" w:rsidR="00DD20A1" w:rsidRPr="00DD20A1" w:rsidRDefault="00DD20A1" w:rsidP="002977F9">
      <w:pPr>
        <w:spacing w:line="360" w:lineRule="auto"/>
      </w:pPr>
      <w:r w:rsidRPr="00DD20A1">
        <w:rPr>
          <w:b/>
          <w:bCs/>
        </w:rPr>
        <w:t>4. Gia tăng nguy cơ bị lừa đảo (phishing)</w:t>
      </w:r>
    </w:p>
    <w:p w14:paraId="6353BE69" w14:textId="77777777" w:rsidR="00DD20A1" w:rsidRPr="00DD20A1" w:rsidRDefault="00DD20A1" w:rsidP="002977F9">
      <w:pPr>
        <w:spacing w:line="360" w:lineRule="auto"/>
        <w:jc w:val="both"/>
      </w:pPr>
      <w:r w:rsidRPr="00DD20A1">
        <w:t>Kẻ tấn công có thể gửi email hoặc tin nhắn giả mạo ban quản trị diễn đàn, yêu cầu người dùng xác minh tài khoản hoặc đặt lại mật khẩu. Do thông báo có thể chứa đúng tên người dùng và thông tin liên quan, nhiều người sẽ dễ tin tưởng và cung cấp thêm mật khẩu, mã OTP hoặc thông tin cá nhân khác.</w:t>
      </w:r>
    </w:p>
    <w:p w14:paraId="1EBC9C49" w14:textId="77777777" w:rsidR="00DD20A1" w:rsidRPr="00DD20A1" w:rsidRDefault="00DD20A1" w:rsidP="002977F9">
      <w:pPr>
        <w:spacing w:line="360" w:lineRule="auto"/>
      </w:pPr>
      <w:r w:rsidRPr="00DD20A1">
        <w:rPr>
          <w:b/>
          <w:bCs/>
        </w:rPr>
        <w:t>5. Thiệt hại về tài chính và danh tiếng</w:t>
      </w:r>
    </w:p>
    <w:p w14:paraId="44C463B4" w14:textId="77777777" w:rsidR="00DD20A1" w:rsidRPr="00DD20A1" w:rsidRDefault="00DD20A1" w:rsidP="002977F9">
      <w:pPr>
        <w:spacing w:line="360" w:lineRule="auto"/>
        <w:jc w:val="both"/>
      </w:pPr>
      <w:r w:rsidRPr="00DD20A1">
        <w:t>Nếu tài khoản bị chiếm đoạt, hacker có thể sử dụng tài khoản đó để lừa đảo người khác, phát tán liên kết độc hại hoặc nội dung vi phạm. Trong trường hợp tài khoản được liên kết với ví điện tử, tài khoản thanh toán hoặc dịch vụ có giá trị, người dùng có thể bị mất tiền. Đồng thời, các hành vi do hacker thực hiện dưới danh nghĩa tài khoản của người dùng có thể làm ảnh hưởng đến uy tín và danh tiếng cá nhân.</w:t>
      </w:r>
    </w:p>
    <w:p w14:paraId="3D31B94C" w14:textId="77777777" w:rsidR="00DD20A1" w:rsidRPr="00DD20A1" w:rsidRDefault="00DD20A1" w:rsidP="002977F9">
      <w:pPr>
        <w:spacing w:line="360" w:lineRule="auto"/>
        <w:jc w:val="both"/>
      </w:pPr>
      <w:r w:rsidRPr="00DD20A1">
        <w:rPr>
          <w:b/>
          <w:bCs/>
        </w:rPr>
        <w:t>6. Tâm lý lo lắng và mất niềm tin</w:t>
      </w:r>
    </w:p>
    <w:p w14:paraId="531568E8" w14:textId="6D29A0DE" w:rsidR="00DD20A1" w:rsidRPr="00DD20A1" w:rsidRDefault="00DD20A1" w:rsidP="002977F9">
      <w:pPr>
        <w:spacing w:line="360" w:lineRule="auto"/>
        <w:jc w:val="both"/>
      </w:pPr>
      <w:r w:rsidRPr="00DD20A1">
        <w:t xml:space="preserve">Sau sự cố rò rỉ dữ liệu, người dùng thường cảm thấy lo lắng về việc thông tin cá nhân của mình đang bị sử dụng ở đâu và như thế nào. Họ phải dành thời gian thay đổi mật </w:t>
      </w:r>
      <w:r w:rsidRPr="00DD20A1">
        <w:lastRenderedPageBreak/>
        <w:t>khẩu, kiểm tra các tài khoản khác và theo dõi các giao dịch bất thường. Điều này làm giảm niềm tin vào hệ thống bảo mật của diễn đàn, khiến nhiều người ngừng sử dụng dịch vụ hoặc xóa tài khoản.</w:t>
      </w:r>
    </w:p>
    <w:p w14:paraId="776678ED" w14:textId="77777777" w:rsidR="00DD20A1" w:rsidRPr="00DD20A1" w:rsidRDefault="00DD20A1" w:rsidP="002977F9">
      <w:pPr>
        <w:spacing w:line="360" w:lineRule="auto"/>
      </w:pPr>
      <w:r w:rsidRPr="00DD20A1">
        <w:rPr>
          <w:b/>
          <w:bCs/>
        </w:rPr>
        <w:t>Phần 3: Hậu quả đối với diễn đàn </w:t>
      </w:r>
    </w:p>
    <w:p w14:paraId="313A0479" w14:textId="77777777" w:rsidR="00DD20A1" w:rsidRPr="00DD20A1" w:rsidRDefault="00DD20A1" w:rsidP="002977F9">
      <w:pPr>
        <w:spacing w:line="360" w:lineRule="auto"/>
        <w:jc w:val="both"/>
      </w:pPr>
      <w:r w:rsidRPr="00DD20A1">
        <w:t>Trong tình huống diễn đàn trực tuyến bị tấn công và làm rò rỉ tên người dùng cùng mật khẩu đã mã hóa của hàng nghìn thành viên, hậu quả không chỉ ảnh hưởng đến người dùng mà còn gây thiệt hại trực tiếp cho chính diễn đàn. Có thể phân tích chi tiết như sau:</w:t>
      </w:r>
    </w:p>
    <w:p w14:paraId="19CA70D9" w14:textId="77777777" w:rsidR="00DD20A1" w:rsidRPr="00DD20A1" w:rsidRDefault="00DD20A1" w:rsidP="002977F9">
      <w:pPr>
        <w:spacing w:line="360" w:lineRule="auto"/>
        <w:jc w:val="both"/>
      </w:pPr>
      <w:r w:rsidRPr="00DD20A1">
        <w:rPr>
          <w:b/>
          <w:bCs/>
        </w:rPr>
        <w:t>1. Mất uy tín và niềm tin của người dùng</w:t>
      </w:r>
    </w:p>
    <w:p w14:paraId="0657F4F9" w14:textId="77777777" w:rsidR="00DD20A1" w:rsidRPr="00DD20A1" w:rsidRDefault="00DD20A1" w:rsidP="002977F9">
      <w:pPr>
        <w:spacing w:line="360" w:lineRule="auto"/>
        <w:jc w:val="both"/>
      </w:pPr>
      <w:r w:rsidRPr="00DD20A1">
        <w:t>Đây là hậu quả nghiêm trọng nhất về mặt lâu dài.</w:t>
      </w:r>
    </w:p>
    <w:p w14:paraId="775DBA83" w14:textId="77777777" w:rsidR="00DD20A1" w:rsidRPr="00DD20A1" w:rsidRDefault="00DD20A1" w:rsidP="002977F9">
      <w:pPr>
        <w:spacing w:line="360" w:lineRule="auto"/>
        <w:jc w:val="both"/>
      </w:pPr>
      <w:r w:rsidRPr="00DD20A1">
        <w:t>Người dùng cung cấp thông tin cho diễn đàn với kỳ vọng rằng dữ liệu của họ được bảo vệ. Khi xảy ra rò rỉ dữ liệu, họ có thể cho rằng hệ thống của diễn đàn không đủ an toàn.</w:t>
      </w:r>
    </w:p>
    <w:p w14:paraId="61C92D6C" w14:textId="77777777" w:rsidR="00DD20A1" w:rsidRPr="00DD20A1" w:rsidRDefault="00DD20A1" w:rsidP="002977F9">
      <w:pPr>
        <w:spacing w:line="360" w:lineRule="auto"/>
      </w:pPr>
      <w:r w:rsidRPr="00DD20A1">
        <w:t>Ví dụ:</w:t>
      </w:r>
    </w:p>
    <w:p w14:paraId="7DE06F8F" w14:textId="77777777" w:rsidR="00DD20A1" w:rsidRPr="00DD20A1" w:rsidRDefault="00DD20A1" w:rsidP="002977F9">
      <w:pPr>
        <w:spacing w:line="360" w:lineRule="auto"/>
      </w:pPr>
      <w:r w:rsidRPr="00DD20A1">
        <w:t>Người dùng không còn tin tưởng diễn đàn.</w:t>
      </w:r>
    </w:p>
    <w:p w14:paraId="2624AD4C" w14:textId="77777777" w:rsidR="00DD20A1" w:rsidRPr="00DD20A1" w:rsidRDefault="00DD20A1" w:rsidP="002977F9">
      <w:pPr>
        <w:spacing w:line="360" w:lineRule="auto"/>
      </w:pPr>
      <w:r w:rsidRPr="00DD20A1">
        <w:t>Người dùng có thể xóa tài khoản.</w:t>
      </w:r>
    </w:p>
    <w:p w14:paraId="68190942" w14:textId="77777777" w:rsidR="00DD20A1" w:rsidRPr="00DD20A1" w:rsidRDefault="00DD20A1" w:rsidP="002977F9">
      <w:pPr>
        <w:spacing w:line="360" w:lineRule="auto"/>
      </w:pPr>
      <w:r w:rsidRPr="00DD20A1">
        <w:t>Người dùng mới có thể không muốn đăng ký.</w:t>
      </w:r>
    </w:p>
    <w:p w14:paraId="23852236" w14:textId="77777777" w:rsidR="00DD20A1" w:rsidRPr="00DD20A1" w:rsidRDefault="00DD20A1" w:rsidP="002977F9">
      <w:pPr>
        <w:spacing w:line="360" w:lineRule="auto"/>
      </w:pPr>
      <w:r w:rsidRPr="00DD20A1">
        <w:t>Các thành viên có thể chuyển sang sử dụng diễn đàn khác.</w:t>
      </w:r>
    </w:p>
    <w:p w14:paraId="457E4769" w14:textId="77777777" w:rsidR="00DD20A1" w:rsidRPr="00DD20A1" w:rsidRDefault="00DD20A1" w:rsidP="002977F9">
      <w:pPr>
        <w:spacing w:line="360" w:lineRule="auto"/>
      </w:pPr>
      <w:r w:rsidRPr="00DD20A1">
        <w:t>Danh tiếng của công ty hoặc tổ chức sở hữu diễn đàn bị ảnh hưởng.</w:t>
      </w:r>
    </w:p>
    <w:p w14:paraId="18866029" w14:textId="77777777" w:rsidR="00DD20A1" w:rsidRDefault="00DD20A1" w:rsidP="002977F9">
      <w:pPr>
        <w:spacing w:line="360" w:lineRule="auto"/>
      </w:pPr>
      <w:r w:rsidRPr="00DD20A1">
        <w:t>Ví dụ: Nếu một diễn đàn có 100.000 thành viên nhưng xảy ra sự cố làm lộ thông tin của 20.000 tài khoản, thông tin này có thể được chia sẻ trên mạng xã hội và khiến những người dùng khác lo ngại về mức độ an toàn của toàn bộ hệ thống.</w:t>
      </w:r>
    </w:p>
    <w:p w14:paraId="26C98B91" w14:textId="77777777" w:rsidR="002977F9" w:rsidRPr="00DD20A1" w:rsidRDefault="002977F9" w:rsidP="002977F9">
      <w:pPr>
        <w:spacing w:line="360" w:lineRule="auto"/>
      </w:pPr>
    </w:p>
    <w:p w14:paraId="7623D6A3" w14:textId="77777777" w:rsidR="00DD20A1" w:rsidRPr="00DD20A1" w:rsidRDefault="00DD20A1" w:rsidP="002977F9">
      <w:pPr>
        <w:spacing w:line="360" w:lineRule="auto"/>
      </w:pPr>
      <w:r w:rsidRPr="00DD20A1">
        <w:rPr>
          <w:b/>
          <w:bCs/>
        </w:rPr>
        <w:t>2. Thiệt hại về tài chính</w:t>
      </w:r>
    </w:p>
    <w:p w14:paraId="57EE31EF" w14:textId="77777777" w:rsidR="00DD20A1" w:rsidRPr="00DD20A1" w:rsidRDefault="00DD20A1" w:rsidP="002977F9">
      <w:pPr>
        <w:spacing w:line="360" w:lineRule="auto"/>
      </w:pPr>
      <w:r w:rsidRPr="00DD20A1">
        <w:t>Sự cố bảo mật có thể khiến diễn đàn phát sinh nhiều khoản chi phí để điều tra và khắc phục.</w:t>
      </w:r>
    </w:p>
    <w:p w14:paraId="67FE8E70" w14:textId="77777777" w:rsidR="00DD20A1" w:rsidRPr="00DD20A1" w:rsidRDefault="00DD20A1" w:rsidP="002977F9">
      <w:pPr>
        <w:spacing w:line="360" w:lineRule="auto"/>
      </w:pPr>
      <w:r w:rsidRPr="00DD20A1">
        <w:t>Các chi phí có thể bao gồm:</w:t>
      </w:r>
    </w:p>
    <w:p w14:paraId="2BAB5F1E" w14:textId="77777777" w:rsidR="00DD20A1" w:rsidRPr="00DD20A1" w:rsidRDefault="00DD20A1" w:rsidP="002977F9">
      <w:pPr>
        <w:spacing w:line="360" w:lineRule="auto"/>
      </w:pPr>
      <w:r w:rsidRPr="00DD20A1">
        <w:lastRenderedPageBreak/>
        <w:t>-        Thuê chuyên gia bảo mật để điều tra nguyên nhân.</w:t>
      </w:r>
    </w:p>
    <w:p w14:paraId="686CC21C" w14:textId="77777777" w:rsidR="00DD20A1" w:rsidRPr="00DD20A1" w:rsidRDefault="00DD20A1" w:rsidP="002977F9">
      <w:pPr>
        <w:spacing w:line="360" w:lineRule="auto"/>
      </w:pPr>
      <w:r w:rsidRPr="00DD20A1">
        <w:t>-        Khắc phục lỗ hổng trong hệ thống.</w:t>
      </w:r>
    </w:p>
    <w:p w14:paraId="2F5F9F90" w14:textId="77777777" w:rsidR="00DD20A1" w:rsidRPr="00DD20A1" w:rsidRDefault="00DD20A1" w:rsidP="002977F9">
      <w:pPr>
        <w:spacing w:line="360" w:lineRule="auto"/>
      </w:pPr>
      <w:r w:rsidRPr="00DD20A1">
        <w:t>-        Kiểm tra máy chủ và cơ sở dữ liệu.</w:t>
      </w:r>
    </w:p>
    <w:p w14:paraId="027926AA" w14:textId="77777777" w:rsidR="00DD20A1" w:rsidRPr="00DD20A1" w:rsidRDefault="00DD20A1" w:rsidP="002977F9">
      <w:pPr>
        <w:spacing w:line="360" w:lineRule="auto"/>
      </w:pPr>
      <w:r w:rsidRPr="00DD20A1">
        <w:t>-        Nâng cấp hệ thống bảo mật.</w:t>
      </w:r>
    </w:p>
    <w:p w14:paraId="7CCD08F1" w14:textId="77777777" w:rsidR="00DD20A1" w:rsidRPr="00DD20A1" w:rsidRDefault="00DD20A1" w:rsidP="002977F9">
      <w:pPr>
        <w:spacing w:line="360" w:lineRule="auto"/>
      </w:pPr>
      <w:r w:rsidRPr="00DD20A1">
        <w:t>-        Thông báo và hỗ trợ người dùng.</w:t>
      </w:r>
    </w:p>
    <w:p w14:paraId="60DD06CE" w14:textId="77777777" w:rsidR="00DD20A1" w:rsidRPr="00DD20A1" w:rsidRDefault="00DD20A1" w:rsidP="002977F9">
      <w:pPr>
        <w:spacing w:line="360" w:lineRule="auto"/>
      </w:pPr>
      <w:r w:rsidRPr="00DD20A1">
        <w:t>-        Khôi phục dữ liệu nếu dữ liệu bị thay đổi hoặc xóa.</w:t>
      </w:r>
    </w:p>
    <w:p w14:paraId="1A5AE3FB" w14:textId="77777777" w:rsidR="00DD20A1" w:rsidRPr="00DD20A1" w:rsidRDefault="00DD20A1" w:rsidP="002977F9">
      <w:pPr>
        <w:spacing w:line="360" w:lineRule="auto"/>
      </w:pPr>
      <w:r w:rsidRPr="00DD20A1">
        <w:t>Chi phí pháp lý nếu có tranh chấp hoặc vi phạm quy định.</w:t>
      </w:r>
    </w:p>
    <w:p w14:paraId="2BE8D12D" w14:textId="77777777" w:rsidR="00DD20A1" w:rsidRPr="00DD20A1" w:rsidRDefault="00DD20A1" w:rsidP="002977F9">
      <w:pPr>
        <w:spacing w:line="360" w:lineRule="auto"/>
      </w:pPr>
      <w:r w:rsidRPr="00DD20A1">
        <w:t>Ngoài chi phí trực tiếp, diễn đàn còn có thể mất doanh thu do lượng người dùng giảm hoặc các đối tác quảng cáo không muốn tiếp tục hợp tác.</w:t>
      </w:r>
    </w:p>
    <w:p w14:paraId="1DAD7FA5" w14:textId="77777777" w:rsidR="00DD20A1" w:rsidRPr="00DD20A1" w:rsidRDefault="00DD20A1" w:rsidP="002977F9">
      <w:pPr>
        <w:spacing w:line="360" w:lineRule="auto"/>
      </w:pPr>
      <w:r w:rsidRPr="00DD20A1">
        <w:rPr>
          <w:b/>
          <w:bCs/>
        </w:rPr>
        <w:t>3. Nguy cơ bị mất hoặc thay đổi dữ liệu</w:t>
      </w:r>
    </w:p>
    <w:p w14:paraId="24069DAE" w14:textId="77777777" w:rsidR="00DD20A1" w:rsidRPr="00DD20A1" w:rsidRDefault="00DD20A1" w:rsidP="002977F9">
      <w:pPr>
        <w:spacing w:line="360" w:lineRule="auto"/>
      </w:pPr>
      <w:r w:rsidRPr="00DD20A1">
        <w:t>Việc kẻ tấn công truy cập được cơ sở dữ liệu để lấy tên người dùng và mật khẩu cho thấy hệ thống đã bị xâm nhập.</w:t>
      </w:r>
    </w:p>
    <w:p w14:paraId="2CDBF3A7" w14:textId="77777777" w:rsidR="00DD20A1" w:rsidRPr="00DD20A1" w:rsidRDefault="00DD20A1" w:rsidP="002977F9">
      <w:pPr>
        <w:spacing w:line="360" w:lineRule="auto"/>
      </w:pPr>
      <w:r w:rsidRPr="00DD20A1">
        <w:t>Nếu kẻ tấn công có quyền truy cập đủ cao, họ có thể thực hiện thêm các hành động như:</w:t>
      </w:r>
    </w:p>
    <w:p w14:paraId="0D1F2689" w14:textId="77777777" w:rsidR="00DD20A1" w:rsidRPr="00DD20A1" w:rsidRDefault="00DD20A1" w:rsidP="002977F9">
      <w:pPr>
        <w:spacing w:line="360" w:lineRule="auto"/>
      </w:pPr>
      <w:r w:rsidRPr="00DD20A1">
        <w:t> </w:t>
      </w:r>
    </w:p>
    <w:p w14:paraId="7F161993" w14:textId="77777777" w:rsidR="00DD20A1" w:rsidRPr="00DD20A1" w:rsidRDefault="00DD20A1" w:rsidP="002977F9">
      <w:pPr>
        <w:spacing w:line="360" w:lineRule="auto"/>
      </w:pPr>
      <w:r w:rsidRPr="00DD20A1">
        <w:t>-        Thay đổi thông tin thành viên.</w:t>
      </w:r>
    </w:p>
    <w:p w14:paraId="0DE02B5E" w14:textId="77777777" w:rsidR="00DD20A1" w:rsidRPr="00DD20A1" w:rsidRDefault="00DD20A1" w:rsidP="002977F9">
      <w:pPr>
        <w:spacing w:line="360" w:lineRule="auto"/>
      </w:pPr>
      <w:r w:rsidRPr="00DD20A1">
        <w:t>-        Xóa bài viết.</w:t>
      </w:r>
    </w:p>
    <w:p w14:paraId="6BEC7E80" w14:textId="77777777" w:rsidR="00DD20A1" w:rsidRPr="00DD20A1" w:rsidRDefault="00DD20A1" w:rsidP="002977F9">
      <w:pPr>
        <w:spacing w:line="360" w:lineRule="auto"/>
      </w:pPr>
      <w:r w:rsidRPr="00DD20A1">
        <w:t>-        Xóa tài khoản.</w:t>
      </w:r>
    </w:p>
    <w:p w14:paraId="6ABDEE08" w14:textId="77777777" w:rsidR="00DD20A1" w:rsidRPr="00DD20A1" w:rsidRDefault="00DD20A1" w:rsidP="002977F9">
      <w:pPr>
        <w:spacing w:line="360" w:lineRule="auto"/>
      </w:pPr>
      <w:r w:rsidRPr="00DD20A1">
        <w:t>-        Thay đổi quyền của người dùng.</w:t>
      </w:r>
    </w:p>
    <w:p w14:paraId="13619ABA" w14:textId="77777777" w:rsidR="00DD20A1" w:rsidRPr="00DD20A1" w:rsidRDefault="00DD20A1" w:rsidP="002977F9">
      <w:pPr>
        <w:spacing w:line="360" w:lineRule="auto"/>
      </w:pPr>
      <w:r w:rsidRPr="00DD20A1">
        <w:t>-        Tạo tài khoản giả mạo.</w:t>
      </w:r>
    </w:p>
    <w:p w14:paraId="227981AD" w14:textId="77777777" w:rsidR="00DD20A1" w:rsidRPr="00DD20A1" w:rsidRDefault="00DD20A1" w:rsidP="002977F9">
      <w:pPr>
        <w:spacing w:line="360" w:lineRule="auto"/>
      </w:pPr>
      <w:r w:rsidRPr="00DD20A1">
        <w:t>-        Thay đổi nội dung diễn đàn.</w:t>
      </w:r>
    </w:p>
    <w:p w14:paraId="2A7094DA" w14:textId="77777777" w:rsidR="00DD20A1" w:rsidRPr="00DD20A1" w:rsidRDefault="00DD20A1" w:rsidP="002977F9">
      <w:pPr>
        <w:spacing w:line="360" w:lineRule="auto"/>
      </w:pPr>
      <w:r w:rsidRPr="00DD20A1">
        <w:t>-        Xóa hoặc sửa dữ liệu trong cơ sở dữ liệu.</w:t>
      </w:r>
    </w:p>
    <w:p w14:paraId="3C0B4237" w14:textId="77777777" w:rsidR="00DD20A1" w:rsidRPr="00DD20A1" w:rsidRDefault="00DD20A1" w:rsidP="002977F9">
      <w:pPr>
        <w:spacing w:line="360" w:lineRule="auto"/>
      </w:pPr>
      <w:r w:rsidRPr="00DD20A1">
        <w:t>Điều này ảnh hưởng đến tính toàn vẹn (Integrity) của hệ thống.</w:t>
      </w:r>
    </w:p>
    <w:p w14:paraId="16F81BB6" w14:textId="77777777" w:rsidR="00DD20A1" w:rsidRPr="00DD20A1" w:rsidRDefault="00DD20A1" w:rsidP="002977F9">
      <w:pPr>
        <w:spacing w:line="360" w:lineRule="auto"/>
      </w:pPr>
      <w:r w:rsidRPr="00DD20A1">
        <w:lastRenderedPageBreak/>
        <w:t>Ví dụ, kẻ tấn công có thể thay đổi email của tài khoản quản trị thành email của chúng. Sau đó chúng có thể sử dụng chức năng "Quên mật khẩu" để chiếm quyền tài khoản.</w:t>
      </w:r>
    </w:p>
    <w:p w14:paraId="474BE5E4" w14:textId="77777777" w:rsidR="00DD20A1" w:rsidRPr="00DD20A1" w:rsidRDefault="00DD20A1" w:rsidP="002977F9">
      <w:pPr>
        <w:spacing w:line="360" w:lineRule="auto"/>
      </w:pPr>
      <w:r w:rsidRPr="00DD20A1">
        <w:rPr>
          <w:b/>
          <w:bCs/>
        </w:rPr>
        <w:t>4. Nguy cơ tài khoản quản trị bị chiếm quyền</w:t>
      </w:r>
    </w:p>
    <w:p w14:paraId="45BF2E53" w14:textId="77777777" w:rsidR="00DD20A1" w:rsidRPr="00DD20A1" w:rsidRDefault="00DD20A1" w:rsidP="002977F9">
      <w:pPr>
        <w:spacing w:line="360" w:lineRule="auto"/>
      </w:pPr>
      <w:r w:rsidRPr="00DD20A1">
        <w:t>-&gt;Đây là một hậu quả đặc biệt nguy hiểm.</w:t>
      </w:r>
    </w:p>
    <w:p w14:paraId="5260FF77" w14:textId="77777777" w:rsidR="00DD20A1" w:rsidRPr="00DD20A1" w:rsidRDefault="00DD20A1" w:rsidP="002977F9">
      <w:pPr>
        <w:spacing w:line="360" w:lineRule="auto"/>
      </w:pPr>
      <w:r w:rsidRPr="00DD20A1">
        <w:t>Nếu tài khoản quản trị viên cũng nằm trong cơ sở dữ liệu bị rò rỉ và mật khẩu bị bẻ khóa, kẻ tấn công có thể đăng nhập vào khu vực quản trị.</w:t>
      </w:r>
    </w:p>
    <w:p w14:paraId="6E3565D9" w14:textId="77777777" w:rsidR="00DD20A1" w:rsidRPr="00DD20A1" w:rsidRDefault="00DD20A1" w:rsidP="002977F9">
      <w:pPr>
        <w:spacing w:line="360" w:lineRule="auto"/>
      </w:pPr>
      <w:r w:rsidRPr="00DD20A1">
        <w:t>Khi đó, kẻ tấn công có thể:</w:t>
      </w:r>
    </w:p>
    <w:p w14:paraId="11912C12" w14:textId="77777777" w:rsidR="00DD20A1" w:rsidRPr="00DD20A1" w:rsidRDefault="00DD20A1" w:rsidP="002977F9">
      <w:pPr>
        <w:spacing w:line="360" w:lineRule="auto"/>
      </w:pPr>
      <w:r w:rsidRPr="00DD20A1">
        <w:t>-        Xem toàn bộ dữ liệu thành viên.</w:t>
      </w:r>
    </w:p>
    <w:p w14:paraId="09547A4C" w14:textId="77777777" w:rsidR="00DD20A1" w:rsidRPr="00DD20A1" w:rsidRDefault="00DD20A1" w:rsidP="002977F9">
      <w:pPr>
        <w:spacing w:line="360" w:lineRule="auto"/>
      </w:pPr>
      <w:r w:rsidRPr="00DD20A1">
        <w:t>-        Thay đổi hoặc xóa dữ liệu.</w:t>
      </w:r>
    </w:p>
    <w:p w14:paraId="08E45B3A" w14:textId="77777777" w:rsidR="00DD20A1" w:rsidRPr="00DD20A1" w:rsidRDefault="00DD20A1" w:rsidP="002977F9">
      <w:pPr>
        <w:spacing w:line="360" w:lineRule="auto"/>
      </w:pPr>
      <w:r w:rsidRPr="00DD20A1">
        <w:t>-        Tạo tài khoản quản trị mới.</w:t>
      </w:r>
    </w:p>
    <w:p w14:paraId="3B8C7A97" w14:textId="77777777" w:rsidR="00DD20A1" w:rsidRPr="00DD20A1" w:rsidRDefault="00DD20A1" w:rsidP="002977F9">
      <w:pPr>
        <w:spacing w:line="360" w:lineRule="auto"/>
      </w:pPr>
      <w:r w:rsidRPr="00DD20A1">
        <w:t>-        Thay đổi cấu hình hệ thống.</w:t>
      </w:r>
    </w:p>
    <w:p w14:paraId="1747C761" w14:textId="77777777" w:rsidR="00DD20A1" w:rsidRPr="00DD20A1" w:rsidRDefault="00DD20A1" w:rsidP="002977F9">
      <w:pPr>
        <w:spacing w:line="360" w:lineRule="auto"/>
      </w:pPr>
      <w:r w:rsidRPr="00DD20A1">
        <w:t>-        Đăng nội dung độc hại.</w:t>
      </w:r>
    </w:p>
    <w:p w14:paraId="37B88385" w14:textId="77777777" w:rsidR="00DD20A1" w:rsidRPr="00DD20A1" w:rsidRDefault="00DD20A1" w:rsidP="002977F9">
      <w:pPr>
        <w:spacing w:line="360" w:lineRule="auto"/>
      </w:pPr>
      <w:r w:rsidRPr="00DD20A1">
        <w:t>-        Cài mã độc hoặc backdoor nếu hệ thống có lỗ hổng khác.</w:t>
      </w:r>
    </w:p>
    <w:p w14:paraId="3C9A5065" w14:textId="77777777" w:rsidR="00DD20A1" w:rsidRPr="00DD20A1" w:rsidRDefault="00DD20A1" w:rsidP="002977F9">
      <w:pPr>
        <w:spacing w:line="360" w:lineRule="auto"/>
      </w:pPr>
      <w:r w:rsidRPr="00DD20A1">
        <w:t>-        Tiếp tục duy trì quyền truy cập vào hệ thống.</w:t>
      </w:r>
    </w:p>
    <w:p w14:paraId="070B0CAF" w14:textId="77777777" w:rsidR="00DD20A1" w:rsidRPr="00DD20A1" w:rsidRDefault="00DD20A1" w:rsidP="002977F9">
      <w:pPr>
        <w:spacing w:line="360" w:lineRule="auto"/>
      </w:pPr>
      <w:r w:rsidRPr="00DD20A1">
        <w:t>Do đó, sau sự cố cần đặc biệt kiểm tra các tài khoản có quyền quản trị cao.</w:t>
      </w:r>
    </w:p>
    <w:p w14:paraId="4DF24ED2" w14:textId="77777777" w:rsidR="00DD20A1" w:rsidRPr="00DD20A1" w:rsidRDefault="00DD20A1" w:rsidP="002977F9">
      <w:pPr>
        <w:spacing w:line="360" w:lineRule="auto"/>
      </w:pPr>
      <w:r w:rsidRPr="00DD20A1">
        <w:rPr>
          <w:b/>
          <w:bCs/>
        </w:rPr>
        <w:t>5. Ảnh hưởng đến tính bảo mật của hệ thống</w:t>
      </w:r>
    </w:p>
    <w:p w14:paraId="63C69F6F" w14:textId="77777777" w:rsidR="00DD20A1" w:rsidRPr="00DD20A1" w:rsidRDefault="00DD20A1" w:rsidP="002977F9">
      <w:pPr>
        <w:spacing w:line="360" w:lineRule="auto"/>
      </w:pPr>
      <w:r w:rsidRPr="00DD20A1">
        <w:t>Sự cố cho thấy ít nhất một điểm yếu trong hệ thống đã bị khai thác.</w:t>
      </w:r>
    </w:p>
    <w:p w14:paraId="55DF5AA9" w14:textId="77777777" w:rsidR="00DD20A1" w:rsidRPr="00DD20A1" w:rsidRDefault="00DD20A1" w:rsidP="002977F9">
      <w:pPr>
        <w:spacing w:line="360" w:lineRule="auto"/>
      </w:pPr>
      <w:r w:rsidRPr="00DD20A1">
        <w:t>Nguyên nhân có thể là:</w:t>
      </w:r>
    </w:p>
    <w:p w14:paraId="74A5F077" w14:textId="77777777" w:rsidR="00DD20A1" w:rsidRPr="00DD20A1" w:rsidRDefault="00DD20A1" w:rsidP="002977F9">
      <w:pPr>
        <w:spacing w:line="360" w:lineRule="auto"/>
      </w:pPr>
      <w:r w:rsidRPr="00DD20A1">
        <w:t>-        SQL Injection.</w:t>
      </w:r>
    </w:p>
    <w:p w14:paraId="1D06F4BA" w14:textId="77777777" w:rsidR="00DD20A1" w:rsidRPr="00DD20A1" w:rsidRDefault="00DD20A1" w:rsidP="002977F9">
      <w:pPr>
        <w:spacing w:line="360" w:lineRule="auto"/>
      </w:pPr>
      <w:r w:rsidRPr="00DD20A1">
        <w:t>-        Mật khẩu quản trị yếu.</w:t>
      </w:r>
    </w:p>
    <w:p w14:paraId="2EE741D6" w14:textId="77777777" w:rsidR="00DD20A1" w:rsidRPr="00DD20A1" w:rsidRDefault="00DD20A1" w:rsidP="002977F9">
      <w:pPr>
        <w:spacing w:line="360" w:lineRule="auto"/>
      </w:pPr>
      <w:r w:rsidRPr="00DD20A1">
        <w:t>-        Phần mềm hoặc framework chưa được cập nhật.</w:t>
      </w:r>
    </w:p>
    <w:p w14:paraId="78D58668" w14:textId="77777777" w:rsidR="00DD20A1" w:rsidRPr="00DD20A1" w:rsidRDefault="00DD20A1" w:rsidP="002977F9">
      <w:pPr>
        <w:spacing w:line="360" w:lineRule="auto"/>
      </w:pPr>
      <w:r w:rsidRPr="00DD20A1">
        <w:t>-        Cấu hình máy chủ không an toàn.</w:t>
      </w:r>
    </w:p>
    <w:p w14:paraId="3292318D" w14:textId="77777777" w:rsidR="00DD20A1" w:rsidRPr="00DD20A1" w:rsidRDefault="00DD20A1" w:rsidP="002977F9">
      <w:pPr>
        <w:spacing w:line="360" w:lineRule="auto"/>
      </w:pPr>
      <w:r w:rsidRPr="00DD20A1">
        <w:t>-        Phân quyền cơ sở dữ liệu không hợp lý.</w:t>
      </w:r>
    </w:p>
    <w:p w14:paraId="2D83CC1C" w14:textId="77777777" w:rsidR="00DD20A1" w:rsidRPr="00DD20A1" w:rsidRDefault="00DD20A1" w:rsidP="002977F9">
      <w:pPr>
        <w:spacing w:line="360" w:lineRule="auto"/>
      </w:pPr>
      <w:r w:rsidRPr="00DD20A1">
        <w:t>-        Lỗ hổng trong ứng dụng web.</w:t>
      </w:r>
    </w:p>
    <w:p w14:paraId="343A1880" w14:textId="77777777" w:rsidR="00DD20A1" w:rsidRPr="00DD20A1" w:rsidRDefault="00DD20A1" w:rsidP="002977F9">
      <w:pPr>
        <w:spacing w:line="360" w:lineRule="auto"/>
      </w:pPr>
      <w:r w:rsidRPr="00DD20A1">
        <w:lastRenderedPageBreak/>
        <w:t>-        Thiếu cơ chế giám sát và phát hiện xâm nhập.</w:t>
      </w:r>
    </w:p>
    <w:p w14:paraId="33CAC789" w14:textId="77777777" w:rsidR="00DD20A1" w:rsidRPr="00DD20A1" w:rsidRDefault="00DD20A1" w:rsidP="002977F9">
      <w:pPr>
        <w:spacing w:line="360" w:lineRule="auto"/>
      </w:pPr>
      <w:r w:rsidRPr="00DD20A1">
        <w:t> Nếu chỉ đổi mật khẩu mà không tìm và sửa nguyên nhân ban đầu, kẻ tấn công có thể tiếp tục khai thác hệ thống.</w:t>
      </w:r>
    </w:p>
    <w:p w14:paraId="05558EDE" w14:textId="77777777" w:rsidR="00DD20A1" w:rsidRPr="00DD20A1" w:rsidRDefault="00DD20A1" w:rsidP="002977F9">
      <w:pPr>
        <w:spacing w:line="360" w:lineRule="auto"/>
      </w:pPr>
      <w:r w:rsidRPr="00DD20A1">
        <w:rPr>
          <w:b/>
          <w:bCs/>
        </w:rPr>
        <w:t>6. Ảnh hưởng đến hoạt động của diễn đàn</w:t>
      </w:r>
    </w:p>
    <w:p w14:paraId="3E5681B0" w14:textId="77777777" w:rsidR="00DD20A1" w:rsidRPr="00DD20A1" w:rsidRDefault="00DD20A1" w:rsidP="002977F9">
      <w:pPr>
        <w:spacing w:line="360" w:lineRule="auto"/>
      </w:pPr>
      <w:r w:rsidRPr="00DD20A1">
        <w:t>Sau khi phát hiện sự cố, diễn đàn có thể phải tạm thời đóng một số chức năng hoặc thậm chí ngừng hoạt động để điều tra.</w:t>
      </w:r>
    </w:p>
    <w:p w14:paraId="17BA08C5" w14:textId="77777777" w:rsidR="00DD20A1" w:rsidRPr="00DD20A1" w:rsidRDefault="00DD20A1" w:rsidP="002977F9">
      <w:pPr>
        <w:spacing w:line="360" w:lineRule="auto"/>
      </w:pPr>
      <w:r w:rsidRPr="00DD20A1">
        <w:t>Ví dụ:</w:t>
      </w:r>
    </w:p>
    <w:p w14:paraId="56EF1A26" w14:textId="77777777" w:rsidR="00DD20A1" w:rsidRPr="00DD20A1" w:rsidRDefault="00DD20A1" w:rsidP="002977F9">
      <w:pPr>
        <w:spacing w:line="360" w:lineRule="auto"/>
      </w:pPr>
      <w:r w:rsidRPr="00DD20A1">
        <w:t>Diễn đàn → phát hiện tấn công → khóa đăng nhập → điều tra → sửa lỗ hổng → kiểm tra hệ thống → mở lại dịch vụ</w:t>
      </w:r>
    </w:p>
    <w:p w14:paraId="2DCB0091" w14:textId="77777777" w:rsidR="00DD20A1" w:rsidRPr="00DD20A1" w:rsidRDefault="00DD20A1" w:rsidP="002977F9">
      <w:pPr>
        <w:spacing w:line="360" w:lineRule="auto"/>
      </w:pPr>
      <w:r w:rsidRPr="00DD20A1">
        <w:t>Trong thời gian này:</w:t>
      </w:r>
    </w:p>
    <w:p w14:paraId="5FE18F91" w14:textId="77777777" w:rsidR="00DD20A1" w:rsidRPr="00DD20A1" w:rsidRDefault="00DD20A1" w:rsidP="002977F9">
      <w:pPr>
        <w:spacing w:line="360" w:lineRule="auto"/>
      </w:pPr>
      <w:r w:rsidRPr="00DD20A1">
        <w:t>-        Người dùng không thể đăng nhập.</w:t>
      </w:r>
    </w:p>
    <w:p w14:paraId="6B4DA628" w14:textId="77777777" w:rsidR="00DD20A1" w:rsidRPr="00DD20A1" w:rsidRDefault="00DD20A1" w:rsidP="002977F9">
      <w:pPr>
        <w:spacing w:line="360" w:lineRule="auto"/>
      </w:pPr>
      <w:r w:rsidRPr="00DD20A1">
        <w:t>-        Người dùng không thể đăng bài.</w:t>
      </w:r>
    </w:p>
    <w:p w14:paraId="1CEC4FBC" w14:textId="77777777" w:rsidR="00DD20A1" w:rsidRPr="00DD20A1" w:rsidRDefault="00DD20A1" w:rsidP="002977F9">
      <w:pPr>
        <w:spacing w:line="360" w:lineRule="auto"/>
      </w:pPr>
      <w:r w:rsidRPr="00DD20A1">
        <w:t>-        Các chức năng của diễn đàn có thể bị hạn chế.</w:t>
      </w:r>
    </w:p>
    <w:p w14:paraId="30BB94DF" w14:textId="77777777" w:rsidR="00DD20A1" w:rsidRPr="00DD20A1" w:rsidRDefault="00DD20A1" w:rsidP="002977F9">
      <w:pPr>
        <w:spacing w:line="360" w:lineRule="auto"/>
      </w:pPr>
      <w:r w:rsidRPr="00DD20A1">
        <w:t>-        Lưu lượng truy cập giảm.</w:t>
      </w:r>
    </w:p>
    <w:p w14:paraId="274B03FB" w14:textId="77777777" w:rsidR="00DD20A1" w:rsidRPr="00DD20A1" w:rsidRDefault="00DD20A1" w:rsidP="002977F9">
      <w:pPr>
        <w:spacing w:line="360" w:lineRule="auto"/>
      </w:pPr>
      <w:r w:rsidRPr="00DD20A1">
        <w:t>-        Hoạt động kinh doanh bị gián đoạn.</w:t>
      </w:r>
    </w:p>
    <w:p w14:paraId="03E48D47" w14:textId="77777777" w:rsidR="00DD20A1" w:rsidRPr="00DD20A1" w:rsidRDefault="00DD20A1" w:rsidP="002977F9">
      <w:pPr>
        <w:spacing w:line="360" w:lineRule="auto"/>
      </w:pPr>
      <w:r w:rsidRPr="00DD20A1">
        <w:t>Điều này ảnh hưởng đến tính khả dụng (Availability) của hệ thống.</w:t>
      </w:r>
    </w:p>
    <w:p w14:paraId="720C8F24" w14:textId="77777777" w:rsidR="00DD20A1" w:rsidRPr="00DD20A1" w:rsidRDefault="00DD20A1" w:rsidP="002977F9">
      <w:pPr>
        <w:spacing w:line="360" w:lineRule="auto"/>
      </w:pPr>
      <w:r w:rsidRPr="00DD20A1">
        <w:rPr>
          <w:b/>
          <w:bCs/>
        </w:rPr>
        <w:t>7. Có thể phát sinh trách nhiệm pháp lý</w:t>
      </w:r>
    </w:p>
    <w:p w14:paraId="66DC5AAD" w14:textId="77777777" w:rsidR="00DD20A1" w:rsidRPr="00DD20A1" w:rsidRDefault="00DD20A1" w:rsidP="002977F9">
      <w:pPr>
        <w:spacing w:line="360" w:lineRule="auto"/>
      </w:pPr>
      <w:r w:rsidRPr="00DD20A1">
        <w:t>Nếu diễn đàn thu thập và lưu trữ thông tin cá nhân của người dùng nhưng không có biện pháp bảo vệ phù hợp, sự cố có thể dẫn đến các vấn đề pháp lý tùy theo pháp luật áp dụng.</w:t>
      </w:r>
    </w:p>
    <w:p w14:paraId="2E8F8FC4" w14:textId="77777777" w:rsidR="00DD20A1" w:rsidRPr="00DD20A1" w:rsidRDefault="00DD20A1" w:rsidP="002977F9">
      <w:pPr>
        <w:spacing w:line="360" w:lineRule="auto"/>
      </w:pPr>
      <w:r w:rsidRPr="00DD20A1">
        <w:t>Diễn đàn có thể phải:</w:t>
      </w:r>
    </w:p>
    <w:p w14:paraId="548B21C7" w14:textId="77777777" w:rsidR="00DD20A1" w:rsidRPr="00DD20A1" w:rsidRDefault="00DD20A1" w:rsidP="002977F9">
      <w:pPr>
        <w:spacing w:line="360" w:lineRule="auto"/>
      </w:pPr>
      <w:r w:rsidRPr="00DD20A1">
        <w:t>-        Điều tra sự cố.</w:t>
      </w:r>
    </w:p>
    <w:p w14:paraId="789BA562" w14:textId="77777777" w:rsidR="00DD20A1" w:rsidRPr="00DD20A1" w:rsidRDefault="00DD20A1" w:rsidP="002977F9">
      <w:pPr>
        <w:spacing w:line="360" w:lineRule="auto"/>
      </w:pPr>
      <w:r w:rsidRPr="00DD20A1">
        <w:t>-        Xác định phạm vi dữ liệu bị ảnh hưởng.</w:t>
      </w:r>
    </w:p>
    <w:p w14:paraId="0624957E" w14:textId="77777777" w:rsidR="00DD20A1" w:rsidRPr="00DD20A1" w:rsidRDefault="00DD20A1" w:rsidP="002977F9">
      <w:pPr>
        <w:spacing w:line="360" w:lineRule="auto"/>
      </w:pPr>
      <w:r w:rsidRPr="00DD20A1">
        <w:t>-        Thực hiện nghĩa vụ thông báo theo quy định áp dụng.</w:t>
      </w:r>
    </w:p>
    <w:p w14:paraId="4487C409" w14:textId="77777777" w:rsidR="00DD20A1" w:rsidRPr="00DD20A1" w:rsidRDefault="00DD20A1" w:rsidP="002977F9">
      <w:pPr>
        <w:spacing w:line="360" w:lineRule="auto"/>
      </w:pPr>
      <w:r w:rsidRPr="00DD20A1">
        <w:lastRenderedPageBreak/>
        <w:t>-        Phối hợp với cơ quan chức năng nếu cần.</w:t>
      </w:r>
    </w:p>
    <w:p w14:paraId="27786F21" w14:textId="77777777" w:rsidR="00DD20A1" w:rsidRPr="00DD20A1" w:rsidRDefault="00DD20A1" w:rsidP="002977F9">
      <w:pPr>
        <w:spacing w:line="360" w:lineRule="auto"/>
      </w:pPr>
      <w:r w:rsidRPr="00DD20A1">
        <w:t>-        Chịu xử phạt hoặc các trách nhiệm khác nếu có vi phạm.</w:t>
      </w:r>
    </w:p>
    <w:p w14:paraId="524C0101" w14:textId="7BFA5BF1" w:rsidR="00DD20A1" w:rsidRPr="00DD20A1" w:rsidRDefault="00446BF7" w:rsidP="002977F9">
      <w:pPr>
        <w:spacing w:line="360" w:lineRule="auto"/>
      </w:pPr>
      <w:r>
        <w:t xml:space="preserve">=&gt; </w:t>
      </w:r>
      <w:r w:rsidR="00DD20A1" w:rsidRPr="00DD20A1">
        <w:t>Do đó, bảo mật dữ liệu không chỉ là vấn đề kỹ thuật mà còn liên quan đến trách nhiệm của tổ chức.</w:t>
      </w:r>
    </w:p>
    <w:p w14:paraId="48CF7029" w14:textId="77777777" w:rsidR="00DD20A1" w:rsidRPr="00DD20A1" w:rsidRDefault="00DD20A1" w:rsidP="002977F9">
      <w:pPr>
        <w:spacing w:line="360" w:lineRule="auto"/>
      </w:pPr>
      <w:r w:rsidRPr="00DD20A1">
        <w:rPr>
          <w:b/>
          <w:bCs/>
        </w:rPr>
        <w:t>8. Mất lợi thế cạnh tranh và ảnh hưởng thương hiệu</w:t>
      </w:r>
    </w:p>
    <w:p w14:paraId="590EA4D8" w14:textId="559F909E" w:rsidR="00DD20A1" w:rsidRPr="00DD20A1" w:rsidRDefault="00446BF7" w:rsidP="002977F9">
      <w:pPr>
        <w:spacing w:line="360" w:lineRule="auto"/>
      </w:pPr>
      <w:r>
        <w:t xml:space="preserve">- </w:t>
      </w:r>
      <w:r w:rsidR="00DD20A1" w:rsidRPr="00DD20A1">
        <w:t>Nếu diễn đàn cạnh tranh với các nền tảng khác, một vụ rò rỉ dữ liệu lớn có thể khiến đối thủ có lợi thế.</w:t>
      </w:r>
    </w:p>
    <w:p w14:paraId="21D6C50B" w14:textId="3DC0C5A5" w:rsidR="00DD20A1" w:rsidRPr="00DD20A1" w:rsidRDefault="00446BF7" w:rsidP="002977F9">
      <w:pPr>
        <w:spacing w:line="360" w:lineRule="auto"/>
      </w:pPr>
      <w:r>
        <w:t xml:space="preserve">- </w:t>
      </w:r>
      <w:r w:rsidR="00DD20A1" w:rsidRPr="00DD20A1">
        <w:t>Người dùng có thể lựa chọn:</w:t>
      </w:r>
    </w:p>
    <w:p w14:paraId="4751F0EA" w14:textId="5E726900" w:rsidR="00DD20A1" w:rsidRPr="00DD20A1" w:rsidRDefault="00446BF7" w:rsidP="002977F9">
      <w:pPr>
        <w:spacing w:line="360" w:lineRule="auto"/>
      </w:pPr>
      <w:r>
        <w:t xml:space="preserve">+ </w:t>
      </w:r>
      <w:r w:rsidR="00DD20A1" w:rsidRPr="00DD20A1">
        <w:t>"Diễn đàn A từng bị rò rỉ dữ liệu -Tôi không muốn sử dụng nữa- Chuyển sang diễn đàn B."</w:t>
      </w:r>
    </w:p>
    <w:p w14:paraId="282F8D7A" w14:textId="4CD7963E" w:rsidR="00DD20A1" w:rsidRPr="00DD20A1" w:rsidRDefault="00446BF7" w:rsidP="002977F9">
      <w:pPr>
        <w:spacing w:line="360" w:lineRule="auto"/>
      </w:pPr>
      <w:r>
        <w:t xml:space="preserve">+ </w:t>
      </w:r>
      <w:r w:rsidR="00DD20A1" w:rsidRPr="00DD20A1">
        <w:t>Đối với doanh nghiệp, việc lấy lại niềm tin sau một sự cố bảo mật thường khó hơn nhiều so với việc xây dựng niềm tin ban đầu.</w:t>
      </w:r>
    </w:p>
    <w:p w14:paraId="43534967" w14:textId="77777777" w:rsidR="00DD20A1" w:rsidRPr="00DD20A1" w:rsidRDefault="00DD20A1" w:rsidP="002977F9">
      <w:pPr>
        <w:spacing w:line="360" w:lineRule="auto"/>
      </w:pPr>
      <w:r w:rsidRPr="002977F9">
        <w:rPr>
          <w:b/>
          <w:bCs/>
        </w:rPr>
        <w:t>Phần 5 :</w:t>
      </w:r>
      <w:r w:rsidRPr="00DD20A1">
        <w:t xml:space="preserve"> </w:t>
      </w:r>
      <w:r w:rsidRPr="00DD20A1">
        <w:rPr>
          <w:b/>
          <w:bCs/>
        </w:rPr>
        <w:t>Quy trình thông báo người dùng</w:t>
      </w:r>
    </w:p>
    <w:p w14:paraId="5854B891" w14:textId="77777777" w:rsidR="00446BF7" w:rsidRPr="00446BF7" w:rsidRDefault="00446BF7" w:rsidP="00446BF7">
      <w:pPr>
        <w:spacing w:line="360" w:lineRule="auto"/>
      </w:pPr>
      <w:r w:rsidRPr="00446BF7">
        <w:t>Quy trình thông báo cần được thực hiện nhanh chóng, minh bạch và rõ ràng để giảm thiểu hoang mang, đồng thời hướng dẫn người dùng tự bảo vệ thông tin cá nhân sau sự cố rò rỉ.</w:t>
      </w:r>
    </w:p>
    <w:p w14:paraId="45398A56" w14:textId="77777777" w:rsidR="00446BF7" w:rsidRPr="00446BF7" w:rsidRDefault="00446BF7" w:rsidP="00446BF7">
      <w:pPr>
        <w:spacing w:line="360" w:lineRule="auto"/>
        <w:rPr>
          <w:b/>
          <w:bCs/>
        </w:rPr>
      </w:pPr>
      <w:r w:rsidRPr="00446BF7">
        <w:rPr>
          <w:b/>
          <w:bCs/>
        </w:rPr>
        <w:t>1. Xác định thời gian và đối tượng thông báo</w:t>
      </w:r>
    </w:p>
    <w:p w14:paraId="4B7CE227" w14:textId="77777777" w:rsidR="00446BF7" w:rsidRPr="00446BF7" w:rsidRDefault="00446BF7" w:rsidP="00446BF7">
      <w:pPr>
        <w:numPr>
          <w:ilvl w:val="0"/>
          <w:numId w:val="4"/>
        </w:numPr>
        <w:spacing w:line="360" w:lineRule="auto"/>
      </w:pPr>
      <w:r w:rsidRPr="00446BF7">
        <w:t>Thực hiện thông báo ngay lập tức sau khi sự cố đã được cô lập và kiểm soát bước đầu (thường trong vòng 24 - 72 giờ).</w:t>
      </w:r>
    </w:p>
    <w:p w14:paraId="269183AA" w14:textId="1937A922" w:rsidR="00446BF7" w:rsidRPr="00D91567" w:rsidRDefault="00446BF7" w:rsidP="00446BF7">
      <w:pPr>
        <w:numPr>
          <w:ilvl w:val="0"/>
          <w:numId w:val="4"/>
        </w:numPr>
        <w:spacing w:line="360" w:lineRule="auto"/>
      </w:pPr>
      <w:r w:rsidRPr="00446BF7">
        <w:t>Gửi cảnh báo đến toàn bộ các thành viên có dữ liệu bị rò rỉ, đặc biệt ưu tiên thông báo khẩn tới các tài khoản có quyền quản trị.</w:t>
      </w:r>
    </w:p>
    <w:p w14:paraId="05CAB7D5" w14:textId="05ABB027" w:rsidR="00446BF7" w:rsidRPr="00446BF7" w:rsidRDefault="00446BF7" w:rsidP="00446BF7">
      <w:pPr>
        <w:spacing w:line="360" w:lineRule="auto"/>
        <w:rPr>
          <w:b/>
          <w:bCs/>
        </w:rPr>
      </w:pPr>
      <w:r w:rsidRPr="00446BF7">
        <w:rPr>
          <w:b/>
          <w:bCs/>
        </w:rPr>
        <w:t>2. Lựa chọn kênh liên lạc chính thức</w:t>
      </w:r>
    </w:p>
    <w:p w14:paraId="4CFB0F84" w14:textId="77777777" w:rsidR="00446BF7" w:rsidRPr="00446BF7" w:rsidRDefault="00446BF7" w:rsidP="00446BF7">
      <w:pPr>
        <w:numPr>
          <w:ilvl w:val="0"/>
          <w:numId w:val="5"/>
        </w:numPr>
        <w:spacing w:line="360" w:lineRule="auto"/>
      </w:pPr>
      <w:r w:rsidRPr="00446BF7">
        <w:t>Phát hành email trực tiếp đến địa chỉ hòm thư mà người dùng đã đăng ký với hệ thống.</w:t>
      </w:r>
    </w:p>
    <w:p w14:paraId="568F0A14" w14:textId="77777777" w:rsidR="00446BF7" w:rsidRPr="00446BF7" w:rsidRDefault="00446BF7" w:rsidP="00446BF7">
      <w:pPr>
        <w:numPr>
          <w:ilvl w:val="0"/>
          <w:numId w:val="5"/>
        </w:numPr>
        <w:spacing w:line="360" w:lineRule="auto"/>
      </w:pPr>
      <w:r w:rsidRPr="00446BF7">
        <w:t>Thiết lập banner thông báo khẩn cấp hoặc màn hình chờ bắt buộc hiển thị trên trang chủ diễn đàn khi người dùng truy cập.</w:t>
      </w:r>
    </w:p>
    <w:p w14:paraId="488273E9" w14:textId="77777777" w:rsidR="00446BF7" w:rsidRPr="00446BF7" w:rsidRDefault="00446BF7" w:rsidP="00446BF7">
      <w:pPr>
        <w:spacing w:line="360" w:lineRule="auto"/>
        <w:rPr>
          <w:b/>
          <w:bCs/>
        </w:rPr>
      </w:pPr>
      <w:r w:rsidRPr="00446BF7">
        <w:rPr>
          <w:b/>
          <w:bCs/>
        </w:rPr>
        <w:lastRenderedPageBreak/>
        <w:t>3. Xây dựng nội dung thông báo minh bạch</w:t>
      </w:r>
    </w:p>
    <w:p w14:paraId="4FA598E5" w14:textId="77777777" w:rsidR="00446BF7" w:rsidRPr="00446BF7" w:rsidRDefault="00446BF7" w:rsidP="00446BF7">
      <w:pPr>
        <w:numPr>
          <w:ilvl w:val="0"/>
          <w:numId w:val="6"/>
        </w:numPr>
        <w:spacing w:line="360" w:lineRule="auto"/>
      </w:pPr>
      <w:r w:rsidRPr="00446BF7">
        <w:t>Thừa nhận thẳng thắn và trung thực về việc hệ thống diễn đàn đã bị tấn công mạng.</w:t>
      </w:r>
    </w:p>
    <w:p w14:paraId="1EE76E92" w14:textId="77777777" w:rsidR="00446BF7" w:rsidRPr="00446BF7" w:rsidRDefault="00446BF7" w:rsidP="00446BF7">
      <w:pPr>
        <w:numPr>
          <w:ilvl w:val="0"/>
          <w:numId w:val="6"/>
        </w:numPr>
        <w:spacing w:line="360" w:lineRule="auto"/>
      </w:pPr>
      <w:r w:rsidRPr="00446BF7">
        <w:t>Xác nhận chính xác loại thông tin đã bị rò rỉ (tên đăng nhập và mật khẩu đã mã hóa) để người dùng đánh giá đúng rủi ro.</w:t>
      </w:r>
    </w:p>
    <w:p w14:paraId="2F89A7AA" w14:textId="77777777" w:rsidR="00446BF7" w:rsidRPr="00446BF7" w:rsidRDefault="00446BF7" w:rsidP="00446BF7">
      <w:pPr>
        <w:numPr>
          <w:ilvl w:val="0"/>
          <w:numId w:val="6"/>
        </w:numPr>
        <w:spacing w:line="360" w:lineRule="auto"/>
      </w:pPr>
      <w:r w:rsidRPr="00446BF7">
        <w:t>Tóm tắt các biện pháp kỹ thuật mà ban quản trị đã triển khai để vá lỗ hổng và khôi phục an ninh cho hệ thống.</w:t>
      </w:r>
    </w:p>
    <w:p w14:paraId="4EF1E951" w14:textId="77777777" w:rsidR="00446BF7" w:rsidRPr="00446BF7" w:rsidRDefault="00446BF7" w:rsidP="00446BF7">
      <w:pPr>
        <w:spacing w:line="360" w:lineRule="auto"/>
        <w:rPr>
          <w:b/>
          <w:bCs/>
        </w:rPr>
      </w:pPr>
      <w:r w:rsidRPr="00446BF7">
        <w:rPr>
          <w:b/>
          <w:bCs/>
        </w:rPr>
        <w:t>4. Hướng dẫn hành động bảo vệ cho người dùng</w:t>
      </w:r>
    </w:p>
    <w:p w14:paraId="3190A9FC" w14:textId="77777777" w:rsidR="00446BF7" w:rsidRPr="00446BF7" w:rsidRDefault="00446BF7" w:rsidP="00446BF7">
      <w:pPr>
        <w:numPr>
          <w:ilvl w:val="0"/>
          <w:numId w:val="7"/>
        </w:numPr>
        <w:spacing w:line="360" w:lineRule="auto"/>
      </w:pPr>
      <w:r w:rsidRPr="00446BF7">
        <w:t>Thiết lập cơ chế ép buộc toàn bộ người dùng phải đặt lại mật khẩu mới trong lần đăng nhập tiếp theo.</w:t>
      </w:r>
    </w:p>
    <w:p w14:paraId="15D5EF0F" w14:textId="77777777" w:rsidR="00446BF7" w:rsidRPr="00446BF7" w:rsidRDefault="00446BF7" w:rsidP="00446BF7">
      <w:pPr>
        <w:numPr>
          <w:ilvl w:val="0"/>
          <w:numId w:val="7"/>
        </w:numPr>
        <w:spacing w:line="360" w:lineRule="auto"/>
      </w:pPr>
      <w:r w:rsidRPr="00446BF7">
        <w:t>Khuyến cáo người dùng thay đổi ngay mật khẩu ở các dịch vụ trực tuyến khác (email, mạng xã hội, tài chính) nếu có thói quen sử dụng mật khẩu trùng lặp.</w:t>
      </w:r>
    </w:p>
    <w:p w14:paraId="4B40C301" w14:textId="77777777" w:rsidR="00446BF7" w:rsidRPr="00446BF7" w:rsidRDefault="00446BF7" w:rsidP="00446BF7">
      <w:pPr>
        <w:numPr>
          <w:ilvl w:val="0"/>
          <w:numId w:val="7"/>
        </w:numPr>
        <w:spacing w:line="360" w:lineRule="auto"/>
      </w:pPr>
      <w:r w:rsidRPr="00446BF7">
        <w:t>Cảnh báo người dùng tuyệt đối không bấm vào các đường link lạ hoặc cung cấp mã OTP cho các email giả mạo ban quản trị (phishing).</w:t>
      </w:r>
    </w:p>
    <w:p w14:paraId="0E85CBD1" w14:textId="77777777" w:rsidR="00446BF7" w:rsidRPr="00446BF7" w:rsidRDefault="00446BF7" w:rsidP="00446BF7">
      <w:pPr>
        <w:spacing w:line="360" w:lineRule="auto"/>
        <w:rPr>
          <w:b/>
          <w:bCs/>
        </w:rPr>
      </w:pPr>
      <w:r w:rsidRPr="00446BF7">
        <w:rPr>
          <w:b/>
          <w:bCs/>
        </w:rPr>
        <w:t>5. Cung cấp kênh hỗ trợ chuyên trách</w:t>
      </w:r>
    </w:p>
    <w:p w14:paraId="3DE8CB38" w14:textId="77777777" w:rsidR="00446BF7" w:rsidRPr="00446BF7" w:rsidRDefault="00446BF7" w:rsidP="00446BF7">
      <w:pPr>
        <w:numPr>
          <w:ilvl w:val="0"/>
          <w:numId w:val="8"/>
        </w:numPr>
        <w:spacing w:line="360" w:lineRule="auto"/>
      </w:pPr>
      <w:r w:rsidRPr="00446BF7">
        <w:t>Công bố địa chỉ email hoặc đường dây nóng dành riêng cho việc giải đáp thắc mắc và hỗ trợ người dùng bị mất quyền kiểm soát tài khoản.</w:t>
      </w:r>
    </w:p>
    <w:p w14:paraId="26C90953" w14:textId="77777777" w:rsidR="00446BF7" w:rsidRPr="00446BF7" w:rsidRDefault="00446BF7" w:rsidP="00446BF7">
      <w:pPr>
        <w:numPr>
          <w:ilvl w:val="0"/>
          <w:numId w:val="8"/>
        </w:numPr>
        <w:spacing w:line="360" w:lineRule="auto"/>
      </w:pPr>
      <w:r w:rsidRPr="00446BF7">
        <w:t>Cam kết cập nhật liên tục tiến độ điều tra và khắc phục sự cố trên các kênh truyền thông chính thức để lấy lại niềm tin từ cộng đồng.</w:t>
      </w:r>
    </w:p>
    <w:p w14:paraId="51CA81A5" w14:textId="77777777" w:rsidR="003C7193" w:rsidRDefault="003C7193" w:rsidP="002977F9">
      <w:pPr>
        <w:spacing w:line="360" w:lineRule="auto"/>
      </w:pPr>
    </w:p>
    <w:sectPr w:rsidR="003C7193" w:rsidSect="00F27472">
      <w:pgSz w:w="11907" w:h="16840" w:code="9"/>
      <w:pgMar w:top="1418" w:right="1134" w:bottom="1418" w:left="1701" w:header="720" w:footer="8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F8A"/>
    <w:multiLevelType w:val="multilevel"/>
    <w:tmpl w:val="FA4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C1AA3"/>
    <w:multiLevelType w:val="multilevel"/>
    <w:tmpl w:val="42B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A2755"/>
    <w:multiLevelType w:val="multilevel"/>
    <w:tmpl w:val="47D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028E8"/>
    <w:multiLevelType w:val="multilevel"/>
    <w:tmpl w:val="FB2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1587C"/>
    <w:multiLevelType w:val="multilevel"/>
    <w:tmpl w:val="BF58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B3CCE"/>
    <w:multiLevelType w:val="multilevel"/>
    <w:tmpl w:val="B304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03807"/>
    <w:multiLevelType w:val="multilevel"/>
    <w:tmpl w:val="501E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129CF"/>
    <w:multiLevelType w:val="multilevel"/>
    <w:tmpl w:val="447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592475">
    <w:abstractNumId w:val="4"/>
  </w:num>
  <w:num w:numId="2" w16cid:durableId="713038210">
    <w:abstractNumId w:val="0"/>
  </w:num>
  <w:num w:numId="3" w16cid:durableId="2025129002">
    <w:abstractNumId w:val="3"/>
  </w:num>
  <w:num w:numId="4" w16cid:durableId="2122989780">
    <w:abstractNumId w:val="2"/>
  </w:num>
  <w:num w:numId="5" w16cid:durableId="1343168642">
    <w:abstractNumId w:val="7"/>
  </w:num>
  <w:num w:numId="6" w16cid:durableId="649944370">
    <w:abstractNumId w:val="5"/>
  </w:num>
  <w:num w:numId="7" w16cid:durableId="366108003">
    <w:abstractNumId w:val="1"/>
  </w:num>
  <w:num w:numId="8" w16cid:durableId="19247549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A1"/>
    <w:rsid w:val="001443BD"/>
    <w:rsid w:val="001F5AA3"/>
    <w:rsid w:val="00221FEC"/>
    <w:rsid w:val="002977F9"/>
    <w:rsid w:val="003C7193"/>
    <w:rsid w:val="003D7747"/>
    <w:rsid w:val="00417D66"/>
    <w:rsid w:val="00434257"/>
    <w:rsid w:val="00446BF7"/>
    <w:rsid w:val="00467D36"/>
    <w:rsid w:val="005902A0"/>
    <w:rsid w:val="00727D16"/>
    <w:rsid w:val="007A3870"/>
    <w:rsid w:val="007B15D6"/>
    <w:rsid w:val="00810539"/>
    <w:rsid w:val="008609CB"/>
    <w:rsid w:val="008A3C8D"/>
    <w:rsid w:val="00A31B84"/>
    <w:rsid w:val="00AA03C5"/>
    <w:rsid w:val="00C26370"/>
    <w:rsid w:val="00D91567"/>
    <w:rsid w:val="00DC1CFF"/>
    <w:rsid w:val="00DD20A1"/>
    <w:rsid w:val="00E8188B"/>
    <w:rsid w:val="00EB31A8"/>
    <w:rsid w:val="00F27472"/>
    <w:rsid w:val="00FD69E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54D1"/>
  <w15:chartTrackingRefBased/>
  <w15:docId w15:val="{E308EFDB-5C54-4D78-9B4F-104E8DEC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6"/>
        <w:szCs w:val="26"/>
        <w:lang w:val="en-US"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370"/>
    <w:pPr>
      <w:keepNext/>
      <w:keepLines/>
      <w:spacing w:before="360" w:after="80"/>
      <w:outlineLvl w:val="0"/>
    </w:pPr>
    <w:rPr>
      <w:rFonts w:eastAsiaTheme="majorEastAsia" w:cstheme="majorBidi"/>
      <w:b/>
      <w:color w:val="000000" w:themeColor="text1"/>
      <w:sz w:val="28"/>
      <w:szCs w:val="50"/>
    </w:rPr>
  </w:style>
  <w:style w:type="paragraph" w:styleId="Heading2">
    <w:name w:val="heading 2"/>
    <w:basedOn w:val="Normal"/>
    <w:next w:val="Normal"/>
    <w:link w:val="Heading2Char"/>
    <w:uiPriority w:val="9"/>
    <w:unhideWhenUsed/>
    <w:qFormat/>
    <w:rsid w:val="00C26370"/>
    <w:pPr>
      <w:keepNext/>
      <w:keepLines/>
      <w:spacing w:before="160" w:after="80"/>
      <w:outlineLvl w:val="1"/>
    </w:pPr>
    <w:rPr>
      <w:rFonts w:eastAsiaTheme="majorEastAsia" w:cstheme="majorBidi"/>
      <w:b/>
      <w:color w:val="000000" w:themeColor="text1"/>
      <w:sz w:val="28"/>
      <w:szCs w:val="40"/>
    </w:rPr>
  </w:style>
  <w:style w:type="paragraph" w:styleId="Heading3">
    <w:name w:val="heading 3"/>
    <w:basedOn w:val="Normal"/>
    <w:next w:val="Normal"/>
    <w:link w:val="Heading3Char"/>
    <w:uiPriority w:val="9"/>
    <w:unhideWhenUsed/>
    <w:qFormat/>
    <w:rsid w:val="00C26370"/>
    <w:pPr>
      <w:keepNext/>
      <w:keepLines/>
      <w:spacing w:before="160" w:after="80"/>
      <w:outlineLvl w:val="2"/>
    </w:pPr>
    <w:rPr>
      <w:rFonts w:eastAsiaTheme="majorEastAsia" w:cstheme="majorBidi"/>
      <w:b/>
      <w:color w:val="000000" w:themeColor="text1"/>
      <w:sz w:val="28"/>
      <w:szCs w:val="35"/>
    </w:rPr>
  </w:style>
  <w:style w:type="paragraph" w:styleId="Heading4">
    <w:name w:val="heading 4"/>
    <w:basedOn w:val="Normal"/>
    <w:next w:val="Normal"/>
    <w:link w:val="Heading4Char"/>
    <w:uiPriority w:val="9"/>
    <w:unhideWhenUsed/>
    <w:qFormat/>
    <w:rsid w:val="00C26370"/>
    <w:pPr>
      <w:keepNext/>
      <w:keepLines/>
      <w:spacing w:before="80" w:after="40"/>
      <w:outlineLvl w:val="3"/>
    </w:pPr>
    <w:rPr>
      <w:rFonts w:eastAsiaTheme="majorEastAsia" w:cstheme="majorBidi"/>
      <w:b/>
      <w:iCs/>
      <w:color w:val="000000" w:themeColor="text1"/>
      <w:sz w:val="28"/>
      <w:szCs w:val="33"/>
    </w:rPr>
  </w:style>
  <w:style w:type="paragraph" w:styleId="Heading5">
    <w:name w:val="heading 5"/>
    <w:basedOn w:val="Normal"/>
    <w:next w:val="Normal"/>
    <w:link w:val="Heading5Char"/>
    <w:uiPriority w:val="9"/>
    <w:semiHidden/>
    <w:unhideWhenUsed/>
    <w:qFormat/>
    <w:rsid w:val="00DD20A1"/>
    <w:pPr>
      <w:keepNext/>
      <w:keepLines/>
      <w:spacing w:before="80" w:after="40"/>
      <w:outlineLvl w:val="4"/>
    </w:pPr>
    <w:rPr>
      <w:rFonts w:asciiTheme="minorHAnsi" w:eastAsiaTheme="majorEastAsia" w:hAnsiTheme="minorHAnsi" w:cstheme="majorBidi"/>
      <w:color w:val="2F5496" w:themeColor="accent1" w:themeShade="BF"/>
      <w:szCs w:val="33"/>
    </w:rPr>
  </w:style>
  <w:style w:type="paragraph" w:styleId="Heading6">
    <w:name w:val="heading 6"/>
    <w:basedOn w:val="Normal"/>
    <w:next w:val="Normal"/>
    <w:link w:val="Heading6Char"/>
    <w:uiPriority w:val="9"/>
    <w:semiHidden/>
    <w:unhideWhenUsed/>
    <w:qFormat/>
    <w:rsid w:val="00DD20A1"/>
    <w:pPr>
      <w:keepNext/>
      <w:keepLines/>
      <w:spacing w:before="40" w:after="0"/>
      <w:outlineLvl w:val="5"/>
    </w:pPr>
    <w:rPr>
      <w:rFonts w:asciiTheme="minorHAnsi" w:eastAsiaTheme="majorEastAsia" w:hAnsiTheme="minorHAnsi" w:cstheme="majorBidi"/>
      <w:i/>
      <w:iCs/>
      <w:color w:val="595959" w:themeColor="text1" w:themeTint="A6"/>
      <w:szCs w:val="33"/>
    </w:rPr>
  </w:style>
  <w:style w:type="paragraph" w:styleId="Heading7">
    <w:name w:val="heading 7"/>
    <w:basedOn w:val="Normal"/>
    <w:next w:val="Normal"/>
    <w:link w:val="Heading7Char"/>
    <w:uiPriority w:val="9"/>
    <w:semiHidden/>
    <w:unhideWhenUsed/>
    <w:qFormat/>
    <w:rsid w:val="00DD20A1"/>
    <w:pPr>
      <w:keepNext/>
      <w:keepLines/>
      <w:spacing w:before="40" w:after="0"/>
      <w:outlineLvl w:val="6"/>
    </w:pPr>
    <w:rPr>
      <w:rFonts w:asciiTheme="minorHAnsi" w:eastAsiaTheme="majorEastAsia" w:hAnsiTheme="minorHAnsi" w:cstheme="majorBidi"/>
      <w:color w:val="595959" w:themeColor="text1" w:themeTint="A6"/>
      <w:szCs w:val="33"/>
    </w:rPr>
  </w:style>
  <w:style w:type="paragraph" w:styleId="Heading8">
    <w:name w:val="heading 8"/>
    <w:basedOn w:val="Normal"/>
    <w:next w:val="Normal"/>
    <w:link w:val="Heading8Char"/>
    <w:uiPriority w:val="9"/>
    <w:semiHidden/>
    <w:unhideWhenUsed/>
    <w:qFormat/>
    <w:rsid w:val="00DD20A1"/>
    <w:pPr>
      <w:keepNext/>
      <w:keepLines/>
      <w:spacing w:after="0"/>
      <w:outlineLvl w:val="7"/>
    </w:pPr>
    <w:rPr>
      <w:rFonts w:asciiTheme="minorHAnsi" w:eastAsiaTheme="majorEastAsia" w:hAnsiTheme="minorHAnsi" w:cstheme="majorBidi"/>
      <w:i/>
      <w:iCs/>
      <w:color w:val="272727" w:themeColor="text1" w:themeTint="D8"/>
      <w:szCs w:val="33"/>
    </w:rPr>
  </w:style>
  <w:style w:type="paragraph" w:styleId="Heading9">
    <w:name w:val="heading 9"/>
    <w:basedOn w:val="Normal"/>
    <w:next w:val="Normal"/>
    <w:link w:val="Heading9Char"/>
    <w:uiPriority w:val="9"/>
    <w:semiHidden/>
    <w:unhideWhenUsed/>
    <w:qFormat/>
    <w:rsid w:val="00DD20A1"/>
    <w:pPr>
      <w:keepNext/>
      <w:keepLines/>
      <w:spacing w:after="0"/>
      <w:outlineLvl w:val="8"/>
    </w:pPr>
    <w:rPr>
      <w:rFonts w:asciiTheme="minorHAnsi" w:eastAsiaTheme="majorEastAsia" w:hAnsiTheme="minorHAnsi" w:cstheme="majorBidi"/>
      <w:color w:val="272727" w:themeColor="text1" w:themeTint="D8"/>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70"/>
    <w:rPr>
      <w:rFonts w:eastAsiaTheme="majorEastAsia" w:cstheme="majorBidi"/>
      <w:b/>
      <w:color w:val="000000" w:themeColor="text1"/>
      <w:sz w:val="28"/>
      <w:szCs w:val="50"/>
    </w:rPr>
  </w:style>
  <w:style w:type="paragraph" w:styleId="TOC1">
    <w:name w:val="toc 1"/>
    <w:basedOn w:val="Normal"/>
    <w:next w:val="Normal"/>
    <w:autoRedefine/>
    <w:uiPriority w:val="39"/>
    <w:unhideWhenUsed/>
    <w:rsid w:val="005902A0"/>
    <w:pPr>
      <w:spacing w:after="100" w:line="312" w:lineRule="auto"/>
      <w:ind w:firstLine="562"/>
      <w:jc w:val="both"/>
    </w:pPr>
    <w:rPr>
      <w:rFonts w:cstheme="minorBidi"/>
      <w:b/>
      <w:color w:val="000000" w:themeColor="text1"/>
      <w:sz w:val="28"/>
      <w:szCs w:val="22"/>
      <w:lang w:bidi="ar-SA"/>
    </w:rPr>
  </w:style>
  <w:style w:type="paragraph" w:styleId="TOC2">
    <w:name w:val="toc 2"/>
    <w:basedOn w:val="Normal"/>
    <w:next w:val="Normal"/>
    <w:autoRedefine/>
    <w:uiPriority w:val="39"/>
    <w:unhideWhenUsed/>
    <w:rsid w:val="005902A0"/>
    <w:pPr>
      <w:spacing w:after="100" w:line="312" w:lineRule="auto"/>
      <w:ind w:left="260" w:firstLine="562"/>
      <w:jc w:val="both"/>
    </w:pPr>
    <w:rPr>
      <w:rFonts w:cstheme="minorBidi"/>
      <w:color w:val="000000" w:themeColor="text1"/>
      <w:sz w:val="28"/>
      <w:szCs w:val="22"/>
      <w:lang w:bidi="ar-SA"/>
    </w:rPr>
  </w:style>
  <w:style w:type="character" w:customStyle="1" w:styleId="Heading2Char">
    <w:name w:val="Heading 2 Char"/>
    <w:basedOn w:val="DefaultParagraphFont"/>
    <w:link w:val="Heading2"/>
    <w:uiPriority w:val="9"/>
    <w:rsid w:val="00C26370"/>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C26370"/>
    <w:rPr>
      <w:rFonts w:eastAsiaTheme="majorEastAsia" w:cstheme="majorBidi"/>
      <w:b/>
      <w:color w:val="000000" w:themeColor="text1"/>
      <w:sz w:val="28"/>
      <w:szCs w:val="35"/>
    </w:rPr>
  </w:style>
  <w:style w:type="character" w:customStyle="1" w:styleId="Heading4Char">
    <w:name w:val="Heading 4 Char"/>
    <w:basedOn w:val="DefaultParagraphFont"/>
    <w:link w:val="Heading4"/>
    <w:uiPriority w:val="9"/>
    <w:rsid w:val="00C26370"/>
    <w:rPr>
      <w:rFonts w:eastAsiaTheme="majorEastAsia" w:cstheme="majorBidi"/>
      <w:b/>
      <w:iCs/>
      <w:color w:val="000000" w:themeColor="text1"/>
      <w:sz w:val="28"/>
      <w:szCs w:val="33"/>
    </w:rPr>
  </w:style>
  <w:style w:type="character" w:customStyle="1" w:styleId="Heading5Char">
    <w:name w:val="Heading 5 Char"/>
    <w:basedOn w:val="DefaultParagraphFont"/>
    <w:link w:val="Heading5"/>
    <w:uiPriority w:val="9"/>
    <w:semiHidden/>
    <w:rsid w:val="00DD20A1"/>
    <w:rPr>
      <w:rFonts w:asciiTheme="minorHAnsi" w:eastAsiaTheme="majorEastAsia" w:hAnsiTheme="minorHAnsi" w:cstheme="majorBidi"/>
      <w:color w:val="2F5496" w:themeColor="accent1" w:themeShade="BF"/>
      <w:szCs w:val="33"/>
    </w:rPr>
  </w:style>
  <w:style w:type="character" w:customStyle="1" w:styleId="Heading6Char">
    <w:name w:val="Heading 6 Char"/>
    <w:basedOn w:val="DefaultParagraphFont"/>
    <w:link w:val="Heading6"/>
    <w:uiPriority w:val="9"/>
    <w:semiHidden/>
    <w:rsid w:val="00DD20A1"/>
    <w:rPr>
      <w:rFonts w:asciiTheme="minorHAnsi" w:eastAsiaTheme="majorEastAsia" w:hAnsiTheme="minorHAnsi" w:cstheme="majorBidi"/>
      <w:i/>
      <w:iCs/>
      <w:color w:val="595959" w:themeColor="text1" w:themeTint="A6"/>
      <w:szCs w:val="33"/>
    </w:rPr>
  </w:style>
  <w:style w:type="character" w:customStyle="1" w:styleId="Heading7Char">
    <w:name w:val="Heading 7 Char"/>
    <w:basedOn w:val="DefaultParagraphFont"/>
    <w:link w:val="Heading7"/>
    <w:uiPriority w:val="9"/>
    <w:semiHidden/>
    <w:rsid w:val="00DD20A1"/>
    <w:rPr>
      <w:rFonts w:asciiTheme="minorHAnsi" w:eastAsiaTheme="majorEastAsia" w:hAnsiTheme="minorHAnsi" w:cstheme="majorBidi"/>
      <w:color w:val="595959" w:themeColor="text1" w:themeTint="A6"/>
      <w:szCs w:val="33"/>
    </w:rPr>
  </w:style>
  <w:style w:type="character" w:customStyle="1" w:styleId="Heading8Char">
    <w:name w:val="Heading 8 Char"/>
    <w:basedOn w:val="DefaultParagraphFont"/>
    <w:link w:val="Heading8"/>
    <w:uiPriority w:val="9"/>
    <w:semiHidden/>
    <w:rsid w:val="00DD20A1"/>
    <w:rPr>
      <w:rFonts w:asciiTheme="minorHAnsi" w:eastAsiaTheme="majorEastAsia" w:hAnsiTheme="minorHAnsi" w:cstheme="majorBidi"/>
      <w:i/>
      <w:iCs/>
      <w:color w:val="272727" w:themeColor="text1" w:themeTint="D8"/>
      <w:szCs w:val="33"/>
    </w:rPr>
  </w:style>
  <w:style w:type="character" w:customStyle="1" w:styleId="Heading9Char">
    <w:name w:val="Heading 9 Char"/>
    <w:basedOn w:val="DefaultParagraphFont"/>
    <w:link w:val="Heading9"/>
    <w:uiPriority w:val="9"/>
    <w:semiHidden/>
    <w:rsid w:val="00DD20A1"/>
    <w:rPr>
      <w:rFonts w:asciiTheme="minorHAnsi" w:eastAsiaTheme="majorEastAsia" w:hAnsiTheme="minorHAnsi" w:cstheme="majorBidi"/>
      <w:color w:val="272727" w:themeColor="text1" w:themeTint="D8"/>
      <w:szCs w:val="33"/>
    </w:rPr>
  </w:style>
  <w:style w:type="paragraph" w:styleId="Title">
    <w:name w:val="Title"/>
    <w:basedOn w:val="Normal"/>
    <w:next w:val="Normal"/>
    <w:link w:val="TitleChar"/>
    <w:uiPriority w:val="10"/>
    <w:qFormat/>
    <w:rsid w:val="00DD20A1"/>
    <w:pPr>
      <w:spacing w:after="80" w:line="240" w:lineRule="auto"/>
      <w:contextualSpacing/>
    </w:pPr>
    <w:rPr>
      <w:rFonts w:asciiTheme="majorHAnsi" w:eastAsiaTheme="majorEastAsia" w:hAnsiTheme="majorHAnsi" w:cstheme="majorBidi"/>
      <w:color w:val="auto"/>
      <w:spacing w:val="-10"/>
      <w:kern w:val="28"/>
      <w:sz w:val="56"/>
      <w:szCs w:val="71"/>
    </w:rPr>
  </w:style>
  <w:style w:type="character" w:customStyle="1" w:styleId="TitleChar">
    <w:name w:val="Title Char"/>
    <w:basedOn w:val="DefaultParagraphFont"/>
    <w:link w:val="Title"/>
    <w:uiPriority w:val="10"/>
    <w:rsid w:val="00DD20A1"/>
    <w:rPr>
      <w:rFonts w:asciiTheme="majorHAnsi" w:eastAsiaTheme="majorEastAsia" w:hAnsiTheme="majorHAnsi" w:cstheme="majorBidi"/>
      <w:color w:val="auto"/>
      <w:spacing w:val="-10"/>
      <w:kern w:val="28"/>
      <w:sz w:val="56"/>
      <w:szCs w:val="71"/>
    </w:rPr>
  </w:style>
  <w:style w:type="paragraph" w:styleId="Subtitle">
    <w:name w:val="Subtitle"/>
    <w:basedOn w:val="Normal"/>
    <w:next w:val="Normal"/>
    <w:link w:val="SubtitleChar"/>
    <w:uiPriority w:val="11"/>
    <w:qFormat/>
    <w:rsid w:val="00DD20A1"/>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20A1"/>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DD20A1"/>
    <w:pPr>
      <w:spacing w:before="160"/>
      <w:jc w:val="center"/>
    </w:pPr>
    <w:rPr>
      <w:rFonts w:cs="Cordia New"/>
      <w:i/>
      <w:iCs/>
      <w:color w:val="404040" w:themeColor="text1" w:themeTint="BF"/>
      <w:szCs w:val="33"/>
    </w:rPr>
  </w:style>
  <w:style w:type="character" w:customStyle="1" w:styleId="QuoteChar">
    <w:name w:val="Quote Char"/>
    <w:basedOn w:val="DefaultParagraphFont"/>
    <w:link w:val="Quote"/>
    <w:uiPriority w:val="29"/>
    <w:rsid w:val="00DD20A1"/>
    <w:rPr>
      <w:rFonts w:cs="Cordia New"/>
      <w:i/>
      <w:iCs/>
      <w:color w:val="404040" w:themeColor="text1" w:themeTint="BF"/>
      <w:szCs w:val="33"/>
    </w:rPr>
  </w:style>
  <w:style w:type="paragraph" w:styleId="ListParagraph">
    <w:name w:val="List Paragraph"/>
    <w:basedOn w:val="Normal"/>
    <w:uiPriority w:val="34"/>
    <w:qFormat/>
    <w:rsid w:val="00DD20A1"/>
    <w:pPr>
      <w:ind w:left="720"/>
      <w:contextualSpacing/>
    </w:pPr>
    <w:rPr>
      <w:rFonts w:cs="Cordia New"/>
      <w:szCs w:val="33"/>
    </w:rPr>
  </w:style>
  <w:style w:type="character" w:styleId="IntenseEmphasis">
    <w:name w:val="Intense Emphasis"/>
    <w:basedOn w:val="DefaultParagraphFont"/>
    <w:uiPriority w:val="21"/>
    <w:qFormat/>
    <w:rsid w:val="00DD20A1"/>
    <w:rPr>
      <w:i/>
      <w:iCs/>
      <w:color w:val="2F5496" w:themeColor="accent1" w:themeShade="BF"/>
    </w:rPr>
  </w:style>
  <w:style w:type="paragraph" w:styleId="IntenseQuote">
    <w:name w:val="Intense Quote"/>
    <w:basedOn w:val="Normal"/>
    <w:next w:val="Normal"/>
    <w:link w:val="IntenseQuoteChar"/>
    <w:uiPriority w:val="30"/>
    <w:qFormat/>
    <w:rsid w:val="00DD20A1"/>
    <w:pPr>
      <w:pBdr>
        <w:top w:val="single" w:sz="4" w:space="10" w:color="2F5496" w:themeColor="accent1" w:themeShade="BF"/>
        <w:bottom w:val="single" w:sz="4" w:space="10" w:color="2F5496" w:themeColor="accent1" w:themeShade="BF"/>
      </w:pBdr>
      <w:spacing w:before="360" w:after="360"/>
      <w:ind w:left="864" w:right="864"/>
      <w:jc w:val="center"/>
    </w:pPr>
    <w:rPr>
      <w:rFonts w:cs="Cordia New"/>
      <w:i/>
      <w:iCs/>
      <w:color w:val="2F5496" w:themeColor="accent1" w:themeShade="BF"/>
      <w:szCs w:val="33"/>
    </w:rPr>
  </w:style>
  <w:style w:type="character" w:customStyle="1" w:styleId="IntenseQuoteChar">
    <w:name w:val="Intense Quote Char"/>
    <w:basedOn w:val="DefaultParagraphFont"/>
    <w:link w:val="IntenseQuote"/>
    <w:uiPriority w:val="30"/>
    <w:rsid w:val="00DD20A1"/>
    <w:rPr>
      <w:rFonts w:cs="Cordia New"/>
      <w:i/>
      <w:iCs/>
      <w:color w:val="2F5496" w:themeColor="accent1" w:themeShade="BF"/>
      <w:szCs w:val="33"/>
    </w:rPr>
  </w:style>
  <w:style w:type="character" w:styleId="IntenseReference">
    <w:name w:val="Intense Reference"/>
    <w:basedOn w:val="DefaultParagraphFont"/>
    <w:uiPriority w:val="32"/>
    <w:qFormat/>
    <w:rsid w:val="00DD20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Pages>
  <Words>1537</Words>
  <Characters>8763</Characters>
  <Application>Microsoft Office Word</Application>
  <DocSecurity>0</DocSecurity>
  <Lines>73</Lines>
  <Paragraphs>20</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Tùng</dc:creator>
  <cp:keywords/>
  <dc:description/>
  <cp:lastModifiedBy>Lưu Tùng</cp:lastModifiedBy>
  <cp:revision>5</cp:revision>
  <dcterms:created xsi:type="dcterms:W3CDTF">2026-08-13T02:47:00Z</dcterms:created>
  <dcterms:modified xsi:type="dcterms:W3CDTF">2026-08-13T08:13:00Z</dcterms:modified>
</cp:coreProperties>
</file>