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AEE8DA" w14:textId="69D0D7A2" w:rsidR="00C83263" w:rsidRDefault="008B6284" w:rsidP="008B6284">
      <w:pPr>
        <w:pStyle w:val="a8"/>
        <w:tabs>
          <w:tab w:val="center" w:pos="4150"/>
          <w:tab w:val="left" w:pos="5526"/>
        </w:tabs>
        <w:jc w:val="left"/>
      </w:pPr>
      <w:r>
        <w:tab/>
      </w:r>
      <w:r w:rsidR="00731F8E">
        <w:t>G</w:t>
      </w:r>
      <w:r w:rsidR="00731F8E">
        <w:rPr>
          <w:rFonts w:hint="eastAsia"/>
        </w:rPr>
        <w:t>it</w:t>
      </w:r>
      <w:r w:rsidR="00731F8E">
        <w:rPr>
          <w:rFonts w:hint="eastAsia"/>
        </w:rPr>
        <w:t>分支管理</w:t>
      </w:r>
      <w:r>
        <w:tab/>
      </w:r>
    </w:p>
    <w:p w14:paraId="7627EA41" w14:textId="77777777" w:rsidR="00C83263" w:rsidRDefault="00731F8E">
      <w:r>
        <w:rPr>
          <w:rFonts w:hint="eastAsia"/>
        </w:rPr>
        <w:t>将</w:t>
      </w:r>
      <w:r>
        <w:rPr>
          <w:rFonts w:hint="eastAsia"/>
        </w:rPr>
        <w:t>git</w:t>
      </w:r>
      <w:r>
        <w:rPr>
          <w:rFonts w:hint="eastAsia"/>
        </w:rPr>
        <w:t>的分支分为</w:t>
      </w:r>
      <w:r>
        <w:rPr>
          <w:rFonts w:hint="eastAsia"/>
        </w:rPr>
        <w:t>3</w:t>
      </w:r>
      <w:r>
        <w:rPr>
          <w:rFonts w:hint="eastAsia"/>
        </w:rPr>
        <w:t>类，主分支</w:t>
      </w:r>
      <w:r>
        <w:rPr>
          <w:rFonts w:hint="eastAsia"/>
        </w:rPr>
        <w:t>(master)</w:t>
      </w:r>
      <w:r>
        <w:rPr>
          <w:rFonts w:hint="eastAsia"/>
        </w:rPr>
        <w:t>、工作分支</w:t>
      </w:r>
      <w:r>
        <w:rPr>
          <w:rFonts w:hint="eastAsia"/>
        </w:rPr>
        <w:t>(develop)</w:t>
      </w:r>
      <w:r>
        <w:rPr>
          <w:rFonts w:hint="eastAsia"/>
        </w:rPr>
        <w:t>、临时分支。</w:t>
      </w:r>
    </w:p>
    <w:p w14:paraId="7452B180" w14:textId="2AC41C2B" w:rsidR="00C83263" w:rsidRDefault="00D1196E">
      <w:r>
        <w:rPr>
          <w:rFonts w:hint="eastAsia"/>
        </w:rPr>
        <w:t>主分支和工作</w:t>
      </w:r>
      <w:r w:rsidR="00731F8E">
        <w:rPr>
          <w:rFonts w:hint="eastAsia"/>
        </w:rPr>
        <w:t>分支一直存在。</w:t>
      </w:r>
    </w:p>
    <w:p w14:paraId="23707F4D" w14:textId="77777777" w:rsidR="00C83263" w:rsidRDefault="00731F8E">
      <w:r>
        <w:rPr>
          <w:rFonts w:hint="eastAsia"/>
        </w:rPr>
        <w:t>临时分支用完后删除。</w:t>
      </w:r>
    </w:p>
    <w:p w14:paraId="0CA2221A" w14:textId="430304FB" w:rsidR="00934AE3" w:rsidRDefault="00934AE3">
      <w:pPr>
        <w:rPr>
          <w:rFonts w:hint="eastAsia"/>
        </w:rPr>
      </w:pPr>
      <w:r>
        <w:rPr>
          <w:rFonts w:hint="eastAsia"/>
        </w:rPr>
        <w:t>吾问无为谓无无无无无</w:t>
      </w:r>
      <w:bookmarkStart w:id="0" w:name="_GoBack"/>
      <w:bookmarkEnd w:id="0"/>
    </w:p>
    <w:p w14:paraId="2DD073EE" w14:textId="77777777" w:rsidR="00C83263" w:rsidRDefault="00731F8E">
      <w:pPr>
        <w:pStyle w:val="1"/>
      </w:pPr>
      <w:r>
        <w:rPr>
          <w:rFonts w:hint="eastAsia"/>
        </w:rPr>
        <w:t>主分支</w:t>
      </w:r>
    </w:p>
    <w:p w14:paraId="30FC4BD3" w14:textId="77777777" w:rsidR="00C83263" w:rsidRDefault="00731F8E">
      <w:r>
        <w:rPr>
          <w:rFonts w:hint="eastAsia"/>
        </w:rPr>
        <w:t>主分支：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14:paraId="59F5B9BD" w14:textId="77777777" w:rsidR="00C83263" w:rsidRDefault="00731F8E">
      <w:r>
        <w:rPr>
          <w:rFonts w:hint="eastAsia"/>
        </w:rPr>
        <w:t>主分支提供给所用用户正式版，都在主分支上发布。</w:t>
      </w:r>
    </w:p>
    <w:p w14:paraId="42E36A91" w14:textId="77777777" w:rsidR="00C83263" w:rsidRDefault="00731F8E">
      <w:r>
        <w:rPr>
          <w:rFonts w:hint="eastAsia"/>
        </w:rPr>
        <w:t>master</w:t>
      </w:r>
      <w:r>
        <w:rPr>
          <w:rFonts w:hint="eastAsia"/>
        </w:rPr>
        <w:t>上获取的代码是随时都可以运行的。</w:t>
      </w:r>
    </w:p>
    <w:p w14:paraId="297C0D86" w14:textId="77777777" w:rsidR="00C83263" w:rsidRDefault="00731F8E">
      <w:pPr>
        <w:rPr>
          <w:color w:val="FF6600"/>
        </w:rPr>
      </w:pPr>
      <w:r>
        <w:rPr>
          <w:rFonts w:hint="eastAsia"/>
          <w:color w:val="FF6600"/>
        </w:rPr>
        <w:t>目前，使用</w:t>
      </w:r>
      <w:r>
        <w:rPr>
          <w:rFonts w:hint="eastAsia"/>
          <w:color w:val="FF6600"/>
        </w:rPr>
        <w:t>Pull request</w:t>
      </w:r>
      <w:r>
        <w:rPr>
          <w:rFonts w:hint="eastAsia"/>
          <w:color w:val="FF6600"/>
        </w:rPr>
        <w:t>将临时分支合并到主分支。</w:t>
      </w:r>
    </w:p>
    <w:p w14:paraId="171FA726" w14:textId="77777777" w:rsidR="00C83263" w:rsidRDefault="00731F8E">
      <w:pPr>
        <w:rPr>
          <w:color w:val="FF6600"/>
        </w:rPr>
      </w:pPr>
      <w:r>
        <w:rPr>
          <w:noProof/>
          <w:color w:val="FF6600"/>
        </w:rPr>
        <w:drawing>
          <wp:inline distT="0" distB="0" distL="0" distR="0" wp14:anchorId="62FF4B6E" wp14:editId="76FDA9C7">
            <wp:extent cx="3997960" cy="29076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993" cy="29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0BA3" w14:textId="77777777" w:rsidR="00C83263" w:rsidRDefault="00731F8E">
      <w:pPr>
        <w:pStyle w:val="1"/>
      </w:pPr>
      <w:r>
        <w:rPr>
          <w:rFonts w:hint="eastAsia"/>
        </w:rPr>
        <w:t>工作分支</w:t>
      </w:r>
    </w:p>
    <w:p w14:paraId="4A3733D9" w14:textId="77777777" w:rsidR="00C83263" w:rsidRDefault="00731F8E">
      <w:r>
        <w:rPr>
          <w:rFonts w:hint="eastAsia"/>
        </w:rPr>
        <w:t>工作分支：</w:t>
      </w:r>
      <w:r>
        <w:rPr>
          <w:rFonts w:hint="eastAsia"/>
        </w:rPr>
        <w:t>develop</w:t>
      </w:r>
    </w:p>
    <w:p w14:paraId="42CCD82F" w14:textId="77777777" w:rsidR="00C83263" w:rsidRDefault="00731F8E">
      <w:r>
        <w:rPr>
          <w:rFonts w:hint="eastAsia"/>
        </w:rPr>
        <w:t>日常的开发在</w:t>
      </w:r>
      <w:r>
        <w:rPr>
          <w:rFonts w:hint="eastAsia"/>
        </w:rPr>
        <w:t>develop</w:t>
      </w:r>
      <w:r>
        <w:rPr>
          <w:rFonts w:hint="eastAsia"/>
        </w:rPr>
        <w:t>上完成。</w:t>
      </w:r>
    </w:p>
    <w:p w14:paraId="478E606F" w14:textId="77777777" w:rsidR="00C83263" w:rsidRDefault="00731F8E">
      <w:pPr>
        <w:pStyle w:val="1"/>
      </w:pPr>
      <w:r>
        <w:rPr>
          <w:rFonts w:hint="eastAsia"/>
        </w:rPr>
        <w:lastRenderedPageBreak/>
        <w:t>临时分支</w:t>
      </w:r>
      <w:r>
        <w:rPr>
          <w:rFonts w:hint="eastAsia"/>
        </w:rPr>
        <w:tab/>
      </w:r>
    </w:p>
    <w:p w14:paraId="3C16689A" w14:textId="77777777" w:rsidR="00C83263" w:rsidRDefault="00731F8E">
      <w:pPr>
        <w:ind w:left="420" w:firstLine="420"/>
      </w:pPr>
      <w:r>
        <w:rPr>
          <w:rFonts w:hint="eastAsia"/>
        </w:rPr>
        <w:t>临时分支用于应对一些特定目的的开发。</w:t>
      </w:r>
    </w:p>
    <w:p w14:paraId="42B7B376" w14:textId="77777777" w:rsidR="00C83263" w:rsidRDefault="00731F8E">
      <w:pPr>
        <w:ind w:left="420" w:firstLine="420"/>
      </w:pPr>
      <w:r>
        <w:rPr>
          <w:rFonts w:hint="eastAsia"/>
        </w:rPr>
        <w:t>一个临时分支只对应一个功能开发或者一个</w:t>
      </w:r>
      <w:r>
        <w:rPr>
          <w:rFonts w:hint="eastAsia"/>
        </w:rPr>
        <w:t>bug</w:t>
      </w:r>
      <w:r>
        <w:rPr>
          <w:rFonts w:hint="eastAsia"/>
        </w:rPr>
        <w:t>的修复。</w:t>
      </w:r>
    </w:p>
    <w:p w14:paraId="1C6C95B4" w14:textId="77777777" w:rsidR="00C83263" w:rsidRDefault="00731F8E">
      <w:pPr>
        <w:ind w:left="420" w:firstLine="420"/>
      </w:pPr>
      <w:r>
        <w:rPr>
          <w:rFonts w:hint="eastAsia"/>
        </w:rPr>
        <w:t>目前，我们使用三种临时分支：功能分支、预发分支、修复分支。</w:t>
      </w:r>
    </w:p>
    <w:p w14:paraId="0CB7DA15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  <w:t>功能</w:t>
      </w: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分支：</w:t>
      </w:r>
    </w:p>
    <w:p w14:paraId="04361A3E" w14:textId="77777777" w:rsidR="00C83263" w:rsidRDefault="00731F8E">
      <w:pPr>
        <w:ind w:left="48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功能分支命名方式：</w:t>
      </w:r>
      <w:r>
        <w:rPr>
          <w:rFonts w:ascii="Consolas" w:eastAsia="Times New Roman" w:hAnsi="Consolas" w:cs="Times New Roman"/>
          <w:color w:val="111111"/>
          <w:spacing w:val="-2"/>
          <w:kern w:val="0"/>
          <w:shd w:val="clear" w:color="auto" w:fill="F5F2F0"/>
        </w:rPr>
        <w:t>feature</w:t>
      </w:r>
      <w:r>
        <w:rPr>
          <w:rFonts w:ascii="Times" w:eastAsia="Times New Roman" w:hAnsi="Times" w:cs="Times New Roman" w:hint="eastAsia"/>
          <w:kern w:val="0"/>
          <w:sz w:val="20"/>
          <w:szCs w:val="20"/>
        </w:rPr>
        <w:t>-***</w:t>
      </w:r>
    </w:p>
    <w:p w14:paraId="2A99825C" w14:textId="77777777" w:rsidR="00C83263" w:rsidRDefault="00731F8E">
      <w:pP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ab/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功能分支是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为了开发摸个特定的功能，从develop上面分出来，开发完成后，要并入到develop。</w:t>
      </w:r>
    </w:p>
    <w:p w14:paraId="5E2AC1FC" w14:textId="77777777" w:rsidR="00C83263" w:rsidRDefault="00731F8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ab/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2B68E367" w14:textId="77777777">
        <w:tc>
          <w:tcPr>
            <w:tcW w:w="7982" w:type="dxa"/>
          </w:tcPr>
          <w:p w14:paraId="2960D41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一个功能分支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02B52D4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develop</w:t>
            </w:r>
          </w:p>
          <w:p w14:paraId="7B96DC19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开发完成能后， 将功能分支合并到develop分支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6586AD1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develop</w:t>
            </w:r>
          </w:p>
          <w:p w14:paraId="7AAAF516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  <w:p w14:paraId="0B8953D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再删除功能分支</w:t>
            </w:r>
          </w:p>
          <w:p w14:paraId="2E631D54" w14:textId="77777777" w:rsidR="00C83263" w:rsidRDefault="00731F8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-d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feature-adduserinfo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</w:p>
        </w:tc>
      </w:tr>
    </w:tbl>
    <w:p w14:paraId="71E8AF9F" w14:textId="77777777" w:rsidR="00C83263" w:rsidRDefault="00C83263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A6525D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预发分支</w:t>
      </w:r>
    </w:p>
    <w:p w14:paraId="35B266F8" w14:textId="77777777" w:rsidR="00C83263" w:rsidRDefault="00731F8E">
      <w:pPr>
        <w:pStyle w:val="11"/>
        <w:ind w:left="480" w:firstLineChars="0" w:firstLine="36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预发分支命名方式：</w:t>
      </w:r>
      <w:r>
        <w:rPr>
          <w:rFonts w:ascii="Lantinghei SC Extralight" w:eastAsia="Times New Roman" w:hAnsi="Lantinghei SC Extralight" w:cs="Lantinghei SC Extralight" w:hint="eastAsia"/>
          <w:i/>
          <w:kern w:val="0"/>
          <w:sz w:val="20"/>
          <w:szCs w:val="20"/>
        </w:rPr>
        <w:t>release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 xml:space="preserve"> -***</w:t>
      </w:r>
    </w:p>
    <w:p w14:paraId="1824FFE1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预发布分支，它是指发布正式版本之前（即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develop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合并到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aster分支之前），我们可能需要有一个预发布的版本进行测试。</w:t>
      </w:r>
    </w:p>
    <w:p w14:paraId="5E790EA9" w14:textId="77777777" w:rsidR="00C83263" w:rsidRDefault="00731F8E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预发布分支是从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evelop分支上面分出来的，预发布结束以后，必须合并进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d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evelop和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m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aster分支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。</w:t>
      </w:r>
    </w:p>
    <w:tbl>
      <w:tblPr>
        <w:tblStyle w:val="ab"/>
        <w:tblW w:w="79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982"/>
      </w:tblGrid>
      <w:tr w:rsidR="00C83263" w14:paraId="31A46A6F" w14:textId="77777777">
        <w:tc>
          <w:tcPr>
            <w:tcW w:w="7982" w:type="dxa"/>
          </w:tcPr>
          <w:p w14:paraId="653464E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  <w:t>创建</w:t>
            </w: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一个预发分支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60ECC6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b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0C45BE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测试完成并修改bug确认没有问题后， 将预发分支合并到master分支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80616D1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0CA6135D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5A419C8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221F5E75" w14:textId="77777777" w:rsidR="00C83263" w:rsidRDefault="00731F8E">
            <w:pP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checkout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" w:eastAsia="Times New Roman" w:hAnsi="Times" w:cs="Times New Roman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8777FC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git  merge</w:t>
            </w:r>
            <w:proofErr w:type="gramEnd"/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b/>
                <w:kern w:val="0"/>
                <w:sz w:val="20"/>
                <w:szCs w:val="20"/>
              </w:rPr>
              <w:t>–</w:t>
            </w:r>
            <w:r>
              <w:rPr>
                <w:rFonts w:ascii="Times" w:eastAsia="Times New Roman" w:hAnsi="Times" w:cs="Times New Roman" w:hint="eastAsia"/>
                <w:b/>
                <w:kern w:val="0"/>
                <w:sz w:val="20"/>
                <w:szCs w:val="20"/>
              </w:rPr>
              <w:t>no-ff</w:t>
            </w:r>
            <w: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>release-1.3.3</w:t>
            </w:r>
            <w:r>
              <w:rPr>
                <w:rFonts w:ascii="Lantinghei SC Extralight" w:eastAsia="Times New Roman" w:hAnsi="Lantinghei SC Extralight" w:cs="Lantinghei SC Extralight" w:hint="eastAsia"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</w:p>
          <w:p w14:paraId="0B6EB863" w14:textId="77777777" w:rsidR="00C83263" w:rsidRDefault="00C83263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</w:p>
        </w:tc>
      </w:tr>
    </w:tbl>
    <w:p w14:paraId="0B93EE35" w14:textId="77777777" w:rsidR="00C83263" w:rsidRDefault="00C83263">
      <w:pPr>
        <w:ind w:left="420" w:firstLine="42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45261E7A" w14:textId="77777777" w:rsidR="00C83263" w:rsidRDefault="00731F8E">
      <w:pPr>
        <w:pStyle w:val="11"/>
        <w:numPr>
          <w:ilvl w:val="0"/>
          <w:numId w:val="2"/>
        </w:numPr>
        <w:ind w:firstLineChars="0"/>
        <w:rPr>
          <w:rFonts w:ascii="Lantinghei SC Extralight" w:eastAsia="Times New Roman" w:hAnsi="Lantinghei SC Extralight" w:cs="Lantinghei SC Extralight"/>
          <w:b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b/>
          <w:kern w:val="0"/>
          <w:sz w:val="20"/>
          <w:szCs w:val="20"/>
        </w:rPr>
        <w:t>修补分支</w:t>
      </w:r>
    </w:p>
    <w:p w14:paraId="626C0323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修补分支的命名方式：fixbug-***</w:t>
      </w:r>
    </w:p>
    <w:p w14:paraId="64C1473B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修补分支就是用来修改</w:t>
      </w:r>
      <w:r>
        <w:rPr>
          <w:rFonts w:ascii="Lantinghei SC Extralight" w:eastAsia="Times New Roman" w:hAnsi="Lantinghei SC Extralight" w:cs="Lantinghei SC Extralight" w:hint="eastAsia"/>
          <w:kern w:val="0"/>
          <w:sz w:val="20"/>
          <w:szCs w:val="20"/>
        </w:rPr>
        <w:t>bug</w:t>
      </w: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。</w:t>
      </w:r>
    </w:p>
    <w:p w14:paraId="65D68364" w14:textId="77777777" w:rsidR="00C83263" w:rsidRDefault="00731F8E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  <w:r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  <w:t>修补bug分支是从Master分支上面分出来的。修补结束以后，再合并进Master和Develop分支。</w:t>
      </w:r>
    </w:p>
    <w:tbl>
      <w:tblPr>
        <w:tblStyle w:val="ab"/>
        <w:tblW w:w="7676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7676"/>
      </w:tblGrid>
      <w:tr w:rsidR="00C83263" w14:paraId="7DD4889B" w14:textId="77777777">
        <w:tc>
          <w:tcPr>
            <w:tcW w:w="7676" w:type="dxa"/>
          </w:tcPr>
          <w:p w14:paraId="717B6ED0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创建一个修补分支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27571973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-b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fixbug-0.1 </w:t>
            </w:r>
            <w:r>
              <w:rPr>
                <w:rFonts w:ascii="Lantinghei SC Extralight" w:eastAsia="Times New Roman" w:hAnsi="Lantinghei SC Extralight" w:cs="Lantinghei SC Extralight" w:hint="eastAsia"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</w:p>
          <w:p w14:paraId="53781C3B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修补结束后，合并到master分支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>：</w:t>
            </w:r>
          </w:p>
          <w:p w14:paraId="41DFD9E7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master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43B73DEC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--no-ff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67CF59C1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再合并到develop分支</w:t>
            </w:r>
          </w:p>
          <w:p w14:paraId="18B324D8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checkout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develop</w:t>
            </w:r>
          </w:p>
          <w:p w14:paraId="2B99433E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proofErr w:type="gramStart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git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>merge</w:t>
            </w:r>
            <w:proofErr w:type="gramEnd"/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b/>
                <w:kern w:val="0"/>
                <w:sz w:val="20"/>
                <w:szCs w:val="20"/>
              </w:rPr>
              <w:t xml:space="preserve">--no-ff </w:t>
            </w:r>
            <w:r>
              <w:rPr>
                <w:rFonts w:ascii="Lantinghei SC Extralight" w:eastAsia="Times New Roman" w:hAnsi="Lantinghei SC Extralight" w:cs="Lantinghei SC Extralight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  <w: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  <w:t xml:space="preserve"> </w:t>
            </w:r>
          </w:p>
          <w:p w14:paraId="31B57405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color w:val="008000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color w:val="008000"/>
                <w:kern w:val="0"/>
                <w:sz w:val="20"/>
                <w:szCs w:val="20"/>
              </w:rPr>
              <w:t>最后删除修补分支</w:t>
            </w:r>
          </w:p>
          <w:p w14:paraId="1930BD22" w14:textId="77777777" w:rsidR="00C83263" w:rsidRDefault="00731F8E">
            <w:pPr>
              <w:rPr>
                <w:rFonts w:ascii="Lantinghei SC Extralight" w:eastAsia="Times New Roman" w:hAnsi="Lantinghei SC Extralight" w:cs="Lantinghei SC Extralight"/>
                <w:kern w:val="0"/>
                <w:sz w:val="20"/>
                <w:szCs w:val="20"/>
              </w:rPr>
            </w:pPr>
            <w:r>
              <w:rPr>
                <w:rFonts w:ascii="Lantinghei SC Extralight" w:eastAsia="Times New Roman" w:hAnsi="Lantinghei SC Extralight" w:cs="Lantinghei SC Extralight" w:hint="eastAsia"/>
                <w:b/>
                <w:kern w:val="0"/>
                <w:sz w:val="20"/>
                <w:szCs w:val="20"/>
              </w:rPr>
              <w:t xml:space="preserve">git  branch  </w:t>
            </w:r>
            <w:r>
              <w:rPr>
                <w:rFonts w:ascii="Lantinghei SC Extralight" w:eastAsia="Times New Roman" w:hAnsi="Lantinghei SC Extralight" w:cs="Lantinghei SC Extralight"/>
                <w:i/>
                <w:color w:val="808080" w:themeColor="background1" w:themeShade="80"/>
                <w:kern w:val="0"/>
                <w:sz w:val="20"/>
                <w:szCs w:val="20"/>
              </w:rPr>
              <w:t>fixbug-0.1</w:t>
            </w:r>
          </w:p>
        </w:tc>
      </w:tr>
    </w:tbl>
    <w:p w14:paraId="5D89988B" w14:textId="77777777" w:rsidR="00C83263" w:rsidRDefault="00C83263">
      <w:pPr>
        <w:ind w:left="840"/>
        <w:rPr>
          <w:rFonts w:ascii="Lantinghei SC Extralight" w:eastAsia="Times New Roman" w:hAnsi="Lantinghei SC Extralight" w:cs="Lantinghei SC Extralight"/>
          <w:kern w:val="0"/>
          <w:sz w:val="20"/>
          <w:szCs w:val="20"/>
        </w:rPr>
      </w:pPr>
    </w:p>
    <w:p w14:paraId="02ADFE9E" w14:textId="77777777" w:rsidR="00C83263" w:rsidRDefault="00731F8E">
      <w:r>
        <w:rPr>
          <w:noProof/>
        </w:rPr>
        <w:drawing>
          <wp:inline distT="0" distB="0" distL="0" distR="0" wp14:anchorId="7C6729EE" wp14:editId="1CC08C5E">
            <wp:extent cx="5270500" cy="7072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9903" w14:textId="77777777" w:rsidR="00C83263" w:rsidRDefault="00C83263"/>
    <w:p w14:paraId="25149C13" w14:textId="77777777" w:rsidR="0077254D" w:rsidRDefault="0077254D"/>
    <w:p w14:paraId="22B45321" w14:textId="77777777" w:rsidR="0077254D" w:rsidRDefault="0077254D"/>
    <w:p w14:paraId="6CB3E8F9" w14:textId="77777777" w:rsidR="00C83263" w:rsidRDefault="00C83263"/>
    <w:p w14:paraId="4CFD83FB" w14:textId="77777777" w:rsidR="00C83263" w:rsidRDefault="00934AE3">
      <w:pPr>
        <w:pStyle w:val="1"/>
        <w:keepNext w:val="0"/>
        <w:keepLines w:val="0"/>
        <w:widowControl/>
        <w:pBdr>
          <w:top w:val="single" w:sz="2" w:space="7" w:color="FF0000"/>
          <w:left w:val="single" w:sz="2" w:space="7" w:color="FF0000"/>
          <w:bottom w:val="single" w:sz="2" w:space="7" w:color="FF0000"/>
          <w:right w:val="single" w:sz="2" w:space="7" w:color="FF0000"/>
        </w:pBdr>
        <w:spacing w:line="315" w:lineRule="atLeast"/>
        <w:rPr>
          <w:sz w:val="21"/>
          <w:szCs w:val="21"/>
        </w:rPr>
      </w:pPr>
      <w:hyperlink r:id="rId8" w:history="1">
        <w:r w:rsidR="00731F8E">
          <w:rPr>
            <w:rStyle w:val="aa"/>
            <w:color w:val="78AFD3"/>
            <w:sz w:val="21"/>
            <w:szCs w:val="21"/>
            <w:u w:val="none"/>
          </w:rPr>
          <w:t xml:space="preserve">Git </w:t>
        </w:r>
        <w:r w:rsidR="00731F8E">
          <w:rPr>
            <w:rStyle w:val="aa"/>
            <w:color w:val="78AFD3"/>
            <w:sz w:val="21"/>
            <w:szCs w:val="21"/>
            <w:u w:val="none"/>
          </w:rPr>
          <w:t>获取远程分支</w:t>
        </w:r>
      </w:hyperlink>
    </w:p>
    <w:p w14:paraId="34BD00D6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另一哥们将分支push到库中，我怎么获取到他的分支信息呢？</w:t>
      </w:r>
    </w:p>
    <w:p w14:paraId="51D5E49D" w14:textId="77777777" w:rsidR="00C83263" w:rsidRDefault="00731F8E">
      <w:pPr>
        <w:pStyle w:val="a7"/>
        <w:widowControl/>
        <w:spacing w:before="150" w:beforeAutospacing="0" w:after="452" w:afterAutospacing="0" w:line="315" w:lineRule="atLeast"/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如果安装了git客户端，直接选择fetch一下，就可以获取到了。</w:t>
      </w:r>
    </w:p>
    <w:p w14:paraId="15B030D5" w14:textId="77777777" w:rsidR="00CB712C" w:rsidRDefault="00731F8E">
      <w:pPr>
        <w:pStyle w:val="a7"/>
        <w:widowControl/>
        <w:spacing w:before="150" w:beforeAutospacing="0" w:after="452" w:afterAutospacing="0" w:line="315" w:lineRule="atLeast"/>
        <w:rPr>
          <w:rFonts w:ascii="black Verdana" w:eastAsia="black Verdana" w:hAnsi="black Verdana" w:cs="black Verdana"/>
          <w:color w:val="000000"/>
          <w:sz w:val="21"/>
          <w:szCs w:val="21"/>
        </w:rPr>
      </w:pPr>
      <w:r>
        <w:rPr>
          <w:rFonts w:ascii="black Verdana" w:eastAsia="black Verdana" w:hAnsi="black Verdana" w:cs="black Verdana"/>
          <w:color w:val="000000"/>
          <w:sz w:val="21"/>
          <w:szCs w:val="21"/>
        </w:rPr>
        <w:t>如果用命令行，运行 git fetch，可以将远程分支信息获取到本地，再运行 git checkout -b local-branchname origin/remote_branchname  就可以将远程分支映射到本地命名为local-branchname  的一分支。 </w:t>
      </w:r>
    </w:p>
    <w:p w14:paraId="234E0E08" w14:textId="77777777" w:rsidR="00C83263" w:rsidRDefault="00934AE3">
      <w:pPr>
        <w:widowControl/>
        <w:pBdr>
          <w:bottom w:val="single" w:sz="6" w:space="2" w:color="DCDCDC"/>
        </w:pBdr>
        <w:shd w:val="clear" w:color="auto" w:fill="F5F5F5"/>
        <w:jc w:val="left"/>
        <w:rPr>
          <w:rFonts w:ascii="Verdana" w:hAnsi="Verdana" w:cs="Verdana"/>
          <w:b/>
          <w:color w:val="000000"/>
          <w:sz w:val="19"/>
          <w:szCs w:val="19"/>
        </w:rPr>
      </w:pPr>
      <w:hyperlink r:id="rId9" w:history="1"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 xml:space="preserve">git </w:t>
        </w:r>
        <w:r w:rsidR="00731F8E">
          <w:rPr>
            <w:rStyle w:val="aa"/>
            <w:rFonts w:ascii="Verdana" w:eastAsia="宋体" w:hAnsi="Verdana" w:cs="Verdana"/>
            <w:b/>
            <w:color w:val="000080"/>
            <w:sz w:val="19"/>
            <w:szCs w:val="19"/>
            <w:u w:val="none"/>
            <w:shd w:val="clear" w:color="auto" w:fill="F5F5F5"/>
          </w:rPr>
          <w:t>删除远程分支</w:t>
        </w:r>
      </w:hyperlink>
    </w:p>
    <w:p w14:paraId="60882BA5" w14:textId="7AE5E4BD" w:rsidR="00C83263" w:rsidRPr="0077254D" w:rsidRDefault="00731F8E" w:rsidP="0077254D">
      <w:pPr>
        <w:pStyle w:val="a7"/>
        <w:widowControl/>
        <w:spacing w:before="150" w:beforeAutospacing="0" w:after="452" w:afterAutospacing="0" w:line="23" w:lineRule="atLeast"/>
        <w:ind w:left="76"/>
        <w:rPr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一不小心把本地的临时分支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上去了，想要删除。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一开始用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branch -r -d origin/branch-name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不成功，发现只是删除的本地对该远程分支的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track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，正确的方法应该是这样：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  <w:t>git push origin :branch-name</w:t>
      </w:r>
      <w:r>
        <w:rPr>
          <w:rStyle w:val="HTML"/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br/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冒号前面的空格不能少，原理是把一个空分支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push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到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server</w:t>
      </w:r>
      <w:r>
        <w:rPr>
          <w:rFonts w:ascii="Verdana" w:hAnsi="Verdana" w:cs="Verdana"/>
          <w:color w:val="000000"/>
          <w:sz w:val="19"/>
          <w:szCs w:val="19"/>
          <w:shd w:val="clear" w:color="auto" w:fill="FFFFFF"/>
        </w:rPr>
        <w:t>上，相当于删除该分支。</w:t>
      </w:r>
    </w:p>
    <w:sectPr w:rsidR="00C83263" w:rsidRPr="0077254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altName w:val="Microsoft YaHei"/>
    <w:charset w:val="88"/>
    <w:family w:val="auto"/>
    <w:pitch w:val="variable"/>
    <w:sig w:usb0="00000001" w:usb1="080E0000" w:usb2="00000010" w:usb3="00000000" w:csb0="001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lack Verdana">
    <w:altName w:val="Verdana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66CC3"/>
    <w:multiLevelType w:val="multilevel"/>
    <w:tmpl w:val="47066CC3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4B7FB3"/>
    <w:multiLevelType w:val="multilevel"/>
    <w:tmpl w:val="584B7FB3"/>
    <w:lvl w:ilvl="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B4"/>
    <w:rsid w:val="0003766B"/>
    <w:rsid w:val="00173DC4"/>
    <w:rsid w:val="00236E42"/>
    <w:rsid w:val="002D32B0"/>
    <w:rsid w:val="00301F76"/>
    <w:rsid w:val="004027D1"/>
    <w:rsid w:val="004702E1"/>
    <w:rsid w:val="004A602E"/>
    <w:rsid w:val="004C6B94"/>
    <w:rsid w:val="004F1692"/>
    <w:rsid w:val="00731F8E"/>
    <w:rsid w:val="0077254D"/>
    <w:rsid w:val="00795EA8"/>
    <w:rsid w:val="007A0AEB"/>
    <w:rsid w:val="007B2E0B"/>
    <w:rsid w:val="007C0F10"/>
    <w:rsid w:val="007D68A6"/>
    <w:rsid w:val="008A5A15"/>
    <w:rsid w:val="008B6284"/>
    <w:rsid w:val="008C6104"/>
    <w:rsid w:val="008D5709"/>
    <w:rsid w:val="00932BF7"/>
    <w:rsid w:val="00934AE3"/>
    <w:rsid w:val="00B9361C"/>
    <w:rsid w:val="00C24107"/>
    <w:rsid w:val="00C83263"/>
    <w:rsid w:val="00CB712C"/>
    <w:rsid w:val="00CC6542"/>
    <w:rsid w:val="00D1196E"/>
    <w:rsid w:val="00DA7DB4"/>
    <w:rsid w:val="00DC7437"/>
    <w:rsid w:val="00E01FD4"/>
    <w:rsid w:val="00E43A8D"/>
    <w:rsid w:val="00E90BA8"/>
    <w:rsid w:val="00F310B2"/>
    <w:rsid w:val="00F81102"/>
    <w:rsid w:val="2A113156"/>
    <w:rsid w:val="2DF5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26B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标题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cnblogs.com/hanxianlong/archive/2012/09/10/2678659.html" TargetMode="External"/><Relationship Id="rId9" Type="http://schemas.openxmlformats.org/officeDocument/2006/relationships/hyperlink" Target="http://www.cnblogs.com/shiningrise/archive/2013/03/12/2956779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276</Words>
  <Characters>1576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Git分支管理	</vt:lpstr>
      <vt:lpstr>主分支</vt:lpstr>
      <vt:lpstr>工作分支</vt:lpstr>
      <vt:lpstr>临时分支	</vt:lpstr>
      <vt:lpstr>Git 获取远程分支</vt:lpstr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huihuang</dc:creator>
  <cp:lastModifiedBy>Microsoft Office 用户</cp:lastModifiedBy>
  <cp:revision>6</cp:revision>
  <dcterms:created xsi:type="dcterms:W3CDTF">2017-02-06T02:18:00Z</dcterms:created>
  <dcterms:modified xsi:type="dcterms:W3CDTF">2018-04-25T09:34:00Z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